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584b93dbe499f" w:history="1">
              <w:r>
                <w:rPr>
                  <w:rStyle w:val="Hyperlink"/>
                </w:rPr>
                <w:t>2025年版中国强力吸油擦拭布市场调研及发展趋势分析报告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584b93dbe499f" w:history="1">
              <w:r>
                <w:rPr>
                  <w:rStyle w:val="Hyperlink"/>
                </w:rPr>
                <w:t>2025年版中国强力吸油擦拭布市场调研及发展趋势分析报告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584b93dbe499f" w:history="1">
                <w:r>
                  <w:rPr>
                    <w:rStyle w:val="Hyperlink"/>
                  </w:rPr>
                  <w:t>https://www.20087.com/7/67/QiangLiXiYouCaShiBuDiaoYanBaoGao.html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吸油擦拭布是一种高效的清洁用品，在工业、汽车维修和日常家庭清洁等领域得到广泛应用。随着环保法规的日益严格和消费者对环境保护意识的提高，市场上出现了更多环保型的强力吸油擦拭布，这些产品通常采用可降解材料制成，并且在使用后易于处理。此外，产品设计也在不断进步，以提高吸油能力和使用寿命，减少更换频率。</w:t>
      </w:r>
      <w:r>
        <w:rPr>
          <w:rFonts w:hint="eastAsia"/>
        </w:rPr>
        <w:br/>
      </w:r>
      <w:r>
        <w:rPr>
          <w:rFonts w:hint="eastAsia"/>
        </w:rPr>
        <w:t>　　未来，强力吸油擦拭布将朝着更环保、更高效的方向发展。随着材料科学的进步，新型吸油材料将被研发出来，不仅能够更有效地吸附油脂，还能在某些情况下重复使用。同时，为了减少废弃物，可降解材料的使用将成为主流趋势。此外，针对不同应用场景的定制化产品也将增多，以满足特定环境下的清洁需求。环保法规的加强将进一步推动这一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584b93dbe499f" w:history="1">
        <w:r>
          <w:rPr>
            <w:rStyle w:val="Hyperlink"/>
          </w:rPr>
          <w:t>2025年版中国强力吸油擦拭布市场调研及发展趋势分析报告</w:t>
        </w:r>
      </w:hyperlink>
      <w:r>
        <w:rPr>
          <w:rFonts w:hint="eastAsia"/>
        </w:rPr>
        <w:t>》系统分析了强力吸油擦拭布行业的市场规模、供需状况及竞争格局，重点解读了重点强力吸油擦拭布企业的经营表现。报告结合强力吸油擦拭布技术现状与未来方向，科学预测了行业发展趋势，并通过SWOT分析揭示了强力吸油擦拭布市场机遇与潜在风险。市场调研网发布的《</w:t>
      </w:r>
      <w:hyperlink r:id="Rbc5584b93dbe499f" w:history="1">
        <w:r>
          <w:rPr>
            <w:rStyle w:val="Hyperlink"/>
          </w:rPr>
          <w:t>2025年版中国强力吸油擦拭布市场调研及发展趋势分析报告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强力吸油擦拭布行业概述</w:t>
      </w:r>
      <w:r>
        <w:rPr>
          <w:rFonts w:hint="eastAsia"/>
        </w:rPr>
        <w:br/>
      </w:r>
      <w:r>
        <w:rPr>
          <w:rFonts w:hint="eastAsia"/>
        </w:rPr>
        <w:t>　　第一节 强力吸油擦拭布行业界定</w:t>
      </w:r>
      <w:r>
        <w:rPr>
          <w:rFonts w:hint="eastAsia"/>
        </w:rPr>
        <w:br/>
      </w:r>
      <w:r>
        <w:rPr>
          <w:rFonts w:hint="eastAsia"/>
        </w:rPr>
        <w:t>　　第二节 强力吸油擦拭布行业发展历程</w:t>
      </w:r>
      <w:r>
        <w:rPr>
          <w:rFonts w:hint="eastAsia"/>
        </w:rPr>
        <w:br/>
      </w:r>
      <w:r>
        <w:rPr>
          <w:rFonts w:hint="eastAsia"/>
        </w:rPr>
        <w:t>　　第三节 强力吸油擦拭布产业链分析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二、强力吸油擦拭布产业链模型分析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2024-2025年中国强力吸油擦拭布行业发展环境分析</w:t>
      </w:r>
      <w:r>
        <w:rPr>
          <w:rFonts w:hint="eastAsia"/>
        </w:rPr>
        <w:br/>
      </w:r>
      <w:r>
        <w:rPr>
          <w:rFonts w:hint="eastAsia"/>
        </w:rPr>
        <w:t>　　第一节 强力吸油擦拭布行业经济环境分析</w:t>
      </w:r>
      <w:r>
        <w:rPr>
          <w:rFonts w:hint="eastAsia"/>
        </w:rPr>
        <w:br/>
      </w:r>
      <w:r>
        <w:rPr>
          <w:rFonts w:hint="eastAsia"/>
        </w:rPr>
        <w:t>　　第二节 强力吸油擦拭布行业政策环境分析</w:t>
      </w:r>
      <w:r>
        <w:rPr>
          <w:rFonts w:hint="eastAsia"/>
        </w:rPr>
        <w:br/>
      </w:r>
      <w:r>
        <w:rPr>
          <w:rFonts w:hint="eastAsia"/>
        </w:rPr>
        <w:t>　　　　一、强力吸油擦拭布行业政策影响分析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二、相关强力吸油擦拭布行业标准分析</w:t>
      </w:r>
      <w:r>
        <w:rPr>
          <w:rFonts w:hint="eastAsia"/>
        </w:rPr>
        <w:br/>
      </w:r>
      <w:r>
        <w:rPr>
          <w:rFonts w:hint="eastAsia"/>
        </w:rPr>
        <w:t>　　第三节 强力吸油擦拭布行业社会环境分析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2024-2025年强力吸油擦拭布行业技术发展现状及趋势分析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强力吸油擦拭布行业技术发展现状分析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国内外强力吸油擦拭布行业技术差异与原因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强力吸油擦拭布行业技术发展方向、趋势预测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提升强力吸油擦拭布行业技术能力策略建议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中国强力吸油擦拭布行业市场供需状况分析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中国强力吸油擦拭布市场规模情况</w:t>
      </w:r>
      <w:r>
        <w:rPr>
          <w:rFonts w:hint="eastAsia"/>
        </w:rPr>
        <w:br/>
      </w:r>
      <w:r>
        <w:rPr>
          <w:rFonts w:hint="eastAsia"/>
        </w:rPr>
        <w:t>　　第二节 中国强力吸油擦拭布行业盈利情况分析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中国强力吸油擦拭布市场需求状况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一、2019-2024年强力吸油擦拭布市场需求情况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二、2024-2025年强力吸油擦拭布市场需求特点分析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三、2025-2031年强力吸油擦拭布市场需求预测</w:t>
      </w:r>
      <w:r>
        <w:rPr>
          <w:rFonts w:hint="eastAsia"/>
        </w:rPr>
        <w:br/>
      </w:r>
      <w:r>
        <w:rPr>
          <w:rFonts w:hint="eastAsia"/>
        </w:rPr>
        <w:t>　　第四节 中国强力吸油擦拭布行业产量情况分析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一、2019-2024年强力吸油擦拭布行业产量统计分析</w:t>
      </w:r>
      <w:r>
        <w:rPr>
          <w:rFonts w:hint="eastAsia"/>
        </w:rPr>
        <w:br/>
      </w:r>
      <w:r>
        <w:rPr>
          <w:rFonts w:hint="eastAsia"/>
        </w:rPr>
        <w:t>　　　　二、强力吸油擦拭布行业区域产量分析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三、2025-2031年强力吸油擦拭布行业产量预测分析</w:t>
      </w:r>
      <w:r>
        <w:rPr>
          <w:rFonts w:hint="eastAsia"/>
        </w:rPr>
        <w:br/>
      </w:r>
      <w:r>
        <w:rPr>
          <w:rFonts w:hint="eastAsia"/>
        </w:rPr>
        <w:t>　　第五节 强力吸油擦拭布行业市场供需平衡状况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强力吸油擦拭布细分市场深度分析</w:t>
      </w:r>
      <w:r>
        <w:rPr>
          <w:rFonts w:hint="eastAsia"/>
        </w:rPr>
        <w:br/>
      </w:r>
      <w:r>
        <w:rPr>
          <w:rFonts w:hint="eastAsia"/>
        </w:rPr>
        <w:t>　　第一节 强力吸油擦拭布细分市场（一）发展研究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强力吸油擦拭布细分市场（二）发展研究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2019-2024年中国强力吸油擦拭布行业总体发展状况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中国强力吸油擦拭布行业规模情况分析</w:t>
      </w:r>
      <w:r>
        <w:rPr>
          <w:rFonts w:hint="eastAsia"/>
        </w:rPr>
        <w:br/>
      </w:r>
      <w:r>
        <w:rPr>
          <w:rFonts w:hint="eastAsia"/>
        </w:rPr>
        <w:t>　　　　一、强力吸油擦拭布行业单位规模情况分析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二、强力吸油擦拭布行业人员规模状况分析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三、强力吸油擦拭布行业资产规模状况分析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四、强力吸油擦拭布行业市场规模状况分析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五、强力吸油擦拭布行业敏感性分析</w:t>
      </w:r>
      <w:r>
        <w:rPr>
          <w:rFonts w:hint="eastAsia"/>
        </w:rPr>
        <w:br/>
      </w:r>
      <w:r>
        <w:rPr>
          <w:rFonts w:hint="eastAsia"/>
        </w:rPr>
        <w:t>　　第二节 中国强力吸油擦拭布行业财务能力分析</w:t>
      </w:r>
      <w:r>
        <w:rPr>
          <w:rFonts w:hint="eastAsia"/>
        </w:rPr>
        <w:br/>
      </w:r>
      <w:r>
        <w:rPr>
          <w:rFonts w:hint="eastAsia"/>
        </w:rPr>
        <w:t>　　　　一、强力吸油擦拭布行业盈利能力分析</w:t>
      </w:r>
      <w:r>
        <w:rPr>
          <w:rFonts w:hint="eastAsia"/>
        </w:rPr>
        <w:br/>
      </w:r>
      <w:r>
        <w:rPr>
          <w:rFonts w:hint="eastAsia"/>
        </w:rPr>
        <w:t>　　　　二、强力吸油擦拭布行业偿债能力分析</w:t>
      </w:r>
      <w:r>
        <w:rPr>
          <w:rFonts w:hint="eastAsia"/>
        </w:rPr>
        <w:br/>
      </w:r>
      <w:r>
        <w:rPr>
          <w:rFonts w:hint="eastAsia"/>
        </w:rPr>
        <w:t>　　　　三、强力吸油擦拭布行业营运能力分析</w:t>
      </w:r>
      <w:r>
        <w:rPr>
          <w:rFonts w:hint="eastAsia"/>
        </w:rPr>
        <w:br/>
      </w:r>
      <w:r>
        <w:rPr>
          <w:rFonts w:hint="eastAsia"/>
        </w:rPr>
        <w:t>　　　　四、强力吸油擦拭布行业发展能力分析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2019-2024年中国强力吸油擦拭布行业区域市场分析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中国强力吸油擦拭布行业区域市场结构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重点地区强力吸油擦拭布行业调研分析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一、重点地区（一）强力吸油擦拭布市场分析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二、重点地区（二）强力吸油擦拭布市场分析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三、重点地区（三）强力吸油擦拭布市场分析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四、重点地区（四）强力吸油擦拭布市场分析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五、重点地区（五）强力吸油擦拭布市场分析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2024-2025年强力吸油擦拭布行业市场竞争策略分析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强力吸油擦拭布行业竞争结构分析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强力吸油擦拭布市场竞争策略分析</w:t>
      </w:r>
      <w:r>
        <w:rPr>
          <w:rFonts w:hint="eastAsia"/>
        </w:rPr>
        <w:br/>
      </w:r>
      <w:r>
        <w:rPr>
          <w:rFonts w:hint="eastAsia"/>
        </w:rPr>
        <w:t>　　　　一、强力吸油擦拭布市场增长潜力分析</w:t>
      </w:r>
      <w:r>
        <w:rPr>
          <w:rFonts w:hint="eastAsia"/>
        </w:rPr>
        <w:br/>
      </w:r>
      <w:r>
        <w:rPr>
          <w:rFonts w:hint="eastAsia"/>
        </w:rPr>
        <w:t>　　　　二、强力吸油擦拭布产品竞争策略分析</w:t>
      </w:r>
      <w:r>
        <w:rPr>
          <w:rFonts w:hint="eastAsia"/>
        </w:rPr>
        <w:br/>
      </w:r>
      <w:r>
        <w:rPr>
          <w:rFonts w:hint="eastAsia"/>
        </w:rPr>
        <w:t>　　　　三、强力吸油擦拭布典型企业产品竞争策略分析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2025-2031年强力吸油擦拭布行业竞争格局与展望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一、强力吸油擦拭布行业竞争策略分析</w:t>
      </w:r>
      <w:r>
        <w:rPr>
          <w:rFonts w:hint="eastAsia"/>
        </w:rPr>
        <w:br/>
      </w:r>
      <w:r>
        <w:rPr>
          <w:rFonts w:hint="eastAsia"/>
        </w:rPr>
        <w:t>　　　　二、强力吸油擦拭布行业竞争格局展望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三、我国强力吸油擦拭布市场竞争趋势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强力吸油擦拭布行业重点企业竞争力分析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二、企业强力吸油擦拭布业务分析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二、企业强力吸油擦拭布业务分析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二、企业强力吸油擦拭布业务分析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二、企业强力吸油擦拭布业务分析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二、企业强力吸油擦拭布业务分析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二、企业强力吸油擦拭布业务分析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2024-2025年强力吸油擦拭布行业企业经营策略研究分析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强力吸油擦拭布企业多样化经营策略分析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一、强力吸油擦拭布企业多样化经营情况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二、现行强力吸油擦拭布行业多样化经营的方向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大型强力吸油擦拭布企业集团未来发展策略分析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对中小强力吸油擦拭布企业生产经营的建议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2024-2025年强力吸油擦拭布行业投资风险与控制策略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2024-2025年强力吸油擦拭布行业SWOT模型分析</w:t>
      </w:r>
      <w:r>
        <w:rPr>
          <w:rFonts w:hint="eastAsia"/>
        </w:rPr>
        <w:br/>
      </w:r>
      <w:r>
        <w:rPr>
          <w:rFonts w:hint="eastAsia"/>
        </w:rPr>
        <w:t>　　　　一、强力吸油擦拭布行业优势分析</w:t>
      </w:r>
      <w:r>
        <w:rPr>
          <w:rFonts w:hint="eastAsia"/>
        </w:rPr>
        <w:br/>
      </w:r>
      <w:r>
        <w:rPr>
          <w:rFonts w:hint="eastAsia"/>
        </w:rPr>
        <w:t>　　　　二、强力吸油擦拭布行业劣势分析</w:t>
      </w:r>
      <w:r>
        <w:rPr>
          <w:rFonts w:hint="eastAsia"/>
        </w:rPr>
        <w:br/>
      </w:r>
      <w:r>
        <w:rPr>
          <w:rFonts w:hint="eastAsia"/>
        </w:rPr>
        <w:t>　　　　三、强力吸油擦拭布行业机会分析</w:t>
      </w:r>
      <w:r>
        <w:rPr>
          <w:rFonts w:hint="eastAsia"/>
        </w:rPr>
        <w:br/>
      </w:r>
      <w:r>
        <w:rPr>
          <w:rFonts w:hint="eastAsia"/>
        </w:rPr>
        <w:t>　　　　四、强力吸油擦拭布行业风险分析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2024-2025年强力吸油擦拭布行业风险分析</w:t>
      </w:r>
      <w:r>
        <w:rPr>
          <w:rFonts w:hint="eastAsia"/>
        </w:rPr>
        <w:br/>
      </w:r>
      <w:r>
        <w:rPr>
          <w:rFonts w:hint="eastAsia"/>
        </w:rPr>
        <w:t>　　　　一、强力吸油擦拭布市场竞争风险</w:t>
      </w:r>
      <w:r>
        <w:rPr>
          <w:rFonts w:hint="eastAsia"/>
        </w:rPr>
        <w:br/>
      </w:r>
      <w:r>
        <w:rPr>
          <w:rFonts w:hint="eastAsia"/>
        </w:rPr>
        <w:t>　　　　二、强力吸油擦拭布原材料压力风险分析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三、强力吸油擦拭布技术风险分析</w:t>
      </w:r>
      <w:r>
        <w:rPr>
          <w:rFonts w:hint="eastAsia"/>
        </w:rPr>
        <w:br/>
      </w:r>
      <w:r>
        <w:rPr>
          <w:rFonts w:hint="eastAsia"/>
        </w:rPr>
        <w:t>　　　　四、强力吸油擦拭布政策和体制风险</w:t>
      </w:r>
      <w:r>
        <w:rPr>
          <w:rFonts w:hint="eastAsia"/>
        </w:rPr>
        <w:br/>
      </w:r>
      <w:r>
        <w:rPr>
          <w:rFonts w:hint="eastAsia"/>
        </w:rPr>
        <w:t>　　　　五、强力吸油擦拭布行业进入退出风险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2025-2031年强力吸油擦拭布行业投资风险及控制策略分析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一、强力吸油擦拭布市场风险及控制策略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二、强力吸油擦拭布行业政策风险及控制策略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三、强力吸油擦拭布行业经营风险及控制策略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四、强力吸油擦拭布同业竞争风险及控制策略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五、强力吸油擦拭布行业其他风险及控制策略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强力吸油擦拭布行业投资情况与发展前景分析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2025年强力吸油擦拭布行业投资情况分析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一、2025年强力吸油擦拭布总体投资结构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二、2019-2024年强力吸油擦拭布投资规模情况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三、2019-2024年强力吸油擦拭布投资增速情况</w:t>
      </w:r>
      <w:r>
        <w:rPr>
          <w:rFonts w:hint="eastAsia"/>
        </w:rPr>
        <w:br/>
      </w:r>
      <w:r>
        <w:rPr>
          <w:rFonts w:hint="eastAsia"/>
        </w:rPr>
        <w:t>　　　　四、2025年强力吸油擦拭布分地区投资分析</w:t>
      </w:r>
      <w:r>
        <w:rPr>
          <w:rFonts w:hint="eastAsia"/>
        </w:rPr>
        <w:br/>
      </w:r>
      <w:r>
        <w:rPr>
          <w:rFonts w:hint="eastAsia"/>
        </w:rPr>
        <w:t>　　第二节 强力吸油擦拭布行业投资机会分析</w:t>
      </w:r>
      <w:r>
        <w:rPr>
          <w:rFonts w:hint="eastAsia"/>
        </w:rPr>
        <w:br/>
      </w:r>
      <w:r>
        <w:rPr>
          <w:rFonts w:hint="eastAsia"/>
        </w:rPr>
        <w:t>　　　　一、强力吸油擦拭布投资项目分析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二、可以投资的强力吸油擦拭布模式</w:t>
      </w:r>
      <w:r>
        <w:rPr>
          <w:rFonts w:hint="eastAsia"/>
        </w:rPr>
        <w:br/>
      </w:r>
      <w:r>
        <w:rPr>
          <w:rFonts w:hint="eastAsia"/>
        </w:rPr>
        <w:t>　　　　三、2025年强力吸油擦拭布投资机会分析</w:t>
      </w:r>
      <w:r>
        <w:rPr>
          <w:rFonts w:hint="eastAsia"/>
        </w:rPr>
        <w:br/>
      </w:r>
      <w:r>
        <w:rPr>
          <w:rFonts w:hint="eastAsia"/>
        </w:rPr>
        <w:t>　　　　四、2025年强力吸油擦拭布投资新方向</w:t>
      </w:r>
      <w:r>
        <w:rPr>
          <w:rFonts w:hint="eastAsia"/>
        </w:rPr>
        <w:br/>
      </w:r>
      <w:r>
        <w:rPr>
          <w:rFonts w:hint="eastAsia"/>
        </w:rPr>
        <w:t>　　第三节 中.智.林.　强力吸油擦拭布行业发展前景分析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一、2025年强力吸油擦拭布市场发展前景</w:t>
      </w:r>
      <w:r>
        <w:rPr>
          <w:rFonts w:hint="eastAsia"/>
        </w:rPr>
        <w:br/>
      </w:r>
      <w:r>
        <w:rPr>
          <w:rFonts w:hint="eastAsia"/>
        </w:rPr>
        <w:t>　　　　二、2025年强力吸油擦拭布市场面临的发展商机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强力吸油擦拭布行业专家观点与结论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2019-2024年中国强力吸油擦拭布市场规模及增长情况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2019-2024年中国强力吸油擦拭布行业产能及增长趋势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2025-2031年中国强力吸油擦拭布行业产能预测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2019-2024年中国强力吸油擦拭布行业产量及增长趋势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2025-2031年中国强力吸油擦拭布行业产量预测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2019-2024年中国强力吸油擦拭布行业市场需求及增长情况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2025-2031年中国强力吸油擦拭布行业市场需求预测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2019-2024年中国强力吸油擦拭布行业利润及增长情况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**地区强力吸油擦拭布市场规模及增长情况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**地区强力吸油擦拭布行业市场需求情况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**地区强力吸油擦拭布市场规模及增长情况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**地区强力吸油擦拭布行业市场需求情况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2019-2024年中国强力吸油擦拭布行业进口量及增速统计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2019-2024年中国强力吸油擦拭布行业出口量及增速统计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强力吸油擦拭布重点企业经营情况分析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2025年强力吸油擦拭布行业壁垒</w:t>
      </w:r>
      <w:r>
        <w:rPr>
          <w:rFonts w:hint="eastAsia"/>
        </w:rPr>
        <w:br/>
      </w:r>
      <w:r>
        <w:rPr>
          <w:rFonts w:hint="eastAsia"/>
        </w:rPr>
        <w:t>　　图表 2025年强力吸油擦拭布市场前景分析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2025-2031年中国强力吸油擦拭布市场需求预测</w:t>
      </w:r>
      <w:r>
        <w:rPr>
          <w:rFonts w:hint="eastAsia"/>
        </w:rPr>
        <w:br/>
      </w:r>
      <w:r>
        <w:rPr>
          <w:rFonts w:hint="eastAsia"/>
        </w:rPr>
        <w:t>　　图表 2025年强力吸油擦拭布发展趋势预测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584b93dbe499f" w:history="1">
        <w:r>
          <w:rPr>
            <w:rStyle w:val="Hyperlink"/>
          </w:rPr>
          <w:t>2025年版中国强力吸油擦拭布市场调研及发展趋势分析报告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584b93dbe499f" w:history="1">
        <w:r>
          <w:rPr>
            <w:rStyle w:val="Hyperlink"/>
          </w:rPr>
          <w:t>https://www.20087.com/7/67/QiangLiXiYouCaShiBuDiaoYanBaoGao.html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热点：抹布清洗小妙招、强力吸油擦拭布有用吗、清洁抹布的好方法、吸油抹布有害吗、工业擦拭布能家用吗、吸油抹布的原理、保洁用的油墩布怎么上油、吸油布怎么用、油抹布怎么去除上面的油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7bfcfc23c446d" w:history="1">
      <w:r>
        <w:rPr>
          <w:rStyle w:val="Hyperlink"/>
        </w:rPr>
        <w:t>2025年版中国强力吸油擦拭布市场调研及发展趋势分析报告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angLiXiYouCaShiBuDiaoYanBaoGao.html" TargetMode="External" Id="Rbc5584b93dbe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angLiXiYouCaShiBuDiaoYanBaoGao.html" TargetMode="External" Id="R7d67bfcfc23c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2024-11-20T02:59:00Z</dcterms:created>
  <dcterms:modified xsi:type="dcterms:W3CDTF">2024-11-20T03:59:00Z</dcterms:modified>
  <dc:subject>2025年版中国强力吸油擦拭布市场调研及发展趋势分析报告</dc:subject>
  <dc:title>2025年版中国强力吸油擦拭布市场调研及发展趋势分析报告</dc:title>
  <cp:keywords>2025年版中国强力吸油擦拭布市场调研及发展趋势分析报告</cp:keywords>
  <dc:description>2025年版中国强力吸油擦拭布市场调研及发展趋势分析报告</dc:description>
</cp:coreProperties>
</file>