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310517da3483f" w:history="1">
              <w:r>
                <w:rPr>
                  <w:rStyle w:val="Hyperlink"/>
                </w:rPr>
                <w:t>2026-2032年中国小盘纸行业现状与前景趋势预测报告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310517da3483f" w:history="1">
              <w:r>
                <w:rPr>
                  <w:rStyle w:val="Hyperlink"/>
                </w:rPr>
                <w:t>2026-2032年中国小盘纸行业现状与前景趋势预测报告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310517da3483f" w:history="1">
                <w:r>
                  <w:rPr>
                    <w:rStyle w:val="Hyperlink"/>
                  </w:rPr>
                  <w:t>https://www.20087.com/8/97/XiaoPanZhiFaZhanXianZhuangQianJing.html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盘纸是特种纸品类之一，主要用于卫生用品、医疗防护、食品包装及工业擦拭等领域，其产品特性要求具备良好的柔软性、吸水性、强度及卫生安全性。目前，生产工艺主要基于短纤维浆料，通过精密的成型、压榨、干燥与卷取流程，实现对纸张厚度、定量及表面性能的精确控制。生产装备普遍采用高速圆网或长网造纸机，配备自动化控制系统，确保批次间质量稳定性。原材料选择上，原生木浆仍占主导地位，部分产品开始尝试竹浆、甘蔗浆等非木纤维，以提升可持续性。为满足不同终端应用需求，后加工环节常包括压花、打孔、分切及消毒处理，赋予产品特定功能属性。质量检测体系涵盖物理性能、微生物指标及化学残留等多个维度，符合相关行业标准与法规要求。市场竞争格局较为分散，区域性生产企业众多，产品差异化程度逐步提升。</w:t>
      </w:r>
      <w:r>
        <w:rPr>
          <w:rFonts w:hint="eastAsia"/>
        </w:rPr>
        <w:br/>
      </w:r>
      <w:r>
        <w:rPr>
          <w:rFonts w:hint="eastAsia"/>
        </w:rPr>
        <w:t>　　未来，小盘纸的发展将更加注重功能性创新与环境友好性。随着消费者对健康与环保意识的增强，无添加、低致敏、可降解产品将成为主流方向，推动生产工艺向更清洁、更安全的模式转型。纤维原料的多元化将进一步深化，农业废弃物与再生纤维的应用比例有望提高，减少对原生资源的依赖。功能性改性技术，如抗菌涂层、阻水透气膜复合及智能响应材料的引入，将拓展产品在高端医疗、个人护理及特种工业领域的应用空间。生产过程的数字化与智能化水平将提升，通过数据驱动优化工艺参数，实现能耗与废品率的持续降低。同时，产品设计将更加注重用户体验与便利性，如易撕线、防漏结构及环保包装等细节优化。行业标准与认证体系将不断完善，推动产品质量与安全水平的整体提升，增强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310517da3483f" w:history="1">
        <w:r>
          <w:rPr>
            <w:rStyle w:val="Hyperlink"/>
          </w:rPr>
          <w:t>2026-2032年中国小盘纸行业现状与前景趋势预测报告</w:t>
        </w:r>
      </w:hyperlink>
      <w:r>
        <w:rPr>
          <w:rFonts w:hint="eastAsia"/>
        </w:rPr>
        <w:t>》基于市场调研数据，系统分析了小盘纸行业的市场现状与发展前景。报告从小盘纸产业链角度出发，梳理了当前小盘纸市场规模、价格走势和供需情况，并对未来几年的增长空间作出预测。研究涵盖了小盘纸行业技术发展现状、创新方向以及重点企业的竞争格局，包括小盘纸市场集中度和品牌策略分析。报告还针对小盘纸细分领域和区域市场展开讨论，客观评估了小盘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小盘纸行业界定</w:t>
      </w:r>
      <w:r>
        <w:rPr>
          <w:rFonts w:hint="eastAsia"/>
        </w:rPr>
        <w:br/>
      </w:r>
      <w:r>
        <w:rPr>
          <w:rFonts w:hint="eastAsia"/>
        </w:rPr>
        <w:t>　　第一节 小盘纸行业定义</w:t>
      </w:r>
      <w:r>
        <w:rPr>
          <w:rFonts w:hint="eastAsia"/>
        </w:rPr>
        <w:br/>
      </w:r>
      <w:r>
        <w:rPr>
          <w:rFonts w:hint="eastAsia"/>
        </w:rPr>
        <w:t>　　第二节 小盘纸行业特点分析</w:t>
      </w:r>
      <w:r>
        <w:rPr>
          <w:rFonts w:hint="eastAsia"/>
        </w:rPr>
        <w:br/>
      </w:r>
      <w:r>
        <w:rPr>
          <w:rFonts w:hint="eastAsia"/>
        </w:rPr>
        <w:t>　　第三节 小盘纸产业链分析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中国小盘纸行业发展环境分析</w:t>
      </w:r>
      <w:r>
        <w:rPr>
          <w:rFonts w:hint="eastAsia"/>
        </w:rPr>
        <w:br/>
      </w:r>
      <w:r>
        <w:rPr>
          <w:rFonts w:hint="eastAsia"/>
        </w:rPr>
        <w:t>　　第一节 小盘纸行业经济环境分析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2025-2026年中国小盘纸技术发展研究</w:t>
      </w:r>
      <w:r>
        <w:rPr>
          <w:rFonts w:hint="eastAsia"/>
        </w:rPr>
        <w:br/>
      </w:r>
      <w:r>
        <w:rPr>
          <w:rFonts w:hint="eastAsia"/>
        </w:rPr>
        <w:t>　　第一节 当前小盘纸技术发展现状</w:t>
      </w:r>
      <w:r>
        <w:rPr>
          <w:rFonts w:hint="eastAsia"/>
        </w:rPr>
        <w:br/>
      </w:r>
      <w:r>
        <w:rPr>
          <w:rFonts w:hint="eastAsia"/>
        </w:rPr>
        <w:t>　　第二节 国内外小盘纸技术差异与原因</w:t>
      </w:r>
      <w:r>
        <w:rPr>
          <w:rFonts w:hint="eastAsia"/>
        </w:rPr>
        <w:br/>
      </w:r>
      <w:r>
        <w:rPr>
          <w:rFonts w:hint="eastAsia"/>
        </w:rPr>
        <w:t>　　第三节 小盘纸技术创新与发展趋势预测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技术进步对小盘纸行业的影响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2026年全球小盘纸行业市场运行形势分析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2026年全球小盘纸行业发展概况</w:t>
      </w:r>
      <w:r>
        <w:rPr>
          <w:rFonts w:hint="eastAsia"/>
        </w:rPr>
        <w:br/>
      </w:r>
      <w:r>
        <w:rPr>
          <w:rFonts w:hint="eastAsia"/>
        </w:rPr>
        <w:t>　　第二节 全球小盘纸行业发展走势</w:t>
      </w:r>
      <w:r>
        <w:rPr>
          <w:rFonts w:hint="eastAsia"/>
        </w:rPr>
        <w:br/>
      </w:r>
      <w:r>
        <w:rPr>
          <w:rFonts w:hint="eastAsia"/>
        </w:rPr>
        <w:t>　　　　二、全球小盘纸行业市场分布情况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三、全球小盘纸行业发展趋势分析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全球小盘纸行业重点国家和区域分析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中国小盘纸行业发展调研</w:t>
      </w:r>
      <w:r>
        <w:rPr>
          <w:rFonts w:hint="eastAsia"/>
        </w:rPr>
        <w:br/>
      </w:r>
      <w:r>
        <w:rPr>
          <w:rFonts w:hint="eastAsia"/>
        </w:rPr>
        <w:t>　　第一节 中国小盘纸市场现状分析</w:t>
      </w:r>
      <w:r>
        <w:rPr>
          <w:rFonts w:hint="eastAsia"/>
        </w:rPr>
        <w:br/>
      </w:r>
      <w:r>
        <w:rPr>
          <w:rFonts w:hint="eastAsia"/>
        </w:rPr>
        <w:t>　　第二节 中国小盘纸行业产量情况分析及预测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一、小盘纸总体产能规模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三、2020-2025年中国小盘纸行业产量统计分析</w:t>
      </w:r>
      <w:r>
        <w:rPr>
          <w:rFonts w:hint="eastAsia"/>
        </w:rPr>
        <w:br/>
      </w:r>
      <w:r>
        <w:rPr>
          <w:rFonts w:hint="eastAsia"/>
        </w:rPr>
        <w:t>　　　　二、小盘纸生产区域分布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三、2026-2032年中国小盘纸行业产量预测分析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中国小盘纸市场需求分析及预测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一、中国小盘纸市场需求特点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二、2020-2025年中国小盘纸市场需求量统计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三、2026-2032年中国小盘纸市场需求量预测分析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小盘纸行业细分产品市场调研分析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2020-2025年中国小盘纸行业重点地区调研分析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一、中国小盘纸行业重点区域市场结构调研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二、**地区小盘纸市场调研分析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三、**地区小盘纸市场调研分析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四、**地区小盘纸市场调研分析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五、**地区小盘纸市场调研分析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六、**地区小盘纸市场调研分析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中国小盘纸行业进出口情况分析预测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2020-2025年中国小盘纸行业进出口情况分析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一、2020-2025年中国小盘纸行业进口分析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二、2020-2025年中国小盘纸行业出口分析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2026-2032年中国小盘纸行业进出口情况预测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一、2026-2032年中国小盘纸行业进口预测分析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二、2026-2032年中国小盘纸行业出口预测分析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影响小盘纸行业进出口变化的主要原因分析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小盘纸行业竞争格局分析</w:t>
      </w:r>
      <w:r>
        <w:rPr>
          <w:rFonts w:hint="eastAsia"/>
        </w:rPr>
        <w:br/>
      </w:r>
      <w:r>
        <w:rPr>
          <w:rFonts w:hint="eastAsia"/>
        </w:rPr>
        <w:t>　　第一节 小盘纸行业集中度分析</w:t>
      </w:r>
      <w:r>
        <w:rPr>
          <w:rFonts w:hint="eastAsia"/>
        </w:rPr>
        <w:br/>
      </w:r>
      <w:r>
        <w:rPr>
          <w:rFonts w:hint="eastAsia"/>
        </w:rPr>
        <w:t>　　　　一、小盘纸市场集中度分析</w:t>
      </w:r>
      <w:r>
        <w:rPr>
          <w:rFonts w:hint="eastAsia"/>
        </w:rPr>
        <w:br/>
      </w:r>
      <w:r>
        <w:rPr>
          <w:rFonts w:hint="eastAsia"/>
        </w:rPr>
        <w:t>　　　　二、小盘纸企业集中度分析</w:t>
      </w:r>
      <w:r>
        <w:rPr>
          <w:rFonts w:hint="eastAsia"/>
        </w:rPr>
        <w:br/>
      </w:r>
      <w:r>
        <w:rPr>
          <w:rFonts w:hint="eastAsia"/>
        </w:rPr>
        <w:t>　　　　三、小盘纸区域集中度分析</w:t>
      </w:r>
      <w:r>
        <w:rPr>
          <w:rFonts w:hint="eastAsia"/>
        </w:rPr>
        <w:br/>
      </w:r>
      <w:r>
        <w:rPr>
          <w:rFonts w:hint="eastAsia"/>
        </w:rPr>
        <w:t>　　第二节 小盘纸行业主要企业竞争力分析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小盘纸行业竞争格局分析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一、2026年小盘纸行业竞争分析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二、2026年中外小盘纸产品竞争分析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三、2020-2025年我国小盘纸市场竞争分析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四、2026-2032年国内主要小盘纸企业动向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小盘纸行业重点企业发展调研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小盘纸重点企业（一）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小盘纸重点企业（二）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小盘纸重点企业（三）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小盘纸重点企业（四）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小盘纸重点企业（五）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小盘纸重点企业（六）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小盘纸企业管理策略建议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提高小盘纸企业竞争力的策略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一、提高中国小盘纸企业核心竞争力的对策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二、小盘纸企业提升竞争力的主要方向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三、影响小盘纸企业核心竞争力的因素及提升途径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四、提高小盘纸企业竞争力的策略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对我国小盘纸品牌的战略思考</w:t>
      </w:r>
      <w:r>
        <w:rPr>
          <w:rFonts w:hint="eastAsia"/>
        </w:rPr>
        <w:br/>
      </w:r>
      <w:r>
        <w:rPr>
          <w:rFonts w:hint="eastAsia"/>
        </w:rPr>
        <w:t>　　　　一、小盘纸实施品牌战略的意义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二、小盘纸企业品牌的现状分析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三、我国小盘纸企业的品牌战略</w:t>
      </w:r>
      <w:r>
        <w:rPr>
          <w:rFonts w:hint="eastAsia"/>
        </w:rPr>
        <w:br/>
      </w:r>
      <w:r>
        <w:rPr>
          <w:rFonts w:hint="eastAsia"/>
        </w:rPr>
        <w:t>　　　　四、小盘纸品牌战略管理的策略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2026-2032年中国小盘纸行业前景与风险预测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2026年中国小盘纸市场前景分析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2026-2032年中国小盘纸发展趋势预测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2026-2032年中国小盘纸行业投资特性分析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一、2026-2032年中国小盘纸行业进入壁垒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二、2026-2032年中国小盘纸行业盈利模式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三、2026-2032年中国小盘纸行业盈利因素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2026-2032年中国小盘纸行业投资机会分析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一、2026-2032年中国小盘纸细分市场投资机会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二、2026-2032年中国小盘纸行业区域市场投资潜力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2026-2032年中国小盘纸行业投资风险分析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一、2026-2032年中国小盘纸行业市场竞争风险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二、2026-2032年中国小盘纸行业技术风险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三、2026-2032年中国小盘纸行业政策风险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四、2026-2032年中国小盘纸行业进入退出风险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2026年小盘纸行业多维发展策略专题研究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2026年小盘纸行业降本增效与转型升级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一、小盘纸企业降本增效实施路径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2、智能制造提升小盘纸生产效率</w:t>
      </w:r>
      <w:r>
        <w:rPr>
          <w:rFonts w:hint="eastAsia"/>
        </w:rPr>
        <w:br/>
      </w:r>
      <w:r>
        <w:rPr>
          <w:rFonts w:hint="eastAsia"/>
        </w:rPr>
        <w:t>　　　　二、小盘纸产业转型升级关键举措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1、传统小盘纸业务数字化改造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2026年小盘纸行业价值评估与全球布局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一、小盘纸企业价值评估体系构建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1、小盘纸行业估值模型分析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2、成长性小盘纸企业筛选标准</w:t>
      </w:r>
      <w:r>
        <w:rPr>
          <w:rFonts w:hint="eastAsia"/>
        </w:rPr>
        <w:br/>
      </w:r>
      <w:r>
        <w:rPr>
          <w:rFonts w:hint="eastAsia"/>
        </w:rPr>
        <w:t>　　　　二、小盘纸行业出海布局战略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1、重点海外小盘纸市场投资机遇</w:t>
      </w:r>
      <w:r>
        <w:rPr>
          <w:rFonts w:hint="eastAsia"/>
        </w:rPr>
        <w:br/>
      </w:r>
      <w:r>
        <w:rPr>
          <w:rFonts w:hint="eastAsia"/>
        </w:rPr>
        <w:t>　　　　　　2、跨境小盘纸贸易风险应对策略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2026年小盘纸行业标准体系与产业治理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一、小盘纸行业标准建设规划</w:t>
      </w:r>
      <w:r>
        <w:rPr>
          <w:rFonts w:hint="eastAsia"/>
        </w:rPr>
        <w:br/>
      </w:r>
      <w:r>
        <w:rPr>
          <w:rFonts w:hint="eastAsia"/>
        </w:rPr>
        <w:t>　　　　　　1、小盘纸产品质量标准升级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2、国际小盘纸标准对接路径</w:t>
      </w:r>
      <w:r>
        <w:rPr>
          <w:rFonts w:hint="eastAsia"/>
        </w:rPr>
        <w:br/>
      </w:r>
      <w:r>
        <w:rPr>
          <w:rFonts w:hint="eastAsia"/>
        </w:rPr>
        <w:t>　　　　二、小盘纸产业治理现代化建议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1、小盘纸行业监管创新机制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2、区域小盘纸产业集群培育政策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小盘纸行业研究结论</w:t>
      </w:r>
      <w:r>
        <w:rPr>
          <w:rFonts w:hint="eastAsia"/>
        </w:rPr>
        <w:br/>
      </w:r>
      <w:r>
        <w:rPr>
          <w:rFonts w:hint="eastAsia"/>
        </w:rPr>
        <w:t>　　第二节 小盘纸行业投资价值评估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中智⋅林⋅－小盘纸行业投资建议</w:t>
      </w:r>
      <w:r>
        <w:rPr>
          <w:rFonts w:hint="eastAsia"/>
        </w:rPr>
        <w:br/>
      </w:r>
      <w:r>
        <w:rPr>
          <w:rFonts w:hint="eastAsia"/>
        </w:rPr>
        <w:t>　　　　一、小盘纸行业投资策略建议</w:t>
      </w:r>
      <w:r>
        <w:rPr>
          <w:rFonts w:hint="eastAsia"/>
        </w:rPr>
        <w:br/>
      </w:r>
      <w:r>
        <w:rPr>
          <w:rFonts w:hint="eastAsia"/>
        </w:rPr>
        <w:t>　　　　二、小盘纸行业投资方向建议</w:t>
      </w:r>
      <w:r>
        <w:rPr>
          <w:rFonts w:hint="eastAsia"/>
        </w:rPr>
        <w:br/>
      </w:r>
      <w:r>
        <w:rPr>
          <w:rFonts w:hint="eastAsia"/>
        </w:rPr>
        <w:t>　　　　三、小盘纸行业投资方式建议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小盘纸行业类别</w:t>
      </w:r>
      <w:r>
        <w:rPr>
          <w:rFonts w:hint="eastAsia"/>
        </w:rPr>
        <w:br/>
      </w:r>
      <w:r>
        <w:rPr>
          <w:rFonts w:hint="eastAsia"/>
        </w:rPr>
        <w:t>　　图表 小盘纸行业产业链调研</w:t>
      </w:r>
      <w:r>
        <w:rPr>
          <w:rFonts w:hint="eastAsia"/>
        </w:rPr>
        <w:br/>
      </w:r>
      <w:r>
        <w:rPr>
          <w:rFonts w:hint="eastAsia"/>
        </w:rPr>
        <w:t>　　图表 小盘纸行业现状</w:t>
      </w:r>
      <w:r>
        <w:rPr>
          <w:rFonts w:hint="eastAsia"/>
        </w:rPr>
        <w:br/>
      </w:r>
      <w:r>
        <w:rPr>
          <w:rFonts w:hint="eastAsia"/>
        </w:rPr>
        <w:t>　　图表 小盘纸行业标准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2020-2025年中国小盘纸行业市场规模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2025年中国小盘纸行业产能</w:t>
      </w:r>
      <w:r>
        <w:rPr>
          <w:rFonts w:hint="eastAsia"/>
        </w:rPr>
        <w:br/>
      </w:r>
      <w:r>
        <w:rPr>
          <w:rFonts w:hint="eastAsia"/>
        </w:rPr>
        <w:t>　　图表 2020-2025年中国小盘纸行业产量统计</w:t>
      </w:r>
      <w:r>
        <w:rPr>
          <w:rFonts w:hint="eastAsia"/>
        </w:rPr>
        <w:br/>
      </w:r>
      <w:r>
        <w:rPr>
          <w:rFonts w:hint="eastAsia"/>
        </w:rPr>
        <w:t>　　图表 小盘纸行业动态</w:t>
      </w:r>
      <w:r>
        <w:rPr>
          <w:rFonts w:hint="eastAsia"/>
        </w:rPr>
        <w:br/>
      </w:r>
      <w:r>
        <w:rPr>
          <w:rFonts w:hint="eastAsia"/>
        </w:rPr>
        <w:t>　　图表 2020-2025年中国小盘纸市场需求量</w:t>
      </w:r>
      <w:r>
        <w:rPr>
          <w:rFonts w:hint="eastAsia"/>
        </w:rPr>
        <w:br/>
      </w:r>
      <w:r>
        <w:rPr>
          <w:rFonts w:hint="eastAsia"/>
        </w:rPr>
        <w:t>　　图表 2025年中国小盘纸行业需求区域调研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2020-2025年中国小盘纸行情</w:t>
      </w:r>
      <w:r>
        <w:rPr>
          <w:rFonts w:hint="eastAsia"/>
        </w:rPr>
        <w:br/>
      </w:r>
      <w:r>
        <w:rPr>
          <w:rFonts w:hint="eastAsia"/>
        </w:rPr>
        <w:t>　　图表 2020-2025年中国小盘纸价格走势图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2020-2025年中国小盘纸行业销售收入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2020-2025年中国小盘纸行业盈利情况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2020-2025年中国小盘纸行业利润总额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2020-2025年中国小盘纸进口统计</w:t>
      </w:r>
      <w:r>
        <w:rPr>
          <w:rFonts w:hint="eastAsia"/>
        </w:rPr>
        <w:br/>
      </w:r>
      <w:r>
        <w:rPr>
          <w:rFonts w:hint="eastAsia"/>
        </w:rPr>
        <w:t>　　图表 2020-2025年中国小盘纸出口统计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2020-2025年中国小盘纸行业企业数量统计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**地区小盘纸市场规模</w:t>
      </w:r>
      <w:r>
        <w:rPr>
          <w:rFonts w:hint="eastAsia"/>
        </w:rPr>
        <w:br/>
      </w:r>
      <w:r>
        <w:rPr>
          <w:rFonts w:hint="eastAsia"/>
        </w:rPr>
        <w:t>　　图表 **地区小盘纸行业市场需求</w:t>
      </w:r>
      <w:r>
        <w:rPr>
          <w:rFonts w:hint="eastAsia"/>
        </w:rPr>
        <w:br/>
      </w:r>
      <w:r>
        <w:rPr>
          <w:rFonts w:hint="eastAsia"/>
        </w:rPr>
        <w:t>　　图表 **地区小盘纸市场调研</w:t>
      </w:r>
      <w:r>
        <w:rPr>
          <w:rFonts w:hint="eastAsia"/>
        </w:rPr>
        <w:br/>
      </w:r>
      <w:r>
        <w:rPr>
          <w:rFonts w:hint="eastAsia"/>
        </w:rPr>
        <w:t>　　图表 **地区小盘纸行业市场需求分析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**地区小盘纸市场规模</w:t>
      </w:r>
      <w:r>
        <w:rPr>
          <w:rFonts w:hint="eastAsia"/>
        </w:rPr>
        <w:br/>
      </w:r>
      <w:r>
        <w:rPr>
          <w:rFonts w:hint="eastAsia"/>
        </w:rPr>
        <w:t>　　图表 **地区小盘纸行业市场需求</w:t>
      </w:r>
      <w:r>
        <w:rPr>
          <w:rFonts w:hint="eastAsia"/>
        </w:rPr>
        <w:br/>
      </w:r>
      <w:r>
        <w:rPr>
          <w:rFonts w:hint="eastAsia"/>
        </w:rPr>
        <w:t>　　图表 **地区小盘纸市场调研</w:t>
      </w:r>
      <w:r>
        <w:rPr>
          <w:rFonts w:hint="eastAsia"/>
        </w:rPr>
        <w:br/>
      </w:r>
      <w:r>
        <w:rPr>
          <w:rFonts w:hint="eastAsia"/>
        </w:rPr>
        <w:t>　　图表 **地区小盘纸行业市场需求分析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小盘纸行业竞争对手分析</w:t>
      </w:r>
      <w:r>
        <w:rPr>
          <w:rFonts w:hint="eastAsia"/>
        </w:rPr>
        <w:br/>
      </w:r>
      <w:r>
        <w:rPr>
          <w:rFonts w:hint="eastAsia"/>
        </w:rPr>
        <w:t>　　图表 小盘纸重点企业（一）基本信息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小盘纸重点企业（一）经营情况分析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小盘纸重点企业（一）主要经济指标情况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小盘纸重点企业（一）盈利能力情况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小盘纸重点企业（一）偿债能力情况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小盘纸重点企业（一）运营能力情况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小盘纸重点企业（一）成长能力情况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小盘纸重点企业（二）基本信息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小盘纸重点企业（二）经营情况分析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小盘纸重点企业（二）主要经济指标情况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小盘纸重点企业（二）盈利能力情况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小盘纸重点企业（二）偿债能力情况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小盘纸重点企业（二）运营能力情况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小盘纸重点企业（二）成长能力情况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小盘纸重点企业（三）基本信息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小盘纸重点企业（三）经营情况分析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小盘纸重点企业（三）主要经济指标情况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小盘纸重点企业（三）盈利能力情况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小盘纸重点企业（三）偿债能力情况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小盘纸重点企业（三）运营能力情况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小盘纸重点企业（三）成长能力情况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2026-2032年中国小盘纸行业产能预测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2026-2032年中国小盘纸行业产量预测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2026-2032年中国小盘纸市场需求预测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2026-2032年中国小盘纸行业市场规模预测</w:t>
      </w:r>
      <w:r>
        <w:rPr>
          <w:rFonts w:hint="eastAsia"/>
        </w:rPr>
        <w:br/>
      </w:r>
      <w:r>
        <w:rPr>
          <w:rFonts w:hint="eastAsia"/>
        </w:rPr>
        <w:t>　　图表 小盘纸行业准入条件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2026-2032年中国小盘纸行业信息化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2026-2032年中国小盘纸市场前景</w:t>
      </w:r>
      <w:r>
        <w:rPr>
          <w:rFonts w:hint="eastAsia"/>
        </w:rPr>
        <w:br/>
      </w:r>
      <w:r>
        <w:rPr>
          <w:rFonts w:hint="eastAsia"/>
        </w:rPr>
        <w:t>　　图表 2026-2032年中国小盘纸行业风险分析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2026-2032年中国小盘纸行业发展趋势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310517da3483f" w:history="1">
        <w:r>
          <w:rPr>
            <w:rStyle w:val="Hyperlink"/>
          </w:rPr>
          <w:t>2026-2032年中国小盘纸行业现状与前景趋势预测报告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310517da3483f" w:history="1">
        <w:r>
          <w:rPr>
            <w:rStyle w:val="Hyperlink"/>
          </w:rPr>
          <w:t>https://www.20087.com/8/97/XiaoPanZhiFaZhanXianZhuangQianJing.html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热点：自制小纸盘、小盘纸带锯切纸机、小盘子图片、小盘纸图片、一次性纸盘图片、小盘纸切纸机切纸的时候刀片晃动、餐盘纸图片、小盘纸装箱机、盘纸是什么样子的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de70d85ef4007" w:history="1">
      <w:r>
        <w:rPr>
          <w:rStyle w:val="Hyperlink"/>
        </w:rPr>
        <w:t>2026-2032年中国小盘纸行业现状与前景趋势预测报告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aoPanZhiFaZhanXianZhuangQianJing.html" TargetMode="External" Id="R068310517da3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aoPanZhiFaZhanXianZhuangQianJing.html" TargetMode="External" Id="R43cde70d85ef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2026-01-28T06:35:00Z</dcterms:created>
  <dcterms:modified xsi:type="dcterms:W3CDTF">2026-01-28T07:35:00Z</dcterms:modified>
  <dc:subject>2026-2032年中国小盘纸行业现状与前景趋势预测报告</dc:subject>
  <dc:title>2026-2032年中国小盘纸行业现状与前景趋势预测报告</dc:title>
  <cp:keywords>2026-2032年中国小盘纸行业现状与前景趋势预测报告</cp:keywords>
  <dc:description>2026-2032年中国小盘纸行业现状与前景趋势预测报告</dc:description>
</cp:coreProperties>
</file>