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a5edc8b4a4e9f" w:history="1">
              <w:r>
                <w:rPr>
                  <w:rStyle w:val="Hyperlink"/>
                </w:rPr>
                <w:t>2026-2032年梳织服装市场现状调研与发展趋势分析报告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a5edc8b4a4e9f" w:history="1">
              <w:r>
                <w:rPr>
                  <w:rStyle w:val="Hyperlink"/>
                </w:rPr>
                <w:t>2026-2032年梳织服装市场现状调研与发展趋势分析报告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a5edc8b4a4e9f" w:history="1">
                <w:r>
                  <w:rPr>
                    <w:rStyle w:val="Hyperlink"/>
                  </w:rPr>
                  <w:t>https://www.20087.com/1/98/ShuZhiFuZhuangShiChangQianJing.html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织服装是使用梳织工艺生产的服装，主要包括针织服装和编织服装两大类。这类服装以其舒适性、透气性和弹性好等特点深受消费者喜爱。近年来，随着消费者对穿着体验和个性化需求的提升，梳织服装市场呈现出多元化的发展趋势。同时，环保和可持续时尚的理念也逐渐被消费者所接受，促使品牌商和制造商更加注重采用环保材料和可持续生产方式。</w:t>
      </w:r>
      <w:r>
        <w:rPr>
          <w:rFonts w:hint="eastAsia"/>
        </w:rPr>
        <w:br/>
      </w:r>
      <w:r>
        <w:rPr>
          <w:rFonts w:hint="eastAsia"/>
        </w:rPr>
        <w:t>　　未来，梳织服装行业的发展将主要体现在以下几个方面：首先，随着科技的进步，新型纤维材料的应用将使梳织服装更加轻便、舒适和功能性更强；其次，个性化定制服务将成为行业发展的一大趋势，通过数字化技术实现消费者参与设计过程，满足其个性化需求；最后，可持续发展将成为行业的重要议题，包括使用可再生或可回收材料、减少生产过程中的浪费以及推广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a5edc8b4a4e9f" w:history="1">
        <w:r>
          <w:rPr>
            <w:rStyle w:val="Hyperlink"/>
          </w:rPr>
          <w:t>2026-2032年梳织服装市场现状调研与发展趋势分析报告</w:t>
        </w:r>
      </w:hyperlink>
      <w:r>
        <w:rPr>
          <w:rFonts w:hint="eastAsia"/>
        </w:rPr>
        <w:t>》基于科学的市场调研与数据分析，全面解析了梳织服装行业的市场规模、市场需求及发展现状。报告深入探讨了梳织服装产业链结构、细分市场特点及技术发展方向，并结合宏观经济环境与消费者需求变化，对梳织服装行业前景与未来趋势进行了科学预测，揭示了潜在增长空间。通过对梳织服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2025-2026年梳织服装行业发展概述</w:t>
      </w:r>
      <w:r>
        <w:rPr>
          <w:rFonts w:hint="eastAsia"/>
        </w:rPr>
        <w:br/>
      </w:r>
      <w:r>
        <w:rPr>
          <w:rFonts w:hint="eastAsia"/>
        </w:rPr>
        <w:t>　　第一节 梳织服装的概念</w:t>
      </w:r>
      <w:r>
        <w:rPr>
          <w:rFonts w:hint="eastAsia"/>
        </w:rPr>
        <w:br/>
      </w:r>
      <w:r>
        <w:rPr>
          <w:rFonts w:hint="eastAsia"/>
        </w:rPr>
        <w:t>　　　　一、梳织服装的定义</w:t>
      </w:r>
      <w:r>
        <w:rPr>
          <w:rFonts w:hint="eastAsia"/>
        </w:rPr>
        <w:br/>
      </w:r>
      <w:r>
        <w:rPr>
          <w:rFonts w:hint="eastAsia"/>
        </w:rPr>
        <w:t>　　　　二、梳织服装的特点</w:t>
      </w:r>
      <w:r>
        <w:rPr>
          <w:rFonts w:hint="eastAsia"/>
        </w:rPr>
        <w:br/>
      </w:r>
      <w:r>
        <w:rPr>
          <w:rFonts w:hint="eastAsia"/>
        </w:rPr>
        <w:t>　　　　三、梳织服装的分类</w:t>
      </w:r>
      <w:r>
        <w:rPr>
          <w:rFonts w:hint="eastAsia"/>
        </w:rPr>
        <w:br/>
      </w:r>
      <w:r>
        <w:rPr>
          <w:rFonts w:hint="eastAsia"/>
        </w:rPr>
        <w:t>　　第二节 梳织服装行业发展成熟度</w:t>
      </w:r>
      <w:r>
        <w:rPr>
          <w:rFonts w:hint="eastAsia"/>
        </w:rPr>
        <w:br/>
      </w:r>
      <w:r>
        <w:rPr>
          <w:rFonts w:hint="eastAsia"/>
        </w:rPr>
        <w:t>　　　　一、梳织服装行业发展周期分析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二、梳织服装行业中外市场成熟度对比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梳织服装行业产业链分析</w:t>
      </w:r>
      <w:r>
        <w:rPr>
          <w:rFonts w:hint="eastAsia"/>
        </w:rPr>
        <w:br/>
      </w:r>
      <w:r>
        <w:rPr>
          <w:rFonts w:hint="eastAsia"/>
        </w:rPr>
        <w:t>　　　　一、梳织服装行业上游原料供应市场分析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二、梳织服装行业下游产品需求市场状况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2026年全球梳织服装行业运行现状分析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2020-2025年全球梳织服装行业运行综述</w:t>
      </w:r>
      <w:r>
        <w:rPr>
          <w:rFonts w:hint="eastAsia"/>
        </w:rPr>
        <w:br/>
      </w:r>
      <w:r>
        <w:rPr>
          <w:rFonts w:hint="eastAsia"/>
        </w:rPr>
        <w:t>　　　　一、全球梳织服装行业市场分析</w:t>
      </w:r>
      <w:r>
        <w:rPr>
          <w:rFonts w:hint="eastAsia"/>
        </w:rPr>
        <w:br/>
      </w:r>
      <w:r>
        <w:rPr>
          <w:rFonts w:hint="eastAsia"/>
        </w:rPr>
        <w:t>　　　　二、国外梳织服装行业技术分析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2020-2025年全球主要国家地区梳织服装行业发展情况解析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2026-2032年全球梳织服装行业发展趋势分析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2025-2026年中国梳织服装行业运行环境分析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2025-2026年中国梳织服装行业经济环境分析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2025-2026年中国梳织服装行业发展政策环境分析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2025-2026年中国梳织服装行业发展社会环境分析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2025-2026年中国梳织服装行业市场发展分析</w:t>
      </w:r>
      <w:r>
        <w:rPr>
          <w:rFonts w:hint="eastAsia"/>
        </w:rPr>
        <w:br/>
      </w:r>
      <w:r>
        <w:rPr>
          <w:rFonts w:hint="eastAsia"/>
        </w:rPr>
        <w:t>　　第一节 梳织服装行业市场发展现状</w:t>
      </w:r>
      <w:r>
        <w:rPr>
          <w:rFonts w:hint="eastAsia"/>
        </w:rPr>
        <w:br/>
      </w:r>
      <w:r>
        <w:rPr>
          <w:rFonts w:hint="eastAsia"/>
        </w:rPr>
        <w:t>　　　　一、梳织服装市场发展概况</w:t>
      </w:r>
      <w:r>
        <w:rPr>
          <w:rFonts w:hint="eastAsia"/>
        </w:rPr>
        <w:br/>
      </w:r>
      <w:r>
        <w:rPr>
          <w:rFonts w:hint="eastAsia"/>
        </w:rPr>
        <w:t>　　　　二、梳织服装发展热点回顾</w:t>
      </w:r>
      <w:r>
        <w:rPr>
          <w:rFonts w:hint="eastAsia"/>
        </w:rPr>
        <w:br/>
      </w:r>
      <w:r>
        <w:rPr>
          <w:rFonts w:hint="eastAsia"/>
        </w:rPr>
        <w:t>　　　　二、梳织服装市场存在问题及策略分析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梳织服装行业技术发展</w:t>
      </w:r>
      <w:r>
        <w:rPr>
          <w:rFonts w:hint="eastAsia"/>
        </w:rPr>
        <w:br/>
      </w:r>
      <w:r>
        <w:rPr>
          <w:rFonts w:hint="eastAsia"/>
        </w:rPr>
        <w:t>　　　　一、梳织服装行业技术分析</w:t>
      </w:r>
      <w:r>
        <w:rPr>
          <w:rFonts w:hint="eastAsia"/>
        </w:rPr>
        <w:br/>
      </w:r>
      <w:r>
        <w:rPr>
          <w:rFonts w:hint="eastAsia"/>
        </w:rPr>
        <w:t>　　　　二、梳织服装新技术研发及应用动态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三、梳织服装技术发展趋势</w:t>
      </w:r>
      <w:r>
        <w:rPr>
          <w:rFonts w:hint="eastAsia"/>
        </w:rPr>
        <w:br/>
      </w:r>
      <w:r>
        <w:rPr>
          <w:rFonts w:hint="eastAsia"/>
        </w:rPr>
        <w:t>　　第三节 中国梳织服装行业消费市场分析</w:t>
      </w:r>
      <w:r>
        <w:rPr>
          <w:rFonts w:hint="eastAsia"/>
        </w:rPr>
        <w:br/>
      </w:r>
      <w:r>
        <w:rPr>
          <w:rFonts w:hint="eastAsia"/>
        </w:rPr>
        <w:t>　　　　一、梳织服装消费特征分析</w:t>
      </w:r>
      <w:r>
        <w:rPr>
          <w:rFonts w:hint="eastAsia"/>
        </w:rPr>
        <w:br/>
      </w:r>
      <w:r>
        <w:rPr>
          <w:rFonts w:hint="eastAsia"/>
        </w:rPr>
        <w:t>　　　　二、梳织服装消费需求趋势</w:t>
      </w:r>
      <w:r>
        <w:rPr>
          <w:rFonts w:hint="eastAsia"/>
        </w:rPr>
        <w:br/>
      </w:r>
      <w:r>
        <w:rPr>
          <w:rFonts w:hint="eastAsia"/>
        </w:rPr>
        <w:t>　　　　三、梳织服装品牌市场消费结构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2020-2025年梳织服装行业产销数据统计分析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2020-2025年梳织服装行业市场发展趋势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2020-2025年中国梳织服装行业主要指标监测分析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2020-2025年中国梳织服装行业工业总产值分析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2020-2025年中国梳织服装行业主营业务收入分析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2020-2025年中国梳织服装行业产品成本费用分析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2020-2025年中国梳织服装行业利润总额分析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2020-2025年中国梳织服装行业资产负债分析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2020-2025年中国梳织服装行业财务指标分析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中国梳织服装行业重点区域市场调研分析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梳织服装行业**地区市场调研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一、2026年梳织服装行业发展现状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二、2020-2025年梳织服装市场规模情况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三、2020-2025年梳织服装市场需求情况分析</w:t>
      </w:r>
      <w:r>
        <w:rPr>
          <w:rFonts w:hint="eastAsia"/>
        </w:rPr>
        <w:br/>
      </w:r>
      <w:r>
        <w:rPr>
          <w:rFonts w:hint="eastAsia"/>
        </w:rPr>
        <w:t>　　第二节 梳织服装行业**地区市场调研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一、2026年梳织服装行业发展现状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二、2020-2025年梳织服装市场规模情况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三、2020-2025年梳织服装市场需求情况分析</w:t>
      </w:r>
      <w:r>
        <w:rPr>
          <w:rFonts w:hint="eastAsia"/>
        </w:rPr>
        <w:br/>
      </w:r>
      <w:r>
        <w:rPr>
          <w:rFonts w:hint="eastAsia"/>
        </w:rPr>
        <w:t>　　第三节 梳织服装行业**地区市场调研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一、2026年梳织服装行业发展现状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二、2020-2025年梳织服装市场规模情况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三、2020-2025年梳织服装市场需求情况分析</w:t>
      </w:r>
      <w:r>
        <w:rPr>
          <w:rFonts w:hint="eastAsia"/>
        </w:rPr>
        <w:br/>
      </w:r>
      <w:r>
        <w:rPr>
          <w:rFonts w:hint="eastAsia"/>
        </w:rPr>
        <w:t>　　第四节 梳织服装行业**地区市场调研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一、2026年梳织服装行业发展现状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二、2020-2025年梳织服装市场规模情况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三、2020-2025年梳织服装市场需求情况分析</w:t>
      </w:r>
      <w:r>
        <w:rPr>
          <w:rFonts w:hint="eastAsia"/>
        </w:rPr>
        <w:br/>
      </w:r>
      <w:r>
        <w:rPr>
          <w:rFonts w:hint="eastAsia"/>
        </w:rPr>
        <w:t>　　第五节 梳织服装行业**地区市场调研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一、2026年梳织服装行业发展现状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二、2020-2025年梳织服装市场规模情况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三、2020-2025年梳织服装市场需求情况分析</w:t>
      </w:r>
      <w:r>
        <w:rPr>
          <w:rFonts w:hint="eastAsia"/>
        </w:rPr>
        <w:br/>
      </w:r>
      <w:r>
        <w:rPr>
          <w:rFonts w:hint="eastAsia"/>
        </w:rPr>
        <w:t>　　第六节 梳织服装行业**地区市场调研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一、2026年梳织服装行业发展现状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二、2020-2025年梳织服装市场规模情况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三、2020-2025年梳织服装市场需求情况分析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2025-2026年梳织服装行业竞争格局分析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2025-2026年梳织服装行业竞争结构分析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梳织服装行业集中度分析</w:t>
      </w:r>
      <w:r>
        <w:rPr>
          <w:rFonts w:hint="eastAsia"/>
        </w:rPr>
        <w:br/>
      </w:r>
      <w:r>
        <w:rPr>
          <w:rFonts w:hint="eastAsia"/>
        </w:rPr>
        <w:t>　　　　一、梳织服装市场集中度分析</w:t>
      </w:r>
      <w:r>
        <w:rPr>
          <w:rFonts w:hint="eastAsia"/>
        </w:rPr>
        <w:br/>
      </w:r>
      <w:r>
        <w:rPr>
          <w:rFonts w:hint="eastAsia"/>
        </w:rPr>
        <w:t>　　　　二、梳织服装企业集中度分析</w:t>
      </w:r>
      <w:r>
        <w:rPr>
          <w:rFonts w:hint="eastAsia"/>
        </w:rPr>
        <w:br/>
      </w:r>
      <w:r>
        <w:rPr>
          <w:rFonts w:hint="eastAsia"/>
        </w:rPr>
        <w:t>　　　　三、梳织服装区域集中度分析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2025-2026年梳织服装行业国际竞争力比较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2025-2026年梳织服装行业竞争格局分析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一、2025-2026年国内外梳织服装竞争分析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二、2025-2026年我国梳织服装市场竞争分析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三、2025-2026年国内主要梳织服装企业动向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梳织服装企业竞争策略分析</w:t>
      </w:r>
      <w:r>
        <w:rPr>
          <w:rFonts w:hint="eastAsia"/>
        </w:rPr>
        <w:br/>
      </w:r>
      <w:r>
        <w:rPr>
          <w:rFonts w:hint="eastAsia"/>
        </w:rPr>
        <w:t>　　第一节 梳织服装市场竞争策略分析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一、2026年梳织服装市场增长潜力分析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二、2026年梳织服装主要潜力品种分析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三、现有梳织服装产品竞争策略分析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四、潜力梳织服装品种竞争策略选择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梳织服装企业竞争策略分析</w:t>
      </w:r>
      <w:r>
        <w:rPr>
          <w:rFonts w:hint="eastAsia"/>
        </w:rPr>
        <w:br/>
      </w:r>
      <w:r>
        <w:rPr>
          <w:rFonts w:hint="eastAsia"/>
        </w:rPr>
        <w:t>　　第三节 梳织服装行业产品定位及市场推广策略分析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一、梳织服装行业产品市场定位</w:t>
      </w:r>
      <w:r>
        <w:rPr>
          <w:rFonts w:hint="eastAsia"/>
        </w:rPr>
        <w:br/>
      </w:r>
      <w:r>
        <w:rPr>
          <w:rFonts w:hint="eastAsia"/>
        </w:rPr>
        <w:t>　　　　二、梳织服装行业广告推广策略</w:t>
      </w:r>
      <w:r>
        <w:rPr>
          <w:rFonts w:hint="eastAsia"/>
        </w:rPr>
        <w:br/>
      </w:r>
      <w:r>
        <w:rPr>
          <w:rFonts w:hint="eastAsia"/>
        </w:rPr>
        <w:t>　　　　三、梳织服装行业产品促销策略</w:t>
      </w:r>
      <w:r>
        <w:rPr>
          <w:rFonts w:hint="eastAsia"/>
        </w:rPr>
        <w:br/>
      </w:r>
      <w:r>
        <w:rPr>
          <w:rFonts w:hint="eastAsia"/>
        </w:rPr>
        <w:t>　　　　四、梳织服装行业招商加盟策略</w:t>
      </w:r>
      <w:r>
        <w:rPr>
          <w:rFonts w:hint="eastAsia"/>
        </w:rPr>
        <w:br/>
      </w:r>
      <w:r>
        <w:rPr>
          <w:rFonts w:hint="eastAsia"/>
        </w:rPr>
        <w:t>　　　　五、梳织服装行业网络推广策略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梳织服装行业重点企业调研分析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2026-2032年未来梳织服装行业发展预测</w:t>
      </w:r>
      <w:r>
        <w:rPr>
          <w:rFonts w:hint="eastAsia"/>
        </w:rPr>
        <w:br/>
      </w:r>
      <w:r>
        <w:rPr>
          <w:rFonts w:hint="eastAsia"/>
        </w:rPr>
        <w:t>　　第一节 未来梳织服装行业需求与消费预测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一、2026-2032年梳织服装产品消费预测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二、2026-2032年梳织服装市场规模预测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2026-2032年中国梳织服装行业供需预测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一、2026-2032年中国梳织服装供给预测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二、2026-2032年中国梳织服装需求预测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三、2026-2032年中国梳织服装供需平衡预测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梳织服装行业投资机会与风险分析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2025-2026年梳织服装行业投资机会分析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一、梳织服装投资项目分析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三、2026年梳织服装投资机会分析</w:t>
      </w:r>
      <w:r>
        <w:rPr>
          <w:rFonts w:hint="eastAsia"/>
        </w:rPr>
        <w:br/>
      </w:r>
      <w:r>
        <w:rPr>
          <w:rFonts w:hint="eastAsia"/>
        </w:rPr>
        <w:t>　　　　四、2026年梳织服装投资新方向</w:t>
      </w:r>
      <w:r>
        <w:rPr>
          <w:rFonts w:hint="eastAsia"/>
        </w:rPr>
        <w:br/>
      </w:r>
      <w:r>
        <w:rPr>
          <w:rFonts w:hint="eastAsia"/>
        </w:rPr>
        <w:t>　　　　五、2026-2032年梳织服装行业投资建议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影响梳织服装行业发展的主要因素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一、2026-2026年影响梳织服装行业运行的有利因素分析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二、2026-2026年影响梳织服装行业运行的稳定因素分析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三、2026-2026年影响梳织服装行业运行的不利因素分析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四、2026-2026年中国梳织服装行业发展面临的挑战分析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五、2026-2026年中国梳织服装行业发展面临的机遇分析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梳织服装行业投资风险及控制策略分析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一、2026-2032年梳织服装行业市场风险及控制策略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二、2026-2032年梳织服装行业政策风险及控制策略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三、2026-2032年梳织服装行业经营风险及控制策略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四、2026-2032年梳织服装行业技术风险及控制策略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五、2026-2032年梳织服装同业竞争风险及控制策略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六、2026-2032年梳织服装行业其他风险及控制策略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梳织服装行业投资战略研究</w:t>
      </w:r>
      <w:r>
        <w:rPr>
          <w:rFonts w:hint="eastAsia"/>
        </w:rPr>
        <w:br/>
      </w:r>
      <w:r>
        <w:rPr>
          <w:rFonts w:hint="eastAsia"/>
        </w:rPr>
        <w:t>　　第一节 梳织服装行业发展战略研究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我国梳织服装品牌战略思考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二、梳织服装实施品牌战略的意义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三、梳织服装企业品牌的现状分析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四、我国梳织服装企业的品牌战略</w:t>
      </w:r>
      <w:r>
        <w:rPr>
          <w:rFonts w:hint="eastAsia"/>
        </w:rPr>
        <w:br/>
      </w:r>
      <w:r>
        <w:rPr>
          <w:rFonts w:hint="eastAsia"/>
        </w:rPr>
        <w:t>　　　　五、梳织服装品牌战略管理的策略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[.中智.林]梳织服装行业投资战略研究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2020-2025年中国梳织服装市场规模及增长情况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2020-2025年中国梳织服装行业产量及增长趋势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2026-2032年中国梳织服装行业产量预测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2020-2025年中国梳织服装行业市场需求及增长情况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2026-2032年中国梳织服装行业市场需求预测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2020-2025年中国梳织服装行业利润及增长情况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**地区梳织服装市场规模及增长情况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**地区梳织服装行业市场需求情况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**地区梳织服装市场规模及增长情况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**地区梳织服装行业市场需求情况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2020-2025年中国梳织服装行业进口量及增速统计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2020-2025年中国梳织服装行业出口量及增速统计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梳织服装重点企业经营情况分析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2026年梳织服装市场前景分析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2026-2032年中国梳织服装市场需求预测</w:t>
      </w:r>
      <w:r>
        <w:rPr>
          <w:rFonts w:hint="eastAsia"/>
        </w:rPr>
        <w:br/>
      </w:r>
      <w:r>
        <w:rPr>
          <w:rFonts w:hint="eastAsia"/>
        </w:rPr>
        <w:t>　　图表 2026年梳织服装发展趋势预测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a5edc8b4a4e9f" w:history="1">
        <w:r>
          <w:rPr>
            <w:rStyle w:val="Hyperlink"/>
          </w:rPr>
          <w:t>2026-2032年梳织服装市场现状调研与发展趋势分析报告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a5edc8b4a4e9f" w:history="1">
        <w:r>
          <w:rPr>
            <w:rStyle w:val="Hyperlink"/>
          </w:rPr>
          <w:t>https://www.20087.com/1/98/ShuZhiFuZhuangShiChangQianJing.html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热点：什么叫梳织布、梳织与针织、织布梳子、梳装打扮、纺织梳子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19cfe86444b5a" w:history="1">
      <w:r>
        <w:rPr>
          <w:rStyle w:val="Hyperlink"/>
        </w:rPr>
        <w:t>2026-2032年梳织服装市场现状调研与发展趋势分析报告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ShuZhiFuZhuangShiChangQianJing.html" TargetMode="External" Id="Rf7aa5edc8b4a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ShuZhiFuZhuangShiChangQianJing.html" TargetMode="External" Id="R0ad19cfe8644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2025-11-28T04:31:00Z</dcterms:created>
  <dcterms:modified xsi:type="dcterms:W3CDTF">2025-11-28T05:31:00Z</dcterms:modified>
  <dc:subject>2026-2032年梳织服装市场现状调研与发展趋势分析报告</dc:subject>
  <dc:title>2026-2032年梳织服装市场现状调研与发展趋势分析报告</dc:title>
  <cp:keywords>2026-2032年梳织服装市场现状调研与发展趋势分析报告</cp:keywords>
  <dc:description>2026-2032年梳织服装市场现状调研与发展趋势分析报告</dc:description>
</cp:coreProperties>
</file>