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0b67a0bab459f" w:history="1">
              <w:r>
                <w:rPr>
                  <w:rStyle w:val="Hyperlink"/>
                </w:rPr>
                <w:t>2024-2030年全球与中国睡袍行业发展调研及前景趋势分析报告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0b67a0bab459f" w:history="1">
              <w:r>
                <w:rPr>
                  <w:rStyle w:val="Hyperlink"/>
                </w:rPr>
                <w:t>2024-2030年全球与中国睡袍行业发展调研及前景趋势分析报告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0b67a0bab459f" w:history="1">
                <w:r>
                  <w:rPr>
                    <w:rStyle w:val="Hyperlink"/>
                  </w:rPr>
                  <w:t>https://www.20087.com/6/98/ShuiPaoShiChangQianJingYuCe.html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袍是家居服饰的一个重要组成部分，近年来随着消费者对生活品质追求的提升，市场需求逐渐多样化。从材质上看，天然纤维如棉、丝绸以及环保再生材料制成的睡袍更受青睐，反映了消费者对舒适度与可持续性的双重考量。设计上，融合了时尚元素与功能性的睡袍产品不断涌现，满足了不同年龄层及性别群体的需求。</w:t>
      </w:r>
      <w:r>
        <w:rPr>
          <w:rFonts w:hint="eastAsia"/>
        </w:rPr>
        <w:br/>
      </w:r>
      <w:r>
        <w:rPr>
          <w:rFonts w:hint="eastAsia"/>
        </w:rPr>
        <w:t>　　未来，睡袍市场预计将继续向高端化、个性化方向发展。随着健康生活理念的普及，具有抗菌、透气特性的功能性面料将更受欢迎。同时，品牌在设计上会更加注重文化元素的融入，以独特的设计理念和故事性营销吸引消费者。此外，随着智能家居概念的兴起，智能温控、健康监测等功能性睡袍也可能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0b67a0bab459f" w:history="1">
        <w:r>
          <w:rPr>
            <w:rStyle w:val="Hyperlink"/>
          </w:rPr>
          <w:t>2024-2030年全球与中国睡袍行业发展调研及前景趋势分析报告</w:t>
        </w:r>
      </w:hyperlink>
      <w:r>
        <w:rPr>
          <w:rFonts w:hint="eastAsia"/>
        </w:rPr>
        <w:t>》深入剖析了睡袍产业链的整体结构，详细分析了睡袍市场规模与需求，同时探讨了睡袍价格动态及其影响因素。睡袍报告客观呈现了行业现状，科学预测了睡袍市场前景及发展趋势。在竞争格局方面，睡袍报告重点关注了行业内的重点企业，深入分析了睡袍市场竞争、集中度及品牌影响力。此外，睡袍报告还对市场进行了细分，揭示了睡袍各细分领域的增长潜力和投资机会。睡袍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按照不同产品类型，睡袍主要可以分为如下几个类别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全球不同产品类型睡袍销售额增长趋势2019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从不同应用，睡袍主要包括如下几个方面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全球不同应用睡袍销售额增长趋势2019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睡袍行业背景、发展历史、现状及趋势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睡袍行业目前现状分析</w:t>
      </w:r>
      <w:r>
        <w:rPr>
          <w:rFonts w:hint="eastAsia"/>
        </w:rPr>
        <w:br/>
      </w:r>
      <w:r>
        <w:rPr>
          <w:rFonts w:hint="eastAsia"/>
        </w:rPr>
        <w:t>　　　　1.4.2 睡袍发展趋势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全球睡袍总体规模分析</w:t>
      </w:r>
      <w:r>
        <w:rPr>
          <w:rFonts w:hint="eastAsia"/>
        </w:rPr>
        <w:br/>
      </w:r>
      <w:r>
        <w:rPr>
          <w:rFonts w:hint="eastAsia"/>
        </w:rPr>
        <w:t>　　2.1 全球睡袍供需现状及预测（2019-2030）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全球睡袍产能、产量、产能利用率及发展趋势（2019-2030）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全球睡袍产量、需求量及发展趋势（2019-2030）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全球主要地区睡袍产量及发展趋势（2019-2030）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全球主要地区睡袍产量（2019-2023）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全球主要地区睡袍产量（2024-2030）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全球主要地区睡袍产量市场份额（2019-2030）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中国睡袍供需现状及预测（2019-2030）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中国睡袍产能、产量、产能利用率及发展趋势（2019-2030）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中国睡袍产量、市场需求量及发展趋势（2019-2030）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全球睡袍销量及销售额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全球市场睡袍销售额（2019-2030）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全球市场睡袍销量（2019-2030）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全球市场睡袍价格趋势（2019-2030）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全球市场主要厂家睡袍产能市场份额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全球市场主要厂家睡袍销量（2019-2023）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全球市场主要厂家睡袍销量（2019-2023）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全球市场主要厂家睡袍销售收入（2019-2023）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全球市场主要厂家睡袍销售价格（2019-2023）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2023年全球主要厂家睡袍收入排名</w:t>
      </w:r>
      <w:r>
        <w:rPr>
          <w:rFonts w:hint="eastAsia"/>
        </w:rPr>
        <w:br/>
      </w:r>
      <w:r>
        <w:rPr>
          <w:rFonts w:hint="eastAsia"/>
        </w:rPr>
        <w:t>　　3.3 中国市场主要厂家睡袍销量（2019-2023）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中国市场主要厂家睡袍销量（2019-2023）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中国市场主要厂家睡袍销售收入（2019-2023）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2023年中国主要厂家睡袍收入排名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中国市场主要厂家睡袍销售价格（2019-2023）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全球主要厂家睡袍总部及产地分布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全球主要厂家成立时间及睡袍商业化日期</w:t>
      </w:r>
      <w:r>
        <w:rPr>
          <w:rFonts w:hint="eastAsia"/>
        </w:rPr>
        <w:br/>
      </w:r>
      <w:r>
        <w:rPr>
          <w:rFonts w:hint="eastAsia"/>
        </w:rPr>
        <w:t>　　3.6 全球主要厂家睡袍产品类型及应用</w:t>
      </w:r>
      <w:r>
        <w:rPr>
          <w:rFonts w:hint="eastAsia"/>
        </w:rPr>
        <w:br/>
      </w:r>
      <w:r>
        <w:rPr>
          <w:rFonts w:hint="eastAsia"/>
        </w:rPr>
        <w:t>　　3.7 睡袍行业集中度、竞争程度分析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睡袍行业集中度分析：2023年全球Top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全球睡袍第一梯队、第二梯队和第三梯队厂家（品牌）及市场份额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全球睡袍主要地区分析</w:t>
      </w:r>
      <w:r>
        <w:rPr>
          <w:rFonts w:hint="eastAsia"/>
        </w:rPr>
        <w:br/>
      </w:r>
      <w:r>
        <w:rPr>
          <w:rFonts w:hint="eastAsia"/>
        </w:rPr>
        <w:t>　　4.1 全球主要地区睡袍市场规模分析：2019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全球主要地区睡袍销售收入及市场份额（2019-2023年）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全球主要地区睡袍销售收入预测（2024-2030年）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全球主要地区睡袍销量分析：2019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全球主要地区睡袍销量及市场份额（2019-2023年）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全球主要地区睡袍销量及市场份额预测（2024-2030）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北美市场睡袍销量、收入及增长率（2019-2030）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欧洲市场睡袍销量、收入及增长率（2019-2030）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中国市场睡袍销量、收入及增长率（2019-2030）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日本市场睡袍销量、收入及增长率（2019-2030）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韩国市场睡袍销量、收入及增长率（2019-2030）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全球睡袍主要厂家分析</w:t>
      </w:r>
      <w:r>
        <w:rPr>
          <w:rFonts w:hint="eastAsia"/>
        </w:rPr>
        <w:br/>
      </w:r>
      <w:r>
        <w:rPr>
          <w:rFonts w:hint="eastAsia"/>
        </w:rPr>
        <w:t>　　5.1 睡袍厂家（一）</w:t>
      </w:r>
      <w:r>
        <w:rPr>
          <w:rFonts w:hint="eastAsia"/>
        </w:rPr>
        <w:br/>
      </w:r>
      <w:r>
        <w:rPr>
          <w:rFonts w:hint="eastAsia"/>
        </w:rPr>
        <w:t>　　　　5.1.1 睡袍厂家（一）基本信息、睡袍生产基地、销售区域、竞争对手及市场地位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睡袍厂家（一）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睡袍厂家（一） 睡袍销量、收入、价格及毛利率（2019-2023）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睡袍厂家（一）公司简介及主要业务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睡袍厂家（一）企业最新动态</w:t>
      </w:r>
      <w:r>
        <w:rPr>
          <w:rFonts w:hint="eastAsia"/>
        </w:rPr>
        <w:br/>
      </w:r>
      <w:r>
        <w:rPr>
          <w:rFonts w:hint="eastAsia"/>
        </w:rPr>
        <w:t>　　5.2 睡袍厂家（二）</w:t>
      </w:r>
      <w:r>
        <w:rPr>
          <w:rFonts w:hint="eastAsia"/>
        </w:rPr>
        <w:br/>
      </w:r>
      <w:r>
        <w:rPr>
          <w:rFonts w:hint="eastAsia"/>
        </w:rPr>
        <w:t>　　　　5.2.1 睡袍厂家（二）基本信息、睡袍生产基地、销售区域、竞争对手及市场地位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睡袍厂家（二）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睡袍厂家（二） 睡袍销量、收入、价格及毛利率（2019-2023）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睡袍厂家（二）公司简介及主要业务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睡袍厂家（二）企业最新动态</w:t>
      </w:r>
      <w:r>
        <w:rPr>
          <w:rFonts w:hint="eastAsia"/>
        </w:rPr>
        <w:br/>
      </w:r>
      <w:r>
        <w:rPr>
          <w:rFonts w:hint="eastAsia"/>
        </w:rPr>
        <w:t>　　5.3 睡袍厂家（三）</w:t>
      </w:r>
      <w:r>
        <w:rPr>
          <w:rFonts w:hint="eastAsia"/>
        </w:rPr>
        <w:br/>
      </w:r>
      <w:r>
        <w:rPr>
          <w:rFonts w:hint="eastAsia"/>
        </w:rPr>
        <w:t>　　　　5.3.1 睡袍厂家（三）基本信息、睡袍生产基地、销售区域、竞争对手及市场地位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睡袍厂家（三）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睡袍厂家（三） 睡袍销量、收入、价格及毛利率（2019-2023）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睡袍厂家（三）公司简介及主要业务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睡袍厂家（三）企业最新动态</w:t>
      </w:r>
      <w:r>
        <w:rPr>
          <w:rFonts w:hint="eastAsia"/>
        </w:rPr>
        <w:br/>
      </w:r>
      <w:r>
        <w:rPr>
          <w:rFonts w:hint="eastAsia"/>
        </w:rPr>
        <w:t>　　5.4 睡袍厂家（四）</w:t>
      </w:r>
      <w:r>
        <w:rPr>
          <w:rFonts w:hint="eastAsia"/>
        </w:rPr>
        <w:br/>
      </w:r>
      <w:r>
        <w:rPr>
          <w:rFonts w:hint="eastAsia"/>
        </w:rPr>
        <w:t>　　　　5.4.1 睡袍厂家（四）基本信息、睡袍生产基地、销售区域、竞争对手及市场地位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睡袍厂家（四）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睡袍厂家（四） 睡袍销量、收入、价格及毛利率（2019-2023）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睡袍厂家（四）公司简介及主要业务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睡袍厂家（四）企业最新动态</w:t>
      </w:r>
      <w:r>
        <w:rPr>
          <w:rFonts w:hint="eastAsia"/>
        </w:rPr>
        <w:br/>
      </w:r>
      <w:r>
        <w:rPr>
          <w:rFonts w:hint="eastAsia"/>
        </w:rPr>
        <w:t>　　5.5 睡袍厂家（五）</w:t>
      </w:r>
      <w:r>
        <w:rPr>
          <w:rFonts w:hint="eastAsia"/>
        </w:rPr>
        <w:br/>
      </w:r>
      <w:r>
        <w:rPr>
          <w:rFonts w:hint="eastAsia"/>
        </w:rPr>
        <w:t>　　　　5.5.1 睡袍厂家（五）基本信息、睡袍生产基地、销售区域、竞争对手及市场地位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睡袍厂家（五）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睡袍厂家（五） 睡袍销量、收入、价格及毛利率（2019-2023）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睡袍厂家（五）公司简介及主要业务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睡袍厂家（五）企业最新动态</w:t>
      </w:r>
      <w:r>
        <w:rPr>
          <w:rFonts w:hint="eastAsia"/>
        </w:rPr>
        <w:br/>
      </w:r>
      <w:r>
        <w:rPr>
          <w:rFonts w:hint="eastAsia"/>
        </w:rPr>
        <w:t>　　5.6 睡袍厂家（六）</w:t>
      </w:r>
      <w:r>
        <w:rPr>
          <w:rFonts w:hint="eastAsia"/>
        </w:rPr>
        <w:br/>
      </w:r>
      <w:r>
        <w:rPr>
          <w:rFonts w:hint="eastAsia"/>
        </w:rPr>
        <w:t>　　　　5.6.1 睡袍厂家（六）基本信息、睡袍生产基地、销售区域、竞争对手及市场地位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睡袍厂家（六）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睡袍厂家（六） 睡袍销量、收入、价格及毛利率（2019-2023）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睡袍厂家（六）公司简介及主要业务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睡袍厂家（六）企业最新动态</w:t>
      </w:r>
      <w:r>
        <w:rPr>
          <w:rFonts w:hint="eastAsia"/>
        </w:rPr>
        <w:br/>
      </w:r>
      <w:r>
        <w:rPr>
          <w:rFonts w:hint="eastAsia"/>
        </w:rPr>
        <w:t>　　5.7 睡袍厂家（七）</w:t>
      </w:r>
      <w:r>
        <w:rPr>
          <w:rFonts w:hint="eastAsia"/>
        </w:rPr>
        <w:br/>
      </w:r>
      <w:r>
        <w:rPr>
          <w:rFonts w:hint="eastAsia"/>
        </w:rPr>
        <w:t>　　　　5.7.1 睡袍厂家（七）基本信息、睡袍生产基地、销售区域、竞争对手及市场地位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睡袍厂家（七）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睡袍厂家（七） 睡袍销量、收入、价格及毛利率（2019-2023）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睡袍厂家（七）公司简介及主要业务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睡袍厂家（七）企业最新动态</w:t>
      </w:r>
      <w:r>
        <w:rPr>
          <w:rFonts w:hint="eastAsia"/>
        </w:rPr>
        <w:br/>
      </w:r>
      <w:r>
        <w:rPr>
          <w:rFonts w:hint="eastAsia"/>
        </w:rPr>
        <w:t>　　5.8 睡袍厂家（八）</w:t>
      </w:r>
      <w:r>
        <w:rPr>
          <w:rFonts w:hint="eastAsia"/>
        </w:rPr>
        <w:br/>
      </w:r>
      <w:r>
        <w:rPr>
          <w:rFonts w:hint="eastAsia"/>
        </w:rPr>
        <w:t>　　　　5.8.1 睡袍厂家（八）基本信息、睡袍生产基地、销售区域、竞争对手及市场地位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睡袍厂家（八）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睡袍厂家（八） 睡袍销量、收入、价格及毛利率（2019-2023）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睡袍厂家（八）公司简介及主要业务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睡袍厂家（八）企业最新动态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不同产品类型睡袍分析</w:t>
      </w:r>
      <w:r>
        <w:rPr>
          <w:rFonts w:hint="eastAsia"/>
        </w:rPr>
        <w:br/>
      </w:r>
      <w:r>
        <w:rPr>
          <w:rFonts w:hint="eastAsia"/>
        </w:rPr>
        <w:t>　　6.1 全球不同产品类型睡袍销量（2019-2030）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全球不同产品类型睡袍销量及市场份额（2019-2023）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全球不同产品类型睡袍销量预测（2024-2030）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全球不同产品类型睡袍收入（2019-2030）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全球不同产品类型睡袍收入及市场份额（2019-2023）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全球不同产品类型睡袍收入预测（2024-2030）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全球不同产品类型睡袍价格走势（2019-2030）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不同应用睡袍分析</w:t>
      </w:r>
      <w:r>
        <w:rPr>
          <w:rFonts w:hint="eastAsia"/>
        </w:rPr>
        <w:br/>
      </w:r>
      <w:r>
        <w:rPr>
          <w:rFonts w:hint="eastAsia"/>
        </w:rPr>
        <w:t>　　7.1 全球不同应用睡袍销量（2019-2030）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全球不同应用睡袍销量及市场份额（2019-2023）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全球不同应用睡袍销量预测（2024-2030）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全球不同应用睡袍收入（2019-2030）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全球不同应用睡袍收入及市场份额（2019-2023）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全球不同应用睡袍收入预测（2024-2030）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全球不同应用睡袍价格走势（2019-2030）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睡袍产业链分析</w:t>
      </w:r>
      <w:r>
        <w:rPr>
          <w:rFonts w:hint="eastAsia"/>
        </w:rPr>
        <w:br/>
      </w:r>
      <w:r>
        <w:rPr>
          <w:rFonts w:hint="eastAsia"/>
        </w:rPr>
        <w:t>　　8.2 睡袍产业上游供应分析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睡袍下游典型客户</w:t>
      </w:r>
      <w:r>
        <w:rPr>
          <w:rFonts w:hint="eastAsia"/>
        </w:rPr>
        <w:br/>
      </w:r>
      <w:r>
        <w:rPr>
          <w:rFonts w:hint="eastAsia"/>
        </w:rPr>
        <w:t>　　8.4 睡袍销售渠道分析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睡袍行业发展机遇及主要驱动因素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睡袍行业发展面临的风险</w:t>
      </w:r>
      <w:r>
        <w:rPr>
          <w:rFonts w:hint="eastAsia"/>
        </w:rPr>
        <w:br/>
      </w:r>
      <w:r>
        <w:rPr>
          <w:rFonts w:hint="eastAsia"/>
        </w:rPr>
        <w:t>　　9.3 睡袍行业政策分析</w:t>
      </w:r>
      <w:r>
        <w:rPr>
          <w:rFonts w:hint="eastAsia"/>
        </w:rPr>
        <w:br/>
      </w:r>
      <w:r>
        <w:rPr>
          <w:rFonts w:hint="eastAsia"/>
        </w:rPr>
        <w:t>　　9.4 睡袍中国企业SWOT分析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睡袍产品图片</w:t>
      </w:r>
      <w:r>
        <w:rPr>
          <w:rFonts w:hint="eastAsia"/>
        </w:rPr>
        <w:br/>
      </w:r>
      <w:r>
        <w:rPr>
          <w:rFonts w:hint="eastAsia"/>
        </w:rPr>
        <w:t>　　图 全球不同产品类型睡袍规模2019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全球不同产品类型睡袍市场份额2023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全球不同应用睡袍规模2019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全球不同应用睡袍市场份额2023 VS 2030</w:t>
      </w:r>
      <w:r>
        <w:rPr>
          <w:rFonts w:hint="eastAsia"/>
        </w:rPr>
        <w:br/>
      </w:r>
      <w:r>
        <w:rPr>
          <w:rFonts w:hint="eastAsia"/>
        </w:rPr>
        <w:t>　　图 全球睡袍产能、产量、产能利用率及发展趋势（2019-2030）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全球睡袍产量、需求量及发展趋势（2019-2030）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全球主要地区睡袍产量规模：2019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全球主要地区睡袍产量市场份额（2019-2030）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中国睡袍产能、产量、产能利用率及发展趋势（2019-2030）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中国睡袍产量、市场需求量及发展趋势（2019-2030）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中国睡袍总产能占全球比重（2019-2030）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中国睡袍总产量占全球比重（2019-2030）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全球睡袍市场收入及增长率:（2019-2030）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全球市场睡袍市场规模：2019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全球市场睡袍销量及增长率（2019-2030）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全球市场睡袍价格趋势（2019-2030）</w:t>
      </w:r>
      <w:r>
        <w:rPr>
          <w:rFonts w:hint="eastAsia"/>
        </w:rPr>
        <w:br/>
      </w:r>
      <w:r>
        <w:rPr>
          <w:rFonts w:hint="eastAsia"/>
        </w:rPr>
        <w:t>　　图 中国睡袍市场收入及增长率:（2019-2030）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中国市场睡袍市场规模：2019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中国市场睡袍销量及增长率（2019-2030）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中国市场睡袍销量占全球比重（2019-2030）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中国睡袍收入占全球比重（2019-2030）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全球主要地区睡袍销售收入规模：2019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全球主要地区睡袍销售收入市场份额（2019-2023）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全球主要地区睡袍销售收入市场份额（2019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全球主要地区睡袍收入市场份额（2024-2030）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北美（美国和加拿大）睡袍销量（2019-2030）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北美（美国和加拿大）睡袍销量份额（2019-2030）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北美（美国和加拿大）睡袍收入（2019-2030）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北美（美国和加拿大）睡袍收入份额（2019-2030）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欧洲（德国、英国、法国和意大利等国家）睡袍销量（2019-2030）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欧洲（德国、英国、法国和意大利等国家）睡袍销量份额（2019-2030）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欧洲（德国、英国、法国和意大利等国家）睡袍收入（2019-2030）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欧洲（德国、英国、法国和意大利等国家）睡袍收入份额（2019-2030）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亚太（中国、日本、韩国、中国台湾、印度和东南亚等）睡袍销量（2019-2030）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亚太（中国、日本、韩国、中国台湾、印度和东南亚等）睡袍销量份额（2019-2030）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亚太（中国、日本、韩国、中国台湾、印度和东南亚等）睡袍收入（2019-2030）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亚太（中国、日本、韩国、中国台湾、印度和东南亚等）睡袍收入份额（2019-2030）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拉美地区（墨西哥、巴西等国家）睡袍销量（2019-2030）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拉美地区（墨西哥、巴西等国家）睡袍销量份额（2019-2030）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拉美地区（墨西哥、巴西等国家）睡袍收入（2019-2030）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拉美地区（墨西哥、巴西等国家）睡袍收入份额（2019-2030）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中东及非洲（土耳其、沙特等国家）睡袍销量（2019-2030）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中东及非洲（土耳其、沙特等国家）睡袍销量份额（2019-2030）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中东及非洲（土耳其、沙特等国家）睡袍收入（2019-2030）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中东及非洲（土耳其、沙特等国家）睡袍收入份额（2019-2030）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2023年全球市场主要厂商睡袍销量市场份额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2023年全球市场主要厂商睡袍收入市场份额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2023年中国市场主要厂商睡袍销量市场份额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2023年中国市场主要厂商睡袍收入市场份额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2023年全球前五大生产商睡袍市场份额</w:t>
      </w:r>
      <w:r>
        <w:rPr>
          <w:rFonts w:hint="eastAsia"/>
        </w:rPr>
        <w:br/>
      </w:r>
      <w:r>
        <w:rPr>
          <w:rFonts w:hint="eastAsia"/>
        </w:rPr>
        <w:t>　　图 全球睡袍第一梯队、第二梯队和第三梯队生产商（品牌）及市场份额（2023）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全球不同产品类型睡袍价格走势（2019-2030）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全球不同应用睡袍价格走势（2019-2030）</w:t>
      </w:r>
      <w:r>
        <w:rPr>
          <w:rFonts w:hint="eastAsia"/>
        </w:rPr>
        <w:br/>
      </w:r>
      <w:r>
        <w:rPr>
          <w:rFonts w:hint="eastAsia"/>
        </w:rPr>
        <w:t>　　图 睡袍中国企业SWOT分析</w:t>
      </w:r>
      <w:r>
        <w:rPr>
          <w:rFonts w:hint="eastAsia"/>
        </w:rPr>
        <w:br/>
      </w:r>
      <w:r>
        <w:rPr>
          <w:rFonts w:hint="eastAsia"/>
        </w:rPr>
        <w:t>　　图 睡袍产业链</w:t>
      </w:r>
      <w:r>
        <w:rPr>
          <w:rFonts w:hint="eastAsia"/>
        </w:rPr>
        <w:br/>
      </w:r>
      <w:r>
        <w:rPr>
          <w:rFonts w:hint="eastAsia"/>
        </w:rPr>
        <w:t>　　图 睡袍行业采购模式分析</w:t>
      </w:r>
      <w:r>
        <w:rPr>
          <w:rFonts w:hint="eastAsia"/>
        </w:rPr>
        <w:br/>
      </w:r>
      <w:r>
        <w:rPr>
          <w:rFonts w:hint="eastAsia"/>
        </w:rPr>
        <w:t>　　图 睡袍行业生产模式分析</w:t>
      </w:r>
      <w:r>
        <w:rPr>
          <w:rFonts w:hint="eastAsia"/>
        </w:rPr>
        <w:br/>
      </w:r>
      <w:r>
        <w:rPr>
          <w:rFonts w:hint="eastAsia"/>
        </w:rPr>
        <w:t>　　图 睡袍行业销售模式分析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全球不同产品类型睡袍增长趋势2019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不同应用睡袍增长趋势2019 VS 2023 VS 2030</w:t>
      </w:r>
      <w:r>
        <w:rPr>
          <w:rFonts w:hint="eastAsia"/>
        </w:rPr>
        <w:br/>
      </w:r>
      <w:r>
        <w:rPr>
          <w:rFonts w:hint="eastAsia"/>
        </w:rPr>
        <w:t>　　表 睡袍行业发展主要特点</w:t>
      </w:r>
      <w:r>
        <w:rPr>
          <w:rFonts w:hint="eastAsia"/>
        </w:rPr>
        <w:br/>
      </w:r>
      <w:r>
        <w:rPr>
          <w:rFonts w:hint="eastAsia"/>
        </w:rPr>
        <w:t>　　表 睡袍行业发展有利因素分析</w:t>
      </w:r>
      <w:r>
        <w:rPr>
          <w:rFonts w:hint="eastAsia"/>
        </w:rPr>
        <w:br/>
      </w:r>
      <w:r>
        <w:rPr>
          <w:rFonts w:hint="eastAsia"/>
        </w:rPr>
        <w:t>　　表 睡袍行业发展不利因素分析</w:t>
      </w:r>
      <w:r>
        <w:rPr>
          <w:rFonts w:hint="eastAsia"/>
        </w:rPr>
        <w:br/>
      </w:r>
      <w:r>
        <w:rPr>
          <w:rFonts w:hint="eastAsia"/>
        </w:rPr>
        <w:t>　　表 进入睡袍行业壁垒</w:t>
      </w:r>
      <w:r>
        <w:rPr>
          <w:rFonts w:hint="eastAsia"/>
        </w:rPr>
        <w:br/>
      </w:r>
      <w:r>
        <w:rPr>
          <w:rFonts w:hint="eastAsia"/>
        </w:rPr>
        <w:t>　　表 全球主要地区睡袍产量：2019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全球主要地区睡袍产量（2019-2023）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全球主要地区睡袍产量市场份额（2019-2023）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全球主要地区睡袍产量（2024-2030）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全球主要地区睡袍销售收入：2019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全球主要地区睡袍销售收入（2019-2023）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全球主要地区睡袍销售收入市场份额（2019-2023）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全球主要地区睡袍收入（2024-2030）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全球主要地区睡袍收入市场份额（2024-2030）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全球主要地区睡袍销量：2019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全球主要地区睡袍销量（2019-2023）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全球主要地区睡袍销量市场份额（2019-2023）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全球主要地区睡袍销量（2024-2030）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全球主要地区睡袍销量份额（2024-2030）</w:t>
      </w:r>
      <w:r>
        <w:rPr>
          <w:rFonts w:hint="eastAsia"/>
        </w:rPr>
        <w:br/>
      </w:r>
      <w:r>
        <w:rPr>
          <w:rFonts w:hint="eastAsia"/>
        </w:rPr>
        <w:t>　　表 北美睡袍基本情况分析</w:t>
      </w:r>
      <w:r>
        <w:rPr>
          <w:rFonts w:hint="eastAsia"/>
        </w:rPr>
        <w:br/>
      </w:r>
      <w:r>
        <w:rPr>
          <w:rFonts w:hint="eastAsia"/>
        </w:rPr>
        <w:t>　　表 欧洲睡袍基本情况分析</w:t>
      </w:r>
      <w:r>
        <w:rPr>
          <w:rFonts w:hint="eastAsia"/>
        </w:rPr>
        <w:br/>
      </w:r>
      <w:r>
        <w:rPr>
          <w:rFonts w:hint="eastAsia"/>
        </w:rPr>
        <w:t>　　表 亚太地区睡袍基本情况分析</w:t>
      </w:r>
      <w:r>
        <w:rPr>
          <w:rFonts w:hint="eastAsia"/>
        </w:rPr>
        <w:br/>
      </w:r>
      <w:r>
        <w:rPr>
          <w:rFonts w:hint="eastAsia"/>
        </w:rPr>
        <w:t>　　表 拉美地区睡袍基本情况分析</w:t>
      </w:r>
      <w:r>
        <w:rPr>
          <w:rFonts w:hint="eastAsia"/>
        </w:rPr>
        <w:br/>
      </w:r>
      <w:r>
        <w:rPr>
          <w:rFonts w:hint="eastAsia"/>
        </w:rPr>
        <w:t>　　表 中东及非洲睡袍基本情况分析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全球市场主要厂商睡袍产能（2023-2024）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全球市场主要厂商睡袍销量（2019-2023）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全球市场主要厂商睡袍销量市场份额（2019-2023）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全球市场主要厂商睡袍销售收入（2019-2023）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全球市场主要厂商睡袍销售收入市场份额（2019-2023）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全球市场主要厂商睡袍销售价格（2019-2023）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2023年全球主要生产商睡袍收入排名</w:t>
      </w:r>
      <w:r>
        <w:rPr>
          <w:rFonts w:hint="eastAsia"/>
        </w:rPr>
        <w:br/>
      </w:r>
      <w:r>
        <w:rPr>
          <w:rFonts w:hint="eastAsia"/>
        </w:rPr>
        <w:t>　　表 中国市场主要厂商睡袍销量（2019-2023）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中国市场主要厂商睡袍销量市场份额（2019-2023）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中国市场主要厂商睡袍销售收入（2019-2023）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中国市场主要厂商睡袍销售收入市场份额（2019-2023）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中国市场主要厂商睡袍销售价格（2019-2023）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2023年中国主要生产商睡袍收入排名</w:t>
      </w:r>
      <w:r>
        <w:rPr>
          <w:rFonts w:hint="eastAsia"/>
        </w:rPr>
        <w:br/>
      </w:r>
      <w:r>
        <w:rPr>
          <w:rFonts w:hint="eastAsia"/>
        </w:rPr>
        <w:t>　　表 全球主要厂商睡袍总部及产地分布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全球主要厂商睡袍商业化日期</w:t>
      </w:r>
      <w:r>
        <w:rPr>
          <w:rFonts w:hint="eastAsia"/>
        </w:rPr>
        <w:br/>
      </w:r>
      <w:r>
        <w:rPr>
          <w:rFonts w:hint="eastAsia"/>
        </w:rPr>
        <w:t>　　表 全球主要厂商睡袍产品类型及应用</w:t>
      </w:r>
      <w:r>
        <w:rPr>
          <w:rFonts w:hint="eastAsia"/>
        </w:rPr>
        <w:br/>
      </w:r>
      <w:r>
        <w:rPr>
          <w:rFonts w:hint="eastAsia"/>
        </w:rPr>
        <w:t>　　表 2023年全球睡袍主要厂商市场地位（第一梯队、第二梯队和第三梯队）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全球不同产品类型睡袍销量（2019-2023年）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全球不同产品类型睡袍销量市场份额（2019-2023）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全球不同产品类型睡袍销量预测（2024-2030）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全球市场不同产品类型睡袍销量市场份额预测（2024-2030）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全球不同产品类型睡袍收入（2019-2023年）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全球不同产品类型睡袍收入市场份额（2019-2023）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全球不同产品类型睡袍收入预测（2024-2030）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全球不同产品类型睡袍收入市场份额预测（2024-2030）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中国不同产品类型睡袍销量（2019-2023年）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中国不同产品类型睡袍销量市场份额（2019-2023）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中国不同产品类型睡袍销量预测（2024-2030）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中国不同产品类型睡袍销量市场份额预测（2024-2030）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中国不同产品类型睡袍收入（2019-2023年）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中国不同产品类型睡袍收入市场份额（2019-2023）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中国不同产品类型睡袍收入预测（2024-2030）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中国不同产品类型睡袍收入市场份额预测（2024-2030）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全球不同应用睡袍销量（2019-2023年）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全球不同应用睡袍销量市场份额（2019-2023）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全球不同应用睡袍销量预测（2024-2030）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全球市场不同应用睡袍销量市场份额预测（2024-2030）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全球不同应用睡袍收入（2019-2023年）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全球不同应用睡袍收入市场份额（2019-2023）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全球不同应用睡袍收入预测（2024-2030）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全球不同应用睡袍收入市场份额预测（2024-2030）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中国不同应用睡袍销量（2019-2023年）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中国不同应用睡袍销量市场份额（2019-2023）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中国不同应用睡袍销量预测（2024-2030）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中国不同应用睡袍销量市场份额预测（2024-2030）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中国不同应用睡袍收入（2019-2023年）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中国不同应用睡袍收入市场份额（2019-2023）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中国不同应用睡袍收入预测（2024-2030）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中国不同应用睡袍收入市场份额预测（2024-2030）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睡袍行业技术发展趋势</w:t>
      </w:r>
      <w:r>
        <w:rPr>
          <w:rFonts w:hint="eastAsia"/>
        </w:rPr>
        <w:br/>
      </w:r>
      <w:r>
        <w:rPr>
          <w:rFonts w:hint="eastAsia"/>
        </w:rPr>
        <w:t>　　表 睡袍行业主要驱动因素</w:t>
      </w:r>
      <w:r>
        <w:rPr>
          <w:rFonts w:hint="eastAsia"/>
        </w:rPr>
        <w:br/>
      </w:r>
      <w:r>
        <w:rPr>
          <w:rFonts w:hint="eastAsia"/>
        </w:rPr>
        <w:t>　　表 睡袍行业供应链分析</w:t>
      </w:r>
      <w:r>
        <w:rPr>
          <w:rFonts w:hint="eastAsia"/>
        </w:rPr>
        <w:br/>
      </w:r>
      <w:r>
        <w:rPr>
          <w:rFonts w:hint="eastAsia"/>
        </w:rPr>
        <w:t>　　表 睡袍上游原料供应商</w:t>
      </w:r>
      <w:r>
        <w:rPr>
          <w:rFonts w:hint="eastAsia"/>
        </w:rPr>
        <w:br/>
      </w:r>
      <w:r>
        <w:rPr>
          <w:rFonts w:hint="eastAsia"/>
        </w:rPr>
        <w:t>　　表 睡袍行业主要下游客户</w:t>
      </w:r>
      <w:r>
        <w:rPr>
          <w:rFonts w:hint="eastAsia"/>
        </w:rPr>
        <w:br/>
      </w:r>
      <w:r>
        <w:rPr>
          <w:rFonts w:hint="eastAsia"/>
        </w:rPr>
        <w:t>　　表 睡袍行业典型经销商</w:t>
      </w:r>
      <w:r>
        <w:rPr>
          <w:rFonts w:hint="eastAsia"/>
        </w:rPr>
        <w:br/>
      </w:r>
      <w:r>
        <w:rPr>
          <w:rFonts w:hint="eastAsia"/>
        </w:rPr>
        <w:t>　　表 睡袍厂商（一） 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睡袍厂商（一）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睡袍厂商（一） 睡袍销量、收入、价格（美元/件）及毛利率（2019-2023）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睡袍厂商（一）企业最新动态</w:t>
      </w:r>
      <w:r>
        <w:rPr>
          <w:rFonts w:hint="eastAsia"/>
        </w:rPr>
        <w:br/>
      </w:r>
      <w:r>
        <w:rPr>
          <w:rFonts w:hint="eastAsia"/>
        </w:rPr>
        <w:t>　　表 睡袍厂商（二） 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睡袍厂商（二）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睡袍厂商（二） 睡袍销量、收入、价格（美元/件）及毛利率（2019-2023）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睡袍厂商（二）企业最新动态</w:t>
      </w:r>
      <w:r>
        <w:rPr>
          <w:rFonts w:hint="eastAsia"/>
        </w:rPr>
        <w:br/>
      </w:r>
      <w:r>
        <w:rPr>
          <w:rFonts w:hint="eastAsia"/>
        </w:rPr>
        <w:t>　　表 睡袍厂商（三） 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睡袍厂商（三）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睡袍厂商（三） 睡袍销量、收入、价格（美元/件）及毛利率（2019-2023）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睡袍厂商（三）企业最新动态</w:t>
      </w:r>
      <w:r>
        <w:rPr>
          <w:rFonts w:hint="eastAsia"/>
        </w:rPr>
        <w:br/>
      </w:r>
      <w:r>
        <w:rPr>
          <w:rFonts w:hint="eastAsia"/>
        </w:rPr>
        <w:t>　　表 睡袍厂商（四） 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睡袍厂商（四）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睡袍厂商（四） 睡袍销量、收入、价格（美元/件）及毛利率（2019-2023）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睡袍厂商（四）企业最新动态</w:t>
      </w:r>
      <w:r>
        <w:rPr>
          <w:rFonts w:hint="eastAsia"/>
        </w:rPr>
        <w:br/>
      </w:r>
      <w:r>
        <w:rPr>
          <w:rFonts w:hint="eastAsia"/>
        </w:rPr>
        <w:t>　　表 睡袍厂商（五） 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睡袍厂商（五）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睡袍厂商（五） 睡袍销量、收入、价格（美元/件）及毛利率（2019-2023）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睡袍厂商（五）企业最新动态</w:t>
      </w:r>
      <w:r>
        <w:rPr>
          <w:rFonts w:hint="eastAsia"/>
        </w:rPr>
        <w:br/>
      </w:r>
      <w:r>
        <w:rPr>
          <w:rFonts w:hint="eastAsia"/>
        </w:rPr>
        <w:t>　　表 睡袍厂商（六） 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睡袍厂商（六）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睡袍厂商（六） 睡袍销量、收入、价格（美元/件）及毛利率（2019-2023）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睡袍厂商（六）企业最新动态</w:t>
      </w:r>
      <w:r>
        <w:rPr>
          <w:rFonts w:hint="eastAsia"/>
        </w:rPr>
        <w:br/>
      </w:r>
      <w:r>
        <w:rPr>
          <w:rFonts w:hint="eastAsia"/>
        </w:rPr>
        <w:t>　　表 睡袍厂商（七） 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睡袍厂商（七）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睡袍厂商（七） 睡袍销量、收入、价格（美元/件）及毛利率（2019-2023）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睡袍厂商（七）企业最新动态</w:t>
      </w:r>
      <w:r>
        <w:rPr>
          <w:rFonts w:hint="eastAsia"/>
        </w:rPr>
        <w:br/>
      </w:r>
      <w:r>
        <w:rPr>
          <w:rFonts w:hint="eastAsia"/>
        </w:rPr>
        <w:t>　　表 睡袍厂商（八） 睡袍生产基地、销售区域、竞争对手及市场地位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睡袍厂商（八） 睡袍产品规格、参数及市场应用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睡袍厂商（八） 睡袍销量、收入、价格（美元/件）及毛利率（2019-2023）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睡袍厂商（八）公司简介及主要业务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睡袍厂商（八）企业最新动态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中国市场睡袍产量、销量、进出口（2019-2023年）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中国市场睡袍产量、销量、进出口预测（2024-2030）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中国市场睡袍进出口贸易趋势</w:t>
      </w:r>
      <w:r>
        <w:rPr>
          <w:rFonts w:hint="eastAsia"/>
        </w:rPr>
        <w:br/>
      </w:r>
      <w:r>
        <w:rPr>
          <w:rFonts w:hint="eastAsia"/>
        </w:rPr>
        <w:t>　　表 中国市场睡袍主要进口来源</w:t>
      </w:r>
      <w:r>
        <w:rPr>
          <w:rFonts w:hint="eastAsia"/>
        </w:rPr>
        <w:br/>
      </w:r>
      <w:r>
        <w:rPr>
          <w:rFonts w:hint="eastAsia"/>
        </w:rPr>
        <w:t>　　表 中国市场睡袍主要出口目的地</w:t>
      </w:r>
      <w:r>
        <w:rPr>
          <w:rFonts w:hint="eastAsia"/>
        </w:rPr>
        <w:br/>
      </w:r>
      <w:r>
        <w:rPr>
          <w:rFonts w:hint="eastAsia"/>
        </w:rPr>
        <w:t>　　表 中国睡袍生产地区分布</w:t>
      </w:r>
      <w:r>
        <w:rPr>
          <w:rFonts w:hint="eastAsia"/>
        </w:rPr>
        <w:br/>
      </w:r>
      <w:r>
        <w:rPr>
          <w:rFonts w:hint="eastAsia"/>
        </w:rPr>
        <w:t>　　表 中国睡袍消费地区分布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0b67a0bab459f" w:history="1">
        <w:r>
          <w:rPr>
            <w:rStyle w:val="Hyperlink"/>
          </w:rPr>
          <w:t>2024-2030年全球与中国睡袍行业发展调研及前景趋势分析报告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0b67a0bab459f" w:history="1">
        <w:r>
          <w:rPr>
            <w:rStyle w:val="Hyperlink"/>
          </w:rPr>
          <w:t>https://www.20087.com/6/98/ShuiPaoShiChangQianJingYuCe.html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3248fc47746a2" w:history="1">
      <w:r>
        <w:rPr>
          <w:rStyle w:val="Hyperlink"/>
        </w:rPr>
        <w:t>2024-2030年全球与中国睡袍行业发展调研及前景趋势分析报告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uiPaoShiChangQianJingYuCe.html" TargetMode="External" Id="R48a0b67a0bab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uiPaoShiChangQianJingYuCe.html" TargetMode="External" Id="R9703248fc477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2024-07-09T05:06:19Z</dcterms:created>
  <dcterms:modified xsi:type="dcterms:W3CDTF">2024-07-09T06:06:19Z</dcterms:modified>
  <dc:subject>2024-2030年全球与中国睡袍行业发展调研及前景趋势分析报告</dc:subject>
  <dc:title>2024-2030年全球与中国睡袍行业发展调研及前景趋势分析报告</dc:title>
  <cp:keywords>2024-2030年全球与中国睡袍行业发展调研及前景趋势分析报告</cp:keywords>
  <dc:description>2024-2030年全球与中国睡袍行业发展调研及前景趋势分析报告</dc:description>
</cp:coreProperties>
</file>