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585d1f3dd4341" w:history="1">
              <w:r>
                <w:rPr>
                  <w:rStyle w:val="Hyperlink"/>
                </w:rPr>
                <w:t>2026-2032年中国圆领衫市场研究及发展趋势分析报告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585d1f3dd4341" w:history="1">
              <w:r>
                <w:rPr>
                  <w:rStyle w:val="Hyperlink"/>
                </w:rPr>
                <w:t>2026-2032年中国圆领衫市场研究及发展趋势分析报告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585d1f3dd4341" w:history="1">
                <w:r>
                  <w:rPr>
                    <w:rStyle w:val="Hyperlink"/>
                  </w:rPr>
                  <w:t>https://www.20087.com/7/08/YuanLingShanHangYeFenXiBaoGao.html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圆领衫是一种常见的服装款式，因其简约、舒适的设计而受到各个年龄段消费者的喜爱。近年来，随着快时尚行业的反思和可持续时尚的兴起，消费者对衣物的质量、耐用性和环保属性越来越重视。</w:t>
      </w:r>
      <w:r>
        <w:rPr>
          <w:rFonts w:hint="eastAsia"/>
        </w:rPr>
        <w:br/>
      </w:r>
      <w:r>
        <w:rPr>
          <w:rFonts w:hint="eastAsia"/>
        </w:rPr>
        <w:t>　　目前，消费者更加倾向于购买高质量、设计独特且具有环保属性的圆领衫。未来，圆领衫的设计将更加注重个性化和定制化，利用3D打印和数字印花技术，消费者可以参与到设计过程中，创造独一无二的服装。同时，使用环保材料和可持续生产方式将成为行业标准，减少对环境的影响。此外，智能纺织品的融合，如集成健康监测传感器的圆领衫，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585d1f3dd4341" w:history="1">
        <w:r>
          <w:rPr>
            <w:rStyle w:val="Hyperlink"/>
          </w:rPr>
          <w:t>2026-2032年中国圆领衫市场研究及发展趋势分析报告</w:t>
        </w:r>
      </w:hyperlink>
      <w:r>
        <w:rPr>
          <w:rFonts w:hint="eastAsia"/>
        </w:rPr>
        <w:t>》依托国家统计局及圆领衫相关协会的详实数据，全面解析了圆领衫行业现状与市场需求，重点分析了圆领衫市场规模、产业链结构及价格动态，并对圆领衫细分市场进行了详细探讨。报告科学预测了圆领衫市场前景与发展趋势，评估了品牌竞争格局、市场集中度及重点企业的市场表现。同时，通过SWOT分析揭示了圆领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圆领衫行业概述</w:t>
      </w:r>
      <w:r>
        <w:rPr>
          <w:rFonts w:hint="eastAsia"/>
        </w:rPr>
        <w:br/>
      </w:r>
      <w:r>
        <w:rPr>
          <w:rFonts w:hint="eastAsia"/>
        </w:rPr>
        <w:t>　　第一节 圆领衫行业界定</w:t>
      </w:r>
      <w:r>
        <w:rPr>
          <w:rFonts w:hint="eastAsia"/>
        </w:rPr>
        <w:br/>
      </w:r>
      <w:r>
        <w:rPr>
          <w:rFonts w:hint="eastAsia"/>
        </w:rPr>
        <w:t>　　第二节 圆领衫行业发展历程</w:t>
      </w:r>
      <w:r>
        <w:rPr>
          <w:rFonts w:hint="eastAsia"/>
        </w:rPr>
        <w:br/>
      </w:r>
      <w:r>
        <w:rPr>
          <w:rFonts w:hint="eastAsia"/>
        </w:rPr>
        <w:t>　　第三节 圆领衫产业链分析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二、圆领衫产业链模型分析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中国圆领衫行业发展环境分析</w:t>
      </w:r>
      <w:r>
        <w:rPr>
          <w:rFonts w:hint="eastAsia"/>
        </w:rPr>
        <w:br/>
      </w:r>
      <w:r>
        <w:rPr>
          <w:rFonts w:hint="eastAsia"/>
        </w:rPr>
        <w:t>　　第一节 圆领衫行业发展经济环境分析</w:t>
      </w:r>
      <w:r>
        <w:rPr>
          <w:rFonts w:hint="eastAsia"/>
        </w:rPr>
        <w:br/>
      </w:r>
      <w:r>
        <w:rPr>
          <w:rFonts w:hint="eastAsia"/>
        </w:rPr>
        <w:t>　　第二节 圆领衫行业发展政策环境分析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一、圆领衫行业政策影响分析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二、相关圆领衫行业标准分析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中国圆领衫行业供给与需求情况分析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2020-2025年中国圆领衫行业总体规模</w:t>
      </w:r>
      <w:r>
        <w:rPr>
          <w:rFonts w:hint="eastAsia"/>
        </w:rPr>
        <w:br/>
      </w:r>
      <w:r>
        <w:rPr>
          <w:rFonts w:hint="eastAsia"/>
        </w:rPr>
        <w:t>　　第二节 中国圆领衫行业盈利情况分析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中国圆领衫行业产量情况分析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一、2020-2025年中国圆领衫行业产量统计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二、2026年中国圆领衫行业产量特点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三、2026-2032年中国圆领衫行业产量预测</w:t>
      </w:r>
      <w:r>
        <w:rPr>
          <w:rFonts w:hint="eastAsia"/>
        </w:rPr>
        <w:br/>
      </w:r>
      <w:r>
        <w:rPr>
          <w:rFonts w:hint="eastAsia"/>
        </w:rPr>
        <w:t>　　第四节 中国圆领衫行业需求概况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一、2020-2025年中国圆领衫行业需求情况分析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二、2026年中国圆领衫行业市场需求特点分析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三、2026-2032年中国圆领衫市场需求预测分析</w:t>
      </w:r>
      <w:r>
        <w:rPr>
          <w:rFonts w:hint="eastAsia"/>
        </w:rPr>
        <w:br/>
      </w:r>
      <w:r>
        <w:rPr>
          <w:rFonts w:hint="eastAsia"/>
        </w:rPr>
        <w:t>　　第五节 圆领衫产业供需平衡状况分析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中国圆领衫行业进出口情况分析预测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中国圆领衫行业进口情况分析预测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一、2020-2025年中国圆领衫行业进口情况分析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二、2026年中国圆领衫行业进口特点分析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三、2026-2032年中国圆领衫行业进口情况预测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中国圆领衫行业出口情况分析预测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一、2020-2025年中国圆领衫行业出口情况分析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二、2026年中国圆领衫行业出口特点分析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二、2026-2032年中国圆领衫行业出口情况预测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影响中国圆领衫行业进出口因素分析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2020-2025年中国圆领衫行业重点地区调研分析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一、中国圆领衫行业重点区域市场结构调研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二、**地区圆领衫行业需求规模情况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三、**地区圆领衫行业需求规模情况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四、**地区圆领衫行业需求规模情况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五、**地区圆领衫行业需求规模情况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六、**地区圆领衫行业需求规模情况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圆领衫行业细分产品市场调研分析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圆领衫细分行业——**市场调研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圆领衫细分行业——**市场调研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圆领衫行业上、下游市场分析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圆领衫行业上游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圆领衫行业下游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中国圆领衫行业产品价格监测</w:t>
      </w:r>
      <w:r>
        <w:rPr>
          <w:rFonts w:hint="eastAsia"/>
        </w:rPr>
        <w:br/>
      </w:r>
      <w:r>
        <w:rPr>
          <w:rFonts w:hint="eastAsia"/>
        </w:rPr>
        <w:t>　　　　一、圆领衫市场价格特征</w:t>
      </w:r>
      <w:r>
        <w:rPr>
          <w:rFonts w:hint="eastAsia"/>
        </w:rPr>
        <w:br/>
      </w:r>
      <w:r>
        <w:rPr>
          <w:rFonts w:hint="eastAsia"/>
        </w:rPr>
        <w:t>　　　　二、当前圆领衫市场价格评述</w:t>
      </w:r>
      <w:r>
        <w:rPr>
          <w:rFonts w:hint="eastAsia"/>
        </w:rPr>
        <w:br/>
      </w:r>
      <w:r>
        <w:rPr>
          <w:rFonts w:hint="eastAsia"/>
        </w:rPr>
        <w:t>　　　　三、影响圆领衫市场价格因素分析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四、未来圆领衫市场价格走势预测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圆领衫行业竞争格局分析</w:t>
      </w:r>
      <w:r>
        <w:rPr>
          <w:rFonts w:hint="eastAsia"/>
        </w:rPr>
        <w:br/>
      </w:r>
      <w:r>
        <w:rPr>
          <w:rFonts w:hint="eastAsia"/>
        </w:rPr>
        <w:t>　　第一节 圆领衫行业集中度分析</w:t>
      </w:r>
      <w:r>
        <w:rPr>
          <w:rFonts w:hint="eastAsia"/>
        </w:rPr>
        <w:br/>
      </w:r>
      <w:r>
        <w:rPr>
          <w:rFonts w:hint="eastAsia"/>
        </w:rPr>
        <w:t>　　　　一、圆领衫市场集中度分析</w:t>
      </w:r>
      <w:r>
        <w:rPr>
          <w:rFonts w:hint="eastAsia"/>
        </w:rPr>
        <w:br/>
      </w:r>
      <w:r>
        <w:rPr>
          <w:rFonts w:hint="eastAsia"/>
        </w:rPr>
        <w:t>　　　　二、圆领衫企业集中度分析</w:t>
      </w:r>
      <w:r>
        <w:rPr>
          <w:rFonts w:hint="eastAsia"/>
        </w:rPr>
        <w:br/>
      </w:r>
      <w:r>
        <w:rPr>
          <w:rFonts w:hint="eastAsia"/>
        </w:rPr>
        <w:t>　　　　三、圆领衫区域集中度分析</w:t>
      </w:r>
      <w:r>
        <w:rPr>
          <w:rFonts w:hint="eastAsia"/>
        </w:rPr>
        <w:br/>
      </w:r>
      <w:r>
        <w:rPr>
          <w:rFonts w:hint="eastAsia"/>
        </w:rPr>
        <w:t>　　第二节 圆领衫行业竞争格局分析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一、2025-2026年圆领衫行业竞争分析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二、2025-2026年中外圆领衫产品竞争分析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三、2020-2025年中国圆领衫市场竞争分析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四、2026-2032年国内主要圆领衫企业动向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圆领衫行业重点企业发展调研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圆领衫重点企业（一）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二、圆领衫企业经营情况分析</w:t>
      </w:r>
      <w:r>
        <w:rPr>
          <w:rFonts w:hint="eastAsia"/>
        </w:rPr>
        <w:br/>
      </w:r>
      <w:r>
        <w:rPr>
          <w:rFonts w:hint="eastAsia"/>
        </w:rPr>
        <w:t>　　　　三、圆领衫企业发展规划及前景展望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圆领衫重点企业（二）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二、圆领衫企业经营情况分析</w:t>
      </w:r>
      <w:r>
        <w:rPr>
          <w:rFonts w:hint="eastAsia"/>
        </w:rPr>
        <w:br/>
      </w:r>
      <w:r>
        <w:rPr>
          <w:rFonts w:hint="eastAsia"/>
        </w:rPr>
        <w:t>　　　　三、圆领衫企业发展规划及前景展望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圆领衫重点企业（三）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二、圆领衫企业经营情况分析</w:t>
      </w:r>
      <w:r>
        <w:rPr>
          <w:rFonts w:hint="eastAsia"/>
        </w:rPr>
        <w:br/>
      </w:r>
      <w:r>
        <w:rPr>
          <w:rFonts w:hint="eastAsia"/>
        </w:rPr>
        <w:t>　　　　三、圆领衫企业发展规划及前景展望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圆领衫重点企业（四）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二、圆领衫企业经营情况分析</w:t>
      </w:r>
      <w:r>
        <w:rPr>
          <w:rFonts w:hint="eastAsia"/>
        </w:rPr>
        <w:br/>
      </w:r>
      <w:r>
        <w:rPr>
          <w:rFonts w:hint="eastAsia"/>
        </w:rPr>
        <w:t>　　　　三、圆领衫企业发展规划及前景展望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圆领衫重点企业（五）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二、圆领衫企业经营情况分析</w:t>
      </w:r>
      <w:r>
        <w:rPr>
          <w:rFonts w:hint="eastAsia"/>
        </w:rPr>
        <w:br/>
      </w:r>
      <w:r>
        <w:rPr>
          <w:rFonts w:hint="eastAsia"/>
        </w:rPr>
        <w:t>　　　　三、圆领衫企业发展规划及前景展望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圆领衫行业投资效益及风险分析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圆领衫行业投资效益分析</w:t>
      </w:r>
      <w:r>
        <w:rPr>
          <w:rFonts w:hint="eastAsia"/>
        </w:rPr>
        <w:br/>
      </w:r>
      <w:r>
        <w:rPr>
          <w:rFonts w:hint="eastAsia"/>
        </w:rPr>
        <w:t>　　　　一、圆领衫行业投资状况分析</w:t>
      </w:r>
      <w:r>
        <w:rPr>
          <w:rFonts w:hint="eastAsia"/>
        </w:rPr>
        <w:br/>
      </w:r>
      <w:r>
        <w:rPr>
          <w:rFonts w:hint="eastAsia"/>
        </w:rPr>
        <w:t>　　　　二、圆领衫行业投资效益分析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三、2026年圆领衫行业投资趋势预测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四、2026年圆领衫行业投资方向</w:t>
      </w:r>
      <w:r>
        <w:rPr>
          <w:rFonts w:hint="eastAsia"/>
        </w:rPr>
        <w:br/>
      </w:r>
      <w:r>
        <w:rPr>
          <w:rFonts w:hint="eastAsia"/>
        </w:rPr>
        <w:t>　　　　五、2026年圆领衫行业投资建议</w:t>
      </w:r>
      <w:r>
        <w:rPr>
          <w:rFonts w:hint="eastAsia"/>
        </w:rPr>
        <w:br/>
      </w:r>
      <w:r>
        <w:rPr>
          <w:rFonts w:hint="eastAsia"/>
        </w:rPr>
        <w:t>　　第二节 2026-2032年圆领衫行业投资风险及控制策略分析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一、圆领衫市场风险及控制策略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二、圆领衫行业政策风险及控制策略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三、圆领衫经营风险及控制策略</w:t>
      </w:r>
      <w:r>
        <w:rPr>
          <w:rFonts w:hint="eastAsia"/>
        </w:rPr>
        <w:br/>
      </w:r>
      <w:r>
        <w:rPr>
          <w:rFonts w:hint="eastAsia"/>
        </w:rPr>
        <w:t>　　　　四、圆领衫同业竞争风险及控制策略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五、圆领衫行业其他风险及控制策略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圆领衫市场预测及项目投资建议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中国圆领衫行业生产、营销企业投资运作模式分析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圆领衫行业外销与内销优势分析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2026-2032年中国圆领衫行业市场规模及增长趋势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2026-2032年中国圆领衫行业投资规模预测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2026-2032年圆领衫行业市场盈利预测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中.智.林.－圆领衫行业项目投资建议</w:t>
      </w:r>
      <w:r>
        <w:rPr>
          <w:rFonts w:hint="eastAsia"/>
        </w:rPr>
        <w:br/>
      </w:r>
      <w:r>
        <w:rPr>
          <w:rFonts w:hint="eastAsia"/>
        </w:rPr>
        <w:t>　　　　一、圆领衫技术应用注意事项</w:t>
      </w:r>
      <w:r>
        <w:rPr>
          <w:rFonts w:hint="eastAsia"/>
        </w:rPr>
        <w:br/>
      </w:r>
      <w:r>
        <w:rPr>
          <w:rFonts w:hint="eastAsia"/>
        </w:rPr>
        <w:t>　　　　二、圆领衫项目投资注意事项</w:t>
      </w:r>
      <w:r>
        <w:rPr>
          <w:rFonts w:hint="eastAsia"/>
        </w:rPr>
        <w:br/>
      </w:r>
      <w:r>
        <w:rPr>
          <w:rFonts w:hint="eastAsia"/>
        </w:rPr>
        <w:t>　　　　三、圆领衫生产开发注意事项</w:t>
      </w:r>
      <w:r>
        <w:rPr>
          <w:rFonts w:hint="eastAsia"/>
        </w:rPr>
        <w:br/>
      </w:r>
      <w:r>
        <w:rPr>
          <w:rFonts w:hint="eastAsia"/>
        </w:rPr>
        <w:t>　　　　四、圆领衫销售注意事项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2020-2025年中国圆领衫市场规模及增长情况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2020-2025年中国圆领衫行业产量及增长趋势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2026-2032年中国圆领衫行业产量预测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2020-2025年中国圆领衫行业市场需求及增长情况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2026-2032年中国圆领衫行业市场需求预测</w:t>
      </w:r>
      <w:r>
        <w:rPr>
          <w:rFonts w:hint="eastAsia"/>
        </w:rPr>
        <w:br/>
      </w:r>
      <w:r>
        <w:rPr>
          <w:rFonts w:hint="eastAsia"/>
        </w:rPr>
        <w:t>　　图表 **地区圆领衫市场规模及增长情况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**地区圆领衫行业市场需求情况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**地区圆领衫市场规模及增长情况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**地区圆领衫行业市场需求情况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2020-2025年中国圆领衫行业出口情况分析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圆领衫重点企业经营情况分析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2026年圆领衫行业壁垒</w:t>
      </w:r>
      <w:r>
        <w:rPr>
          <w:rFonts w:hint="eastAsia"/>
        </w:rPr>
        <w:br/>
      </w:r>
      <w:r>
        <w:rPr>
          <w:rFonts w:hint="eastAsia"/>
        </w:rPr>
        <w:t>　　图表 2026年圆领衫市场前景分析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2026-2032年中国圆领衫市场规模预测</w:t>
      </w:r>
      <w:r>
        <w:rPr>
          <w:rFonts w:hint="eastAsia"/>
        </w:rPr>
        <w:br/>
      </w:r>
      <w:r>
        <w:rPr>
          <w:rFonts w:hint="eastAsia"/>
        </w:rPr>
        <w:t>　　图表 2026年圆领衫发展趋势预测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585d1f3dd4341" w:history="1">
        <w:r>
          <w:rPr>
            <w:rStyle w:val="Hyperlink"/>
          </w:rPr>
          <w:t>2026-2032年中国圆领衫市场研究及发展趋势分析报告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585d1f3dd4341" w:history="1">
        <w:r>
          <w:rPr>
            <w:rStyle w:val="Hyperlink"/>
          </w:rPr>
          <w:t>https://www.20087.com/7/08/YuanLingShanHangYeFenXiBaoGao.html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热点：圆领t恤、圆领袍是哪个朝代、男士圆领衬衫、圆领衫领口小了怎么改?、女士休闲运动套装、圆领衫图片、21长袖圆领衫配发介绍、圆领衫怎么上领子、学生适合穿哪种西服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f4e554f26451d" w:history="1">
      <w:r>
        <w:rPr>
          <w:rStyle w:val="Hyperlink"/>
        </w:rPr>
        <w:t>2026-2032年中国圆领衫市场研究及发展趋势分析报告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uanLingShanHangYeFenXiBaoGao.html" TargetMode="External" Id="R22a585d1f3dd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uanLingShanHangYeFenXiBaoGao.html" TargetMode="External" Id="R8a8f4e554f26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2025-12-28T02:11:00Z</dcterms:created>
  <dcterms:modified xsi:type="dcterms:W3CDTF">2025-12-28T03:11:00Z</dcterms:modified>
  <dc:subject>2026-2032年中国圆领衫市场研究及发展趋势分析报告</dc:subject>
  <dc:title>2026-2032年中国圆领衫市场研究及发展趋势分析报告</dc:title>
  <cp:keywords>2026-2032年中国圆领衫市场研究及发展趋势分析报告</cp:keywords>
  <dc:description>2026-2032年中国圆领衫市场研究及发展趋势分析报告</dc:description>
</cp:coreProperties>
</file>