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d843303514b66" w:history="1">
              <w:r>
                <w:rPr>
                  <w:rStyle w:val="Hyperlink"/>
                </w:rPr>
                <w:t>中国白藤制品市场剖析及发展趋势预测报告（2026-2032年）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d843303514b66" w:history="1">
              <w:r>
                <w:rPr>
                  <w:rStyle w:val="Hyperlink"/>
                </w:rPr>
                <w:t>中国白藤制品市场剖析及发展趋势预测报告（2026-2032年）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d843303514b66" w:history="1">
                <w:r>
                  <w:rPr>
                    <w:rStyle w:val="Hyperlink"/>
                  </w:rPr>
                  <w:t>https://www.20087.com/9/68/BaiTengZhiPinShiChangQianJing.html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藤制品是以白藤（一种热带植物）为原料，手工编织而成的各种家居用品，如篮子、椅子、桌垫等。近年来，随着消费者对自然和手工制品的兴趣增加，白藤制品因其独特的质感和环保特性而受到欢迎。同时，随着设计风格的多样化，白藤制品的设计更加现代化，能够适应不同风格的室内装饰。然而，白藤资源有限，且手工编织工艺复杂，导致生产成本较高，限制了其大规模生产。</w:t>
      </w:r>
      <w:r>
        <w:rPr>
          <w:rFonts w:hint="eastAsia"/>
        </w:rPr>
        <w:br/>
      </w:r>
      <w:r>
        <w:rPr>
          <w:rFonts w:hint="eastAsia"/>
        </w:rPr>
        <w:t>　　未来，随着可持续生活方式的普及，白藤制品将更加注重环保和可持续性，通过合理的资源管理和循环利用，减少对环境的影响。同时，随着设计创新的推进，白藤制品将融入更多现代元素，满足不同消费者的需求。此外，随着手工艺复兴运动的兴起，白藤制品将更加重视传承和发扬传统技艺，提升产品的文化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d843303514b66" w:history="1">
        <w:r>
          <w:rPr>
            <w:rStyle w:val="Hyperlink"/>
          </w:rPr>
          <w:t>中国白藤制品市场剖析及发展趋势预测报告（2026-2032年）</w:t>
        </w:r>
      </w:hyperlink>
      <w:r>
        <w:rPr>
          <w:rFonts w:hint="eastAsia"/>
        </w:rPr>
        <w:t>》基于权威机构和相关协会的详实数据资料，系统分析了白藤制品行业的市场规模、竞争格局及技术发展现状，并对白藤制品未来趋势作出科学预测。报告梳理了白藤制品产业链结构、消费需求变化和价格波动情况，重点评估了白藤制品重点企业的市场表现与竞争态势，同时客观分析了白藤制品技术创新方向、市场机遇及潜在风险。通过翔实的数据支持和直观的图表展示，为相关企业及投资者提供了可靠的决策参考，帮助把握白藤制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世界白藤制品行业发展情况分析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全球白藤制品行业分析</w:t>
      </w:r>
      <w:r>
        <w:rPr>
          <w:rFonts w:hint="eastAsia"/>
        </w:rPr>
        <w:br/>
      </w:r>
      <w:r>
        <w:rPr>
          <w:rFonts w:hint="eastAsia"/>
        </w:rPr>
        <w:t>　　　　一、全球白藤制品行业特点</w:t>
      </w:r>
      <w:r>
        <w:rPr>
          <w:rFonts w:hint="eastAsia"/>
        </w:rPr>
        <w:br/>
      </w:r>
      <w:r>
        <w:rPr>
          <w:rFonts w:hint="eastAsia"/>
        </w:rPr>
        <w:t>　　　　二、全球白藤制品产能状况</w:t>
      </w:r>
      <w:r>
        <w:rPr>
          <w:rFonts w:hint="eastAsia"/>
        </w:rPr>
        <w:br/>
      </w:r>
      <w:r>
        <w:rPr>
          <w:rFonts w:hint="eastAsia"/>
        </w:rPr>
        <w:t>　　　　三、全球白藤制品行业动态</w:t>
      </w:r>
      <w:r>
        <w:rPr>
          <w:rFonts w:hint="eastAsia"/>
        </w:rPr>
        <w:br/>
      </w:r>
      <w:r>
        <w:rPr>
          <w:rFonts w:hint="eastAsia"/>
        </w:rPr>
        <w:t>　　　　四、全球白藤制品行业动态</w:t>
      </w:r>
      <w:r>
        <w:rPr>
          <w:rFonts w:hint="eastAsia"/>
        </w:rPr>
        <w:br/>
      </w:r>
      <w:r>
        <w:rPr>
          <w:rFonts w:hint="eastAsia"/>
        </w:rPr>
        <w:t>　　第二节 全球白藤制品市场分析</w:t>
      </w:r>
      <w:r>
        <w:rPr>
          <w:rFonts w:hint="eastAsia"/>
        </w:rPr>
        <w:br/>
      </w:r>
      <w:r>
        <w:rPr>
          <w:rFonts w:hint="eastAsia"/>
        </w:rPr>
        <w:t>　　　　一、全球白藤制品生产分布</w:t>
      </w:r>
      <w:r>
        <w:rPr>
          <w:rFonts w:hint="eastAsia"/>
        </w:rPr>
        <w:br/>
      </w:r>
      <w:r>
        <w:rPr>
          <w:rFonts w:hint="eastAsia"/>
        </w:rPr>
        <w:t>　　　　二、全球白藤制品消费情况</w:t>
      </w:r>
      <w:r>
        <w:rPr>
          <w:rFonts w:hint="eastAsia"/>
        </w:rPr>
        <w:br/>
      </w:r>
      <w:r>
        <w:rPr>
          <w:rFonts w:hint="eastAsia"/>
        </w:rPr>
        <w:t>　　　　三、全球白藤制品消费结构</w:t>
      </w:r>
      <w:r>
        <w:rPr>
          <w:rFonts w:hint="eastAsia"/>
        </w:rPr>
        <w:br/>
      </w:r>
      <w:r>
        <w:rPr>
          <w:rFonts w:hint="eastAsia"/>
        </w:rPr>
        <w:t>　　　　四、全球白藤制品价格分析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2020-2025年中外白藤制品市场对比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中国白藤制品行业供给情况分析及趋势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2020-2025年中国白藤制品行业市场供给分析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一、白藤制品整体供给情况分析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二、白藤制品重点区域供给分析</w:t>
      </w:r>
      <w:r>
        <w:rPr>
          <w:rFonts w:hint="eastAsia"/>
        </w:rPr>
        <w:br/>
      </w:r>
      <w:r>
        <w:rPr>
          <w:rFonts w:hint="eastAsia"/>
        </w:rPr>
        <w:t>　　第二节 白藤制品行业供给关系因素分析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2026-2032年中国白藤制品行业市场供给趋势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一、白藤制品整体供给情况趋势分析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二、白藤制品重点区域供给趋势分析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三、影响未来白藤制品供给的因素分析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白藤制品行业经济环境分析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2020-2025年中国白藤制品行业发展概况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2020-2025年中国白藤制品行业发展态势分析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2020-2025年中国白藤制品行业发展特点分析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2020-2025年中国白藤制品行业产量、需求情况分析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2020-2025年中国白藤制品行业价格分析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2020-2025年中国白藤制品行业整体运行状况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2020-2025年白藤制品行业产销分析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2020-2025年白藤制品行业盈利能力分析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2020-2025年白藤制品行业偿债能力分析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2020-2025年白藤制品行业营运能力分析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中国白藤制品行业进出口市场分析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2020-2025年白藤制品行业进出口特点分析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2020-2025年白藤制品行业进出口量分析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2026-2032年白藤制品行业进出口市场预测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2026-2032年白藤制品行业投资价值（绩效）及行业发展预测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2020-2025年白藤制品行业成长性分析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2020-2025年白藤制品行业经营能力分析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2020-2025年白藤制品行业盈利能力分析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2020-2025年白藤制品行业偿债能力分析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2026-2032年我国白藤制品行业产值预测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2026-2032年我国白藤制品行业销售收入预测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2026-2032年我国白藤制品行业总资产预测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2020-2025年中国白藤制品产业重点区域运行分析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2020-2025年华东地区白藤制品市场分析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2020-2025年华南地区白藤制品市场分析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2020-2025年华中地区白藤制品市场分析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2020-2025年华北地区白藤制品市场分析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2020-2025年西北地区白藤制品市场分析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2020-2025年西南地区白藤制品市场分析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2020-2025年东北地区白藤制品市场分析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2020-2025年中国白藤制品行业重点企业竞争力分析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白藤制品企业（一）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白藤制品企业（二）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白藤制品企业（三）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白藤制品企业（四）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白藤制品企业（五）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白藤制品企业（六）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2025-2026年中国白藤制品行业消费者偏好调查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白藤制品目标客户群体调查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白藤制品的品牌市场调查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一、消费者对白藤制品品牌认知度宏观调查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二、消费者对白藤制品的品牌偏好调查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三、消费者对白藤制品品牌的首要认知渠道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五、白藤制品品牌忠诚度调查</w:t>
      </w:r>
      <w:r>
        <w:rPr>
          <w:rFonts w:hint="eastAsia"/>
        </w:rPr>
        <w:br/>
      </w:r>
      <w:r>
        <w:rPr>
          <w:rFonts w:hint="eastAsia"/>
        </w:rPr>
        <w:t>　　　　六、白藤制品品牌市场占有率调查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中国白藤制品行业投资策略分析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2020-2025年中国白藤制品行业投资环境分析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2020-2025年中国白藤制品行业投资收益分析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2020-2025年中国白藤制品行业产品投资方向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2026-2032年中国白藤制品行业投资收益预测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二、2026-2032年中国白藤制品行业工业总产值预测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三、2026-2032年中国白藤制品行业销售收入预测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四、2026-2032年中国白藤制品行业利润总额预测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五、2026-2032年中国白藤制品行业总资产预测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中国白藤制品行业投资风险分析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中国白藤制品行业内部风险分析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中国白藤制品行业外部风险分析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二、白藤制品行业政策环境风险分析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三、白藤制品关联行业风险分析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白藤制品行业发展趋势与投资战略研究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白藤制品市场发展潜力分析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白藤制品行业发展趋势分析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白藤制品行业发展战略研究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白藤制品市场预测及投资建议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2026-2032年白藤制品市场规模及增长趋势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2026-2032年白藤制品投资规模预测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2026-2032年白藤制品市场盈利预测</w:t>
      </w:r>
      <w:r>
        <w:rPr>
          <w:rFonts w:hint="eastAsia"/>
        </w:rPr>
        <w:br/>
      </w:r>
      <w:r>
        <w:rPr>
          <w:rFonts w:hint="eastAsia"/>
        </w:rPr>
        <w:t>　　第六节 中:智林　白藤制品项目投资建议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白藤制品图片</w:t>
      </w:r>
      <w:r>
        <w:rPr>
          <w:rFonts w:hint="eastAsia"/>
        </w:rPr>
        <w:br/>
      </w:r>
      <w:r>
        <w:rPr>
          <w:rFonts w:hint="eastAsia"/>
        </w:rPr>
        <w:t>　　图表 白藤制品种类 分类</w:t>
      </w:r>
      <w:r>
        <w:rPr>
          <w:rFonts w:hint="eastAsia"/>
        </w:rPr>
        <w:br/>
      </w:r>
      <w:r>
        <w:rPr>
          <w:rFonts w:hint="eastAsia"/>
        </w:rPr>
        <w:t>　　图表 白藤制品用途 应用</w:t>
      </w:r>
      <w:r>
        <w:rPr>
          <w:rFonts w:hint="eastAsia"/>
        </w:rPr>
        <w:br/>
      </w:r>
      <w:r>
        <w:rPr>
          <w:rFonts w:hint="eastAsia"/>
        </w:rPr>
        <w:t>　　图表 白藤制品主要特点</w:t>
      </w:r>
      <w:r>
        <w:rPr>
          <w:rFonts w:hint="eastAsia"/>
        </w:rPr>
        <w:br/>
      </w:r>
      <w:r>
        <w:rPr>
          <w:rFonts w:hint="eastAsia"/>
        </w:rPr>
        <w:t>　　图表 白藤制品产业链分析</w:t>
      </w:r>
      <w:r>
        <w:rPr>
          <w:rFonts w:hint="eastAsia"/>
        </w:rPr>
        <w:br/>
      </w:r>
      <w:r>
        <w:rPr>
          <w:rFonts w:hint="eastAsia"/>
        </w:rPr>
        <w:t>　　图表 白藤制品政策分析</w:t>
      </w:r>
      <w:r>
        <w:rPr>
          <w:rFonts w:hint="eastAsia"/>
        </w:rPr>
        <w:br/>
      </w:r>
      <w:r>
        <w:rPr>
          <w:rFonts w:hint="eastAsia"/>
        </w:rPr>
        <w:t>　　图表 白藤制品技术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2020-2025年白藤制品行业市场容量分析</w:t>
      </w:r>
      <w:r>
        <w:rPr>
          <w:rFonts w:hint="eastAsia"/>
        </w:rPr>
        <w:br/>
      </w:r>
      <w:r>
        <w:rPr>
          <w:rFonts w:hint="eastAsia"/>
        </w:rPr>
        <w:t>　　图表 白藤制品生产现状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2020-2025年中国白藤制品行业产量及增长趋势</w:t>
      </w:r>
      <w:r>
        <w:rPr>
          <w:rFonts w:hint="eastAsia"/>
        </w:rPr>
        <w:br/>
      </w:r>
      <w:r>
        <w:rPr>
          <w:rFonts w:hint="eastAsia"/>
        </w:rPr>
        <w:t>　　图表 白藤制品行业动态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2020-2025年中国白藤制品市场需求量及增速统计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2026年中国白藤制品行业需求领域分布格局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2020-2025年中国白藤制品进口情况分析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2020-2025年中国白藤制品出口情况分析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2020-2025年中国白藤制品价格走势</w:t>
      </w:r>
      <w:r>
        <w:rPr>
          <w:rFonts w:hint="eastAsia"/>
        </w:rPr>
        <w:br/>
      </w:r>
      <w:r>
        <w:rPr>
          <w:rFonts w:hint="eastAsia"/>
        </w:rPr>
        <w:t>　　图表 2026年白藤制品成本和利润分析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**地区白藤制品行业市场需求情况</w:t>
      </w:r>
      <w:r>
        <w:rPr>
          <w:rFonts w:hint="eastAsia"/>
        </w:rPr>
        <w:br/>
      </w:r>
      <w:r>
        <w:rPr>
          <w:rFonts w:hint="eastAsia"/>
        </w:rPr>
        <w:t>　　图表 白藤制品品牌</w:t>
      </w:r>
      <w:r>
        <w:rPr>
          <w:rFonts w:hint="eastAsia"/>
        </w:rPr>
        <w:br/>
      </w:r>
      <w:r>
        <w:rPr>
          <w:rFonts w:hint="eastAsia"/>
        </w:rPr>
        <w:t>　　图表 白藤制品企业（一）概况</w:t>
      </w:r>
      <w:r>
        <w:rPr>
          <w:rFonts w:hint="eastAsia"/>
        </w:rPr>
        <w:br/>
      </w:r>
      <w:r>
        <w:rPr>
          <w:rFonts w:hint="eastAsia"/>
        </w:rPr>
        <w:t>　　图表 企业白藤制品型号 规格</w:t>
      </w:r>
      <w:r>
        <w:rPr>
          <w:rFonts w:hint="eastAsia"/>
        </w:rPr>
        <w:br/>
      </w:r>
      <w:r>
        <w:rPr>
          <w:rFonts w:hint="eastAsia"/>
        </w:rPr>
        <w:t>　　图表 白藤制品企业（一）经营分析</w:t>
      </w:r>
      <w:r>
        <w:rPr>
          <w:rFonts w:hint="eastAsia"/>
        </w:rPr>
        <w:br/>
      </w:r>
      <w:r>
        <w:rPr>
          <w:rFonts w:hint="eastAsia"/>
        </w:rPr>
        <w:t>　　图表 白藤制品企业（一）盈利能力情况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白藤制品上游现状</w:t>
      </w:r>
      <w:r>
        <w:rPr>
          <w:rFonts w:hint="eastAsia"/>
        </w:rPr>
        <w:br/>
      </w:r>
      <w:r>
        <w:rPr>
          <w:rFonts w:hint="eastAsia"/>
        </w:rPr>
        <w:t>　　图表 白藤制品下游调研</w:t>
      </w:r>
      <w:r>
        <w:rPr>
          <w:rFonts w:hint="eastAsia"/>
        </w:rPr>
        <w:br/>
      </w:r>
      <w:r>
        <w:rPr>
          <w:rFonts w:hint="eastAsia"/>
        </w:rPr>
        <w:t>　　图表 白藤制品企业（二）概况</w:t>
      </w:r>
      <w:r>
        <w:rPr>
          <w:rFonts w:hint="eastAsia"/>
        </w:rPr>
        <w:br/>
      </w:r>
      <w:r>
        <w:rPr>
          <w:rFonts w:hint="eastAsia"/>
        </w:rPr>
        <w:t>　　图表 企业白藤制品型号 规格</w:t>
      </w:r>
      <w:r>
        <w:rPr>
          <w:rFonts w:hint="eastAsia"/>
        </w:rPr>
        <w:br/>
      </w:r>
      <w:r>
        <w:rPr>
          <w:rFonts w:hint="eastAsia"/>
        </w:rPr>
        <w:t>　　图表 白藤制品企业（二）经营分析</w:t>
      </w:r>
      <w:r>
        <w:rPr>
          <w:rFonts w:hint="eastAsia"/>
        </w:rPr>
        <w:br/>
      </w:r>
      <w:r>
        <w:rPr>
          <w:rFonts w:hint="eastAsia"/>
        </w:rPr>
        <w:t>　　图表 白藤制品企业（二）盈利能力情况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白藤制品企业（二）偿债能力情况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白藤制品企业（二）运营能力情况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白藤制品企业（二）成长能力情况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白藤制品企业（三）概况</w:t>
      </w:r>
      <w:r>
        <w:rPr>
          <w:rFonts w:hint="eastAsia"/>
        </w:rPr>
        <w:br/>
      </w:r>
      <w:r>
        <w:rPr>
          <w:rFonts w:hint="eastAsia"/>
        </w:rPr>
        <w:t>　　图表 企业白藤制品型号 规格</w:t>
      </w:r>
      <w:r>
        <w:rPr>
          <w:rFonts w:hint="eastAsia"/>
        </w:rPr>
        <w:br/>
      </w:r>
      <w:r>
        <w:rPr>
          <w:rFonts w:hint="eastAsia"/>
        </w:rPr>
        <w:t>　　图表 白藤制品企业（三）经营分析</w:t>
      </w:r>
      <w:r>
        <w:rPr>
          <w:rFonts w:hint="eastAsia"/>
        </w:rPr>
        <w:br/>
      </w:r>
      <w:r>
        <w:rPr>
          <w:rFonts w:hint="eastAsia"/>
        </w:rPr>
        <w:t>　　图表 白藤制品企业（三）盈利能力情况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白藤制品企业（三）成长能力情况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白藤制品优势</w:t>
      </w:r>
      <w:r>
        <w:rPr>
          <w:rFonts w:hint="eastAsia"/>
        </w:rPr>
        <w:br/>
      </w:r>
      <w:r>
        <w:rPr>
          <w:rFonts w:hint="eastAsia"/>
        </w:rPr>
        <w:t>　　图表 白藤制品劣势</w:t>
      </w:r>
      <w:r>
        <w:rPr>
          <w:rFonts w:hint="eastAsia"/>
        </w:rPr>
        <w:br/>
      </w:r>
      <w:r>
        <w:rPr>
          <w:rFonts w:hint="eastAsia"/>
        </w:rPr>
        <w:t>　　图表 白藤制品机会</w:t>
      </w:r>
      <w:r>
        <w:rPr>
          <w:rFonts w:hint="eastAsia"/>
        </w:rPr>
        <w:br/>
      </w:r>
      <w:r>
        <w:rPr>
          <w:rFonts w:hint="eastAsia"/>
        </w:rPr>
        <w:t>　　图表 白藤制品威胁</w:t>
      </w:r>
      <w:r>
        <w:rPr>
          <w:rFonts w:hint="eastAsia"/>
        </w:rPr>
        <w:br/>
      </w:r>
      <w:r>
        <w:rPr>
          <w:rFonts w:hint="eastAsia"/>
        </w:rPr>
        <w:t>　　图表 2026-2032年中国白藤制品行业产能预测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2026-2032年中国白藤制品行业产量预测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2026-2032年中国白藤制品市场销售预测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2026-2032年中国白藤制品行业市场规模预测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2026-2032年中国白藤制品市场前景分析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2026-2032年中国白藤制品行业风险分析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2026-2032年中国白藤制品行业发展趋势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d843303514b66" w:history="1">
        <w:r>
          <w:rPr>
            <w:rStyle w:val="Hyperlink"/>
          </w:rPr>
          <w:t>中国白藤制品市场剖析及发展趋势预测报告（2026-2032年）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d843303514b66" w:history="1">
        <w:r>
          <w:rPr>
            <w:rStyle w:val="Hyperlink"/>
          </w:rPr>
          <w:t>https://www.20087.com/9/68/BaiTengZhiPinShiChangQianJing.html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热点：白藤图片、白藤别名、藤茶的白霜是什么、白藤中药又叫什么、白藤皮的功效与作用、白藤药用价值、长青藤高性能纤维材料有限公司、什么是白藤、白藤长什么样子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dae8bfdf0458e" w:history="1">
      <w:r>
        <w:rPr>
          <w:rStyle w:val="Hyperlink"/>
        </w:rPr>
        <w:t>中国白藤制品市场剖析及发展趋势预测报告（2026-2032年）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iTengZhiPinShiChangQianJing.html" TargetMode="External" Id="R0e7d84330351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iTengZhiPinShiChangQianJing.html" TargetMode="External" Id="R4a9dae8bfdf0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2025-06-19T07:33:00Z</dcterms:created>
  <dcterms:modified xsi:type="dcterms:W3CDTF">2025-06-19T08:33:00Z</dcterms:modified>
  <dc:subject>中国白藤制品市场剖析及发展趋势预测报告（2026-2032年）</dc:subject>
  <dc:title>中国白藤制品市场剖析及发展趋势预测报告（2026-2032年）</dc:title>
  <cp:keywords>中国白藤制品市场剖析及发展趋势预测报告（2026-2032年）</cp:keywords>
  <dc:description>中国白藤制品市场剖析及发展趋势预测报告（2026-2032年）</dc:description>
</cp:coreProperties>
</file>