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bcc81942b4e10" w:history="1">
              <w:r>
                <w:rPr>
                  <w:rStyle w:val="Hyperlink"/>
                </w:rPr>
                <w:t>2025-2031年中国蒸汽眼罩市场调查研究与行业前景分析报告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bcc81942b4e10" w:history="1">
              <w:r>
                <w:rPr>
                  <w:rStyle w:val="Hyperlink"/>
                </w:rPr>
                <w:t>2025-2031年中国蒸汽眼罩市场调查研究与行业前景分析报告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bcc81942b4e10" w:history="1">
                <w:r>
                  <w:rPr>
                    <w:rStyle w:val="Hyperlink"/>
                  </w:rPr>
                  <w:t>https://www.20087.com/6/59/ZhengQiYanZhaoHangYeFaZhanQianJing.html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眼罩是一种新兴的个人护理产品，通过释放温和的蒸汽，为眼部提供舒缓和保湿效果，近年来在快节奏的生活方式下，成为缓解眼睛疲劳和改善睡眠质量的热门选择。随着材料科学和生产工艺的创新，蒸汽眼罩的舒适度、安全性和效果得到了显著提升，同时，个性化和便携式设计使其更符合现代消费者的需求。</w:t>
      </w:r>
      <w:r>
        <w:rPr>
          <w:rFonts w:hint="eastAsia"/>
        </w:rPr>
        <w:br/>
      </w:r>
      <w:r>
        <w:rPr>
          <w:rFonts w:hint="eastAsia"/>
        </w:rPr>
        <w:t>　　未来，蒸汽眼罩的发展将更加注重健康科技的融合和场景的拓展。一方面，通过集成智能传感器和应用程序，蒸汽眼罩将能够监测眼部健康状态，提供个性化的护理建议，成为健康管理的一部分。另一方面，结合AR/VR技术和放松音频，蒸汽眼罩将创造沉浸式体验，为用户提供全方位的身心放松。此外，随着消费者对天然和有机产品的偏好，采用天然成分和可降解材料的蒸汽眼罩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bcc81942b4e10" w:history="1">
        <w:r>
          <w:rPr>
            <w:rStyle w:val="Hyperlink"/>
          </w:rPr>
          <w:t>2025-2031年中国蒸汽眼罩市场调查研究与行业前景分析报告</w:t>
        </w:r>
      </w:hyperlink>
      <w:r>
        <w:rPr>
          <w:rFonts w:hint="eastAsia"/>
        </w:rPr>
        <w:t>》基于多年蒸汽眼罩行业研究积累，结合蒸汽眼罩行业市场现状，通过资深研究团队对蒸汽眼罩市场资讯的系统整理与分析，依托权威数据资源及长期市场监测数据库，对蒸汽眼罩行业进行了全面调研。报告详细分析了蒸汽眼罩市场规模、市场前景、技术现状及未来发展方向，重点评估了蒸汽眼罩行业内企业的竞争格局及经营表现，并通过SWOT分析揭示了蒸汽眼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5bcc81942b4e10" w:history="1">
        <w:r>
          <w:rPr>
            <w:rStyle w:val="Hyperlink"/>
          </w:rPr>
          <w:t>2025-2031年中国蒸汽眼罩市场调查研究与行业前景分析报告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》为投资者提供了准确的市场现状分析及前景预判，帮助挖掘行业投资价值，并提出投资策略与营销策略建议，是把握蒸汽眼罩行业动态、优化决策的重要工具。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蒸汽眼罩行业发展概述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一、蒸汽眼罩行业定义及分类</w:t>
      </w:r>
      <w:r>
        <w:rPr>
          <w:rFonts w:hint="eastAsia"/>
        </w:rPr>
        <w:br/>
      </w:r>
      <w:r>
        <w:rPr>
          <w:rFonts w:hint="eastAsia"/>
        </w:rPr>
        <w:t>　　　　二、蒸汽眼罩行业经济特性</w:t>
      </w:r>
      <w:r>
        <w:rPr>
          <w:rFonts w:hint="eastAsia"/>
        </w:rPr>
        <w:br/>
      </w:r>
      <w:r>
        <w:rPr>
          <w:rFonts w:hint="eastAsia"/>
        </w:rPr>
        <w:t>　　　　三、蒸汽眼罩行业产业链简介</w:t>
      </w:r>
      <w:r>
        <w:rPr>
          <w:rFonts w:hint="eastAsia"/>
        </w:rPr>
        <w:br/>
      </w:r>
      <w:r>
        <w:rPr>
          <w:rFonts w:hint="eastAsia"/>
        </w:rPr>
        <w:t>　　第二节 蒸汽眼罩行业发展成熟度</w:t>
      </w:r>
      <w:r>
        <w:rPr>
          <w:rFonts w:hint="eastAsia"/>
        </w:rPr>
        <w:br/>
      </w:r>
      <w:r>
        <w:rPr>
          <w:rFonts w:hint="eastAsia"/>
        </w:rPr>
        <w:t>　　　　一、蒸汽眼罩行业发展周期分析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蒸汽眼罩行业相关产业动态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2024-2025年中国蒸汽眼罩行业发展环境分析</w:t>
      </w:r>
      <w:r>
        <w:rPr>
          <w:rFonts w:hint="eastAsia"/>
        </w:rPr>
        <w:br/>
      </w:r>
      <w:r>
        <w:rPr>
          <w:rFonts w:hint="eastAsia"/>
        </w:rPr>
        <w:t>　　第一节 蒸汽眼罩行业经济环境分析</w:t>
      </w:r>
      <w:r>
        <w:rPr>
          <w:rFonts w:hint="eastAsia"/>
        </w:rPr>
        <w:br/>
      </w:r>
      <w:r>
        <w:rPr>
          <w:rFonts w:hint="eastAsia"/>
        </w:rPr>
        <w:t>　　第二节 蒸汽眼罩行业政策环境分析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一、蒸汽眼罩行业政策影响分析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二、相关蒸汽眼罩行业标准分析</w:t>
      </w:r>
      <w:r>
        <w:rPr>
          <w:rFonts w:hint="eastAsia"/>
        </w:rPr>
        <w:br/>
      </w:r>
      <w:r>
        <w:rPr>
          <w:rFonts w:hint="eastAsia"/>
        </w:rPr>
        <w:t>　　第三节 蒸汽眼罩行业社会环境分析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2024-2025年蒸汽眼罩行业技术发展现状及趋势分析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中国蒸汽眼罩市场发展调研</w:t>
      </w:r>
      <w:r>
        <w:rPr>
          <w:rFonts w:hint="eastAsia"/>
        </w:rPr>
        <w:br/>
      </w:r>
      <w:r>
        <w:rPr>
          <w:rFonts w:hint="eastAsia"/>
        </w:rPr>
        <w:t>　　第一节 蒸汽眼罩市场现状分析及预测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一、2019-2024年中国蒸汽眼罩市场规模分析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二、2025-2031年中国蒸汽眼罩市场规模预测</w:t>
      </w:r>
      <w:r>
        <w:rPr>
          <w:rFonts w:hint="eastAsia"/>
        </w:rPr>
        <w:br/>
      </w:r>
      <w:r>
        <w:rPr>
          <w:rFonts w:hint="eastAsia"/>
        </w:rPr>
        <w:t>　　第二节 蒸汽眼罩行业产能分析及预测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一、2019-2024年中国蒸汽眼罩行业产能分析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二、2025-2031年中国蒸汽眼罩行业产能预测</w:t>
      </w:r>
      <w:r>
        <w:rPr>
          <w:rFonts w:hint="eastAsia"/>
        </w:rPr>
        <w:br/>
      </w:r>
      <w:r>
        <w:rPr>
          <w:rFonts w:hint="eastAsia"/>
        </w:rPr>
        <w:t>　　第三节 蒸汽眼罩行业产量情况分析及预测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一、2019-2024年中国蒸汽眼罩行业产量统计分析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二、2025-2031年中国蒸汽眼罩行业产量预测分析</w:t>
      </w:r>
      <w:r>
        <w:rPr>
          <w:rFonts w:hint="eastAsia"/>
        </w:rPr>
        <w:br/>
      </w:r>
      <w:r>
        <w:rPr>
          <w:rFonts w:hint="eastAsia"/>
        </w:rPr>
        <w:t>　　第四节 蒸汽眼罩市场需求分析及预测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一、2019-2024年中国蒸汽眼罩市场需求分析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二、2025-2031年中国蒸汽眼罩市场需求预测分析</w:t>
      </w:r>
      <w:r>
        <w:rPr>
          <w:rFonts w:hint="eastAsia"/>
        </w:rPr>
        <w:br/>
      </w:r>
      <w:r>
        <w:rPr>
          <w:rFonts w:hint="eastAsia"/>
        </w:rPr>
        <w:t>　　第五节 蒸汽眼罩进出口数据分析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一、2019-2024年中国蒸汽眼罩进出口数据分析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二、2025-2031年国内蒸汽眼罩进出口情况预测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蒸汽眼罩细分市场深度分析</w:t>
      </w:r>
      <w:r>
        <w:rPr>
          <w:rFonts w:hint="eastAsia"/>
        </w:rPr>
        <w:br/>
      </w:r>
      <w:r>
        <w:rPr>
          <w:rFonts w:hint="eastAsia"/>
        </w:rPr>
        <w:t>　　第一节 蒸汽眼罩细分市场（一）发展研究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蒸汽眼罩细分市场（二）发展研究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2019-2024年中国蒸汽眼罩行业总体发展状况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中国蒸汽眼罩行业规模情况分析</w:t>
      </w:r>
      <w:r>
        <w:rPr>
          <w:rFonts w:hint="eastAsia"/>
        </w:rPr>
        <w:br/>
      </w:r>
      <w:r>
        <w:rPr>
          <w:rFonts w:hint="eastAsia"/>
        </w:rPr>
        <w:t>　　　　一、蒸汽眼罩行业单位规模情况分析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二、蒸汽眼罩行业人员规模状况分析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三、蒸汽眼罩行业资产规模状况分析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四、蒸汽眼罩行业市场规模状况分析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五、蒸汽眼罩行业敏感性分析</w:t>
      </w:r>
      <w:r>
        <w:rPr>
          <w:rFonts w:hint="eastAsia"/>
        </w:rPr>
        <w:br/>
      </w:r>
      <w:r>
        <w:rPr>
          <w:rFonts w:hint="eastAsia"/>
        </w:rPr>
        <w:t>　　第二节 中国蒸汽眼罩行业财务能力分析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一、蒸汽眼罩行业盈利能力分析</w:t>
      </w:r>
      <w:r>
        <w:rPr>
          <w:rFonts w:hint="eastAsia"/>
        </w:rPr>
        <w:br/>
      </w:r>
      <w:r>
        <w:rPr>
          <w:rFonts w:hint="eastAsia"/>
        </w:rPr>
        <w:t>　　　　二、蒸汽眼罩行业偿债能力分析</w:t>
      </w:r>
      <w:r>
        <w:rPr>
          <w:rFonts w:hint="eastAsia"/>
        </w:rPr>
        <w:br/>
      </w:r>
      <w:r>
        <w:rPr>
          <w:rFonts w:hint="eastAsia"/>
        </w:rPr>
        <w:t>　　　　三、蒸汽眼罩行业营运能力分析</w:t>
      </w:r>
      <w:r>
        <w:rPr>
          <w:rFonts w:hint="eastAsia"/>
        </w:rPr>
        <w:br/>
      </w:r>
      <w:r>
        <w:rPr>
          <w:rFonts w:hint="eastAsia"/>
        </w:rPr>
        <w:t>　　　　四、蒸汽眼罩行业发展能力分析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2019-2024年中国蒸汽眼罩行业区域市场分析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中国蒸汽眼罩行业区域市场结构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重点地区蒸汽眼罩行业调研分析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一、重点地区（一）蒸汽眼罩市场分析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二、重点地区（二）蒸汽眼罩市场分析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三、重点地区（三）蒸汽眼罩市场分析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四、重点地区（四）蒸汽眼罩市场分析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五、重点地区（五）蒸汽眼罩市场分析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蒸汽眼罩行业产品价格分析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三、主要蒸汽眼罩品牌产品价位分析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五、价格在蒸汽眼罩行业竞争中的重要性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2024-2025年中国蒸汽眼罩行业上下游行业发展分析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蒸汽眼罩上游行业分析</w:t>
      </w:r>
      <w:r>
        <w:rPr>
          <w:rFonts w:hint="eastAsia"/>
        </w:rPr>
        <w:br/>
      </w:r>
      <w:r>
        <w:rPr>
          <w:rFonts w:hint="eastAsia"/>
        </w:rPr>
        <w:t>　　　　一、蒸汽眼罩产品成本构成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四、上游供给对蒸汽眼罩行业的影响</w:t>
      </w:r>
      <w:r>
        <w:rPr>
          <w:rFonts w:hint="eastAsia"/>
        </w:rPr>
        <w:br/>
      </w:r>
      <w:r>
        <w:rPr>
          <w:rFonts w:hint="eastAsia"/>
        </w:rPr>
        <w:t>　　第二节 蒸汽眼罩下游行业分析</w:t>
      </w:r>
      <w:r>
        <w:rPr>
          <w:rFonts w:hint="eastAsia"/>
        </w:rPr>
        <w:br/>
      </w:r>
      <w:r>
        <w:rPr>
          <w:rFonts w:hint="eastAsia"/>
        </w:rPr>
        <w:t>　　　　一、蒸汽眼罩下游行业分布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四、下游需求对蒸汽眼罩行业的影响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蒸汽眼罩行业重点企业发展调研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2024-2025年中国蒸汽眼罩产业市场竞争格局分析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2024-2025年中国蒸汽眼罩产业竞争现状分析</w:t>
      </w:r>
      <w:r>
        <w:rPr>
          <w:rFonts w:hint="eastAsia"/>
        </w:rPr>
        <w:br/>
      </w:r>
      <w:r>
        <w:rPr>
          <w:rFonts w:hint="eastAsia"/>
        </w:rPr>
        <w:t>　　　　一、蒸汽眼罩竞争力分析</w:t>
      </w:r>
      <w:r>
        <w:rPr>
          <w:rFonts w:hint="eastAsia"/>
        </w:rPr>
        <w:br/>
      </w:r>
      <w:r>
        <w:rPr>
          <w:rFonts w:hint="eastAsia"/>
        </w:rPr>
        <w:t>　　　　二、蒸汽眼罩技术竞争分析</w:t>
      </w:r>
      <w:r>
        <w:rPr>
          <w:rFonts w:hint="eastAsia"/>
        </w:rPr>
        <w:br/>
      </w:r>
      <w:r>
        <w:rPr>
          <w:rFonts w:hint="eastAsia"/>
        </w:rPr>
        <w:t>　　　　三、蒸汽眼罩价格竞争分析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2025年中国蒸汽眼罩产业集中度分析</w:t>
      </w:r>
      <w:r>
        <w:rPr>
          <w:rFonts w:hint="eastAsia"/>
        </w:rPr>
        <w:br/>
      </w:r>
      <w:r>
        <w:rPr>
          <w:rFonts w:hint="eastAsia"/>
        </w:rPr>
        <w:t>　　　　一、蒸汽眼罩市场集中度分析</w:t>
      </w:r>
      <w:r>
        <w:rPr>
          <w:rFonts w:hint="eastAsia"/>
        </w:rPr>
        <w:br/>
      </w:r>
      <w:r>
        <w:rPr>
          <w:rFonts w:hint="eastAsia"/>
        </w:rPr>
        <w:t>　　　　二、蒸汽眼罩企业集中度分析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2025-2031年提高蒸汽眼罩企业竞争力的策略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蒸汽眼罩行业投资风险预警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2024-2025年影响蒸汽眼罩行业发展的主要因素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一、影响蒸汽眼罩行业运行的有利因素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二、影响蒸汽眼罩行业运行的稳定因素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三、影响蒸汽眼罩行业运行的不利因素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四、我国蒸汽眼罩行业发展面临的挑战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五、我国蒸汽眼罩行业发展面临的机遇</w:t>
      </w:r>
      <w:r>
        <w:rPr>
          <w:rFonts w:hint="eastAsia"/>
        </w:rPr>
        <w:br/>
      </w:r>
      <w:r>
        <w:rPr>
          <w:rFonts w:hint="eastAsia"/>
        </w:rPr>
        <w:t>　　第二节 蒸汽眼罩行业投资风险预警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一、2025-2031年蒸汽眼罩行业市场风险及控制策略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二、2025-2031年蒸汽眼罩行业政策风险及控制策略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三、2025-2031年蒸汽眼罩行业经营风险及控制策略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四、2025-2031年蒸汽眼罩同业竞争风险及控制策略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五、2025-2031年蒸汽眼罩行业其他风险及控制策略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蒸汽眼罩行业发展趋势与投资规划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2025-2031年蒸汽眼罩市场发展潜力分析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2025-2031年蒸汽眼罩行业发展趋势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2025-2031年蒸汽眼罩行业投资前景研究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[中-智-林-]对我国蒸汽眼罩品牌的战略思考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二、蒸汽眼罩实施品牌战略的意义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三、蒸汽眼罩企业品牌的现状分析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四、我国蒸汽眼罩企业的品牌战略</w:t>
      </w:r>
      <w:r>
        <w:rPr>
          <w:rFonts w:hint="eastAsia"/>
        </w:rPr>
        <w:br/>
      </w:r>
      <w:r>
        <w:rPr>
          <w:rFonts w:hint="eastAsia"/>
        </w:rPr>
        <w:t>　　　　五、蒸汽眼罩品牌战略管理的策略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2019-2024年中国蒸汽眼罩市场规模及增长情况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2019-2024年中国蒸汽眼罩行业产能及增长趋势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2025-2031年中国蒸汽眼罩行业产能预测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2019-2024年中国蒸汽眼罩行业产量及增长趋势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2025-2031年中国蒸汽眼罩行业产量预测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2019-2024年中国蒸汽眼罩行业市场需求及增长情况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2025-2031年中国蒸汽眼罩行业市场需求预测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2019-2024年中国蒸汽眼罩行业利润及增长情况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**地区蒸汽眼罩行业市场需求情况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2019-2024年中国蒸汽眼罩行业进口量及增速统计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2019-2024年中国蒸汽眼罩行业出口量及增速统计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蒸汽眼罩重点企业经营情况分析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2025年蒸汽眼罩行业壁垒</w:t>
      </w:r>
      <w:r>
        <w:rPr>
          <w:rFonts w:hint="eastAsia"/>
        </w:rPr>
        <w:br/>
      </w:r>
      <w:r>
        <w:rPr>
          <w:rFonts w:hint="eastAsia"/>
        </w:rPr>
        <w:t>　　图表 2025年蒸汽眼罩市场前景分析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2025-2031年中国蒸汽眼罩市场需求预测</w:t>
      </w:r>
      <w:r>
        <w:rPr>
          <w:rFonts w:hint="eastAsia"/>
        </w:rPr>
        <w:br/>
      </w:r>
      <w:r>
        <w:rPr>
          <w:rFonts w:hint="eastAsia"/>
        </w:rPr>
        <w:t>　　图表 2025年蒸汽眼罩发展趋势预测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bcc81942b4e10" w:history="1">
        <w:r>
          <w:rPr>
            <w:rStyle w:val="Hyperlink"/>
          </w:rPr>
          <w:t>2025-2031年中国蒸汽眼罩市场调查研究与行业前景分析报告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bcc81942b4e10" w:history="1">
        <w:r>
          <w:rPr>
            <w:rStyle w:val="Hyperlink"/>
          </w:rPr>
          <w:t>https://www.20087.com/6/59/ZhengQiYanZhaoHangYeFaZhanQianJing.html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热点：蒸汽眼罩多久用一次、蒸汽眼罩可以戴一夜吗、蒸汽眼罩过期用会怎样、蒸汽眼罩对眼睛有害吗、蒸汽眼罩价格、蒸汽眼罩可以天天用吗、蒸汽眼罩可以重复用吗、蒸汽眼罩使用方法、蒸汽眼罩是啥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e293e7d514b6d" w:history="1">
      <w:r>
        <w:rPr>
          <w:rStyle w:val="Hyperlink"/>
        </w:rPr>
        <w:t>2025-2031年中国蒸汽眼罩市场调查研究与行业前景分析报告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engQiYanZhaoHangYeFaZhanQianJing.html" TargetMode="External" Id="Ree5bcc81942b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engQiYanZhaoHangYeFaZhanQianJing.html" TargetMode="External" Id="Ref5e293e7d51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2024-08-22T23:02:00Z</dcterms:created>
  <dcterms:modified xsi:type="dcterms:W3CDTF">2024-08-23T00:02:00Z</dcterms:modified>
  <dc:subject>2025-2031年中国蒸汽眼罩市场调查研究与行业前景分析报告</dc:subject>
  <dc:title>2025-2031年中国蒸汽眼罩市场调查研究与行业前景分析报告</dc:title>
  <cp:keywords>2025-2031年中国蒸汽眼罩市场调查研究与行业前景分析报告</cp:keywords>
  <dc:description>2025-2031年中国蒸汽眼罩市场调查研究与行业前景分析报告</dc:description>
</cp:coreProperties>
</file>