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c0b9630cb4f6f" w:history="1">
              <w:r>
                <w:rPr>
                  <w:rStyle w:val="Hyperlink"/>
                </w:rPr>
                <w:t>2024-2030年中国卡其裤市场调研及发展前景分析报告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c0b9630cb4f6f" w:history="1">
              <w:r>
                <w:rPr>
                  <w:rStyle w:val="Hyperlink"/>
                </w:rPr>
                <w:t>2024-2030年中国卡其裤市场调研及发展前景分析报告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c0b9630cb4f6f" w:history="1">
                <w:r>
                  <w:rPr>
                    <w:rStyle w:val="Hyperlink"/>
                  </w:rPr>
                  <w:t>https://www.20087.com/A/89/KaQiKuShiChangYanJiuBaoGao.html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其裤是经典休闲裤装，以其舒适耐穿与百搭风格深受各年龄层消费者的喜爱。近年来，随着纺织科技与时尚潮流的演变，卡其裤的面料与设计不断创新。现代卡其裤采用高弹力棉混纺或微弹力牛仔布料，兼顾了柔软透气与塑形效果，适应了日常穿着与户外活动的双重需求。同时，设计师们将街头文化、复古元素与运动风格融入卡其裤的设计，打造出一系列时尚单品，满足了年轻消费者对个性化与表达自我的追求。此外，通过可持续时尚理念的推广，越来越多的品牌开始采用有机棉与回收材料，减少对环境的影响，提升卡其裤的社会责任形象。</w:t>
      </w:r>
      <w:r>
        <w:rPr>
          <w:rFonts w:hint="eastAsia"/>
        </w:rPr>
        <w:br/>
      </w:r>
      <w:r>
        <w:rPr>
          <w:rFonts w:hint="eastAsia"/>
        </w:rPr>
        <w:t>　　未来，卡其裤的发展将更加注重功能化与可持续性。一方面，通过纳米技术与智能织物的应用，开发出具备防水、防污、温控等特殊功能的卡其裤，适应更多户外与专业场合的穿着需求。另一方面，结合循环经济与零废弃设计理念，探索卡其裤的可回收与可降解路径，减少纺织品浪费，推动服装行业的绿色转型，满足消费者对环保与社会责任的日益增长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c0b9630cb4f6f" w:history="1">
        <w:r>
          <w:rPr>
            <w:rStyle w:val="Hyperlink"/>
          </w:rPr>
          <w:t>2024-2030年中国卡其裤市场调研及发展前景分析报告</w:t>
        </w:r>
      </w:hyperlink>
      <w:r>
        <w:rPr>
          <w:rFonts w:hint="eastAsia"/>
        </w:rPr>
        <w:t>》内容包括：卡其裤行业发展环境分析、卡其裤市场规模及预测、卡其裤行业重点地区市场规模分析、卡其裤行业供需状况调研、卡其裤市场价格行情趋势分析预测、卡其裤行业进出口状况及前景预测、卡其裤行业技术及发展方向、卡其裤行业重点企业经营情况分析、卡其裤行业SWOT分析及卡其裤行业投资策略，数据来自国家权威机构、卡其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全球卡其裤行业发展情况分析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全球卡其裤行业分析</w:t>
      </w:r>
      <w:r>
        <w:rPr>
          <w:rFonts w:hint="eastAsia"/>
        </w:rPr>
        <w:br/>
      </w:r>
      <w:r>
        <w:rPr>
          <w:rFonts w:hint="eastAsia"/>
        </w:rPr>
        <w:t>　　　　一、全球卡其裤行业特点</w:t>
      </w:r>
      <w:r>
        <w:rPr>
          <w:rFonts w:hint="eastAsia"/>
        </w:rPr>
        <w:br/>
      </w:r>
      <w:r>
        <w:rPr>
          <w:rFonts w:hint="eastAsia"/>
        </w:rPr>
        <w:t>　　　　二、全球卡其裤产能状况</w:t>
      </w:r>
      <w:r>
        <w:rPr>
          <w:rFonts w:hint="eastAsia"/>
        </w:rPr>
        <w:br/>
      </w:r>
      <w:r>
        <w:rPr>
          <w:rFonts w:hint="eastAsia"/>
        </w:rPr>
        <w:t>　　　　三、全球卡其裤行业动态</w:t>
      </w:r>
      <w:r>
        <w:rPr>
          <w:rFonts w:hint="eastAsia"/>
        </w:rPr>
        <w:br/>
      </w:r>
      <w:r>
        <w:rPr>
          <w:rFonts w:hint="eastAsia"/>
        </w:rPr>
        <w:t>　　第二节 全球卡其裤市场分析</w:t>
      </w:r>
      <w:r>
        <w:rPr>
          <w:rFonts w:hint="eastAsia"/>
        </w:rPr>
        <w:br/>
      </w:r>
      <w:r>
        <w:rPr>
          <w:rFonts w:hint="eastAsia"/>
        </w:rPr>
        <w:t>　　　　一、全球卡其裤生产分布</w:t>
      </w:r>
      <w:r>
        <w:rPr>
          <w:rFonts w:hint="eastAsia"/>
        </w:rPr>
        <w:br/>
      </w:r>
      <w:r>
        <w:rPr>
          <w:rFonts w:hint="eastAsia"/>
        </w:rPr>
        <w:t>　　　　二、全球卡其裤消费情况</w:t>
      </w:r>
      <w:r>
        <w:rPr>
          <w:rFonts w:hint="eastAsia"/>
        </w:rPr>
        <w:br/>
      </w:r>
      <w:r>
        <w:rPr>
          <w:rFonts w:hint="eastAsia"/>
        </w:rPr>
        <w:t>　　　　三、全球卡其裤消费结构</w:t>
      </w:r>
      <w:r>
        <w:rPr>
          <w:rFonts w:hint="eastAsia"/>
        </w:rPr>
        <w:br/>
      </w:r>
      <w:r>
        <w:rPr>
          <w:rFonts w:hint="eastAsia"/>
        </w:rPr>
        <w:t>　　　　四、全球卡其裤价格分析</w:t>
      </w:r>
      <w:r>
        <w:rPr>
          <w:rFonts w:hint="eastAsia"/>
        </w:rPr>
        <w:br/>
      </w:r>
      <w:r>
        <w:rPr>
          <w:rFonts w:hint="eastAsia"/>
        </w:rPr>
        <w:t>　　第三节 2024年中外卡其裤市场对比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中国卡其裤行业供给情况分析及趋势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2019-2024年中国卡其裤行业市场供给分析</w:t>
      </w:r>
      <w:r>
        <w:rPr>
          <w:rFonts w:hint="eastAsia"/>
        </w:rPr>
        <w:br/>
      </w:r>
      <w:r>
        <w:rPr>
          <w:rFonts w:hint="eastAsia"/>
        </w:rPr>
        <w:t>　　　　一、卡其裤整体供给情况分析</w:t>
      </w:r>
      <w:r>
        <w:rPr>
          <w:rFonts w:hint="eastAsia"/>
        </w:rPr>
        <w:br/>
      </w:r>
      <w:r>
        <w:rPr>
          <w:rFonts w:hint="eastAsia"/>
        </w:rPr>
        <w:t>　　　　二、卡其裤重点区域供给分析</w:t>
      </w:r>
      <w:r>
        <w:rPr>
          <w:rFonts w:hint="eastAsia"/>
        </w:rPr>
        <w:br/>
      </w:r>
      <w:r>
        <w:rPr>
          <w:rFonts w:hint="eastAsia"/>
        </w:rPr>
        <w:t>　　第二节 卡其裤行业供给关系因素分析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2024-2030年中国卡其裤行业市场供给趋势</w:t>
      </w:r>
      <w:r>
        <w:rPr>
          <w:rFonts w:hint="eastAsia"/>
        </w:rPr>
        <w:br/>
      </w:r>
      <w:r>
        <w:rPr>
          <w:rFonts w:hint="eastAsia"/>
        </w:rPr>
        <w:t>　　　　一、卡其裤整体供给情况趋势分析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二、卡其裤重点区域供给趋势分析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三、影响未来卡其裤供给的因素分析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2019-2024年中国卡其裤行业发展概况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2019-2024年中国卡其裤行业发展态势分析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2019-2024年中国卡其裤行业发展特点分析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2019-2024年中国卡其裤行业市场供需分析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2019-2024年中国卡其裤行业价格分析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2019-2024年中国卡其裤行业整体运行状况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2019-2024年卡其裤行业产销分析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2019-2024年卡其裤行业盈利能力分析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2019-2024年卡其裤行业偿债能力分析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2019-2024年卡其裤行业营运能力分析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中国卡其裤行业进出口市场分析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中国卡其裤行业进出口特点分析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中国卡其裤行业进出口量分析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2024-2030年卡其裤行业进出口市场预测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2024-2030年卡其裤行业投资价值（绩效）及行业发展预测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2019-2024年卡其裤行业成长性分析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2019-2024年卡其裤行业经营能力分析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2019-2024年卡其裤行业盈利能力分析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2019-2024年卡其裤行业偿债能力分析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2019-2024年我国卡其裤行业产值预测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2024-2030年我国卡其裤行业销售收入预测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2024-2030年我国卡其裤行业总资产预测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2019-2024年中国卡其裤产业重点区域运行分析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2019-2024年华东地区卡其裤行业运行情况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2019-2024年华南地区卡其裤行业运行情况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2019-2024年华中地区卡其裤行业运行情况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2019-2024年华北地区卡其裤行业运行情况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2019-2024年西北地区卡其裤行业运行情况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2019-2024年西南地区卡其裤行业运行情况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2019-2024年东北地区卡其裤行业运行情况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卡其裤行业重点企业竞争力分析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卡其裤重点企业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三、卡其裤企业经营状况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卡其裤重点企业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三、卡其裤企业经营状况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卡其裤重点企业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三、卡其裤企业经营状况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卡其裤重点企业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三、卡其裤企业经营状况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卡其裤重点企业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三、卡其裤企业经营状况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卡其裤重点企业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三、卡其裤企业经营状况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2023-2024年中国卡其裤行业消费者偏好调查</w:t>
      </w:r>
      <w:r>
        <w:rPr>
          <w:rFonts w:hint="eastAsia"/>
        </w:rPr>
        <w:br/>
      </w:r>
      <w:r>
        <w:rPr>
          <w:rFonts w:hint="eastAsia"/>
        </w:rPr>
        <w:t>　　第一节 卡其裤的品牌市场调查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一、消费者对卡其裤品牌认知度宏观调查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二、消费者对卡其裤的品牌偏好调查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三、消费者对卡其裤品牌的首要认知渠道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四、消费者经常购买的卡其裤品牌调查</w:t>
      </w:r>
      <w:r>
        <w:rPr>
          <w:rFonts w:hint="eastAsia"/>
        </w:rPr>
        <w:br/>
      </w:r>
      <w:r>
        <w:rPr>
          <w:rFonts w:hint="eastAsia"/>
        </w:rPr>
        <w:t>　　　　五、卡其裤品牌忠诚度调查</w:t>
      </w:r>
      <w:r>
        <w:rPr>
          <w:rFonts w:hint="eastAsia"/>
        </w:rPr>
        <w:br/>
      </w:r>
      <w:r>
        <w:rPr>
          <w:rFonts w:hint="eastAsia"/>
        </w:rPr>
        <w:t>　　　　六、卡其裤品牌市场占有率调查</w:t>
      </w:r>
      <w:r>
        <w:rPr>
          <w:rFonts w:hint="eastAsia"/>
        </w:rPr>
        <w:br/>
      </w:r>
      <w:r>
        <w:rPr>
          <w:rFonts w:hint="eastAsia"/>
        </w:rPr>
        <w:t>　　　　七、卡其裤消费者的消费理念调研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中国卡其裤行业投资策略分析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中国卡其裤行业投资环境分析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中国卡其裤行业投资收益分析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中国卡其裤行业产品投资方向</w:t>
      </w:r>
      <w:r>
        <w:rPr>
          <w:rFonts w:hint="eastAsia"/>
        </w:rPr>
        <w:br/>
      </w:r>
      <w:r>
        <w:rPr>
          <w:rFonts w:hint="eastAsia"/>
        </w:rPr>
        <w:t>　　第四节 中国卡其裤行业投资收益预测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二、2024-2030年中国卡其裤行业工业总产值预测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三、2024-2030年中国卡其裤行业销售收入预测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四、2024-2030年中国卡其裤行业利润总额预测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五、2024-2030年中国卡其裤行业总资产预测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中国卡其裤行业投资风险分析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中国卡其裤行业内部风险分析</w:t>
      </w:r>
      <w:r>
        <w:rPr>
          <w:rFonts w:hint="eastAsia"/>
        </w:rPr>
        <w:br/>
      </w:r>
      <w:r>
        <w:rPr>
          <w:rFonts w:hint="eastAsia"/>
        </w:rPr>
        <w:t>　　　　一、卡其裤市场竞争风险分析</w:t>
      </w:r>
      <w:r>
        <w:rPr>
          <w:rFonts w:hint="eastAsia"/>
        </w:rPr>
        <w:br/>
      </w:r>
      <w:r>
        <w:rPr>
          <w:rFonts w:hint="eastAsia"/>
        </w:rPr>
        <w:t>　　　　二、卡其裤技术水平风险分析</w:t>
      </w:r>
      <w:r>
        <w:rPr>
          <w:rFonts w:hint="eastAsia"/>
        </w:rPr>
        <w:br/>
      </w:r>
      <w:r>
        <w:rPr>
          <w:rFonts w:hint="eastAsia"/>
        </w:rPr>
        <w:t>　　　　三、卡其裤企业竞争风险分析</w:t>
      </w:r>
      <w:r>
        <w:rPr>
          <w:rFonts w:hint="eastAsia"/>
        </w:rPr>
        <w:br/>
      </w:r>
      <w:r>
        <w:rPr>
          <w:rFonts w:hint="eastAsia"/>
        </w:rPr>
        <w:t>　　　　四、卡其裤企业出口风险分析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中国卡其裤行业外部风险分析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二、卡其裤行业政策环境风险分析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三、卡其裤关联行业风险分析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卡其裤行业发展趋势与投资战略研究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卡其裤市场发展潜力分析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卡其裤行业发展趋势分析</w:t>
      </w:r>
      <w:r>
        <w:rPr>
          <w:rFonts w:hint="eastAsia"/>
        </w:rPr>
        <w:br/>
      </w:r>
      <w:r>
        <w:rPr>
          <w:rFonts w:hint="eastAsia"/>
        </w:rPr>
        <w:t>　　　　一、卡其裤品牌格局趋势</w:t>
      </w:r>
      <w:r>
        <w:rPr>
          <w:rFonts w:hint="eastAsia"/>
        </w:rPr>
        <w:br/>
      </w:r>
      <w:r>
        <w:rPr>
          <w:rFonts w:hint="eastAsia"/>
        </w:rPr>
        <w:t>　　　　二、卡其裤渠道分布趋势</w:t>
      </w:r>
      <w:r>
        <w:rPr>
          <w:rFonts w:hint="eastAsia"/>
        </w:rPr>
        <w:br/>
      </w:r>
      <w:r>
        <w:rPr>
          <w:rFonts w:hint="eastAsia"/>
        </w:rPr>
        <w:t>　　　　三、卡其裤消费趋势分析</w:t>
      </w:r>
      <w:r>
        <w:rPr>
          <w:rFonts w:hint="eastAsia"/>
        </w:rPr>
        <w:br/>
      </w:r>
      <w:r>
        <w:rPr>
          <w:rFonts w:hint="eastAsia"/>
        </w:rPr>
        <w:t>　　第三节 卡其裤行业发展战略研究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卡其裤市场预测及卡其裤行业项目投资建议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中国卡其裤生产、营销企业投资运作模式分析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卡其裤行业外销与内销优势分析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2024-2030年中国卡其裤市场规模及增长趋势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2024-2030年中国卡其裤投资规模预测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2024-2030年卡其裤市场盈利预测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[~中~智~林~]卡其裤项目投资建议</w:t>
      </w:r>
      <w:r>
        <w:rPr>
          <w:rFonts w:hint="eastAsia"/>
        </w:rPr>
        <w:br/>
      </w:r>
      <w:r>
        <w:rPr>
          <w:rFonts w:hint="eastAsia"/>
        </w:rPr>
        <w:t>　　　　一、卡其裤技术应用注意事项</w:t>
      </w:r>
      <w:r>
        <w:rPr>
          <w:rFonts w:hint="eastAsia"/>
        </w:rPr>
        <w:br/>
      </w:r>
      <w:r>
        <w:rPr>
          <w:rFonts w:hint="eastAsia"/>
        </w:rPr>
        <w:t>　　　　二、卡其裤项目投资注意事项</w:t>
      </w:r>
      <w:r>
        <w:rPr>
          <w:rFonts w:hint="eastAsia"/>
        </w:rPr>
        <w:br/>
      </w:r>
      <w:r>
        <w:rPr>
          <w:rFonts w:hint="eastAsia"/>
        </w:rPr>
        <w:t>　　　　三、卡其裤生产开发注意事项</w:t>
      </w:r>
      <w:r>
        <w:rPr>
          <w:rFonts w:hint="eastAsia"/>
        </w:rPr>
        <w:br/>
      </w:r>
      <w:r>
        <w:rPr>
          <w:rFonts w:hint="eastAsia"/>
        </w:rPr>
        <w:t>　　　　四、卡其裤销售注意事项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卡其裤行业类别</w:t>
      </w:r>
      <w:r>
        <w:rPr>
          <w:rFonts w:hint="eastAsia"/>
        </w:rPr>
        <w:br/>
      </w:r>
      <w:r>
        <w:rPr>
          <w:rFonts w:hint="eastAsia"/>
        </w:rPr>
        <w:t>　　图表 卡其裤行业产业链调研</w:t>
      </w:r>
      <w:r>
        <w:rPr>
          <w:rFonts w:hint="eastAsia"/>
        </w:rPr>
        <w:br/>
      </w:r>
      <w:r>
        <w:rPr>
          <w:rFonts w:hint="eastAsia"/>
        </w:rPr>
        <w:t>　　图表 卡其裤行业现状</w:t>
      </w:r>
      <w:r>
        <w:rPr>
          <w:rFonts w:hint="eastAsia"/>
        </w:rPr>
        <w:br/>
      </w:r>
      <w:r>
        <w:rPr>
          <w:rFonts w:hint="eastAsia"/>
        </w:rPr>
        <w:t>　　图表 卡其裤行业标准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2019-2024年中国卡其裤行业市场规模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2024年中国卡其裤行业产能</w:t>
      </w:r>
      <w:r>
        <w:rPr>
          <w:rFonts w:hint="eastAsia"/>
        </w:rPr>
        <w:br/>
      </w:r>
      <w:r>
        <w:rPr>
          <w:rFonts w:hint="eastAsia"/>
        </w:rPr>
        <w:t>　　图表 2019-2024年中国卡其裤行业产量统计</w:t>
      </w:r>
      <w:r>
        <w:rPr>
          <w:rFonts w:hint="eastAsia"/>
        </w:rPr>
        <w:br/>
      </w:r>
      <w:r>
        <w:rPr>
          <w:rFonts w:hint="eastAsia"/>
        </w:rPr>
        <w:t>　　图表 卡其裤行业动态</w:t>
      </w:r>
      <w:r>
        <w:rPr>
          <w:rFonts w:hint="eastAsia"/>
        </w:rPr>
        <w:br/>
      </w:r>
      <w:r>
        <w:rPr>
          <w:rFonts w:hint="eastAsia"/>
        </w:rPr>
        <w:t>　　图表 2019-2024年中国卡其裤市场需求量</w:t>
      </w:r>
      <w:r>
        <w:rPr>
          <w:rFonts w:hint="eastAsia"/>
        </w:rPr>
        <w:br/>
      </w:r>
      <w:r>
        <w:rPr>
          <w:rFonts w:hint="eastAsia"/>
        </w:rPr>
        <w:t>　　图表 2024年中国卡其裤行业需求区域调研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2019-2024年中国卡其裤行情</w:t>
      </w:r>
      <w:r>
        <w:rPr>
          <w:rFonts w:hint="eastAsia"/>
        </w:rPr>
        <w:br/>
      </w:r>
      <w:r>
        <w:rPr>
          <w:rFonts w:hint="eastAsia"/>
        </w:rPr>
        <w:t>　　图表 2019-2024年中国卡其裤价格走势图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2019-2024年中国卡其裤行业销售收入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2019-2024年中国卡其裤行业盈利情况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2019-2024年中国卡其裤行业利润总额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2019-2024年中国卡其裤进口统计</w:t>
      </w:r>
      <w:r>
        <w:rPr>
          <w:rFonts w:hint="eastAsia"/>
        </w:rPr>
        <w:br/>
      </w:r>
      <w:r>
        <w:rPr>
          <w:rFonts w:hint="eastAsia"/>
        </w:rPr>
        <w:t>　　图表 2019-2024年中国卡其裤出口统计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2019-2024年中国卡其裤行业企业数量统计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**地区卡其裤市场规模</w:t>
      </w:r>
      <w:r>
        <w:rPr>
          <w:rFonts w:hint="eastAsia"/>
        </w:rPr>
        <w:br/>
      </w:r>
      <w:r>
        <w:rPr>
          <w:rFonts w:hint="eastAsia"/>
        </w:rPr>
        <w:t>　　图表 **地区卡其裤行业市场需求</w:t>
      </w:r>
      <w:r>
        <w:rPr>
          <w:rFonts w:hint="eastAsia"/>
        </w:rPr>
        <w:br/>
      </w:r>
      <w:r>
        <w:rPr>
          <w:rFonts w:hint="eastAsia"/>
        </w:rPr>
        <w:t>　　图表 **地区卡其裤市场调研</w:t>
      </w:r>
      <w:r>
        <w:rPr>
          <w:rFonts w:hint="eastAsia"/>
        </w:rPr>
        <w:br/>
      </w:r>
      <w:r>
        <w:rPr>
          <w:rFonts w:hint="eastAsia"/>
        </w:rPr>
        <w:t>　　图表 **地区卡其裤行业市场需求分析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**地区卡其裤市场规模</w:t>
      </w:r>
      <w:r>
        <w:rPr>
          <w:rFonts w:hint="eastAsia"/>
        </w:rPr>
        <w:br/>
      </w:r>
      <w:r>
        <w:rPr>
          <w:rFonts w:hint="eastAsia"/>
        </w:rPr>
        <w:t>　　图表 **地区卡其裤行业市场需求</w:t>
      </w:r>
      <w:r>
        <w:rPr>
          <w:rFonts w:hint="eastAsia"/>
        </w:rPr>
        <w:br/>
      </w:r>
      <w:r>
        <w:rPr>
          <w:rFonts w:hint="eastAsia"/>
        </w:rPr>
        <w:t>　　图表 **地区卡其裤市场调研</w:t>
      </w:r>
      <w:r>
        <w:rPr>
          <w:rFonts w:hint="eastAsia"/>
        </w:rPr>
        <w:br/>
      </w:r>
      <w:r>
        <w:rPr>
          <w:rFonts w:hint="eastAsia"/>
        </w:rPr>
        <w:t>　　图表 **地区卡其裤行业市场需求分析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卡其裤行业竞争对手分析</w:t>
      </w:r>
      <w:r>
        <w:rPr>
          <w:rFonts w:hint="eastAsia"/>
        </w:rPr>
        <w:br/>
      </w:r>
      <w:r>
        <w:rPr>
          <w:rFonts w:hint="eastAsia"/>
        </w:rPr>
        <w:t>　　图表 卡其裤重点企业（一）基本信息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卡其裤重点企业（一）经营情况分析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卡其裤重点企业（一）主要经济指标情况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卡其裤重点企业（一）盈利能力情况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卡其裤重点企业（一）偿债能力情况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卡其裤重点企业（一）运营能力情况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卡其裤重点企业（一）成长能力情况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卡其裤重点企业（二）基本信息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卡其裤重点企业（二）经营情况分析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卡其裤重点企业（二）主要经济指标情况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卡其裤重点企业（二）盈利能力情况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卡其裤重点企业（二）偿债能力情况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卡其裤重点企业（二）运营能力情况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卡其裤重点企业（二）成长能力情况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卡其裤重点企业（三）基本信息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卡其裤重点企业（三）经营情况分析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卡其裤重点企业（三）主要经济指标情况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卡其裤重点企业（三）盈利能力情况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卡其裤重点企业（三）偿债能力情况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卡其裤重点企业（三）运营能力情况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卡其裤重点企业（三）成长能力情况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2024-2030年中国卡其裤行业产能预测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2024-2030年中国卡其裤行业产量预测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2024-2030年中国卡其裤市场需求预测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2024-2030年中国卡其裤行业市场规模预测</w:t>
      </w:r>
      <w:r>
        <w:rPr>
          <w:rFonts w:hint="eastAsia"/>
        </w:rPr>
        <w:br/>
      </w:r>
      <w:r>
        <w:rPr>
          <w:rFonts w:hint="eastAsia"/>
        </w:rPr>
        <w:t>　　图表 卡其裤行业准入条件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2024-2030年中国卡其裤行业信息化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2024-2030年中国卡其裤行业风险分析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2024-2030年中国卡其裤行业发展趋势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2024-2030年中国卡其裤市场前景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c0b9630cb4f6f" w:history="1">
        <w:r>
          <w:rPr>
            <w:rStyle w:val="Hyperlink"/>
          </w:rPr>
          <w:t>2024-2030年中国卡其裤市场调研及发展前景分析报告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c0b9630cb4f6f" w:history="1">
        <w:r>
          <w:rPr>
            <w:rStyle w:val="Hyperlink"/>
          </w:rPr>
          <w:t>https://www.20087.com/A/89/KaQiKuShiChangYanJiuBaoGao.html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f0bed7bee4987" w:history="1">
      <w:r>
        <w:rPr>
          <w:rStyle w:val="Hyperlink"/>
        </w:rPr>
        <w:t>2024-2030年中国卡其裤市场调研及发展前景分析报告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KaQiKuShiChangYanJiuBaoGao.html" TargetMode="External" Id="R5b8c0b9630cb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KaQiKuShiChangYanJiuBaoGao.html" TargetMode="External" Id="R10ef0bed7bee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2024-05-26T00:30:00Z</dcterms:created>
  <dcterms:modified xsi:type="dcterms:W3CDTF">2024-05-26T01:30:00Z</dcterms:modified>
  <dc:subject>2024-2030年中国卡其裤市场调研及发展前景分析报告</dc:subject>
  <dc:title>2024-2030年中国卡其裤市场调研及发展前景分析报告</dc:title>
  <cp:keywords>2024-2030年中国卡其裤市场调研及发展前景分析报告</cp:keywords>
  <dc:description>2024-2030年中国卡其裤市场调研及发展前景分析报告</dc:description>
</cp:coreProperties>
</file>