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90ddcad214ad3" w:history="1">
              <w:r>
                <w:rPr>
                  <w:rStyle w:val="Hyperlink"/>
                </w:rPr>
                <w:t>2025-2031年中国棉花工艺品行业调研及市场前景分析报告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90ddcad214ad3" w:history="1">
              <w:r>
                <w:rPr>
                  <w:rStyle w:val="Hyperlink"/>
                </w:rPr>
                <w:t>2025-2031年中国棉花工艺品行业调研及市场前景分析报告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90ddcad214ad3" w:history="1">
                <w:r>
                  <w:rPr>
                    <w:rStyle w:val="Hyperlink"/>
                  </w:rPr>
                  <w:t>https://www.20087.com/1/AA/MianHuaGongYiPinShiChangDiaoChaBaoGao.html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工艺品是一种手工艺术制品，近年来随着手工艺技术和材料科学的进步，其设计和性能都得到了显著改进。目前，棉花工艺品不仅在艺术价值、观赏性方面表现出色，而且在适用范围、使用便利性方面也有了明显改进。此外，随着新材料的应用，棉花工艺品的种类更加丰富，能够满足不同装饰需求。</w:t>
      </w:r>
      <w:r>
        <w:rPr>
          <w:rFonts w:hint="eastAsia"/>
        </w:rPr>
        <w:br/>
      </w:r>
      <w:r>
        <w:rPr>
          <w:rFonts w:hint="eastAsia"/>
        </w:rPr>
        <w:t>　　未来，棉花工艺品市场的发展将受到多方面因素的影响。一方面，随着消费者对个性化和高品质生活方式的追求，对高性能、多功能的棉花工艺品需求将持续增长，这将推动棉花工艺品设计和制造技术的持续进步。另一方面，随着可持续发展理念的普及，采用环保材料和生产工艺的棉花工艺品将成为市场新宠。此外，随着新材料技术的发展，新型棉花工艺品将不断涌现，能够更好地适应不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90ddcad214ad3" w:history="1">
        <w:r>
          <w:rPr>
            <w:rStyle w:val="Hyperlink"/>
          </w:rPr>
          <w:t>2025-2031年中国棉花工艺品行业调研及市场前景分析报告</w:t>
        </w:r>
      </w:hyperlink>
      <w:r>
        <w:rPr>
          <w:rFonts w:hint="eastAsia"/>
        </w:rPr>
        <w:t>》基于科学的市场调研与数据分析，全面解析了棉花工艺品行业的市场规模、市场需求及发展现状。报告深入探讨了棉花工艺品产业链结构、细分市场特点及技术发展方向，并结合宏观经济环境与消费者需求变化，对棉花工艺品行业前景与未来趋势进行了科学预测，揭示了潜在增长空间。通过对棉花工艺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棉花工艺品行业概述</w:t>
      </w:r>
      <w:r>
        <w:rPr>
          <w:rFonts w:hint="eastAsia"/>
        </w:rPr>
        <w:br/>
      </w:r>
      <w:r>
        <w:rPr>
          <w:rFonts w:hint="eastAsia"/>
        </w:rPr>
        <w:t>　　第一节 棉花工艺品定义</w:t>
      </w:r>
      <w:r>
        <w:rPr>
          <w:rFonts w:hint="eastAsia"/>
        </w:rPr>
        <w:br/>
      </w:r>
      <w:r>
        <w:rPr>
          <w:rFonts w:hint="eastAsia"/>
        </w:rPr>
        <w:t>　　第二节 全球棉花工艺品行业发展历程</w:t>
      </w:r>
      <w:r>
        <w:rPr>
          <w:rFonts w:hint="eastAsia"/>
        </w:rPr>
        <w:br/>
      </w:r>
      <w:r>
        <w:rPr>
          <w:rFonts w:hint="eastAsia"/>
        </w:rPr>
        <w:t>　　第三节 中国棉花工艺品行业发展历程</w:t>
      </w:r>
      <w:r>
        <w:rPr>
          <w:rFonts w:hint="eastAsia"/>
        </w:rPr>
        <w:br/>
      </w:r>
      <w:r>
        <w:rPr>
          <w:rFonts w:hint="eastAsia"/>
        </w:rPr>
        <w:t>　　第四节 棉花工艺品行业产业链分析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二、棉花工艺品行业产业链模型分析</w:t>
      </w:r>
      <w:r>
        <w:rPr>
          <w:rFonts w:hint="eastAsia"/>
        </w:rPr>
        <w:br/>
      </w:r>
      <w:r>
        <w:rPr>
          <w:rFonts w:hint="eastAsia"/>
        </w:rPr>
        <w:t>　　第五节 棉花工艺品行业生命周期分析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棉花工艺品行业经济环境分析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棉花工艺品行业政策环境分析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二、相关棉花工艺品行业标准分析</w:t>
      </w:r>
      <w:r>
        <w:rPr>
          <w:rFonts w:hint="eastAsia"/>
        </w:rPr>
        <w:br/>
      </w:r>
      <w:r>
        <w:rPr>
          <w:rFonts w:hint="eastAsia"/>
        </w:rPr>
        <w:t>　　第三节 棉花工艺品行业社会环境分析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2024-2025年棉花工艺品行业技术发展现状及趋势分析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中国棉花工艺品行业市场规模分析及预测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2019-2024年中国棉花工艺品行业市场规模分析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2019-2024年中国棉花工艺品行业不同规模企业市场规模分析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一、棉花工艺品行业不同规模企业市场规模分析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二、棉花工艺品行业不同规模企业市场集中度分析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三、棉花工艺品行业不同规模企业工业产值分析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四、棉花工艺品行业不同规模企业销售收入分析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中国棉花工艺品行业产量情况分析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二、2025年中国重点地区棉花工艺品行业产量统计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三、2025-2031年中国棉花工艺品行业产量预测</w:t>
      </w:r>
      <w:r>
        <w:rPr>
          <w:rFonts w:hint="eastAsia"/>
        </w:rPr>
        <w:br/>
      </w:r>
      <w:r>
        <w:rPr>
          <w:rFonts w:hint="eastAsia"/>
        </w:rPr>
        <w:t>　　第四节 中国棉花工艺品市场需求情况分析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一、2019-2024年中国棉花工艺品市场需求量统计分析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二、2025-2031年中国棉花工艺品市场需求量预测分析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棉花工艺品细分市场（一）发展研究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棉花工艺品细分市场（二）发展研究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中国棉花工艺品行业区域市场结构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重点地区棉花工艺品行业调研分析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中国棉花工艺品行业进出口分析及预测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中国棉花工艺品行业进口分析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一、2019-2024年中国棉花工艺品行业进口分析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二、2025-2031年中国棉花工艺品行业进口预测</w:t>
      </w:r>
      <w:r>
        <w:rPr>
          <w:rFonts w:hint="eastAsia"/>
        </w:rPr>
        <w:br/>
      </w:r>
      <w:r>
        <w:rPr>
          <w:rFonts w:hint="eastAsia"/>
        </w:rPr>
        <w:t>　　第二节 中国棉花工艺品行业出口分析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一、2019-2024年中国棉花工艺品行业出口分析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二、2025-2031年中国棉花工艺品行业出口预测</w:t>
      </w:r>
      <w:r>
        <w:rPr>
          <w:rFonts w:hint="eastAsia"/>
        </w:rPr>
        <w:br/>
      </w:r>
      <w:r>
        <w:rPr>
          <w:rFonts w:hint="eastAsia"/>
        </w:rPr>
        <w:t>　　第三节 影响中国棉花工艺品行业进出口因素分析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一、新冠疫情对棉花工艺品进出口影响分析</w:t>
      </w:r>
      <w:r>
        <w:rPr>
          <w:rFonts w:hint="eastAsia"/>
        </w:rPr>
        <w:br/>
      </w:r>
      <w:r>
        <w:rPr>
          <w:rFonts w:hint="eastAsia"/>
        </w:rPr>
        <w:t>　　　　二、棉花工艺品行业高端产品进出口市场分析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三、营销模式对棉花工艺品产品进出口影响分析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中国棉花工艺品行业市场价格分析及预测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2019-2024年中国棉花工艺品行业平均价格分析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2025-2031年中国棉花工艺品行业价格趋势预测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棉花工艺品主要原材料供应情况分析预测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棉花工艺品主要原材料概述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2024-2025年棉花工艺品主要原材料市场价格与供应情况分析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2025-2031年棉花工艺品主要原材料市场价格与供应情况预测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四、棉花工艺品企业优劣势分析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五、棉花工艺品企业发展规划及展望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三、棉花工艺品企业经营及财务状况分析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二、棉花工艺品企业主要产品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一、棉花工艺品企业概况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棉花工艺品企业多样化经营策略分析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一、棉花工艺品企业多样化经营情况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二、现行棉花工艺品行业多样化经营的方向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大型棉花工艺品企业集团未来发展策略分析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对中小棉花工艺品企业生产经营的建议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2025-2031年棉花工艺品行业发展趋势及投资风险分析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2025-2031年棉花工艺品行业发展趋势预测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一、中国棉花工艺品行业发展方向及驱动因素分析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二、2025-2031年中国棉花工艺品行业市场规模预测及增长点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三、2025-2031年中国棉花工艺品行业供给端变化趋势分析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四、2025-2031年中国棉花工艺品行业需求端演变趋势预测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中国棉花工艺品行业发展痛点及挑战分析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2025-2031年中国棉花工艺品行业投资风险分析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2025-2031年棉花工艺品行业盈利模式与投资策略研究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国际棉花工艺品行业发展经验借鉴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一、全球棉花工艺品行业发展现状及趋势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二、典型国家/地区棉花工艺品行业运营模式分析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中国棉花工艺品行业商业模式创新分析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中国棉花工艺品行业投资战略规划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中国棉花工艺品行业投资策略建议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棉花工艺品行业投资价值评估及路径设计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(中智林)棉花工艺品行业研究结论与建议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棉花工艺品行业历程</w:t>
      </w:r>
      <w:r>
        <w:rPr>
          <w:rFonts w:hint="eastAsia"/>
        </w:rPr>
        <w:br/>
      </w:r>
      <w:r>
        <w:rPr>
          <w:rFonts w:hint="eastAsia"/>
        </w:rPr>
        <w:t>　　图表 棉花工艺品行业生命周期</w:t>
      </w:r>
      <w:r>
        <w:rPr>
          <w:rFonts w:hint="eastAsia"/>
        </w:rPr>
        <w:br/>
      </w:r>
      <w:r>
        <w:rPr>
          <w:rFonts w:hint="eastAsia"/>
        </w:rPr>
        <w:t>　　图表 棉花工艺品行业产业链分析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2025年中国棉花工艺品行业需求领域分布格局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2019-2024年中国棉花工艺品出口金额分析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2025年中国棉花工艺品进口国家及地区分析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2025年中国棉花工艺品出口国家及地区分析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90ddcad214ad3" w:history="1">
        <w:r>
          <w:rPr>
            <w:rStyle w:val="Hyperlink"/>
          </w:rPr>
          <w:t>2025-2031年中国棉花工艺品行业调研及市场前景分析报告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90ddcad214ad3" w:history="1">
        <w:r>
          <w:rPr>
            <w:rStyle w:val="Hyperlink"/>
          </w:rPr>
          <w:t>https://www.20087.com/1/AA/MianHuaGongYiPinShiChangDiaoChaBaoGao.html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热点：棉花工艺品图片、棉花工艺品研究基础、棉花工艺品质、棉花制品、棉花制作工艺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fba0a89b9415b" w:history="1">
      <w:r>
        <w:rPr>
          <w:rStyle w:val="Hyperlink"/>
        </w:rPr>
        <w:t>2025-2031年中国棉花工艺品行业调研及市场前景分析报告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MianHuaGongYiPinShiChangDiaoChaBaoGao.html" TargetMode="External" Id="Rbdf90ddcad2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MianHuaGongYiPinShiChangDiaoChaBaoGao.html" TargetMode="External" Id="R579fba0a89b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2024-11-19T08:21:00Z</dcterms:created>
  <dcterms:modified xsi:type="dcterms:W3CDTF">2024-11-19T09:21:00Z</dcterms:modified>
  <dc:subject>2025-2031年中国棉花工艺品行业调研及市场前景分析报告</dc:subject>
  <dc:title>2025-2031年中国棉花工艺品行业调研及市场前景分析报告</dc:title>
  <cp:keywords>2025-2031年中国棉花工艺品行业调研及市场前景分析报告</cp:keywords>
  <dc:description>2025-2031年中国棉花工艺品行业调研及市场前景分析报告</dc:description>
</cp:coreProperties>
</file>