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5c9a4f6374c3a" w:history="1">
              <w:r>
                <w:rPr>
                  <w:rStyle w:val="Hyperlink"/>
                </w:rPr>
                <w:t>中国印花乔其面料市场研究分析与发展趋势预测报告（2025年版）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5c9a4f6374c3a" w:history="1">
              <w:r>
                <w:rPr>
                  <w:rStyle w:val="Hyperlink"/>
                </w:rPr>
                <w:t>中国印花乔其面料市场研究分析与发展趋势预测报告（2025年版）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5c9a4f6374c3a" w:history="1">
                <w:r>
                  <w:rPr>
                    <w:rStyle w:val="Hyperlink"/>
                  </w:rPr>
                  <w:t>https://www.20087.com/9/7A/YinHuaQiaoQiMianLiaoHangYeDiaoYanBaoGao.html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乔其面料是一种流行且多用途的纺织品，以其轻盈、柔软和优雅的特点广泛应用于女装、婚纱和家居装饰等领域。目前，印花乔其面料不仅在材质选择上趋于多样化，包括真丝、人造丝和聚酯纤维等，还通过先进的印染技术和严格的品质控制流程，确保了图案的清晰度和色彩的鲜艳度。例如，采用数码印花技术可以实现复杂图案的高精度印刷，而低温固色工艺则提高了颜色的耐久性。此外，为了满足不同消费者的需求，制造商不断推出各种风格各异的印花乔其面料，如古典款、现代款和民族风，满足了不同场合下的装饰需求。同时，随着环保法规的趋严和技术进步，一些企业已经开始采用绿色印染工艺，如植物染料或无水印染，减少了化学废液的排放。</w:t>
      </w:r>
      <w:r>
        <w:rPr>
          <w:rFonts w:hint="eastAsia"/>
        </w:rPr>
        <w:br/>
      </w:r>
      <w:r>
        <w:rPr>
          <w:rFonts w:hint="eastAsia"/>
        </w:rPr>
        <w:t>　　未来，印花乔其面料的发展将围绕着技术创新和环保导向展开。一方面，科学家们将继续探索新型印染技术和材料的应用，如纳米颜料或生物基染料，以提高图案的精细度和色彩的稳定性。另一方面，随着智能家居概念的兴起，印花乔其面料将越来越多地融入科技元素，如内置温湿度感应器或具有抗菌防螨功能，为用户提供更加便捷的生活体验。此外，考虑到可持续发展的趋势，绿色生产和循环利用将成为行业发展的重要方向，鼓励企业采用低碳排放的加工方式，减少对环境的影响。最后，随着国际贸易的拓展和文化交流的加深，印花乔其面料将迎来更多的国际交流机会，吸收国外先进设计理念，进一步丰富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5c9a4f6374c3a" w:history="1">
        <w:r>
          <w:rPr>
            <w:rStyle w:val="Hyperlink"/>
          </w:rPr>
          <w:t>中国印花乔其面料市场研究分析与发展趋势预测报告（2025年版）</w:t>
        </w:r>
      </w:hyperlink>
      <w:r>
        <w:rPr>
          <w:rFonts w:hint="eastAsia"/>
        </w:rPr>
        <w:t>》依托权威机构及行业协会数据，结合印花乔其面料行业的宏观环境与微观实践，从印花乔其面料市场规模、市场需求、技术现状及产业链结构等多维度进行了系统调研与分析。报告通过严谨的研究方法与翔实的数据支持，辅以直观图表，全面剖析了印花乔其面料行业发展趋势、重点企业表现及市场竞争格局，并通过SWOT分析揭示了行业机遇与潜在风险，为印花乔其面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印花乔其面料行业概述</w:t>
      </w:r>
      <w:r>
        <w:rPr>
          <w:rFonts w:hint="eastAsia"/>
        </w:rPr>
        <w:br/>
      </w:r>
      <w:r>
        <w:rPr>
          <w:rFonts w:hint="eastAsia"/>
        </w:rPr>
        <w:t>　　第一节 印花乔其面料行业界定</w:t>
      </w:r>
      <w:r>
        <w:rPr>
          <w:rFonts w:hint="eastAsia"/>
        </w:rPr>
        <w:br/>
      </w:r>
      <w:r>
        <w:rPr>
          <w:rFonts w:hint="eastAsia"/>
        </w:rPr>
        <w:t>　　第二节 印花乔其面料行业发展历程</w:t>
      </w:r>
      <w:r>
        <w:rPr>
          <w:rFonts w:hint="eastAsia"/>
        </w:rPr>
        <w:br/>
      </w:r>
      <w:r>
        <w:rPr>
          <w:rFonts w:hint="eastAsia"/>
        </w:rPr>
        <w:t>　　第三节 印花乔其面料产业链分析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二、印花乔其面料产业链模型分析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2024-2025年中国印花乔其面料行业发展环境分析</w:t>
      </w:r>
      <w:r>
        <w:rPr>
          <w:rFonts w:hint="eastAsia"/>
        </w:rPr>
        <w:br/>
      </w:r>
      <w:r>
        <w:rPr>
          <w:rFonts w:hint="eastAsia"/>
        </w:rPr>
        <w:t>　　第一节 印花乔其面料行业经济环境分析</w:t>
      </w:r>
      <w:r>
        <w:rPr>
          <w:rFonts w:hint="eastAsia"/>
        </w:rPr>
        <w:br/>
      </w:r>
      <w:r>
        <w:rPr>
          <w:rFonts w:hint="eastAsia"/>
        </w:rPr>
        <w:t>　　第二节 印花乔其面料行业政策环境分析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一、印花乔其面料行业政策影响分析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二、相关印花乔其面料行业标准分析</w:t>
      </w:r>
      <w:r>
        <w:rPr>
          <w:rFonts w:hint="eastAsia"/>
        </w:rPr>
        <w:br/>
      </w:r>
      <w:r>
        <w:rPr>
          <w:rFonts w:hint="eastAsia"/>
        </w:rPr>
        <w:t>　　第三节 印花乔其面料行业社会环境分析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2024-2025年印花乔其面料行业技术发展现状及趋势分析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印花乔其面料行业技术发展现状分析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国内外印花乔其面料行业技术差异与原因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印花乔其面料行业技术发展方向、趋势预测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提升印花乔其面料行业技术能力策略建议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中国印花乔其面料行业运行状况分析</w:t>
      </w:r>
      <w:r>
        <w:rPr>
          <w:rFonts w:hint="eastAsia"/>
        </w:rPr>
        <w:br/>
      </w:r>
      <w:r>
        <w:rPr>
          <w:rFonts w:hint="eastAsia"/>
        </w:rPr>
        <w:t>　　第一节 印花乔其面料行业市场规模分析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一、2019-2024年印花乔其面料行业市场规模分析</w:t>
      </w:r>
      <w:r>
        <w:rPr>
          <w:rFonts w:hint="eastAsia"/>
        </w:rPr>
        <w:br/>
      </w:r>
      <w:r>
        <w:rPr>
          <w:rFonts w:hint="eastAsia"/>
        </w:rPr>
        <w:t>　　　　二、印花乔其面料行业市场规模现状分析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二、2025-2031年印花乔其面料行业市场规模况预测</w:t>
      </w:r>
      <w:r>
        <w:rPr>
          <w:rFonts w:hint="eastAsia"/>
        </w:rPr>
        <w:br/>
      </w:r>
      <w:r>
        <w:rPr>
          <w:rFonts w:hint="eastAsia"/>
        </w:rPr>
        <w:t>　　第二节 印花乔其面料行业产量情况分析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一、2019-2024年印花乔其面料行业产量统计分析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二、印花乔其面料行业生产现状分析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二、2025-2031年印花乔其面料行业产量预测分析</w:t>
      </w:r>
      <w:r>
        <w:rPr>
          <w:rFonts w:hint="eastAsia"/>
        </w:rPr>
        <w:br/>
      </w:r>
      <w:r>
        <w:rPr>
          <w:rFonts w:hint="eastAsia"/>
        </w:rPr>
        <w:t>　　第三节 印花乔其面料行业市场需求分析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一、2019-2024年印花乔其面料行业市场需求情况分析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二、印花乔其面料行业市场需求现状分析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二、2025-2031年印花乔其面料行业市场需求情况预测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2025年中国印花乔其面料行业集中度分析</w:t>
      </w:r>
      <w:r>
        <w:rPr>
          <w:rFonts w:hint="eastAsia"/>
        </w:rPr>
        <w:br/>
      </w:r>
      <w:r>
        <w:rPr>
          <w:rFonts w:hint="eastAsia"/>
        </w:rPr>
        <w:t>　　　　一、印花乔其面料行业市场集中度情况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二、印花乔其面料行业企业集中度分析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印花乔其面料细分市场深度分析</w:t>
      </w:r>
      <w:r>
        <w:rPr>
          <w:rFonts w:hint="eastAsia"/>
        </w:rPr>
        <w:br/>
      </w:r>
      <w:r>
        <w:rPr>
          <w:rFonts w:hint="eastAsia"/>
        </w:rPr>
        <w:t>　　第一节 印花乔其面料细分市场（一）发展研究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印花乔其面料细分市场（二）发展研究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2019-2024年中国印花乔其面料行业总体发展状况分析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中国印花乔其面料行业规模情况分析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中国印花乔其面料行业产销情况分析</w:t>
      </w:r>
      <w:r>
        <w:rPr>
          <w:rFonts w:hint="eastAsia"/>
        </w:rPr>
        <w:br/>
      </w:r>
      <w:r>
        <w:rPr>
          <w:rFonts w:hint="eastAsia"/>
        </w:rPr>
        <w:t>　　　　一、印花乔其面料行业生产情况分析</w:t>
      </w:r>
      <w:r>
        <w:rPr>
          <w:rFonts w:hint="eastAsia"/>
        </w:rPr>
        <w:br/>
      </w:r>
      <w:r>
        <w:rPr>
          <w:rFonts w:hint="eastAsia"/>
        </w:rPr>
        <w:t>　　　　二、印花乔其面料行业销售情况分析</w:t>
      </w:r>
      <w:r>
        <w:rPr>
          <w:rFonts w:hint="eastAsia"/>
        </w:rPr>
        <w:br/>
      </w:r>
      <w:r>
        <w:rPr>
          <w:rFonts w:hint="eastAsia"/>
        </w:rPr>
        <w:t>　　　　三、印花乔其面料行业产销情况分析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2019-2024年中国印花乔其面料行业财务能力分析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一、印花乔其面料行业盈利能力分析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二、印花乔其面料行业偿债能力分析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三、印花乔其面料行业营运能力分析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四、印花乔其面料行业发展能力分析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2019-2024年中国印花乔其面料行业区域市场分析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中国印花乔其面料行业区域市场结构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重点地区印花乔其面料行业调研分析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一、重点地区（一）印花乔其面料市场分析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二、重点地区（二）印花乔其面料市场分析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三、重点地区（三）印花乔其面料市场分析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四、重点地区（四）印花乔其面料市场分析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五、重点地区（五）印花乔其面料市场分析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中国印花乔其面料行业市场价格走势及影响因素分析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中国印花乔其面料市场价格回顾</w:t>
      </w:r>
      <w:r>
        <w:rPr>
          <w:rFonts w:hint="eastAsia"/>
        </w:rPr>
        <w:br/>
      </w:r>
      <w:r>
        <w:rPr>
          <w:rFonts w:hint="eastAsia"/>
        </w:rPr>
        <w:t>　　第二节 中国印花乔其面料行业当前市场价格及评述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中国印花乔其面料市场价格影响因素分析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2025-2031年中国印花乔其面料未来市场价格走势预测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中国印花乔其面料行业进出口分析及预测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中国印花乔其面料行业进出口格局分析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一、印花乔其面料行业进口格局</w:t>
      </w:r>
      <w:r>
        <w:rPr>
          <w:rFonts w:hint="eastAsia"/>
        </w:rPr>
        <w:br/>
      </w:r>
      <w:r>
        <w:rPr>
          <w:rFonts w:hint="eastAsia"/>
        </w:rPr>
        <w:t>　　　　二、印花乔其面料行业出口格局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2019-2024年中国印花乔其面料行业进出口分析</w:t>
      </w:r>
      <w:r>
        <w:rPr>
          <w:rFonts w:hint="eastAsia"/>
        </w:rPr>
        <w:br/>
      </w:r>
      <w:r>
        <w:rPr>
          <w:rFonts w:hint="eastAsia"/>
        </w:rPr>
        <w:t>　　　　一、印花乔其面料行业进口分析</w:t>
      </w:r>
      <w:r>
        <w:rPr>
          <w:rFonts w:hint="eastAsia"/>
        </w:rPr>
        <w:br/>
      </w:r>
      <w:r>
        <w:rPr>
          <w:rFonts w:hint="eastAsia"/>
        </w:rPr>
        <w:t>　　　　二、印花乔其面料行业出口分析</w:t>
      </w:r>
      <w:r>
        <w:rPr>
          <w:rFonts w:hint="eastAsia"/>
        </w:rPr>
        <w:br/>
      </w:r>
      <w:r>
        <w:rPr>
          <w:rFonts w:hint="eastAsia"/>
        </w:rPr>
        <w:t>　　第三节 影响印花乔其面料行业进出口因素分析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2025-2031年中国印花乔其面料行业进口预测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2025-2031年中国印花乔其面料行业出口预测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印花乔其面料行业重点企业竞争力分析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二、企业印花乔其面料业务分析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二、企业印花乔其面料业务分析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二、企业印花乔其面料业务分析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二、企业印花乔其面料业务分析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二、企业印花乔其面料业务分析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二、企业印花乔其面料业务分析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2024-2025年印花乔其面料行业市场竞争策略分析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印花乔其面料行业竞争环境分析</w:t>
      </w:r>
      <w:r>
        <w:rPr>
          <w:rFonts w:hint="eastAsia"/>
        </w:rPr>
        <w:br/>
      </w:r>
      <w:r>
        <w:rPr>
          <w:rFonts w:hint="eastAsia"/>
        </w:rPr>
        <w:t>　　　　一、印花乔其面料行业现有竞争格局分析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二、印花乔其面料行业新进入者威胁评估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三、印花乔其面料行业替代品竞争分析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四、印花乔其面料行业供应链议价能力分析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五、印花乔其面料行业下游客户议价能力评估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印花乔其面料市场竞争策略研究</w:t>
      </w:r>
      <w:r>
        <w:rPr>
          <w:rFonts w:hint="eastAsia"/>
        </w:rPr>
        <w:br/>
      </w:r>
      <w:r>
        <w:rPr>
          <w:rFonts w:hint="eastAsia"/>
        </w:rPr>
        <w:t>　　　　一、印花乔其面料市场容量及增长潜力评估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二、印花乔其面料行业产品差异化竞争策略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三、印花乔其面料行业领先企业竞争策略案例研究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印花乔其面料行业中长期竞争趋势分析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一、2025-2031年印花乔其面料市场竞争态势预测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二、2025-2031年印花乔其面料行业竞争格局演变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三、2025-2031年印花乔其面料企业竞争策略建议</w:t>
      </w:r>
      <w:r>
        <w:rPr>
          <w:rFonts w:hint="eastAsia"/>
        </w:rPr>
        <w:br/>
      </w:r>
      <w:r>
        <w:rPr>
          <w:rFonts w:hint="eastAsia"/>
        </w:rPr>
        <w:t>　　第四节 印花乔其面料行业竞争力评估体系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一、印花乔其面料行业产品竞争力综合评价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二、印花乔其面料企业核心竞争力构建路径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印花乔其面料行业发展趋势与投资战略研究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中国印花乔其面料行业发展态势分析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一、2019-2024年印花乔其面料行业发展回顾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二、2025-2031年印花乔其面料行业发展趋势预测</w:t>
      </w:r>
      <w:r>
        <w:rPr>
          <w:rFonts w:hint="eastAsia"/>
        </w:rPr>
        <w:br/>
      </w:r>
      <w:r>
        <w:rPr>
          <w:rFonts w:hint="eastAsia"/>
        </w:rPr>
        <w:t>　　第二节 印花乔其面料行业技术发展趋势分析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一、印花乔其面料产品创新发展趋势</w:t>
      </w:r>
      <w:r>
        <w:rPr>
          <w:rFonts w:hint="eastAsia"/>
        </w:rPr>
        <w:br/>
      </w:r>
      <w:r>
        <w:rPr>
          <w:rFonts w:hint="eastAsia"/>
        </w:rPr>
        <w:t>　　　　二、印花乔其面料行业技术研发动态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三、2025-2031年印花乔其面料技术发展路线预测</w:t>
      </w:r>
      <w:r>
        <w:rPr>
          <w:rFonts w:hint="eastAsia"/>
        </w:rPr>
        <w:br/>
      </w:r>
      <w:r>
        <w:rPr>
          <w:rFonts w:hint="eastAsia"/>
        </w:rPr>
        <w:t>　　第三节 印花乔其面料行业投资风险分析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一、印花乔其面料市场竞争风险</w:t>
      </w:r>
      <w:r>
        <w:rPr>
          <w:rFonts w:hint="eastAsia"/>
        </w:rPr>
        <w:br/>
      </w:r>
      <w:r>
        <w:rPr>
          <w:rFonts w:hint="eastAsia"/>
        </w:rPr>
        <w:t>　　　　二、印花乔其面料供应链风险</w:t>
      </w:r>
      <w:r>
        <w:rPr>
          <w:rFonts w:hint="eastAsia"/>
        </w:rPr>
        <w:br/>
      </w:r>
      <w:r>
        <w:rPr>
          <w:rFonts w:hint="eastAsia"/>
        </w:rPr>
        <w:t>　　　　三、印花乔其面料技术创新风险</w:t>
      </w:r>
      <w:r>
        <w:rPr>
          <w:rFonts w:hint="eastAsia"/>
        </w:rPr>
        <w:br/>
      </w:r>
      <w:r>
        <w:rPr>
          <w:rFonts w:hint="eastAsia"/>
        </w:rPr>
        <w:t>　　　　四、印花乔其面料政策法规风险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印花乔其面料行业发展战略规划</w:t>
      </w:r>
      <w:r>
        <w:rPr>
          <w:rFonts w:hint="eastAsia"/>
        </w:rPr>
        <w:br/>
      </w:r>
      <w:r>
        <w:rPr>
          <w:rFonts w:hint="eastAsia"/>
        </w:rPr>
        <w:t>　　　　一、印花乔其面料行业整体发展战略</w:t>
      </w:r>
      <w:r>
        <w:rPr>
          <w:rFonts w:hint="eastAsia"/>
        </w:rPr>
        <w:br/>
      </w:r>
      <w:r>
        <w:rPr>
          <w:rFonts w:hint="eastAsia"/>
        </w:rPr>
        <w:t>　　　　二、印花乔其面料行业技术创新战略</w:t>
      </w:r>
      <w:r>
        <w:rPr>
          <w:rFonts w:hint="eastAsia"/>
        </w:rPr>
        <w:br/>
      </w:r>
      <w:r>
        <w:rPr>
          <w:rFonts w:hint="eastAsia"/>
        </w:rPr>
        <w:t>　　　　三、印花乔其面料区域市场布局策略</w:t>
      </w:r>
      <w:r>
        <w:rPr>
          <w:rFonts w:hint="eastAsia"/>
        </w:rPr>
        <w:br/>
      </w:r>
      <w:r>
        <w:rPr>
          <w:rFonts w:hint="eastAsia"/>
        </w:rPr>
        <w:t>　　　　四、印花乔其面料产业链整合战略</w:t>
      </w:r>
      <w:r>
        <w:rPr>
          <w:rFonts w:hint="eastAsia"/>
        </w:rPr>
        <w:br/>
      </w:r>
      <w:r>
        <w:rPr>
          <w:rFonts w:hint="eastAsia"/>
        </w:rPr>
        <w:t>　　　　五、印花乔其面料品牌营销战略</w:t>
      </w:r>
      <w:r>
        <w:rPr>
          <w:rFonts w:hint="eastAsia"/>
        </w:rPr>
        <w:br/>
      </w:r>
      <w:r>
        <w:rPr>
          <w:rFonts w:hint="eastAsia"/>
        </w:rPr>
        <w:t>　　　　六、印花乔其面料市场竞争战略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印花乔其面料行业发展前景与投资建议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印花乔其面料行业发展前景展望</w:t>
      </w:r>
      <w:r>
        <w:rPr>
          <w:rFonts w:hint="eastAsia"/>
        </w:rPr>
        <w:br/>
      </w:r>
      <w:r>
        <w:rPr>
          <w:rFonts w:hint="eastAsia"/>
        </w:rPr>
        <w:t>　　　　一、印花乔其面料市场发展空间分析</w:t>
      </w:r>
      <w:r>
        <w:rPr>
          <w:rFonts w:hint="eastAsia"/>
        </w:rPr>
        <w:br/>
      </w:r>
      <w:r>
        <w:rPr>
          <w:rFonts w:hint="eastAsia"/>
        </w:rPr>
        <w:t>　　　　二、印花乔其面料行业投资机会评估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三、"十五五"规划对印花乔其面料行业的影响</w:t>
      </w:r>
      <w:r>
        <w:rPr>
          <w:rFonts w:hint="eastAsia"/>
        </w:rPr>
        <w:br/>
      </w:r>
      <w:r>
        <w:rPr>
          <w:rFonts w:hint="eastAsia"/>
        </w:rPr>
        <w:t>　　第二节 印花乔其面料行业发展策略建议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(中智.林)印花乔其面料行业研究结论</w:t>
      </w:r>
      <w:r>
        <w:rPr>
          <w:rFonts w:hint="eastAsia"/>
        </w:rPr>
        <w:br/>
      </w:r>
      <w:r>
        <w:rPr>
          <w:rFonts w:hint="eastAsia"/>
        </w:rPr>
        <w:t>　　　　一、印花乔其面料行业发展趋势总结</w:t>
      </w:r>
      <w:r>
        <w:rPr>
          <w:rFonts w:hint="eastAsia"/>
        </w:rPr>
        <w:br/>
      </w:r>
      <w:r>
        <w:rPr>
          <w:rFonts w:hint="eastAsia"/>
        </w:rPr>
        <w:t>　　　　二、印花乔其面料行业投资价值评估</w:t>
      </w:r>
      <w:r>
        <w:rPr>
          <w:rFonts w:hint="eastAsia"/>
        </w:rPr>
        <w:br/>
      </w:r>
      <w:r>
        <w:rPr>
          <w:rFonts w:hint="eastAsia"/>
        </w:rPr>
        <w:t>　　　　三、印花乔其面料行业发展建议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2019-2024年中国印花乔其面料市场规模及增长情况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2019-2024年中国印花乔其面料行业产量及增长趋势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2025-2031年中国印花乔其面料行业产量预测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2019-2024年中国印花乔其面料行业市场需求及增长情况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2025-2031年中国印花乔其面料行业市场需求预测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**地区印花乔其面料市场规模及增长情况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**地区印花乔其面料行业市场需求情况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**地区印花乔其面料市场规模及增长情况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**地区印花乔其面料行业市场需求情况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2019-2024年中国印花乔其面料行业出口情况分析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印花乔其面料重点企业经营情况分析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2025年印花乔其面料行业壁垒</w:t>
      </w:r>
      <w:r>
        <w:rPr>
          <w:rFonts w:hint="eastAsia"/>
        </w:rPr>
        <w:br/>
      </w:r>
      <w:r>
        <w:rPr>
          <w:rFonts w:hint="eastAsia"/>
        </w:rPr>
        <w:t>　　图表 2025年印花乔其面料市场前景分析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2025-2031年中国印花乔其面料市场规模预测</w:t>
      </w:r>
      <w:r>
        <w:rPr>
          <w:rFonts w:hint="eastAsia"/>
        </w:rPr>
        <w:br/>
      </w:r>
      <w:r>
        <w:rPr>
          <w:rFonts w:hint="eastAsia"/>
        </w:rPr>
        <w:t>　　图表 2025年印花乔其面料发展趋势预测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5c9a4f6374c3a" w:history="1">
        <w:r>
          <w:rPr>
            <w:rStyle w:val="Hyperlink"/>
          </w:rPr>
          <w:t>中国印花乔其面料市场研究分析与发展趋势预测报告（2025年版）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5c9a4f6374c3a" w:history="1">
        <w:r>
          <w:rPr>
            <w:rStyle w:val="Hyperlink"/>
          </w:rPr>
          <w:t>https://www.20087.com/9/7A/YinHuaQiaoQiMianLiaoHangYeDiaoYanBaoGao.html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热点：香云纱面料、乔印服饰怎么样、面料印花工艺有哪几种、乔司印花厂、印花面料的介绍、乔其面料优缺点、提花和印花哪个面料好、乔其面料是什么面料、印花面料的特点与优点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776f5a9204966" w:history="1">
      <w:r>
        <w:rPr>
          <w:rStyle w:val="Hyperlink"/>
        </w:rPr>
        <w:t>中国印花乔其面料市场研究分析与发展趋势预测报告（2025年版）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YinHuaQiaoQiMianLiaoHangYeDiaoYanBaoGao.html" TargetMode="External" Id="R8e45c9a4f637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YinHuaQiaoQiMianLiaoHangYeDiaoYanBaoGao.html" TargetMode="External" Id="R4ab776f5a920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2024-11-02T03:45:00Z</dcterms:created>
  <dcterms:modified xsi:type="dcterms:W3CDTF">2024-11-02T04:45:00Z</dcterms:modified>
  <dc:subject>中国印花乔其面料市场研究分析与发展趋势预测报告（2025年版）</dc:subject>
  <dc:title>中国印花乔其面料市场研究分析与发展趋势预测报告（2025年版）</dc:title>
  <cp:keywords>中国印花乔其面料市场研究分析与发展趋势预测报告（2025年版）</cp:keywords>
  <dc:description>中国印花乔其面料市场研究分析与发展趋势预测报告（2025年版）</dc:description>
</cp:coreProperties>
</file>