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e5909cd754a4e" w:history="1">
              <w:r>
                <w:rPr>
                  <w:rStyle w:val="Hyperlink"/>
                </w:rPr>
                <w:t>2023-2029年全球与中国三轴立式加工中心市场调研及发展前景预测报告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e5909cd754a4e" w:history="1">
              <w:r>
                <w:rPr>
                  <w:rStyle w:val="Hyperlink"/>
                </w:rPr>
                <w:t>2023-2029年全球与中国三轴立式加工中心市场调研及发展前景预测报告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e5909cd754a4e" w:history="1">
                <w:r>
                  <w:rPr>
                    <w:rStyle w:val="Hyperlink"/>
                  </w:rPr>
                  <w:t>https://www.20087.com/1/10/SanZhouLiShiJiaGongZhongXinFaZhanQianJingFenXi.html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立式加工中心是一种多功能数控机床，适用于各种金属和非金属材料的加工，如铣削、钻孔、攻丝等。近年来，随着制造业自动化水平的提升，三轴立式加工中心在汽车、航空航天、模具制造等行业得到了广泛应用。目前，三轴立式加工中心普遍采用了高速主轴、自动换刀系统等先进技术，提高了加工效率和精度。此外，针对不同行业的需求，定制化的加工中心也逐渐增多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概念的普及，三轴立式加工中心将更加注重智能化和网络化。例如，通过集成先进的传感器和控制系统，实现更精细的过程控制和自我诊断功能，从而提高生产效率和产品质量。同时，随着新材料的应用，如复合材料和高性能合金，对加工中心的要求也将不断提高，推动技术的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e5909cd754a4e" w:history="1">
        <w:r>
          <w:rPr>
            <w:rStyle w:val="Hyperlink"/>
          </w:rPr>
          <w:t>2023-2029年全球与中国三轴立式加工中心市场调研及发展前景预测报告</w:t>
        </w:r>
      </w:hyperlink>
      <w:r>
        <w:rPr>
          <w:rFonts w:hint="eastAsia"/>
        </w:rPr>
        <w:t>》深入剖析了当前三轴立式加工中心行业的现状与市场需求，详细探讨了三轴立式加工中心市场规模及其价格动态。三轴立式加工中心报告从产业链角度出发，分析了上下游的影响因素，并进一步细分市场，对三轴立式加工中心各细分领域的具体情况进行探讨。三轴立式加工中心报告还根据现有数据，对三轴立式加工中心市场前景及发展趋势进行了科学预测，揭示了行业内重点企业的竞争格局，评估了品牌影响力和市场集中度，同时指出了三轴立式加工中心行业面临的风险与机遇。三轴立式加工中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三轴立式加工中心行业概述及发展现状</w:t>
      </w:r>
      <w:r>
        <w:rPr>
          <w:rFonts w:hint="eastAsia"/>
        </w:rPr>
        <w:br/>
      </w:r>
      <w:r>
        <w:rPr>
          <w:rFonts w:hint="eastAsia"/>
        </w:rPr>
        <w:t>　　1.1 三轴立式加工中心行业介绍</w:t>
      </w:r>
      <w:r>
        <w:rPr>
          <w:rFonts w:hint="eastAsia"/>
        </w:rPr>
        <w:br/>
      </w:r>
      <w:r>
        <w:rPr>
          <w:rFonts w:hint="eastAsia"/>
        </w:rPr>
        <w:t>　　1.2 三轴立式加工中心主要种类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2022年不同种类三轴立式加工中心产量占比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2018-2029年不同种类三轴立式加工中心价格走势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三轴立式加工中心主要应用领域分析</w:t>
      </w:r>
      <w:r>
        <w:rPr>
          <w:rFonts w:hint="eastAsia"/>
        </w:rPr>
        <w:br/>
      </w:r>
      <w:r>
        <w:rPr>
          <w:rFonts w:hint="eastAsia"/>
        </w:rPr>
        <w:t>　　　　1.3.1 三轴立式加工中心主要应用领域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2022年全球三轴立式加工中心不同应用领域消费量占比分析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全球与中国三轴立式加工中心市场发展现状对比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2018-2029年全球三轴立式加工中心市场现状及发展趋势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2018-2029年中国三轴立式加工中心市场现状及发展趋势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2018-2029年全球三轴立式加工中心供需现状及趋势预测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2018-2029年全球三轴立式加工中心产能、产量、产能利用率情况及趋势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2018-2029年全球三轴立式加工中心产量、表观消费量情况及趋势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2018-2029年中国三轴立式加工中心供需现状及趋势预测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2018-2029年中国三轴立式加工中心产能、产量、产能利用率情况及趋势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2018-2029年中国三轴立式加工中心产量、表观消费量情况及趋势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2018-2029年中国三轴立式加工中心产量、需求量、市场缺口情况及趋势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中国三轴立式加工中心行业政策分析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全球与中国三轴立式加工中心重点企业产量、产值、集中度分析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全球市场三轴立式加工中心重点企业2020和2022年产量、产值对比分析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全球市场三轴立式加工中心重点企业2020和2022年产量对比分析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全球市场三轴立式加工中心重点企业2020和2022年产值对比分析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全球市场三轴立式加工中心重点企业2020和2022年产品价格分析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中国市场三轴立式加工中心重点企业2020和2022年产量、产值对比分析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中国市场三轴立式加工中心重点企业2020和2022年产量对比分析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中国市场三轴立式加工中心重点企业2020和2022年产值对比分析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三轴立式加工中心重点厂商总部</w:t>
      </w:r>
      <w:r>
        <w:rPr>
          <w:rFonts w:hint="eastAsia"/>
        </w:rPr>
        <w:br/>
      </w:r>
      <w:r>
        <w:rPr>
          <w:rFonts w:hint="eastAsia"/>
        </w:rPr>
        <w:t>　　2.4 三轴立式加工中心行业企业集中度分析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全球重点三轴立式加工中心企业SWOT分析</w:t>
      </w:r>
      <w:r>
        <w:rPr>
          <w:rFonts w:hint="eastAsia"/>
        </w:rPr>
        <w:br/>
      </w:r>
      <w:r>
        <w:rPr>
          <w:rFonts w:hint="eastAsia"/>
        </w:rPr>
        <w:t>　　2.6 中国重点三轴立式加工中心企业SWOT分析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2018-2029年全球主要地区三轴立式加工中心产量、产值、市场份额情况及趋势预测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2018-2029年全球主要地区三轴立式加工中心产量、产值及市场份额情况及趋势预测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2018-2029年全球主要地区三轴立式加工中心产量及市场份额情况及趋势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2018-2029年全球主要地区三轴立式加工中心产值及市场份额情况及趋势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2018-2029年中国市场三轴立式加工中心产量、产值情况及趋势预测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2018-2029年北美市场三轴立式加工中心产量、产值情况及趋势预测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2018-2029年欧洲市场三轴立式加工中心产量、产值情况及趋势预测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2018-2029年日本市场三轴立式加工中心产量、产值情况及趋势预测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2018-2029年全球主要地区三轴立式加工中心消费量、市场份额及发展趋势分析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2018-2029年全球主要地区三轴立式加工中心消费量、市场份额及发展趋势预测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2018-2029年中国市场三轴立式加工中心消费情况及发展趋势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2018-2029年北美市场三轴立式加工中心消费情况及发展趋势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2018-2029年欧洲市场三轴立式加工中心消费情况及发展趋势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2018-2029年日本市场三轴立式加工中心消费情况及发展趋势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三轴立式加工中心行业重点企业调研分析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企业三轴立式加工中心产品</w:t>
      </w:r>
      <w:r>
        <w:rPr>
          <w:rFonts w:hint="eastAsia"/>
        </w:rPr>
        <w:br/>
      </w:r>
      <w:r>
        <w:rPr>
          <w:rFonts w:hint="eastAsia"/>
        </w:rPr>
        <w:t>　　　　5.1.3 企业三轴立式加工中心产量、价格、收入、成本、毛利情况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企业三轴立式加工中心产品</w:t>
      </w:r>
      <w:r>
        <w:rPr>
          <w:rFonts w:hint="eastAsia"/>
        </w:rPr>
        <w:br/>
      </w:r>
      <w:r>
        <w:rPr>
          <w:rFonts w:hint="eastAsia"/>
        </w:rPr>
        <w:t>　　　　5.2.3 企业三轴立式加工中心产量、价格、收入、成本、毛利情况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企业三轴立式加工中心产品</w:t>
      </w:r>
      <w:r>
        <w:rPr>
          <w:rFonts w:hint="eastAsia"/>
        </w:rPr>
        <w:br/>
      </w:r>
      <w:r>
        <w:rPr>
          <w:rFonts w:hint="eastAsia"/>
        </w:rPr>
        <w:t>　　　　5.3.3 企业三轴立式加工中心产量、价格、收入、成本、毛利情况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企业三轴立式加工中心产品</w:t>
      </w:r>
      <w:r>
        <w:rPr>
          <w:rFonts w:hint="eastAsia"/>
        </w:rPr>
        <w:br/>
      </w:r>
      <w:r>
        <w:rPr>
          <w:rFonts w:hint="eastAsia"/>
        </w:rPr>
        <w:t>　　　　5.4.3 企业三轴立式加工中心产量、价格、收入、成本、毛利情况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企业三轴立式加工中心产品</w:t>
      </w:r>
      <w:r>
        <w:rPr>
          <w:rFonts w:hint="eastAsia"/>
        </w:rPr>
        <w:br/>
      </w:r>
      <w:r>
        <w:rPr>
          <w:rFonts w:hint="eastAsia"/>
        </w:rPr>
        <w:t>　　　　5.5.3 企业三轴立式加工中心产量、价格、收入、成本、毛利情况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企业三轴立式加工中心产品</w:t>
      </w:r>
      <w:r>
        <w:rPr>
          <w:rFonts w:hint="eastAsia"/>
        </w:rPr>
        <w:br/>
      </w:r>
      <w:r>
        <w:rPr>
          <w:rFonts w:hint="eastAsia"/>
        </w:rPr>
        <w:t>　　　　5.6.3 企业三轴立式加工中心产量、价格、收入、成本、毛利情况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企业三轴立式加工中心产品</w:t>
      </w:r>
      <w:r>
        <w:rPr>
          <w:rFonts w:hint="eastAsia"/>
        </w:rPr>
        <w:br/>
      </w:r>
      <w:r>
        <w:rPr>
          <w:rFonts w:hint="eastAsia"/>
        </w:rPr>
        <w:t>　　　　5.7.3 企业三轴立式加工中心产量、价格、收入、成本、毛利情况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企业三轴立式加工中心产品</w:t>
      </w:r>
      <w:r>
        <w:rPr>
          <w:rFonts w:hint="eastAsia"/>
        </w:rPr>
        <w:br/>
      </w:r>
      <w:r>
        <w:rPr>
          <w:rFonts w:hint="eastAsia"/>
        </w:rPr>
        <w:t>　　　　5.8.3 企业三轴立式加工中心产量、价格、收入、成本、毛利情况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企业三轴立式加工中心产品</w:t>
      </w:r>
      <w:r>
        <w:rPr>
          <w:rFonts w:hint="eastAsia"/>
        </w:rPr>
        <w:br/>
      </w:r>
      <w:r>
        <w:rPr>
          <w:rFonts w:hint="eastAsia"/>
        </w:rPr>
        <w:t>　　　　5.9.3 企业三轴立式加工中心产量、价格、收入、成本、毛利情况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企业三轴立式加工中心产品</w:t>
      </w:r>
      <w:r>
        <w:rPr>
          <w:rFonts w:hint="eastAsia"/>
        </w:rPr>
        <w:br/>
      </w:r>
      <w:r>
        <w:rPr>
          <w:rFonts w:hint="eastAsia"/>
        </w:rPr>
        <w:t>　　　　5.10.3 企业三轴立式加工中心产量、价格、收入、成本、毛利情况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2018-2029年不同种类三轴立式加工中心产量、价格、产值及市场份额情况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全球市场不同种类三轴立式加工中心产量、产值及市场份额情况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2018-2029年全球市场不同种类三轴立式加工中心产量、市场份额情况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2018-2029年全球市场不同种类三轴立式加工中心产值、市场份额情况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2018-2029年全球市场不同种类三轴立式加工中心价格走势分析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中国市场不同种类三轴立式加工中心产量、产值及市场份额情况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2018-2029年中国市场不同种类三轴立式加工中心产量、市场份额情况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2018-2029年中国市场不同种类三轴立式加工中心产值、市场份额情况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2018-2029年中国市场不同种类三轴立式加工中心价格走势分析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三轴立式加工中心上游原料及下游主要应用领域分析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三轴立式加工中心产业链分析</w:t>
      </w:r>
      <w:r>
        <w:rPr>
          <w:rFonts w:hint="eastAsia"/>
        </w:rPr>
        <w:br/>
      </w:r>
      <w:r>
        <w:rPr>
          <w:rFonts w:hint="eastAsia"/>
        </w:rPr>
        <w:t>　　7.2 三轴立式加工中心产业上游供应分析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2018-2029年全球市场三轴立式加工中心下游主要应用领域消费量、市场份额情况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2018-2029年中国市场三轴立式加工中心下游主要应用领域消费量、市场份额及增长情况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2018-2029年中国市场三轴立式加工中心产量、消费量、进出口分析及发展趋势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2018-2029年中国市场三轴立式加工中心产量、消费量、进出口分析及发展趋势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2018-2029年中国市场三轴立式加工中心进出口贸易趋势</w:t>
      </w:r>
      <w:r>
        <w:rPr>
          <w:rFonts w:hint="eastAsia"/>
        </w:rPr>
        <w:br/>
      </w:r>
      <w:r>
        <w:rPr>
          <w:rFonts w:hint="eastAsia"/>
        </w:rPr>
        <w:t>　　8.3 中国市场三轴立式加工中心主要进口来源</w:t>
      </w:r>
      <w:r>
        <w:rPr>
          <w:rFonts w:hint="eastAsia"/>
        </w:rPr>
        <w:br/>
      </w:r>
      <w:r>
        <w:rPr>
          <w:rFonts w:hint="eastAsia"/>
        </w:rPr>
        <w:t>　　8.4 中国市场三轴立式加工中心主要出口目的地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2022-2022年中国市场三轴立式加工中心主要地区分布</w:t>
      </w:r>
      <w:r>
        <w:rPr>
          <w:rFonts w:hint="eastAsia"/>
        </w:rPr>
        <w:br/>
      </w:r>
      <w:r>
        <w:rPr>
          <w:rFonts w:hint="eastAsia"/>
        </w:rPr>
        <w:t>　　9.1 中国三轴立式加工中心生产地区分布</w:t>
      </w:r>
      <w:r>
        <w:rPr>
          <w:rFonts w:hint="eastAsia"/>
        </w:rPr>
        <w:br/>
      </w:r>
      <w:r>
        <w:rPr>
          <w:rFonts w:hint="eastAsia"/>
        </w:rPr>
        <w:t>　　9.2 中国三轴立式加工中心消费地区分布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影响中国市场三轴立式加工中心供需因素分析</w:t>
      </w:r>
      <w:r>
        <w:rPr>
          <w:rFonts w:hint="eastAsia"/>
        </w:rPr>
        <w:br/>
      </w:r>
      <w:r>
        <w:rPr>
          <w:rFonts w:hint="eastAsia"/>
        </w:rPr>
        <w:t>　　10.1 三轴立式加工中心及相关行业技术发展概况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2018-2029年三轴立式加工中心进出口贸易现状及趋势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2018-2029年三轴立式加工中心产品技术趋势与价格走势预测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三轴立式加工中心行业市场环境发展趋势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2018-2029年不同种类三轴立式加工中心产品技术发展趋势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2018-2029年三轴立式加工中心价格走势预测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三轴立式加工中心销售渠道分析及建议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国内市场三轴立式加工中心销售渠道分析</w:t>
      </w:r>
      <w:r>
        <w:rPr>
          <w:rFonts w:hint="eastAsia"/>
        </w:rPr>
        <w:br/>
      </w:r>
      <w:r>
        <w:rPr>
          <w:rFonts w:hint="eastAsia"/>
        </w:rPr>
        <w:t>　　　　12.1.1 当前三轴立式加工中心主要销售模式及销售渠道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2018-2029年国内市场三轴立式加工中心销售模式及销售渠道趋势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海外市场三轴立式加工中心销售渠道分析</w:t>
      </w:r>
      <w:r>
        <w:rPr>
          <w:rFonts w:hint="eastAsia"/>
        </w:rPr>
        <w:br/>
      </w:r>
      <w:r>
        <w:rPr>
          <w:rFonts w:hint="eastAsia"/>
        </w:rPr>
        <w:t>　　12.3 三轴立式加工中心行业营销策略建议</w:t>
      </w:r>
      <w:r>
        <w:rPr>
          <w:rFonts w:hint="eastAsia"/>
        </w:rPr>
        <w:br/>
      </w:r>
      <w:r>
        <w:rPr>
          <w:rFonts w:hint="eastAsia"/>
        </w:rPr>
        <w:t>　　　　12.3.1 三轴立式加工中心市场定位及目标消费者分析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三轴立式加工中心行业营销模式及销售渠道建议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三轴立式加工中心产品介绍</w:t>
      </w:r>
      <w:r>
        <w:rPr>
          <w:rFonts w:hint="eastAsia"/>
        </w:rPr>
        <w:br/>
      </w:r>
      <w:r>
        <w:rPr>
          <w:rFonts w:hint="eastAsia"/>
        </w:rPr>
        <w:t>　　表 三轴立式加工中心产品分类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2022年全球不同种类三轴立式加工中心产量份额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2018-2029年不同种类三轴立式加工中心价格及趋势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三轴立式加工中心主要应用领域</w:t>
      </w:r>
      <w:r>
        <w:rPr>
          <w:rFonts w:hint="eastAsia"/>
        </w:rPr>
        <w:br/>
      </w:r>
      <w:r>
        <w:rPr>
          <w:rFonts w:hint="eastAsia"/>
        </w:rPr>
        <w:t>　　图 全球2022年三轴立式加工中心不同应用领域消费量份额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2018-2029年全球市场三轴立式加工中心产量及增长情况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2018-2029年全球市场三轴立式加工中心产值及增长情况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2018-2029年中国市场三轴立式加工中心产量、增长率及趋势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2018-2029年中国市场三轴立式加工中心产值、增长率及趋势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2018-2029年全球三轴立式加工中心产能、产量、产能利用率及趋势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2018-2029年全球三轴立式加工中心产量、表观消费量及趋势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2018-2029年中国三轴立式加工中心产能、产量、产能利用率及趋势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2018-2029年中国三轴立式加工中心产量、表观消费量及趋势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2018-2029年中国三轴立式加工中心产量、市场需求量及趋势</w:t>
      </w:r>
      <w:r>
        <w:rPr>
          <w:rFonts w:hint="eastAsia"/>
        </w:rPr>
        <w:br/>
      </w:r>
      <w:r>
        <w:rPr>
          <w:rFonts w:hint="eastAsia"/>
        </w:rPr>
        <w:t>　　表 三轴立式加工中心行业政策分析</w:t>
      </w:r>
      <w:r>
        <w:rPr>
          <w:rFonts w:hint="eastAsia"/>
        </w:rPr>
        <w:br/>
      </w:r>
      <w:r>
        <w:rPr>
          <w:rFonts w:hint="eastAsia"/>
        </w:rPr>
        <w:t>　　表 全球市场三轴立式加工中心重点企业2020和2022年产量对比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全球市场三轴立式加工中心重点企业2020和2022年产量、市场份额统计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全球市场三轴立式加工中心重点企业2022年产量、市场份额统计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全球市场三轴立式加工中心重点企业2020和2022年产值对比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全球市场三轴立式加工中心重点企业2020和2022年产值市场份额统计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全球市场三轴立式加工中心重点企业2022年产值、市场份额统计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全球市场三轴立式加工中心重点企业2020和2022年产品价格统计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中国市场三轴立式加工中心重点企业2020和2022年产量对比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中国市场三轴立式加工中心重点企业2020和2022年产量市场份额统计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中国市场三轴立式加工中心重点企业2022年产量、市场份额统计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中国市场三轴立式加工中心重点企业2020和2022年产值对比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中国市场三轴立式加工中心重点企业2020和2022年产值市场份额统计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中国市场三轴立式加工中心重点企业2022年产值、市场份额统计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三轴立式加工中心企业总部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2020和2022年全球市场三轴立式加工中心重点企业产值市场份额对比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全球三轴立式加工中心重点企业SWOT分析</w:t>
      </w:r>
      <w:r>
        <w:rPr>
          <w:rFonts w:hint="eastAsia"/>
        </w:rPr>
        <w:br/>
      </w:r>
      <w:r>
        <w:rPr>
          <w:rFonts w:hint="eastAsia"/>
        </w:rPr>
        <w:t>　　表 中国三轴立式加工中心重点企业SWOT分析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2018-2029年全球主要地区三轴立式加工中心产量统计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2023-2029年全球主要地区三轴立式加工中心产量预测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2018-2029年全球主要地区三轴立式加工中心产量市场份额统计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2022年全球主要地区三轴立式加工中心产量市场份额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2018-2029年全球主要地区三轴立式加工中心产值统计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2023-2029年全球主要地区三轴立式加工中心产值预测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2018-2029年全球主要地区三轴立式加工中心产值市场份额统计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2022年全球主要地区三轴立式加工中心产值市场份额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2018-2029年中国市场三轴立式加工中心产量及增长情况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2018-2029年中国市场三轴立式加工中心产值及增长情况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2018-2029年北美市场三轴立式加工中心产量及增长情况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2018-2029年北美市场三轴立式加工中心产值及增长情况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2018-2029年欧洲市场三轴立式加工中心产量及增长情况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2018-2029年欧洲市场三轴立式加工中心产值及增长情况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2018-2029年日本市场三轴立式加工中心产量及增长情况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2018-2029年日本市场三轴立式加工中心产值及增长情况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2018-2029年全球主要地区三轴立式加工中心消费量统计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2023-2029年全球主要地区三轴立式加工中心消费量预测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2018-2029年全球主要地区三轴立式加工中心消费量市场份额统计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2022年全球主要地区三轴立式加工中心消费量市场份额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2018-2029年中国市场三轴立式加工中心消费量、增长率及趋势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2018-2029年北美市场三轴立式加工中心消费量、增长率及趋势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2018-2029年欧洲市场三轴立式加工中心消费量、增长率及趋势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2018-2029年日本市场三轴立式加工中心消费量、增长率及趋势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重点企业（一）三轴立式加工中心产品情况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重点企业（二）三轴立式加工中心产品情况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重点企业（三）三轴立式加工中心产品情况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重点企业（四）三轴立式加工中心产品情况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重点企业（五）三轴立式加工中心产品情况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重点企业（六）三轴立式加工中心产品情况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重点企业（七）三轴立式加工中心产品情况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重点企业（八）三轴立式加工中心产品情况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重点企业（九）三轴立式加工中心产品情况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重点企业（十）三轴立式加工中心产品情况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重点企业（十）2018-2022年三轴立式加工中心产量、价格、收入、成本、毛利情况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2018-2029年全球市场不同种类三轴立式加工中心产量统计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2023-2029年全球市场不同种类三轴立式加工中心产量预测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2018-2029年全球市场不同种类三轴立式加工中心产量市场份额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2018-2029年全球市场不同种类三轴立式加工中心产值统计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2023-2029年全球市场不同种类三轴立式加工中心产值预测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2018-2029年全球市场不同种类三轴立式加工中心产值市场份额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2018-2029年全球市场不同种类三轴立式加工中心价格走势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2018-2029年中国市场不同种类三轴立式加工中心产量统计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2023-2029年中国市场不同种类三轴立式加工中心产量预测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2018-2029年中国市场不同种类三轴立式加工中心产量市场份额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2018-2029年中国市场不同种类三轴立式加工中心产值统计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2023-2029年中国市场不同种类三轴立式加工中心产值预测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2018-2029年中国市场不同种类三轴立式加工中心产值市场份额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2018-2029年中国市场不同种类三轴立式加工中心价格走势</w:t>
      </w:r>
      <w:r>
        <w:rPr>
          <w:rFonts w:hint="eastAsia"/>
        </w:rPr>
        <w:br/>
      </w:r>
      <w:r>
        <w:rPr>
          <w:rFonts w:hint="eastAsia"/>
        </w:rPr>
        <w:t>　　图 三轴立式加工中心产业链</w:t>
      </w:r>
      <w:r>
        <w:rPr>
          <w:rFonts w:hint="eastAsia"/>
        </w:rPr>
        <w:br/>
      </w:r>
      <w:r>
        <w:rPr>
          <w:rFonts w:hint="eastAsia"/>
        </w:rPr>
        <w:t>　　表 三轴立式加工中心原材料</w:t>
      </w:r>
      <w:r>
        <w:rPr>
          <w:rFonts w:hint="eastAsia"/>
        </w:rPr>
        <w:br/>
      </w:r>
      <w:r>
        <w:rPr>
          <w:rFonts w:hint="eastAsia"/>
        </w:rPr>
        <w:t>　　表 三轴立式加工中心上游原料供应商及联系方式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2018-2029年全球市场三轴立式加工中心主要应用领域消费量统计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2023-2029年全球市场三轴立式加工中心主要应用领域消费量预测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2018-2029年全球市场三轴立式加工中心主要应用领域消费量市场份额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2022年全球市场三轴立式加工中心主要应用领域消费量市场份额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2018-2029年全球市场三轴立式加工中心主要应用领域消费量增长率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2018-2029年中国市场三轴立式加工中心主要应用领域消费量统计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2023-2029年中国市场三轴立式加工中心主要应用领域消费量预测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2018-2029年中国市场三轴立式加工中心主要应用领域消费量市场份额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2018-2029年中国市场三轴立式加工中心主要应用领域消费量增长率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2018-2029年中国市场三轴立式加工中心产量、消费量、进出口情况分析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2023-2029年中国市场三轴立式加工中心产量、消费量、进出口情况预测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2018-2029年中国市场三轴立式加工中心进出口量</w:t>
      </w:r>
      <w:r>
        <w:rPr>
          <w:rFonts w:hint="eastAsia"/>
        </w:rPr>
        <w:br/>
      </w:r>
      <w:r>
        <w:rPr>
          <w:rFonts w:hint="eastAsia"/>
        </w:rPr>
        <w:t>　　图 2022年三轴立式加工中心生产地区分布</w:t>
      </w:r>
      <w:r>
        <w:rPr>
          <w:rFonts w:hint="eastAsia"/>
        </w:rPr>
        <w:br/>
      </w:r>
      <w:r>
        <w:rPr>
          <w:rFonts w:hint="eastAsia"/>
        </w:rPr>
        <w:t>　　图 2022年三轴立式加工中心消费地区分布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2018-2029年中国三轴立式加工中心进口量及趋势预测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2018-2029年中国三轴立式加工中心出口量及趋势预测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2023-2029年不同种类三轴立式加工中心产量占比</w:t>
      </w:r>
      <w:r>
        <w:rPr>
          <w:rFonts w:hint="eastAsia"/>
        </w:rPr>
        <w:br/>
      </w:r>
      <w:r>
        <w:rPr>
          <w:rFonts w:hint="eastAsia"/>
        </w:rPr>
        <w:t>　　图 2023-2029年三轴立式加工中心价格走势预测</w:t>
      </w:r>
      <w:r>
        <w:rPr>
          <w:rFonts w:hint="eastAsia"/>
        </w:rPr>
        <w:br/>
      </w:r>
      <w:r>
        <w:rPr>
          <w:rFonts w:hint="eastAsia"/>
        </w:rPr>
        <w:t>　　图 国内市场三轴立式加工中心未来销售渠道趋势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e5909cd754a4e" w:history="1">
        <w:r>
          <w:rPr>
            <w:rStyle w:val="Hyperlink"/>
          </w:rPr>
          <w:t>2023-2029年全球与中国三轴立式加工中心市场调研及发展前景预测报告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e5909cd754a4e" w:history="1">
        <w:r>
          <w:rPr>
            <w:rStyle w:val="Hyperlink"/>
          </w:rPr>
          <w:t>https://www.20087.com/1/10/SanZhouLiShiJiaGongZhongXinFaZhanQianJingFenXi.html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3418f1eba4bf0" w:history="1">
      <w:r>
        <w:rPr>
          <w:rStyle w:val="Hyperlink"/>
        </w:rPr>
        <w:t>2023-2029年全球与中国三轴立式加工中心市场调研及发展前景预测报告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anZhouLiShiJiaGongZhongXinFaZhanQianJingFenXi.html" TargetMode="External" Id="R8a7e5909cd75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anZhouLiShiJiaGongZhongXinFaZhanQianJingFenXi.html" TargetMode="External" Id="Rb613418f1eba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2023-01-26T06:34:00Z</dcterms:created>
  <dcterms:modified xsi:type="dcterms:W3CDTF">2023-01-26T07:34:00Z</dcterms:modified>
  <dc:subject>2023-2029年全球与中国三轴立式加工中心市场调研及发展前景预测报告</dc:subject>
  <dc:title>2023-2029年全球与中国三轴立式加工中心市场调研及发展前景预测报告</dc:title>
  <cp:keywords>2023-2029年全球与中国三轴立式加工中心市场调研及发展前景预测报告</cp:keywords>
  <dc:description>2023-2029年全球与中国三轴立式加工中心市场调研及发展前景预测报告</dc:description>
</cp:coreProperties>
</file>