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b1f9c09ce4bd5" w:history="1">
              <w:r>
                <w:rPr>
                  <w:rStyle w:val="Hyperlink"/>
                </w:rPr>
                <w:t>2024-2030年中国Wi-Fi模块行业全面调研与发展前景预测报告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b1f9c09ce4bd5" w:history="1">
              <w:r>
                <w:rPr>
                  <w:rStyle w:val="Hyperlink"/>
                </w:rPr>
                <w:t>2024-2030年中国Wi-Fi模块行业全面调研与发展前景预测报告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b1f9c09ce4bd5" w:history="1">
                <w:r>
                  <w:rPr>
                    <w:rStyle w:val="Hyperlink"/>
                  </w:rPr>
                  <w:t>https://www.20087.com/5/00/Wi-FiMoKuaiHangYeFaZhanQianJing.html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Wi-Fi模块作为物联网（IoT）设备的核心组件之一，已广泛应用于智能家居、工业自动化、远程监控、穿戴设备等多个领域。目前，随着Wi-Fi 6（IEEE 802.11ax）标准的普及，Wi-Fi模块的传输速率、网络容量和效率都得到了显著提升，能够支持更多的连接设备，同时减少延迟和功耗。</w:t>
      </w:r>
      <w:r>
        <w:rPr>
          <w:rFonts w:hint="eastAsia"/>
        </w:rPr>
        <w:br/>
      </w:r>
      <w:r>
        <w:rPr>
          <w:rFonts w:hint="eastAsia"/>
        </w:rPr>
        <w:t>　　未来Wi-Fi模块将更加注重安全性、低功耗和多协议兼容性。市场调研网指出，安全性方面，随着物联网设备数量的激增，网络安全问题日益突出，Wi-Fi模块将集成更高级的加密技术和身份验证机制，保护数据安全。低功耗方面，为了延长设备的电池寿命，Wi-Fi模块将采用更高效的芯片设计和节能算法。多协议兼容性方面，随着物联网生态系统的多样化，Wi-Fi模块将支持更多无线通信协议，如蓝牙、Zigbee、LoRa等，以实现更灵活的网络部署和设备互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cb1f9c09ce4bd5" w:history="1">
        <w:r>
          <w:rPr>
            <w:rStyle w:val="Hyperlink"/>
          </w:rPr>
          <w:t>2024-2030年中国Wi-Fi模块行业全面调研与发展前景预测报告</w:t>
        </w:r>
      </w:hyperlink>
      <w:r>
        <w:rPr>
          <w:rFonts w:hint="eastAsia"/>
        </w:rPr>
        <w:t>》，2024年Wi-Fi模块行业市场规模达 亿元，预计2030年市场规模将达 亿元，期间年均复合增长率（CAGR）达 %。报告基于国家统计局及相关协会的详实数据，结合长期监测的一手资料，全面分析了Wi-Fi模块行业的市场规模、需求变化、产业链动态及区域发展格局。报告重点解读了Wi-Fi模块行业竞争态势与重点企业的市场表现，并通过科学研判行业趋势与前景，揭示了Wi-Fi模块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Wi-Fi模块行业相关概述</w:t>
      </w:r>
      <w:r>
        <w:rPr>
          <w:rFonts w:hint="eastAsia"/>
        </w:rPr>
        <w:br/>
      </w:r>
      <w:r>
        <w:rPr>
          <w:rFonts w:hint="eastAsia"/>
        </w:rPr>
        <w:t>　　　　一、Wi-Fi模块行业定义及特点</w:t>
      </w:r>
      <w:r>
        <w:rPr>
          <w:rFonts w:hint="eastAsia"/>
        </w:rPr>
        <w:br/>
      </w:r>
      <w:r>
        <w:rPr>
          <w:rFonts w:hint="eastAsia"/>
        </w:rPr>
        <w:t>　　　　　　1、Wi-Fi模块行业定义</w:t>
      </w:r>
      <w:r>
        <w:rPr>
          <w:rFonts w:hint="eastAsia"/>
        </w:rPr>
        <w:br/>
      </w:r>
      <w:r>
        <w:rPr>
          <w:rFonts w:hint="eastAsia"/>
        </w:rPr>
        <w:t>　　　　　　2、Wi-Fi模块行业特点</w:t>
      </w:r>
      <w:r>
        <w:rPr>
          <w:rFonts w:hint="eastAsia"/>
        </w:rPr>
        <w:br/>
      </w:r>
      <w:r>
        <w:rPr>
          <w:rFonts w:hint="eastAsia"/>
        </w:rPr>
        <w:t>　　　　二、Wi-Fi模块行业经营模式分析</w:t>
      </w:r>
      <w:r>
        <w:rPr>
          <w:rFonts w:hint="eastAsia"/>
        </w:rPr>
        <w:br/>
      </w:r>
      <w:r>
        <w:rPr>
          <w:rFonts w:hint="eastAsia"/>
        </w:rPr>
        <w:t>　　　　　　1、Wi-Fi模块生产模式</w:t>
      </w:r>
      <w:r>
        <w:rPr>
          <w:rFonts w:hint="eastAsia"/>
        </w:rPr>
        <w:br/>
      </w:r>
      <w:r>
        <w:rPr>
          <w:rFonts w:hint="eastAsia"/>
        </w:rPr>
        <w:t>　　　　　　2、Wi-Fi模块采购模式</w:t>
      </w:r>
      <w:r>
        <w:rPr>
          <w:rFonts w:hint="eastAsia"/>
        </w:rPr>
        <w:br/>
      </w:r>
      <w:r>
        <w:rPr>
          <w:rFonts w:hint="eastAsia"/>
        </w:rPr>
        <w:t>　　　　　　3、Wi-Fi模块销售模式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2024年世界Wi-Fi模块行业市场运行形势分析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2024年全球Wi-Fi模块行业发展概况</w:t>
      </w:r>
      <w:r>
        <w:rPr>
          <w:rFonts w:hint="eastAsia"/>
        </w:rPr>
        <w:br/>
      </w:r>
      <w:r>
        <w:rPr>
          <w:rFonts w:hint="eastAsia"/>
        </w:rPr>
        <w:t>　　第二节 世界Wi-Fi模块行业发展走势</w:t>
      </w:r>
      <w:r>
        <w:rPr>
          <w:rFonts w:hint="eastAsia"/>
        </w:rPr>
        <w:br/>
      </w:r>
      <w:r>
        <w:rPr>
          <w:rFonts w:hint="eastAsia"/>
        </w:rPr>
        <w:t>　　　　一、全球Wi-Fi模块行业市场分布情况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二、全球Wi-Fi模块行业发展趋势分析</w:t>
      </w:r>
      <w:r>
        <w:rPr>
          <w:rFonts w:hint="eastAsia"/>
        </w:rPr>
        <w:br/>
      </w:r>
      <w:r>
        <w:rPr>
          <w:rFonts w:hint="eastAsia"/>
        </w:rPr>
        <w:t>　　第三节 全球Wi-Fi模块行业重点国家和区域分析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2024年中国Wi-Fi模块行业发展环境分析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Wi-Fi模块政策环境分析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Wi-Fi模块技术环境分析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2024年Wi-Fi模块行业技术发展现状及趋势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当前我国Wi-Fi模块技术发展现状</w:t>
      </w:r>
      <w:r>
        <w:rPr>
          <w:rFonts w:hint="eastAsia"/>
        </w:rPr>
        <w:br/>
      </w:r>
      <w:r>
        <w:rPr>
          <w:rFonts w:hint="eastAsia"/>
        </w:rPr>
        <w:t>　　第二节 中外Wi-Fi模块技术差距及产生差距的主要原因分析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提高我国Wi-Fi模块技术的对策</w:t>
      </w:r>
      <w:r>
        <w:rPr>
          <w:rFonts w:hint="eastAsia"/>
        </w:rPr>
        <w:br/>
      </w:r>
      <w:r>
        <w:rPr>
          <w:rFonts w:hint="eastAsia"/>
        </w:rPr>
        <w:t>　　第四节 我国Wi-Fi模块研发、设计发展趋势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中国Wi-Fi模块行业市场供需状况分析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中国Wi-Fi模块行业市场规模情况</w:t>
      </w:r>
      <w:r>
        <w:rPr>
          <w:rFonts w:hint="eastAsia"/>
        </w:rPr>
        <w:br/>
      </w:r>
      <w:r>
        <w:rPr>
          <w:rFonts w:hint="eastAsia"/>
        </w:rPr>
        <w:t>　　第二节 中国Wi-Fi模块行业盈利情况分析</w:t>
      </w:r>
      <w:r>
        <w:rPr>
          <w:rFonts w:hint="eastAsia"/>
        </w:rPr>
        <w:br/>
      </w:r>
      <w:r>
        <w:rPr>
          <w:rFonts w:hint="eastAsia"/>
        </w:rPr>
        <w:t>　　第三节 中国Wi-Fi模块行业市场需求状况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一、2019-2024年Wi-Fi模块行业市场需求情况</w:t>
      </w:r>
      <w:r>
        <w:rPr>
          <w:rFonts w:hint="eastAsia"/>
        </w:rPr>
        <w:br/>
      </w:r>
      <w:r>
        <w:rPr>
          <w:rFonts w:hint="eastAsia"/>
        </w:rPr>
        <w:t>　　　　二、Wi-Fi模块行业市场需求特点分析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三、2024-2030年Wi-Fi模块行业市场需求预测</w:t>
      </w:r>
      <w:r>
        <w:rPr>
          <w:rFonts w:hint="eastAsia"/>
        </w:rPr>
        <w:br/>
      </w:r>
      <w:r>
        <w:rPr>
          <w:rFonts w:hint="eastAsia"/>
        </w:rPr>
        <w:t>　　第四节 中国Wi-Fi模块行业市场供给状况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一、2019-2024年Wi-Fi模块行业市场供给情况</w:t>
      </w:r>
      <w:r>
        <w:rPr>
          <w:rFonts w:hint="eastAsia"/>
        </w:rPr>
        <w:br/>
      </w:r>
      <w:r>
        <w:rPr>
          <w:rFonts w:hint="eastAsia"/>
        </w:rPr>
        <w:t>　　　　二、Wi-Fi模块行业市场供给特点分析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三、2024-2030年Wi-Fi模块行业市场供给预测</w:t>
      </w:r>
      <w:r>
        <w:rPr>
          <w:rFonts w:hint="eastAsia"/>
        </w:rPr>
        <w:br/>
      </w:r>
      <w:r>
        <w:rPr>
          <w:rFonts w:hint="eastAsia"/>
        </w:rPr>
        <w:t>　　第五节 Wi-Fi模块行业市场供需平衡状况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中国Wi-Fi模块行业进出口情况分析预测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2019-2024年中国Wi-Fi模块行业进出口情况分析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一、2019-2024年中国Wi-Fi模块行业进口分析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二、2019-2024年中国Wi-Fi模块行业出口分析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2024-2030年中国Wi-Fi模块行业进出口情况预测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一、2024-2030年中国Wi-Fi模块行业进口预测分析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二、2024-2030年中国Wi-Fi模块行业出口预测分析</w:t>
      </w:r>
      <w:r>
        <w:rPr>
          <w:rFonts w:hint="eastAsia"/>
        </w:rPr>
        <w:br/>
      </w:r>
      <w:r>
        <w:rPr>
          <w:rFonts w:hint="eastAsia"/>
        </w:rPr>
        <w:t>　　第三节 影响Wi-Fi模块行业进出口变化的主要原因分析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2019-2024年中国Wi-Fi模块行业重点地区调研分析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一、中国Wi-Fi模块行业重点区域市场结构调研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二、**地区Wi-Fi模块市场调研分析</w:t>
      </w:r>
      <w:r>
        <w:rPr>
          <w:rFonts w:hint="eastAsia"/>
        </w:rPr>
        <w:br/>
      </w:r>
      <w:r>
        <w:rPr>
          <w:rFonts w:hint="eastAsia"/>
        </w:rPr>
        <w:t>　　　　三、**地区Wi-Fi模块市场调研分析</w:t>
      </w:r>
      <w:r>
        <w:rPr>
          <w:rFonts w:hint="eastAsia"/>
        </w:rPr>
        <w:br/>
      </w:r>
      <w:r>
        <w:rPr>
          <w:rFonts w:hint="eastAsia"/>
        </w:rPr>
        <w:t>　　　　四、**地区Wi-Fi模块市场调研分析</w:t>
      </w:r>
      <w:r>
        <w:rPr>
          <w:rFonts w:hint="eastAsia"/>
        </w:rPr>
        <w:br/>
      </w:r>
      <w:r>
        <w:rPr>
          <w:rFonts w:hint="eastAsia"/>
        </w:rPr>
        <w:t>　　　　五、**地区Wi-Fi模块市场调研分析</w:t>
      </w:r>
      <w:r>
        <w:rPr>
          <w:rFonts w:hint="eastAsia"/>
        </w:rPr>
        <w:br/>
      </w:r>
      <w:r>
        <w:rPr>
          <w:rFonts w:hint="eastAsia"/>
        </w:rPr>
        <w:t>　　　　六、**地区Wi-Fi模块市场调研分析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Wi-Fi模块行业细分产品市场调研分析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中国Wi-Fi模块行业市场行情分析预测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Wi-Fi模块价格影响因素分析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2019-2024年中国Wi-Fi模块市场价格趋向分析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2024-2030年中国Wi-Fi模块市场价格趋向预测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Wi-Fi模块行业上、下游市场分析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Wi-Fi模块行业上游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Wi-Fi模块行业下游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Wi-Fi模块行业竞争格局分析</w:t>
      </w:r>
      <w:r>
        <w:rPr>
          <w:rFonts w:hint="eastAsia"/>
        </w:rPr>
        <w:br/>
      </w:r>
      <w:r>
        <w:rPr>
          <w:rFonts w:hint="eastAsia"/>
        </w:rPr>
        <w:t>　　第一节 Wi-Fi模块行业集中度分析</w:t>
      </w:r>
      <w:r>
        <w:rPr>
          <w:rFonts w:hint="eastAsia"/>
        </w:rPr>
        <w:br/>
      </w:r>
      <w:r>
        <w:rPr>
          <w:rFonts w:hint="eastAsia"/>
        </w:rPr>
        <w:t>　　　　一、Wi-Fi模块市场集中度分析</w:t>
      </w:r>
      <w:r>
        <w:rPr>
          <w:rFonts w:hint="eastAsia"/>
        </w:rPr>
        <w:br/>
      </w:r>
      <w:r>
        <w:rPr>
          <w:rFonts w:hint="eastAsia"/>
        </w:rPr>
        <w:t>　　　　二、Wi-Fi模块企业集中度分析</w:t>
      </w:r>
      <w:r>
        <w:rPr>
          <w:rFonts w:hint="eastAsia"/>
        </w:rPr>
        <w:br/>
      </w:r>
      <w:r>
        <w:rPr>
          <w:rFonts w:hint="eastAsia"/>
        </w:rPr>
        <w:t>　　　　三、Wi-Fi模块区域集中度分析</w:t>
      </w:r>
      <w:r>
        <w:rPr>
          <w:rFonts w:hint="eastAsia"/>
        </w:rPr>
        <w:br/>
      </w:r>
      <w:r>
        <w:rPr>
          <w:rFonts w:hint="eastAsia"/>
        </w:rPr>
        <w:t>　　第二节 Wi-Fi模块行业竞争格局分析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一、2024年Wi-Fi模块行业竞争分析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二、2024年中外Wi-Fi模块产品竞争分析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三、2019-2024年中国Wi-Fi模块市场竞争分析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四、2024-2030年国内主要Wi-Fi模块企业动向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Wi-Fi模块行业重点企业发展调研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Wi-Fi模块重点企业（一）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Wi-Fi模块重点企业（二）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Wi-Fi模块重点企业（三）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Wi-Fi模块重点企业（四）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Wi-Fi模块重点企业（五）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Wi-Fi模块重点企业（六）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Wi-Fi模块企业发展策略分析</w:t>
      </w:r>
      <w:r>
        <w:rPr>
          <w:rFonts w:hint="eastAsia"/>
        </w:rPr>
        <w:br/>
      </w:r>
      <w:r>
        <w:rPr>
          <w:rFonts w:hint="eastAsia"/>
        </w:rPr>
        <w:t>　　第一节 Wi-Fi模块市场策略分析</w:t>
      </w:r>
      <w:r>
        <w:rPr>
          <w:rFonts w:hint="eastAsia"/>
        </w:rPr>
        <w:br/>
      </w:r>
      <w:r>
        <w:rPr>
          <w:rFonts w:hint="eastAsia"/>
        </w:rPr>
        <w:t>　　　　一、Wi-Fi模块价格策略分析</w:t>
      </w:r>
      <w:r>
        <w:rPr>
          <w:rFonts w:hint="eastAsia"/>
        </w:rPr>
        <w:br/>
      </w:r>
      <w:r>
        <w:rPr>
          <w:rFonts w:hint="eastAsia"/>
        </w:rPr>
        <w:t>　　　　二、Wi-Fi模块渠道策略分析</w:t>
      </w:r>
      <w:r>
        <w:rPr>
          <w:rFonts w:hint="eastAsia"/>
        </w:rPr>
        <w:br/>
      </w:r>
      <w:r>
        <w:rPr>
          <w:rFonts w:hint="eastAsia"/>
        </w:rPr>
        <w:t>　　第二节 Wi-Fi模块销售策略分析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提高Wi-Fi模块企业竞争力的策略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一、提高中国Wi-Fi模块企业核心竞争力的对策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二、Wi-Fi模块企业提升竞争力的主要方向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三、影响Wi-Fi模块企业核心竞争力的因素及提升途径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四、提高Wi-Fi模块企业竞争力的策略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对我国Wi-Fi模块品牌的战略思考</w:t>
      </w:r>
      <w:r>
        <w:rPr>
          <w:rFonts w:hint="eastAsia"/>
        </w:rPr>
        <w:br/>
      </w:r>
      <w:r>
        <w:rPr>
          <w:rFonts w:hint="eastAsia"/>
        </w:rPr>
        <w:t>　　　　一、Wi-Fi模块实施品牌战略的意义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二、Wi-Fi模块企业品牌的现状分析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三、我国Wi-Fi模块企业的品牌战略</w:t>
      </w:r>
      <w:r>
        <w:rPr>
          <w:rFonts w:hint="eastAsia"/>
        </w:rPr>
        <w:br/>
      </w:r>
      <w:r>
        <w:rPr>
          <w:rFonts w:hint="eastAsia"/>
        </w:rPr>
        <w:t>　　　　四、Wi-Fi模块品牌战略管理的策略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中国Wi-Fi模块行业营销策略分析</w:t>
      </w:r>
      <w:r>
        <w:rPr>
          <w:rFonts w:hint="eastAsia"/>
        </w:rPr>
        <w:br/>
      </w:r>
      <w:r>
        <w:rPr>
          <w:rFonts w:hint="eastAsia"/>
        </w:rPr>
        <w:t>　　第一节 Wi-Fi模块市场推广策略研究分析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一、做好Wi-Fi模块产品导入</w:t>
      </w:r>
      <w:r>
        <w:rPr>
          <w:rFonts w:hint="eastAsia"/>
        </w:rPr>
        <w:br/>
      </w:r>
      <w:r>
        <w:rPr>
          <w:rFonts w:hint="eastAsia"/>
        </w:rPr>
        <w:t>　　　　二、做好Wi-Fi模块产品组合和产品线决策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三、Wi-Fi模块行业城市市场推广策略</w:t>
      </w:r>
      <w:r>
        <w:rPr>
          <w:rFonts w:hint="eastAsia"/>
        </w:rPr>
        <w:br/>
      </w:r>
      <w:r>
        <w:rPr>
          <w:rFonts w:hint="eastAsia"/>
        </w:rPr>
        <w:t>　　第二节 Wi-Fi模块行业渠道营销研究分析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一、Wi-Fi模块行业营销环境分析</w:t>
      </w:r>
      <w:r>
        <w:rPr>
          <w:rFonts w:hint="eastAsia"/>
        </w:rPr>
        <w:br/>
      </w:r>
      <w:r>
        <w:rPr>
          <w:rFonts w:hint="eastAsia"/>
        </w:rPr>
        <w:t>　　　　二、Wi-Fi模块行业现存的营销渠道分析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三、Wi-Fi模块行业终端市场营销管理策略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Wi-Fi模块行业营销战略研究分析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一、中国Wi-Fi模块行业有效整合营销策略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二、建立Wi-Fi模块行业厂商的双嬴模式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2024-2030年中国Wi-Fi模块行业投资前景与风险预测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2024-2030年中国Wi-Fi模块行业投资前景分析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2024-2030年中国Wi-Fi模块行业投资特性分析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一、2024-2030年中国Wi-Fi模块行业进入壁垒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二、2024-2030年中国Wi-Fi模块行业盈利模式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三、2024-2030年中国Wi-Fi模块行业盈利因素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2024-2030年中国Wi-Fi模块行业投资机会分析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一、2024-2030年中国Wi-Fi模块细分市场投资机会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二、2024-2030年中国Wi-Fi模块行业区域市场投资潜力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2024-2030年中国Wi-Fi模块行业投资风险分析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一、2024-2030年中国Wi-Fi模块行业市场竞争风险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二、2024-2030年中国Wi-Fi模块行业技术风险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三、2024-2030年中国Wi-Fi模块行业政策风险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四、2024-2030年中国Wi-Fi模块行业进入退出风险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2024-2030年中国Wi-Fi模块行业盈利模式与投资策略分析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国外Wi-Fi模块行业投资现状及经营模式分析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一、境外Wi-Fi模块行业成长情况调查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中国Wi-Fi模块行业商业模式探讨</w:t>
      </w:r>
      <w:r>
        <w:rPr>
          <w:rFonts w:hint="eastAsia"/>
        </w:rPr>
        <w:br/>
      </w:r>
      <w:r>
        <w:rPr>
          <w:rFonts w:hint="eastAsia"/>
        </w:rPr>
        <w:t>　　第三节 中国Wi-Fi模块行业投资国际化发展战略分析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中国Wi-Fi模块行业投资策略分析</w:t>
      </w:r>
      <w:r>
        <w:rPr>
          <w:rFonts w:hint="eastAsia"/>
        </w:rPr>
        <w:br/>
      </w:r>
      <w:r>
        <w:rPr>
          <w:rFonts w:hint="eastAsia"/>
        </w:rPr>
        <w:t>　　第五节 中国Wi-Fi模块行业资本运作战略选择方案研究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中.智.林.中国Wi-Fi模块行业多元化经营战略的可行性分析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Wi-Fi模块行业历程</w:t>
      </w:r>
      <w:r>
        <w:rPr>
          <w:rFonts w:hint="eastAsia"/>
        </w:rPr>
        <w:br/>
      </w:r>
      <w:r>
        <w:rPr>
          <w:rFonts w:hint="eastAsia"/>
        </w:rPr>
        <w:t>　　图表 Wi-Fi模块行业生命周期</w:t>
      </w:r>
      <w:r>
        <w:rPr>
          <w:rFonts w:hint="eastAsia"/>
        </w:rPr>
        <w:br/>
      </w:r>
      <w:r>
        <w:rPr>
          <w:rFonts w:hint="eastAsia"/>
        </w:rPr>
        <w:t>　　图表 Wi-Fi模块行业产业链分析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2019-2024年中国Wi-Fi模块行业市场规模及增长情况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2019-2024年Wi-Fi模块行业市场容量分析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2019-2024年中国Wi-Fi模块行业产能统计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2019-2024年中国Wi-Fi模块行业产量及增长趋势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2019-2024年中国Wi-Fi模块市场需求量及增速统计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2024年中国Wi-Fi模块行业需求领域分布格局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2019-2024年中国Wi-Fi模块行业销售收入分析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2019-2024年中国Wi-Fi模块行业盈利情况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2019-2024年中国Wi-Fi模块行业利润总额统计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2019-2024年中国Wi-Fi模块进口数量分析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2019-2024年中国Wi-Fi模块进口金额分析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2019-2024年中国Wi-Fi模块出口数量分析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2019-2024年中国Wi-Fi模块出口金额分析</w:t>
      </w:r>
      <w:r>
        <w:rPr>
          <w:rFonts w:hint="eastAsia"/>
        </w:rPr>
        <w:br/>
      </w:r>
      <w:r>
        <w:rPr>
          <w:rFonts w:hint="eastAsia"/>
        </w:rPr>
        <w:t>　　图表 2024年中国Wi-Fi模块进口国家及地区分析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2024年中国Wi-Fi模块出口国家及地区分析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2019-2024年中国Wi-Fi模块行业企业数量情况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2019-2024年中国Wi-Fi模块行业企业平均规模情况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**地区Wi-Fi模块市场规模及增长情况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**地区Wi-Fi模块行业市场需求情况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**地区Wi-Fi模块市场规模及增长情况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**地区Wi-Fi模块行业市场需求情况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**地区Wi-Fi模块市场规模及增长情况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**地区Wi-Fi模块行业市场需求情况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**地区Wi-Fi模块市场规模及增长情况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**地区Wi-Fi模块行业市场需求情况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Wi-Fi模块重点企业（一）基本信息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Wi-Fi模块重点企业（一）经营情况分析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Wi-Fi模块重点企业（一）主要经济指标情况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Wi-Fi模块重点企业（一）盈利能力情况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Wi-Fi模块重点企业（一）偿债能力情况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Wi-Fi模块重点企业（一）运营能力情况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Wi-Fi模块重点企业（一）成长能力情况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Wi-Fi模块重点企业（二）基本信息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Wi-Fi模块重点企业（二）经营情况分析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Wi-Fi模块重点企业（二）主要经济指标情况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Wi-Fi模块重点企业（二）盈利能力情况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Wi-Fi模块重点企业（二）偿债能力情况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Wi-Fi模块重点企业（二）运营能力情况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Wi-Fi模块重点企业（二）成长能力情况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Wi-Fi模块重点企业（三）基本信息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Wi-Fi模块重点企业（三）经营情况分析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Wi-Fi模块重点企业（三）主要经济指标情况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Wi-Fi模块重点企业（三）盈利能力情况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Wi-Fi模块重点企业（三）偿债能力情况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Wi-Fi模块重点企业（三）运营能力情况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Wi-Fi模块重点企业（三）成长能力情况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2024-2030年中国Wi-Fi模块行业产能预测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2024-2030年中国Wi-Fi模块行业产量预测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2024-2030年中国Wi-Fi模块市场需求量预测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2024-2030年中国Wi-Fi模块行业供需平衡预测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2024-2030年中国Wi-Fi模块行业市场容量预测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2024-2030年中国Wi-Fi模块行业市场规模预测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2024-2030年中国Wi-Fi模块市场前景分析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2024-2030年中国Wi-Fi模块行业发展趋势预测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b1f9c09ce4bd5" w:history="1">
        <w:r>
          <w:rPr>
            <w:rStyle w:val="Hyperlink"/>
          </w:rPr>
          <w:t>2024-2030年中国Wi-Fi模块行业全面调研与发展前景预测报告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b1f9c09ce4bd5" w:history="1">
        <w:r>
          <w:rPr>
            <w:rStyle w:val="Hyperlink"/>
          </w:rPr>
          <w:t>https://www.20087.com/5/00/Wi-FiMoKuaiHangYeFaZhanQianJing.html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热点：手机wifi模块坏了怎么修复、wifi模块坏了怎么修复、家用wifi选公用还是专用、wifi模块坏了会自愈吗、无线网卡是什么东西、wifi模块、wifi版和插卡版哪个好、wifi模块坏了有什么症状、全屋wifi和mesh组网区别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0c614a5184962" w:history="1">
      <w:r>
        <w:rPr>
          <w:rStyle w:val="Hyperlink"/>
        </w:rPr>
        <w:t>2024-2030年中国Wi-Fi模块行业全面调研与发展前景预测报告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Wi-FiMoKuaiHangYeFaZhanQianJing.html" TargetMode="External" Id="Raecb1f9c09ce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Wi-FiMoKuaiHangYeFaZhanQianJing.html" TargetMode="External" Id="Rf520c614a518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2024-05-13T00:42:00Z</dcterms:created>
  <dcterms:modified xsi:type="dcterms:W3CDTF">2024-05-13T01:42:00Z</dcterms:modified>
  <dc:subject>2024-2030年中国Wi-Fi模块行业全面调研与发展前景预测报告</dc:subject>
  <dc:title>2024-2030年中国Wi-Fi模块行业全面调研与发展前景预测报告</dc:title>
  <cp:keywords>2024-2030年中国Wi-Fi模块行业全面调研与发展前景预测报告</cp:keywords>
  <dc:description>2024-2030年中国Wi-Fi模块行业全面调研与发展前景预测报告</dc:description>
</cp:coreProperties>
</file>