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1569380c4e22" w:history="1">
              <w:r>
                <w:rPr>
                  <w:rStyle w:val="Hyperlink"/>
                </w:rPr>
                <w:t>2025-2031年中国智能快球摄像机行业现状调研与市场前景预测报告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1569380c4e22" w:history="1">
              <w:r>
                <w:rPr>
                  <w:rStyle w:val="Hyperlink"/>
                </w:rPr>
                <w:t>2025-2031年中国智能快球摄像机行业现状调研与市场前景预测报告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1569380c4e22" w:history="1">
                <w:r>
                  <w:rPr>
                    <w:rStyle w:val="Hyperlink"/>
                  </w:rPr>
                  <w:t>https://www.20087.com/6/50/ZhiNengKuaiQiuSheXiangJiDeXianZhuangYuFaZhanQianJing.html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球摄像机是集高清视频采集、自动跟踪、智能识别、云台旋转于一体的网络摄像设备，广泛应用于城市安防、交通管理、重点场所监控等领域。其具备360度旋转、快速变焦、夜视增强等功能，并支持AI算法嵌入，可实现人脸识别、车牌识别、行为分析等智能功能。目前，产品已从单纯的视频监控设备向多模态感知终端演进，部分型号集成红外热成像、声音识别等附加功能，增强了全天候、全场景的适用能力。随着智慧城市与公共安全体系建设的推进，智能快球摄像机正逐步成为视频监控系统的核心组成部分。</w:t>
      </w:r>
      <w:r>
        <w:rPr>
          <w:rFonts w:hint="eastAsia"/>
        </w:rPr>
        <w:br/>
      </w:r>
      <w:r>
        <w:rPr>
          <w:rFonts w:hint="eastAsia"/>
        </w:rPr>
        <w:t>　　未来，智能快球摄像机将朝着更高智能化、更强边缘计算能力和更广应用场景的方向发展。AI算法的持续优化将使其具备更强的自主判断与预警能力，例如异常行为检测、群体事件识别、跨镜头联动追踪等高级功能。同时，边缘计算架构的引入将减少数据传输依赖，提高响应速度与隐私保护能力。此外，随着5G网络部署与物联网平台的成熟，智能快球摄像机将更深度地融入城市管理系统，不仅服务于安防领域，还将扩展至智慧交通、应急指挥、环境保护等多个社会治理维度，构建更加立体化的智能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1569380c4e22" w:history="1">
        <w:r>
          <w:rPr>
            <w:rStyle w:val="Hyperlink"/>
          </w:rPr>
          <w:t>2025-2031年中国智能快球摄像机行业现状调研与市场前景预测报告</w:t>
        </w:r>
      </w:hyperlink>
      <w:r>
        <w:rPr>
          <w:rFonts w:hint="eastAsia"/>
        </w:rPr>
        <w:t>》系统分析了我国智能快球摄像机行业的市场规模、竞争格局及技术发展现状，梳理了产业链结构和重点企业表现。报告基于智能快球摄像机行业发展轨迹，结合政策环境与智能快球摄像机市场需求变化，研判了智能快球摄像机行业未来发展趋势与技术演进方向，客观评估了智能快球摄像机市场机遇与潜在风险。报告为投资者和从业者提供了专业的市场参考，有助于把握智能快球摄像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智能快球摄像机行业概述</w:t>
      </w:r>
      <w:r>
        <w:rPr>
          <w:rFonts w:hint="eastAsia"/>
        </w:rPr>
        <w:br/>
      </w:r>
      <w:r>
        <w:rPr>
          <w:rFonts w:hint="eastAsia"/>
        </w:rPr>
        <w:t>　　第一节 智能快球摄像机定义与分类</w:t>
      </w:r>
      <w:r>
        <w:rPr>
          <w:rFonts w:hint="eastAsia"/>
        </w:rPr>
        <w:br/>
      </w:r>
      <w:r>
        <w:rPr>
          <w:rFonts w:hint="eastAsia"/>
        </w:rPr>
        <w:t>　　第二节 智能快球摄像机应用领域</w:t>
      </w:r>
      <w:r>
        <w:rPr>
          <w:rFonts w:hint="eastAsia"/>
        </w:rPr>
        <w:br/>
      </w:r>
      <w:r>
        <w:rPr>
          <w:rFonts w:hint="eastAsia"/>
        </w:rPr>
        <w:t>　　第三节 智能快球摄像机行业经济指标分析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一、智能快球摄像机行业赢利性评估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二、智能快球摄像机行业成长速度分析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三、智能快球摄像机附加值提升空间探讨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四、智能快球摄像机行业进入壁垒分析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五、智能快球摄像机行业风险性评估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六、智能快球摄像机行业周期性分析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七、智能快球摄像机行业竞争程度指标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八、智能快球摄像机行业成熟度综合分析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智能快球摄像机产业链及经营模式分析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三、智能快球摄像机销售模式与渠道策略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全球智能快球摄像机市场发展分析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2024-2025年全球智能快球摄像机行业发展分析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一、全球智能快球摄像机行业市场规模与趋势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二、全球智能快球摄像机行业发展特点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三、全球智能快球摄像机行业竞争格局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主要国家与地区智能快球摄像机市场分析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2025-2031年全球智能快球摄像机行业发展趋势与前景预测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一、智能快球摄像机行业发展趋势</w:t>
      </w:r>
      <w:r>
        <w:rPr>
          <w:rFonts w:hint="eastAsia"/>
        </w:rPr>
        <w:br/>
      </w:r>
      <w:r>
        <w:rPr>
          <w:rFonts w:hint="eastAsia"/>
        </w:rPr>
        <w:t>　　　　二、智能快球摄像机行业发展潜力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中国智能快球摄像机行业市场分析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2024-2025年智能快球摄像机产能与投资动态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一、国内智能快球摄像机产能现状与利用效率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二、智能快球摄像机产能扩张与投资动态分析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2025-2031年智能快球摄像机行业产量统计与趋势预测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一、2019-2024年智能快球摄像机行业产量与增长趋势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1、2019-2024年智能快球摄像机产量及增长趋势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2、2019-2024年智能快球摄像机细分产品产量及份额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二、智能快球摄像机产量影响因素分析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2025-2031年智能快球摄像机市场需求与销售分析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一、2024-2025年智能快球摄像机行业需求现状</w:t>
      </w:r>
      <w:r>
        <w:rPr>
          <w:rFonts w:hint="eastAsia"/>
        </w:rPr>
        <w:br/>
      </w:r>
      <w:r>
        <w:rPr>
          <w:rFonts w:hint="eastAsia"/>
        </w:rPr>
        <w:t>　　　　二、智能快球摄像机客户群体与需求特点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三、2019-2024年智能快球摄像机行业销售规模分析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四、2025-2031年智能快球摄像机市场增长潜力与规模预测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2024-2025年智能快球摄像机行业技术发展现状及趋势分析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智能快球摄像机行业技术发展现状分析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国内外智能快球摄像机行业技术差距分析及差距形成的主要原因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智能快球摄像机行业技术发展方向、趋势预测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提升智能快球摄像机行业技术能力策略建议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中国智能快球摄像机细分市场分析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一、2024-2025年智能快球摄像机主要细分产品市场现状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智能快球摄像机价格机制与竞争策略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一、2019-2024年智能快球摄像机市场价格走势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智能快球摄像机定价策略与方法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2025-2031年智能快球摄像机价格竞争态势与趋势预测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中国智能快球摄像机行业重点区域市场研究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2024-2025年重点区域智能快球摄像机市场发展概况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二、2019-2024年智能快球摄像机市场需求规模情况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二、2019-2024年智能快球摄像机市场需求规模情况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二、2019-2024年智能快球摄像机市场需求规模情况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二、2019-2024年智能快球摄像机市场需求规模情况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二、2019-2024年智能快球摄像机市场需求规模情况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三、2025-2031年智能快球摄像机行业发展潜力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2019-2024年中国智能快球摄像机行业进出口情况分析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智能快球摄像机行业进口规模与来源分析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一、2019-2024年智能快球摄像机进口规模分析</w:t>
      </w:r>
      <w:r>
        <w:rPr>
          <w:rFonts w:hint="eastAsia"/>
        </w:rPr>
        <w:br/>
      </w:r>
      <w:r>
        <w:rPr>
          <w:rFonts w:hint="eastAsia"/>
        </w:rPr>
        <w:t>　　　　二、智能快球摄像机主要进口来源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智能快球摄像机行业出口规模与目的地分析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一、2019-2024年智能快球摄像机出口规模分析</w:t>
      </w:r>
      <w:r>
        <w:rPr>
          <w:rFonts w:hint="eastAsia"/>
        </w:rPr>
        <w:br/>
      </w:r>
      <w:r>
        <w:rPr>
          <w:rFonts w:hint="eastAsia"/>
        </w:rPr>
        <w:t>　　　　二、智能快球摄像机主要出口目的地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2019-2024年中国智能快球摄像机总体规模与财务指标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中国智能快球摄像机行业总体规模分析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一、智能快球摄像机企业数量与结构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二、智能快球摄像机从业人员规模</w:t>
      </w:r>
      <w:r>
        <w:rPr>
          <w:rFonts w:hint="eastAsia"/>
        </w:rPr>
        <w:br/>
      </w:r>
      <w:r>
        <w:rPr>
          <w:rFonts w:hint="eastAsia"/>
        </w:rPr>
        <w:t>　　　　三、智能快球摄像机行业资产状况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中国智能快球摄像机行业财务指标总体分析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智能快球摄像机行业重点企业经营状况分析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智能快球摄像机重点企业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智能快球摄像机领先企业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智能快球摄像机标杆企业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智能快球摄像机代表企业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智能快球摄像机龙头企业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智能快球摄像机重点企业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中国智能快球摄像机行业竞争格局分析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智能快球摄像机行业竞争格局总览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2024-2025年智能快球摄像机行业竞争力分析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一、智能快球摄像机供应商议价能力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四、智能快球摄像机替代品威胁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2019-2024年智能快球摄像机行业企业并购活动分析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2024-2025年智能快球摄像机行业会展与招投标活动分析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一、智能快球摄像机行业会展活动及其市场影响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2025年中国智能快球摄像机企业发展策略分析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智能快球摄像机市场策略分析</w:t>
      </w:r>
      <w:r>
        <w:rPr>
          <w:rFonts w:hint="eastAsia"/>
        </w:rPr>
        <w:br/>
      </w:r>
      <w:r>
        <w:rPr>
          <w:rFonts w:hint="eastAsia"/>
        </w:rPr>
        <w:t>　　　　一、智能快球摄像机市场定位与拓展策略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二、智能快球摄像机市场细分与目标客户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智能快球摄像机销售策略分析</w:t>
      </w:r>
      <w:r>
        <w:rPr>
          <w:rFonts w:hint="eastAsia"/>
        </w:rPr>
        <w:br/>
      </w:r>
      <w:r>
        <w:rPr>
          <w:rFonts w:hint="eastAsia"/>
        </w:rPr>
        <w:t>　　　　一、智能快球摄像机销售渠道与网络建设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提高智能快球摄像机企业竞争力建议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一、智能快球摄像机技术创新与管理优化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智能快球摄像机品牌战略思考</w:t>
      </w:r>
      <w:r>
        <w:rPr>
          <w:rFonts w:hint="eastAsia"/>
        </w:rPr>
        <w:br/>
      </w:r>
      <w:r>
        <w:rPr>
          <w:rFonts w:hint="eastAsia"/>
        </w:rPr>
        <w:t>　　　　一、智能快球摄像机品牌建设与维护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二、智能快球摄像机品牌影响力与市场竞争力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中国智能快球摄像机行业风险与对策</w:t>
      </w:r>
      <w:r>
        <w:rPr>
          <w:rFonts w:hint="eastAsia"/>
        </w:rPr>
        <w:br/>
      </w:r>
      <w:r>
        <w:rPr>
          <w:rFonts w:hint="eastAsia"/>
        </w:rPr>
        <w:t>　　第一节 智能快球摄像机行业SWOT分析</w:t>
      </w:r>
      <w:r>
        <w:rPr>
          <w:rFonts w:hint="eastAsia"/>
        </w:rPr>
        <w:br/>
      </w:r>
      <w:r>
        <w:rPr>
          <w:rFonts w:hint="eastAsia"/>
        </w:rPr>
        <w:t>　　　　一、智能快球摄像机行业优势分析</w:t>
      </w:r>
      <w:r>
        <w:rPr>
          <w:rFonts w:hint="eastAsia"/>
        </w:rPr>
        <w:br/>
      </w:r>
      <w:r>
        <w:rPr>
          <w:rFonts w:hint="eastAsia"/>
        </w:rPr>
        <w:t>　　　　二、智能快球摄像机行业劣势分析</w:t>
      </w:r>
      <w:r>
        <w:rPr>
          <w:rFonts w:hint="eastAsia"/>
        </w:rPr>
        <w:br/>
      </w:r>
      <w:r>
        <w:rPr>
          <w:rFonts w:hint="eastAsia"/>
        </w:rPr>
        <w:t>　　　　三、智能快球摄像机市场机会探索</w:t>
      </w:r>
      <w:r>
        <w:rPr>
          <w:rFonts w:hint="eastAsia"/>
        </w:rPr>
        <w:br/>
      </w:r>
      <w:r>
        <w:rPr>
          <w:rFonts w:hint="eastAsia"/>
        </w:rPr>
        <w:t>　　　　四、智能快球摄像机市场威胁评估</w:t>
      </w:r>
      <w:r>
        <w:rPr>
          <w:rFonts w:hint="eastAsia"/>
        </w:rPr>
        <w:br/>
      </w:r>
      <w:r>
        <w:rPr>
          <w:rFonts w:hint="eastAsia"/>
        </w:rPr>
        <w:t>　　第二节 智能快球摄像机行业风险及对策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2025-2031年中国智能快球摄像机行业前景与发展趋势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智能快球摄像机行业发展环境分析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2025-2031年智能快球摄像机行业发展趋势与方向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一、智能快球摄像机行业发展方向预测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二、智能快球摄像机发展趋势分析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2025-2031年智能快球摄像机行业发展潜力与机遇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一、智能快球摄像机市场发展潜力评估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二、智能快球摄像机新兴市场与机遇探索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智能快球摄像机行业研究结论与建议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中智-林-－智能快球摄像机行业发展建议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智能快球摄像机介绍</w:t>
      </w:r>
      <w:r>
        <w:rPr>
          <w:rFonts w:hint="eastAsia"/>
        </w:rPr>
        <w:br/>
      </w:r>
      <w:r>
        <w:rPr>
          <w:rFonts w:hint="eastAsia"/>
        </w:rPr>
        <w:t>　　图表 智能快球摄像机图片</w:t>
      </w:r>
      <w:r>
        <w:rPr>
          <w:rFonts w:hint="eastAsia"/>
        </w:rPr>
        <w:br/>
      </w:r>
      <w:r>
        <w:rPr>
          <w:rFonts w:hint="eastAsia"/>
        </w:rPr>
        <w:t>　　图表 智能快球摄像机种类</w:t>
      </w:r>
      <w:r>
        <w:rPr>
          <w:rFonts w:hint="eastAsia"/>
        </w:rPr>
        <w:br/>
      </w:r>
      <w:r>
        <w:rPr>
          <w:rFonts w:hint="eastAsia"/>
        </w:rPr>
        <w:t>　　图表 智能快球摄像机用途 应用</w:t>
      </w:r>
      <w:r>
        <w:rPr>
          <w:rFonts w:hint="eastAsia"/>
        </w:rPr>
        <w:br/>
      </w:r>
      <w:r>
        <w:rPr>
          <w:rFonts w:hint="eastAsia"/>
        </w:rPr>
        <w:t>　　图表 智能快球摄像机产业链调研</w:t>
      </w:r>
      <w:r>
        <w:rPr>
          <w:rFonts w:hint="eastAsia"/>
        </w:rPr>
        <w:br/>
      </w:r>
      <w:r>
        <w:rPr>
          <w:rFonts w:hint="eastAsia"/>
        </w:rPr>
        <w:t>　　图表 智能快球摄像机行业现状</w:t>
      </w:r>
      <w:r>
        <w:rPr>
          <w:rFonts w:hint="eastAsia"/>
        </w:rPr>
        <w:br/>
      </w:r>
      <w:r>
        <w:rPr>
          <w:rFonts w:hint="eastAsia"/>
        </w:rPr>
        <w:t>　　图表 智能快球摄像机行业特点</w:t>
      </w:r>
      <w:r>
        <w:rPr>
          <w:rFonts w:hint="eastAsia"/>
        </w:rPr>
        <w:br/>
      </w:r>
      <w:r>
        <w:rPr>
          <w:rFonts w:hint="eastAsia"/>
        </w:rPr>
        <w:t>　　图表 智能快球摄像机政策</w:t>
      </w:r>
      <w:r>
        <w:rPr>
          <w:rFonts w:hint="eastAsia"/>
        </w:rPr>
        <w:br/>
      </w:r>
      <w:r>
        <w:rPr>
          <w:rFonts w:hint="eastAsia"/>
        </w:rPr>
        <w:t>　　图表 智能快球摄像机技术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2019-2024年中国智能快球摄像机行业市场规模</w:t>
      </w:r>
      <w:r>
        <w:rPr>
          <w:rFonts w:hint="eastAsia"/>
        </w:rPr>
        <w:br/>
      </w:r>
      <w:r>
        <w:rPr>
          <w:rFonts w:hint="eastAsia"/>
        </w:rPr>
        <w:t>　　图表 智能快球摄像机生产现状</w:t>
      </w:r>
      <w:r>
        <w:rPr>
          <w:rFonts w:hint="eastAsia"/>
        </w:rPr>
        <w:br/>
      </w:r>
      <w:r>
        <w:rPr>
          <w:rFonts w:hint="eastAsia"/>
        </w:rPr>
        <w:t>　　图表 智能快球摄像机发展有利因素分析</w:t>
      </w:r>
      <w:r>
        <w:rPr>
          <w:rFonts w:hint="eastAsia"/>
        </w:rPr>
        <w:br/>
      </w:r>
      <w:r>
        <w:rPr>
          <w:rFonts w:hint="eastAsia"/>
        </w:rPr>
        <w:t>　　图表 智能快球摄像机发展不利因素分析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2024年中国智能快球摄像机产能</w:t>
      </w:r>
      <w:r>
        <w:rPr>
          <w:rFonts w:hint="eastAsia"/>
        </w:rPr>
        <w:br/>
      </w:r>
      <w:r>
        <w:rPr>
          <w:rFonts w:hint="eastAsia"/>
        </w:rPr>
        <w:t>　　图表 2024年智能快球摄像机供给情况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2019-2024年中国智能快球摄像机产量统计</w:t>
      </w:r>
      <w:r>
        <w:rPr>
          <w:rFonts w:hint="eastAsia"/>
        </w:rPr>
        <w:br/>
      </w:r>
      <w:r>
        <w:rPr>
          <w:rFonts w:hint="eastAsia"/>
        </w:rPr>
        <w:t>　　图表 智能快球摄像机最新消息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2019-2024年智能快球摄像机销售情况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2019-2024年中国智能快球摄像机行业企业数量统计</w:t>
      </w:r>
      <w:r>
        <w:rPr>
          <w:rFonts w:hint="eastAsia"/>
        </w:rPr>
        <w:br/>
      </w:r>
      <w:r>
        <w:rPr>
          <w:rFonts w:hint="eastAsia"/>
        </w:rPr>
        <w:t>　　图表 智能快球摄像机成本和利润分析</w:t>
      </w:r>
      <w:r>
        <w:rPr>
          <w:rFonts w:hint="eastAsia"/>
        </w:rPr>
        <w:br/>
      </w:r>
      <w:r>
        <w:rPr>
          <w:rFonts w:hint="eastAsia"/>
        </w:rPr>
        <w:t>　　图表 智能快球摄像机上游发展</w:t>
      </w:r>
      <w:r>
        <w:rPr>
          <w:rFonts w:hint="eastAsia"/>
        </w:rPr>
        <w:br/>
      </w:r>
      <w:r>
        <w:rPr>
          <w:rFonts w:hint="eastAsia"/>
        </w:rPr>
        <w:t>　　图表 智能快球摄像机下游发展</w:t>
      </w:r>
      <w:r>
        <w:rPr>
          <w:rFonts w:hint="eastAsia"/>
        </w:rPr>
        <w:br/>
      </w:r>
      <w:r>
        <w:rPr>
          <w:rFonts w:hint="eastAsia"/>
        </w:rPr>
        <w:t>　　图表 2024年中国智能快球摄像机行业需求区域调研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**地区智能快球摄像机市场规模</w:t>
      </w:r>
      <w:r>
        <w:rPr>
          <w:rFonts w:hint="eastAsia"/>
        </w:rPr>
        <w:br/>
      </w:r>
      <w:r>
        <w:rPr>
          <w:rFonts w:hint="eastAsia"/>
        </w:rPr>
        <w:t>　　图表 **地区智能快球摄像机行业市场需求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**地区智能快球摄像机市场调研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**地区智能快球摄像机市场规模</w:t>
      </w:r>
      <w:r>
        <w:rPr>
          <w:rFonts w:hint="eastAsia"/>
        </w:rPr>
        <w:br/>
      </w:r>
      <w:r>
        <w:rPr>
          <w:rFonts w:hint="eastAsia"/>
        </w:rPr>
        <w:t>　　图表 **地区智能快球摄像机行业市场需求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**地区智能快球摄像机市场调研</w:t>
      </w:r>
      <w:r>
        <w:rPr>
          <w:rFonts w:hint="eastAsia"/>
        </w:rPr>
        <w:br/>
      </w:r>
      <w:r>
        <w:rPr>
          <w:rFonts w:hint="eastAsia"/>
        </w:rPr>
        <w:t>　　图表 **地区智能快球摄像机市场需求分析</w:t>
      </w:r>
      <w:r>
        <w:rPr>
          <w:rFonts w:hint="eastAsia"/>
        </w:rPr>
        <w:br/>
      </w:r>
      <w:r>
        <w:rPr>
          <w:rFonts w:hint="eastAsia"/>
        </w:rPr>
        <w:t>　　图表 智能快球摄像机招标、中标情况</w:t>
      </w:r>
      <w:r>
        <w:rPr>
          <w:rFonts w:hint="eastAsia"/>
        </w:rPr>
        <w:br/>
      </w:r>
      <w:r>
        <w:rPr>
          <w:rFonts w:hint="eastAsia"/>
        </w:rPr>
        <w:t>　　图表 智能快球摄像机品牌分析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企业智能快球摄像机型号、规格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企业智能快球摄像机型号、规格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企业智能快球摄像机型号、规格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智能快球摄像机重点企业（三）成长能力情况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智能快球摄像机优势</w:t>
      </w:r>
      <w:r>
        <w:rPr>
          <w:rFonts w:hint="eastAsia"/>
        </w:rPr>
        <w:br/>
      </w:r>
      <w:r>
        <w:rPr>
          <w:rFonts w:hint="eastAsia"/>
        </w:rPr>
        <w:t>　　图表 智能快球摄像机劣势</w:t>
      </w:r>
      <w:r>
        <w:rPr>
          <w:rFonts w:hint="eastAsia"/>
        </w:rPr>
        <w:br/>
      </w:r>
      <w:r>
        <w:rPr>
          <w:rFonts w:hint="eastAsia"/>
        </w:rPr>
        <w:t>　　图表 智能快球摄像机机会</w:t>
      </w:r>
      <w:r>
        <w:rPr>
          <w:rFonts w:hint="eastAsia"/>
        </w:rPr>
        <w:br/>
      </w:r>
      <w:r>
        <w:rPr>
          <w:rFonts w:hint="eastAsia"/>
        </w:rPr>
        <w:t>　　图表 智能快球摄像机威胁</w:t>
      </w:r>
      <w:r>
        <w:rPr>
          <w:rFonts w:hint="eastAsia"/>
        </w:rPr>
        <w:br/>
      </w:r>
      <w:r>
        <w:rPr>
          <w:rFonts w:hint="eastAsia"/>
        </w:rPr>
        <w:t>　　图表 进入智能快球摄像机行业壁垒</w:t>
      </w:r>
      <w:r>
        <w:rPr>
          <w:rFonts w:hint="eastAsia"/>
        </w:rPr>
        <w:br/>
      </w:r>
      <w:r>
        <w:rPr>
          <w:rFonts w:hint="eastAsia"/>
        </w:rPr>
        <w:t>　　图表 智能快球摄像机投资、并购情况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2025-2031年中国智能快球摄像机市场规模预测</w:t>
      </w:r>
      <w:r>
        <w:rPr>
          <w:rFonts w:hint="eastAsia"/>
        </w:rPr>
        <w:br/>
      </w:r>
      <w:r>
        <w:rPr>
          <w:rFonts w:hint="eastAsia"/>
        </w:rPr>
        <w:t>　　图表 智能快球摄像机行业准入条件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2025-2031年中国智能快球摄像机市场前景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1569380c4e22" w:history="1">
        <w:r>
          <w:rPr>
            <w:rStyle w:val="Hyperlink"/>
          </w:rPr>
          <w:t>2025-2031年中国智能快球摄像机行业现状调研与市场前景预测报告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1569380c4e22" w:history="1">
        <w:r>
          <w:rPr>
            <w:rStyle w:val="Hyperlink"/>
          </w:rPr>
          <w:t>https://www.20087.com/6/50/ZhiNengKuaiQiuSheXiangJiDeXianZhuangYuFaZhanQianJing.html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热点：快球摄像机是什么、智能快球摄像机说明书、智能球型摄像机安装、快球摄像机是什么、球机摄像头怎么用、快球摄像头、智能球机、快球摄像头是什么让他旋转、海康威视智能球机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e49b69584760" w:history="1">
      <w:r>
        <w:rPr>
          <w:rStyle w:val="Hyperlink"/>
        </w:rPr>
        <w:t>2025-2031年中国智能快球摄像机行业现状调研与市场前景预测报告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NengKuaiQiuSheXiangJiDeXianZhuangYuFaZhanQianJing.html" TargetMode="External" Id="R73401569380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NengKuaiQiuSheXiangJiDeXianZhuangYuFaZhanQianJing.html" TargetMode="External" Id="R3ff2e49b695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2025-08-09T04:16:07Z</dcterms:created>
  <dcterms:modified xsi:type="dcterms:W3CDTF">2025-08-09T05:16:07Z</dcterms:modified>
  <dc:subject>2025-2031年中国智能快球摄像机行业现状调研与市场前景预测报告</dc:subject>
  <dc:title>2025-2031年中国智能快球摄像机行业现状调研与市场前景预测报告</dc:title>
  <cp:keywords>2025-2031年中国智能快球摄像机行业现状调研与市场前景预测报告</cp:keywords>
  <dc:description>2025-2031年中国智能快球摄像机行业现状调研与市场前景预测报告</dc:description>
</cp:coreProperties>
</file>