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626fb9f8a4e8a" w:history="1">
              <w:r>
                <w:rPr>
                  <w:rStyle w:val="Hyperlink"/>
                </w:rPr>
                <w:t>2025-2031年全球与中国线上宠物医疗平台市场研究及前景趋势分析报告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626fb9f8a4e8a" w:history="1">
              <w:r>
                <w:rPr>
                  <w:rStyle w:val="Hyperlink"/>
                </w:rPr>
                <w:t>2025-2031年全球与中国线上宠物医疗平台市场研究及前景趋势分析报告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626fb9f8a4e8a" w:history="1">
                <w:r>
                  <w:rPr>
                    <w:rStyle w:val="Hyperlink"/>
                  </w:rPr>
                  <w:t>https://www.20087.com/6/10/XianShangChongWuYiLiaoPingTaiDeQianJing.html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宠物医疗平台是一种结合互联网技术的新型医疗服务模式，为宠物主人提供了便捷的在线咨询、预约诊疗、药品配送等一站式服务。近年来，随着宠物经济的蓬勃发展，线上宠物医疗平台得到了迅速发展。这些平台不仅提供了专业的宠物健康咨询服务，还整合了线下宠物医院资源，实现了线上线下相结合的服务模式。此外，随着大数据和人工智能技术的应用，平台能够为用户提供更加个性化和精准的服务。</w:t>
      </w:r>
      <w:r>
        <w:rPr>
          <w:rFonts w:hint="eastAsia"/>
        </w:rPr>
        <w:br/>
      </w:r>
      <w:r>
        <w:rPr>
          <w:rFonts w:hint="eastAsia"/>
        </w:rPr>
        <w:t>　　未来，线上宠物医疗平台将更加注重用户体验和服务质量的提升。随着宠物主人对宠物健康的关注度不断提高，平台将提供更多元化的服务项目，如远程诊疗、健康档案管理、宠物保险等。同时，通过数据分析技术的应用，平台能够为宠物主人提供更加个性化的健康管理建议。此外，随着5G网络和物联网技术的发展，线上宠物医疗平台将实现更高效的远程监测和即时响应，为宠物提供更加及时有效的医疗服务。未来市场将更加关注平台的服务质量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626fb9f8a4e8a" w:history="1">
        <w:r>
          <w:rPr>
            <w:rStyle w:val="Hyperlink"/>
          </w:rPr>
          <w:t>2025-2031年全球与中国线上宠物医疗平台市场研究及前景趋势分析报告</w:t>
        </w:r>
      </w:hyperlink>
      <w:r>
        <w:rPr>
          <w:rFonts w:hint="eastAsia"/>
        </w:rPr>
        <w:t>》依托权威机构及行业协会数据，结合线上宠物医疗平台行业的宏观环境与微观实践，从线上宠物医疗平台市场规模、市场需求、技术现状及产业链结构等多维度进行了系统调研与分析。报告通过严谨的研究方法与翔实的数据支持，辅以直观图表，全面剖析了线上宠物医疗平台行业发展趋势、重点企业表现及市场竞争格局，并通过SWOT分析揭示了行业机遇与潜在风险，为线上宠物医疗平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线上宠物医疗平台市场概述</w:t>
      </w:r>
      <w:r>
        <w:rPr>
          <w:rFonts w:hint="eastAsia"/>
        </w:rPr>
        <w:br/>
      </w:r>
      <w:r>
        <w:rPr>
          <w:rFonts w:hint="eastAsia"/>
        </w:rPr>
        <w:t>　　1.1 线上宠物医疗平台市场概述</w:t>
      </w:r>
      <w:r>
        <w:rPr>
          <w:rFonts w:hint="eastAsia"/>
        </w:rPr>
        <w:br/>
      </w:r>
      <w:r>
        <w:rPr>
          <w:rFonts w:hint="eastAsia"/>
        </w:rPr>
        <w:t>　　1.2 不同产品类型线上宠物医疗平台分析</w:t>
      </w:r>
      <w:r>
        <w:rPr>
          <w:rFonts w:hint="eastAsia"/>
        </w:rPr>
        <w:br/>
      </w:r>
      <w:r>
        <w:rPr>
          <w:rFonts w:hint="eastAsia"/>
        </w:rPr>
        <w:t>　　　　1.2.1 在线问诊</w:t>
      </w:r>
      <w:r>
        <w:rPr>
          <w:rFonts w:hint="eastAsia"/>
        </w:rPr>
        <w:br/>
      </w:r>
      <w:r>
        <w:rPr>
          <w:rFonts w:hint="eastAsia"/>
        </w:rPr>
        <w:t>　　　　1.2.2 线上疫苗预约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全球市场不同产品类型线上宠物医疗平台销售额对比（2020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全球不同产品类型线上宠物医疗平台销售额及预测（2020-2031）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全球不同产品类型线上宠物医疗平台销售额及市场份额（2020-2025）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全球不同产品类型线上宠物医疗平台销售额预测（2025-2031）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中国不同产品类型线上宠物医疗平台销售额及预测（2020-2031）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中国不同产品类型线上宠物医疗平台销售额及市场份额（2020-2025）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中国不同产品类型线上宠物医疗平台销售额预测（2025-2031）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从不同应用，线上宠物医疗平台主要包括如下几个方面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犬</w:t>
      </w:r>
      <w:r>
        <w:rPr>
          <w:rFonts w:hint="eastAsia"/>
        </w:rPr>
        <w:br/>
      </w:r>
      <w:r>
        <w:rPr>
          <w:rFonts w:hint="eastAsia"/>
        </w:rPr>
        <w:t>　　　　2.1.2 猫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全球市场不同应用线上宠物医疗平台销售额对比（2020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全球不同应用线上宠物医疗平台销售额及预测（2020-2031）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全球不同应用线上宠物医疗平台销售额及市场份额（2020-2025）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全球不同应用线上宠物医疗平台销售额预测（2025-2031）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中国不同应用线上宠物医疗平台销售额及预测（2020-2031）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中国不同应用线上宠物医疗平台销售额及市场份额（2020-2025）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中国不同应用线上宠物医疗平台销售额预测（2025-2031）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全球线上宠物医疗平台主要地区分析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全球主要地区线上宠物医疗平台市场规模分析：2020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全球主要地区线上宠物医疗平台销售额及份额（2020-2025年）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全球主要地区线上宠物医疗平台销售额及份额预测（2025-2031）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北美线上宠物医疗平台销售额及预测（2020-2031）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欧洲线上宠物医疗平台销售额及预测（2020-2031）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中国线上宠物医疗平台销售额及预测（2020-2031）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日本线上宠物医疗平台销售额及预测（2020-2031）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东南亚线上宠物医疗平台销售额及预测（2020-2031）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印度线上宠物医疗平台销售额及预测（2020-2031）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全球主要企业线上宠物医疗平台销售额及市场份额</w:t>
      </w:r>
      <w:r>
        <w:rPr>
          <w:rFonts w:hint="eastAsia"/>
        </w:rPr>
        <w:br/>
      </w:r>
      <w:r>
        <w:rPr>
          <w:rFonts w:hint="eastAsia"/>
        </w:rPr>
        <w:t>　　4.2 全球线上宠物医疗平台主要企业竞争态势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线上宠物医疗平台行业集中度分析：2025年全球Top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全球线上宠物医疗平台第一梯队、第二梯队和第三梯队企业及市场份额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2025年全球主要厂商线上宠物医疗平台收入排名</w:t>
      </w:r>
      <w:r>
        <w:rPr>
          <w:rFonts w:hint="eastAsia"/>
        </w:rPr>
        <w:br/>
      </w:r>
      <w:r>
        <w:rPr>
          <w:rFonts w:hint="eastAsia"/>
        </w:rPr>
        <w:t>　　4.4 全球主要厂商线上宠物医疗平台总部及市场区域分布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全球主要厂商线上宠物医疗平台产品类型及应用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全球主要厂商线上宠物医疗平台商业化日期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线上宠物医疗平台全球领先企业SWOT分析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中国市场线上宠物医疗平台主要企业分析</w:t>
      </w:r>
      <w:r>
        <w:rPr>
          <w:rFonts w:hint="eastAsia"/>
        </w:rPr>
        <w:br/>
      </w:r>
      <w:r>
        <w:rPr>
          <w:rFonts w:hint="eastAsia"/>
        </w:rPr>
        <w:t>　　5.1 中国线上宠物医疗平台销售额及市场份额（2020-2025）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中国线上宠物医疗平台Top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</w:t>
      </w:r>
      <w:r>
        <w:rPr>
          <w:rFonts w:hint="eastAsia"/>
        </w:rPr>
        <w:br/>
      </w:r>
      <w:r>
        <w:rPr>
          <w:rFonts w:hint="eastAsia"/>
        </w:rPr>
        <w:t>　　　　6.9.1 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6.9.3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公司简介及主要业务</w:t>
      </w:r>
      <w:r>
        <w:rPr>
          <w:rFonts w:hint="eastAsia"/>
        </w:rPr>
        <w:br/>
      </w:r>
      <w:r>
        <w:rPr>
          <w:rFonts w:hint="eastAsia"/>
        </w:rPr>
        <w:t>　　　　6.9.5 企业最新动态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重点企业（10）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　　6.12.1 重点企业（11）公司信息、总部、线上宠物医疗平台市场地位以及主要的竞争对手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重点企业（11）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重点企业（11）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重点企业（12）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　　6.14.1 重点企业（13）公司信息、总部、线上宠物医疗平台市场地位以及主要的竞争对手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重点企业（13）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重点企业（13）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t>　　　　6.16.1 重点企业（15）公司信息、总部、线上宠物医疗平台市场地位以及主要的竞争对手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重点企业（15）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重点企业（15）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重点企业（16）</w:t>
      </w:r>
      <w:r>
        <w:rPr>
          <w:rFonts w:hint="eastAsia"/>
        </w:rPr>
        <w:br/>
      </w:r>
      <w:r>
        <w:rPr>
          <w:rFonts w:hint="eastAsia"/>
        </w:rPr>
        <w:t>　　　　6.17.1 重点企业（16）公司信息、总部、线上宠物医疗平台市场地位以及主要的竞争对手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重点企业（16）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重点企业（16）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重点企业（17）</w:t>
      </w:r>
      <w:r>
        <w:rPr>
          <w:rFonts w:hint="eastAsia"/>
        </w:rPr>
        <w:br/>
      </w:r>
      <w:r>
        <w:rPr>
          <w:rFonts w:hint="eastAsia"/>
        </w:rPr>
        <w:t>　　　　6.18.1 重点企业（17）公司信息、总部、线上宠物医疗平台市场地位以及主要的竞争对手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重点企业（17）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重点企业（17）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线上宠物医疗平台行业发展机遇及主要驱动因素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线上宠物医疗平台行业发展面临的风险</w:t>
      </w:r>
      <w:r>
        <w:rPr>
          <w:rFonts w:hint="eastAsia"/>
        </w:rPr>
        <w:br/>
      </w:r>
      <w:r>
        <w:rPr>
          <w:rFonts w:hint="eastAsia"/>
        </w:rPr>
        <w:t>　　7.3 线上宠物医疗平台行业政策分析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[中智林-]研究方法与数据来源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在线问诊主要企业列表</w:t>
      </w:r>
      <w:r>
        <w:rPr>
          <w:rFonts w:hint="eastAsia"/>
        </w:rPr>
        <w:br/>
      </w:r>
      <w:r>
        <w:rPr>
          <w:rFonts w:hint="eastAsia"/>
        </w:rPr>
        <w:t>　　表 2： 线上疫苗预约主要企业列表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全球市场不同产品类型线上宠物医疗平台销售额及增长率对比（2020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全球不同产品类型线上宠物医疗平台销售额列表（2020-2025）&amp;（百万美元）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全球不同产品类型线上宠物医疗平台销售额市场份额列表（2020-2025）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全球不同产品类型线上宠物医疗平台销售额预测（2025-2031）&amp;（百万美元）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全球不同产品类型线上宠物医疗平台销售额市场份额预测（2025-2031）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中国不同产品类型线上宠物医疗平台销售额列表（2020-2025）&amp;（百万美元）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中国不同产品类型线上宠物医疗平台销售额市场份额列表（2020-2025）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中国不同产品类型线上宠物医疗平台销售额预测（2025-2031）&amp;（百万美元）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中国不同产品类型线上宠物医疗平台销售额市场份额预测（2025-2031）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全球市场不同应用线上宠物医疗平台销售额及增长率对比（2020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全球不同应用线上宠物医疗平台销售额列表（2020-2025）&amp;（百万美元）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全球不同应用线上宠物医疗平台销售额市场份额列表（2020-2025）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全球不同应用线上宠物医疗平台销售额预测（2025-2031）&amp;（百万美元）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全球不同应用线上宠物医疗平台市场份额预测（2025-2031）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中国不同应用线上宠物医疗平台销售额列表（2020-2025）&amp;（百万美元）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中国不同应用线上宠物医疗平台销售额市场份额列表（2020-2025）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中国不同应用线上宠物医疗平台销售额预测（2025-2031）&amp;（百万美元）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中国不同应用线上宠物医疗平台销售额市场份额预测（2025-2031）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全球主要地区线上宠物医疗平台销售额：（2020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全球主要地区线上宠物医疗平台销售额列表（2020-2025年）&amp;（百万美元）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全球主要地区线上宠物医疗平台销售额及份额列表（2020-2025年）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全球主要地区线上宠物医疗平台销售额列表预测（2025-2031）&amp;（百万美元）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全球主要地区线上宠物医疗平台销售额及份额列表预测（2025-2031）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全球主要企业线上宠物医疗平台销售额（2020-2025）&amp;（百万美元）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全球主要企业线上宠物医疗平台销售额份额对比（2020-2025）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2025年全球线上宠物医疗平台主要厂商市场地位（第一梯队、第二梯队和第三梯队）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2025年全球主要厂商线上宠物医疗平台收入排名（百万美元）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全球主要厂商线上宠物医疗平台总部及市场区域分布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全球主要厂商线上宠物医疗平台产品类型及应用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全球主要厂商线上宠物医疗平台商业化日期</w:t>
      </w:r>
      <w:r>
        <w:rPr>
          <w:rFonts w:hint="eastAsia"/>
        </w:rPr>
        <w:br/>
      </w:r>
      <w:r>
        <w:rPr>
          <w:rFonts w:hint="eastAsia"/>
        </w:rPr>
        <w:t>　　表 34： 全球线上宠物医疗平台市场投资、并购等现状分析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中国主要企业线上宠物医疗平台销售额列表（2020-2025）&amp;（百万美元）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中国主要企业线上宠物医疗平台销售额份额对比（2020-2025）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78：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公司简介及主要业务</w:t>
      </w:r>
      <w:r>
        <w:rPr>
          <w:rFonts w:hint="eastAsia"/>
        </w:rPr>
        <w:br/>
      </w:r>
      <w:r>
        <w:rPr>
          <w:rFonts w:hint="eastAsia"/>
        </w:rPr>
        <w:t>　　表 80： 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重点企业（14）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重点企业（14）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重点企业（15）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重点企业（15）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重点企业（16）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重点企业（16）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重点企业（17）公司信息、总部、线上宠物医疗平台市场地位以及主要的竞争对手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重点企业（17） 线上宠物医疗平台产品及服务介绍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重点企业（17） 线上宠物医疗平台收入及毛利率（2020-2025）&amp;（百万美元）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线上宠物医疗平台行业发展机遇及主要驱动因素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127： 线上宠物医疗平台行业发展面临的风险</w:t>
      </w:r>
      <w:r>
        <w:rPr>
          <w:rFonts w:hint="eastAsia"/>
        </w:rPr>
        <w:br/>
      </w:r>
      <w:r>
        <w:rPr>
          <w:rFonts w:hint="eastAsia"/>
        </w:rPr>
        <w:t>　　表 128： 线上宠物医疗平台行业政策分析</w:t>
      </w:r>
      <w:r>
        <w:rPr>
          <w:rFonts w:hint="eastAsia"/>
        </w:rPr>
        <w:br/>
      </w:r>
      <w:r>
        <w:rPr>
          <w:rFonts w:hint="eastAsia"/>
        </w:rPr>
        <w:t>　　表 129： 研究范围</w:t>
      </w:r>
      <w:r>
        <w:rPr>
          <w:rFonts w:hint="eastAsia"/>
        </w:rPr>
        <w:br/>
      </w:r>
      <w:r>
        <w:rPr>
          <w:rFonts w:hint="eastAsia"/>
        </w:rPr>
        <w:t>　　表 130：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线上宠物医疗平台产品图片</w:t>
      </w:r>
      <w:r>
        <w:rPr>
          <w:rFonts w:hint="eastAsia"/>
        </w:rPr>
        <w:br/>
      </w:r>
      <w:r>
        <w:rPr>
          <w:rFonts w:hint="eastAsia"/>
        </w:rPr>
        <w:t>　　图 2： 全球市场线上宠物医疗平台市场规模（销售额），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全球线上宠物医疗平台市场销售额预测：（百万美元）&amp;（2020-2031）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中国市场线上宠物医疗平台销售额及未来趋势（2020-2031）&amp;（百万美元）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在线问诊 产品图片</w:t>
      </w:r>
      <w:r>
        <w:rPr>
          <w:rFonts w:hint="eastAsia"/>
        </w:rPr>
        <w:br/>
      </w:r>
      <w:r>
        <w:rPr>
          <w:rFonts w:hint="eastAsia"/>
        </w:rPr>
        <w:t>　　图 6： 全球在线问诊规模及增长率（2020-2031）&amp;（百万美元）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线上疫苗预约产品图片</w:t>
      </w:r>
      <w:r>
        <w:rPr>
          <w:rFonts w:hint="eastAsia"/>
        </w:rPr>
        <w:br/>
      </w:r>
      <w:r>
        <w:rPr>
          <w:rFonts w:hint="eastAsia"/>
        </w:rPr>
        <w:t>　　图 8： 全球线上疫苗预约规模及增长率（2020-2031）&amp;（百万美元）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全球不同产品类型线上宠物医疗平台市场份额2024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全球不同产品类型线上宠物医疗平台市场份额2024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全球不同产品类型线上宠物医疗平台市场份额预测2024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中国不同产品类型线上宠物医疗平台市场份额2024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中国不同产品类型线上宠物医疗平台市场份额预测2024 VS 2025</w:t>
      </w:r>
      <w:r>
        <w:rPr>
          <w:rFonts w:hint="eastAsia"/>
        </w:rPr>
        <w:br/>
      </w:r>
      <w:r>
        <w:rPr>
          <w:rFonts w:hint="eastAsia"/>
        </w:rPr>
        <w:t>　　图 16： 犬</w:t>
      </w:r>
      <w:r>
        <w:rPr>
          <w:rFonts w:hint="eastAsia"/>
        </w:rPr>
        <w:br/>
      </w:r>
      <w:r>
        <w:rPr>
          <w:rFonts w:hint="eastAsia"/>
        </w:rPr>
        <w:t>　　图 17： 猫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全球不同应用线上宠物医疗平台市场份额2024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全球不同应用线上宠物医疗平台市场份额2024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全球主要地区线上宠物医疗平台销售额市场份额（2024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北美线上宠物医疗平台销售额及预测（2020-2031）&amp;（百万美元）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欧洲线上宠物医疗平台销售额及预测（2020-2031）&amp;（百万美元）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中国线上宠物医疗平台销售额及预测（2020-2031）&amp;（百万美元）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日本线上宠物医疗平台销售额及预测（2020-2031）&amp;（百万美元）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东南亚线上宠物医疗平台销售额及预测（2020-2031）&amp;（百万美元）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印度线上宠物医疗平台销售额及预测（2020-2031）&amp;（百万美元）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2025年全球前五大厂商线上宠物医疗平台市场份额</w:t>
      </w:r>
      <w:r>
        <w:rPr>
          <w:rFonts w:hint="eastAsia"/>
        </w:rPr>
        <w:br/>
      </w:r>
      <w:r>
        <w:rPr>
          <w:rFonts w:hint="eastAsia"/>
        </w:rPr>
        <w:t>　　图 29： 2025年全球线上宠物医疗平台第一梯队、第二梯队和第三梯队厂商及市场份额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线上宠物医疗平台全球领先企业SWOT分析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2025年中国排名前三和前五线上宠物医疗平台企业市场份额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626fb9f8a4e8a" w:history="1">
        <w:r>
          <w:rPr>
            <w:rStyle w:val="Hyperlink"/>
          </w:rPr>
          <w:t>2025-2031年全球与中国线上宠物医疗平台市场研究及前景趋势分析报告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626fb9f8a4e8a" w:history="1">
        <w:r>
          <w:rPr>
            <w:rStyle w:val="Hyperlink"/>
          </w:rPr>
          <w:t>https://www.20087.com/6/10/XianShangChongWuYiLiaoPingTaiDeQianJing.html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热点：线上宠物店、线上宠物医疗平台发展、宠物在线咨询免费、线上宠物医疗平台哪个好、宠物的平台、宠物线上医疗健康平台、线上宠物医生、宠物医院线上平台、宠物服务平台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da41cfa8c4b3e" w:history="1">
      <w:r>
        <w:rPr>
          <w:rStyle w:val="Hyperlink"/>
        </w:rPr>
        <w:t>2025-2031年全球与中国线上宠物医疗平台市场研究及前景趋势分析报告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anShangChongWuYiLiaoPingTaiDeQianJing.html" TargetMode="External" Id="R3b6626fb9f8a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anShangChongWuYiLiaoPingTaiDeQianJing.html" TargetMode="External" Id="Rb85da41cfa8c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2025-01-22T04:04:00Z</dcterms:created>
  <dcterms:modified xsi:type="dcterms:W3CDTF">2025-01-22T05:04:00Z</dcterms:modified>
  <dc:subject>2025-2031年全球与中国线上宠物医疗平台市场研究及前景趋势分析报告</dc:subject>
  <dc:title>2025-2031年全球与中国线上宠物医疗平台市场研究及前景趋势分析报告</dc:title>
  <cp:keywords>2025-2031年全球与中国线上宠物医疗平台市场研究及前景趋势分析报告</cp:keywords>
  <dc:description>2025-2031年全球与中国线上宠物医疗平台市场研究及前景趋势分析报告</dc:description>
</cp:coreProperties>
</file>