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c3817ffa745e0" w:history="1">
              <w:r>
                <w:rPr>
                  <w:rStyle w:val="Hyperlink"/>
                </w:rPr>
                <w:t>中国窄带物联网行业现状分析与发展前景研究报告（2025-2031年）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c3817ffa745e0" w:history="1">
              <w:r>
                <w:rPr>
                  <w:rStyle w:val="Hyperlink"/>
                </w:rPr>
                <w:t>中国窄带物联网行业现状分析与发展前景研究报告（2025-2031年）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c3817ffa745e0" w:history="1">
                <w:r>
                  <w:rPr>
                    <w:rStyle w:val="Hyperlink"/>
                  </w:rPr>
                  <w:t>https://www.20087.com/0/71/ZhaiDaiWuLianWangHangYeXianZhuangJiQianJing.html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作为一种低功耗广域网络通信技术，近年来在全球范围内得到了快速发展。NB-IoT具有覆盖广、连接多、速率低等特点，适用于多种物联网应用场景，如智能抄表、智慧农业、智慧城市等。目前，NB-IoT网络已经在全球多个国家和地区实现商用部署，并取得了良好的应用效果。</w:t>
      </w:r>
      <w:r>
        <w:rPr>
          <w:rFonts w:hint="eastAsia"/>
        </w:rPr>
        <w:br/>
      </w:r>
      <w:r>
        <w:rPr>
          <w:rFonts w:hint="eastAsia"/>
        </w:rPr>
        <w:t>　　未来，窄带物联网将在更多领域得到应用和推广。一方面，随着5G网络的商用和物联网技术的不断发展，NB-IoT将与5G等技术深度融合，实现更高效、更稳定的数据传输和处理；另一方面，拓展NB-IoT的应用场景，如智能家居、工业自动化等，满足更多行业的需求。此外，随着物联网安全问题的日益凸显，加强NB-IoT的安全性和隐私保护也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c3817ffa745e0" w:history="1">
        <w:r>
          <w:rPr>
            <w:rStyle w:val="Hyperlink"/>
          </w:rPr>
          <w:t>中国窄带物联网行业现状分析与发展前景研究报告（2025-2031年）</w:t>
        </w:r>
      </w:hyperlink>
      <w:r>
        <w:rPr>
          <w:rFonts w:hint="eastAsia"/>
        </w:rPr>
        <w:t>》从市场规模、需求变化及价格动态等维度，系统解析了窄带物联网行业的现状与发展趋势。报告深入分析了窄带物联网产业链各环节，科学预测了市场前景与技术发展方向，同时聚焦窄带物联网细分市场特点及重点企业的经营表现，揭示了窄带物联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窄带物联网产业概述</w:t>
      </w:r>
      <w:r>
        <w:rPr>
          <w:rFonts w:hint="eastAsia"/>
        </w:rPr>
        <w:br/>
      </w:r>
      <w:r>
        <w:rPr>
          <w:rFonts w:hint="eastAsia"/>
        </w:rPr>
        <w:t>　　第一节 窄带物联网定义与分类</w:t>
      </w:r>
      <w:r>
        <w:rPr>
          <w:rFonts w:hint="eastAsia"/>
        </w:rPr>
        <w:br/>
      </w:r>
      <w:r>
        <w:rPr>
          <w:rFonts w:hint="eastAsia"/>
        </w:rPr>
        <w:t>　　第二节 窄带物联网产业链结构及关键环节剖析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窄带物联网商业模式与盈利模式解析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窄带物联网经济指标与行业评估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全球窄带物联网市场发展综述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2019-2024年全球窄带物联网市场规模及增长趋势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主要国家与地区窄带物联网市场对比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2025-2031年全球窄带物联网行业发展趋势与前景预测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国际窄带物联网市场发展趋势及对我国启示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二、对我国窄带物联网市场的借鉴意义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2024-2025年中国窄带物联网行业发展环境分析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窄带物联网行业经济环境分析</w:t>
      </w:r>
      <w:r>
        <w:rPr>
          <w:rFonts w:hint="eastAsia"/>
        </w:rPr>
        <w:br/>
      </w:r>
      <w:r>
        <w:rPr>
          <w:rFonts w:hint="eastAsia"/>
        </w:rPr>
        <w:t>　　第二节 窄带物联网行业政策环境分析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一、窄带物联网行业政策影响分析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二、相关窄带物联网行业标准分析</w:t>
      </w:r>
      <w:r>
        <w:rPr>
          <w:rFonts w:hint="eastAsia"/>
        </w:rPr>
        <w:br/>
      </w:r>
      <w:r>
        <w:rPr>
          <w:rFonts w:hint="eastAsia"/>
        </w:rPr>
        <w:t>　　第三节 窄带物联网行业社会环境分析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2024-2025年窄带物联网行业技术发展现状及趋势分析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国内外窄带物联网行业技术差异与原因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窄带物联网行业技术发展方向、趋势预测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窄带物联网市场的总体规模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一、2019-2024年窄带物联网市场规模变化及趋势分析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二、2025年窄带物联网行业市场规模特点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窄带物联网市场规模的构成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一、窄带物联网客户群体特征与偏好分析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二、不同类型窄带物联网市场规模分布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三、各地区窄带物联网市场规模差异与特点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窄带物联网市场规模的预测与展望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一、未来几年窄带物联网市场规模增长预测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窄带物联网细分市场深度分析</w:t>
      </w:r>
      <w:r>
        <w:rPr>
          <w:rFonts w:hint="eastAsia"/>
        </w:rPr>
        <w:br/>
      </w:r>
      <w:r>
        <w:rPr>
          <w:rFonts w:hint="eastAsia"/>
        </w:rPr>
        <w:t>　　第一节 窄带物联网细分市场（一）发展研究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窄带物联网细分市场（二）发展研究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2019-2024年中国窄带物联网行业总体发展与财务状况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2019-2024年窄带物联网行业规模情况</w:t>
      </w:r>
      <w:r>
        <w:rPr>
          <w:rFonts w:hint="eastAsia"/>
        </w:rPr>
        <w:br/>
      </w:r>
      <w:r>
        <w:rPr>
          <w:rFonts w:hint="eastAsia"/>
        </w:rPr>
        <w:t>　　　　一、窄带物联网行业企业数量规模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二、窄带物联网行业从业人员规模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三、窄带物联网行业市场敏感性分析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2019-2024年窄带物联网行业财务能力分析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一、窄带物联网行业盈利能力</w:t>
      </w:r>
      <w:r>
        <w:rPr>
          <w:rFonts w:hint="eastAsia"/>
        </w:rPr>
        <w:br/>
      </w:r>
      <w:r>
        <w:rPr>
          <w:rFonts w:hint="eastAsia"/>
        </w:rPr>
        <w:t>　　　　二、窄带物联网行业偿债能力</w:t>
      </w:r>
      <w:r>
        <w:rPr>
          <w:rFonts w:hint="eastAsia"/>
        </w:rPr>
        <w:br/>
      </w:r>
      <w:r>
        <w:rPr>
          <w:rFonts w:hint="eastAsia"/>
        </w:rPr>
        <w:t>　　　　三、窄带物联网行业营运能力</w:t>
      </w:r>
      <w:r>
        <w:rPr>
          <w:rFonts w:hint="eastAsia"/>
        </w:rPr>
        <w:br/>
      </w:r>
      <w:r>
        <w:rPr>
          <w:rFonts w:hint="eastAsia"/>
        </w:rPr>
        <w:t>　　　　四、窄带物联网行业发展能力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2019-2024年中国窄带物联网行业区域市场分析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中国窄带物联网行业区域市场结构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重点地区窄带物联网行业调研分析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一、重点地区（一）窄带物联网市场分析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二、重点地区（二）窄带物联网市场分析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三、重点地区（三）窄带物联网市场分析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四、重点地区（四）窄带物联网市场分析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五、重点地区（五）窄带物联网市场分析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中国窄带物联网行业的营销渠道与客户分析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窄带物联网行业渠道分析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二、各类渠道对窄带物联网行业的影响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三、主要窄带物联网企业渠道策略研究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窄带物联网行业客户分析与定位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中国窄带物联网行业竞争格局及策略选择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窄带物联网行业总体市场竞争状况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一、窄带物联网行业竞争结构分析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二、窄带物联网企业竞争格局与集中度评估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三、窄带物联网行业SWOT分析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窄带物联网行业重点企业竞争力分析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二、企业窄带物联网业务分析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二、企业窄带物联网业务分析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二、企业窄带物联网业务分析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二、企业窄带物联网业务分析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二、企业窄带物联网业务分析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二、企业窄带物联网业务分析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窄带物联网企业发展策略分析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窄带物联网市场与销售策略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窄带物联网品牌战略思考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2025-2031年窄带物联网行业展趋势预测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2025-2031年窄带物联网市场发展前景分析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一、窄带物联网市场发展潜力</w:t>
      </w:r>
      <w:r>
        <w:rPr>
          <w:rFonts w:hint="eastAsia"/>
        </w:rPr>
        <w:br/>
      </w:r>
      <w:r>
        <w:rPr>
          <w:rFonts w:hint="eastAsia"/>
        </w:rPr>
        <w:t>　　　　二、窄带物联网市场前景分析</w:t>
      </w:r>
      <w:r>
        <w:rPr>
          <w:rFonts w:hint="eastAsia"/>
        </w:rPr>
        <w:br/>
      </w:r>
      <w:r>
        <w:rPr>
          <w:rFonts w:hint="eastAsia"/>
        </w:rPr>
        <w:t>　　　　三、窄带物联网细分行业发展前景分析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2025-2031年窄带物联网发展趋势预测</w:t>
      </w:r>
      <w:r>
        <w:rPr>
          <w:rFonts w:hint="eastAsia"/>
        </w:rPr>
        <w:br/>
      </w:r>
      <w:r>
        <w:rPr>
          <w:rFonts w:hint="eastAsia"/>
        </w:rPr>
        <w:t>　　　　一、窄带物联网发展趋势预测</w:t>
      </w:r>
      <w:r>
        <w:rPr>
          <w:rFonts w:hint="eastAsia"/>
        </w:rPr>
        <w:br/>
      </w:r>
      <w:r>
        <w:rPr>
          <w:rFonts w:hint="eastAsia"/>
        </w:rPr>
        <w:t>　　　　二、窄带物联网市场规模预测</w:t>
      </w:r>
      <w:r>
        <w:rPr>
          <w:rFonts w:hint="eastAsia"/>
        </w:rPr>
        <w:br/>
      </w:r>
      <w:r>
        <w:rPr>
          <w:rFonts w:hint="eastAsia"/>
        </w:rPr>
        <w:t>　　　　三、窄带物联网细分市场发展趋势预测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未来窄带物联网行业挑战与机遇探讨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一、窄带物联网行业挑战</w:t>
      </w:r>
      <w:r>
        <w:rPr>
          <w:rFonts w:hint="eastAsia"/>
        </w:rPr>
        <w:br/>
      </w:r>
      <w:r>
        <w:rPr>
          <w:rFonts w:hint="eastAsia"/>
        </w:rPr>
        <w:t>　　　　二、窄带物联网行业机遇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窄带物联网行业研究结论及建议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对窄带物联网行业发展的建议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中⋅智⋅林⋅：对窄带物联网企业和投资者的建议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窄带物联网行业现状</w:t>
      </w:r>
      <w:r>
        <w:rPr>
          <w:rFonts w:hint="eastAsia"/>
        </w:rPr>
        <w:br/>
      </w:r>
      <w:r>
        <w:rPr>
          <w:rFonts w:hint="eastAsia"/>
        </w:rPr>
        <w:t>　　图表 窄带物联网行业产业链调研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2019-2024年窄带物联网行业市场容量统计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2019-2024年中国窄带物联网行业市场规模情况</w:t>
      </w:r>
      <w:r>
        <w:rPr>
          <w:rFonts w:hint="eastAsia"/>
        </w:rPr>
        <w:br/>
      </w:r>
      <w:r>
        <w:rPr>
          <w:rFonts w:hint="eastAsia"/>
        </w:rPr>
        <w:t>　　图表 窄带物联网行业动态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2019-2024年中国窄带物联网行业经营效益分析</w:t>
      </w:r>
      <w:r>
        <w:rPr>
          <w:rFonts w:hint="eastAsia"/>
        </w:rPr>
        <w:br/>
      </w:r>
      <w:r>
        <w:rPr>
          <w:rFonts w:hint="eastAsia"/>
        </w:rPr>
        <w:t>　　图表 窄带物联网行业竞争对手分析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**地区窄带物联网市场规模</w:t>
      </w:r>
      <w:r>
        <w:rPr>
          <w:rFonts w:hint="eastAsia"/>
        </w:rPr>
        <w:br/>
      </w:r>
      <w:r>
        <w:rPr>
          <w:rFonts w:hint="eastAsia"/>
        </w:rPr>
        <w:t>　　图表 **地区窄带物联网行业市场需求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**地区窄带物联网市场调研</w:t>
      </w:r>
      <w:r>
        <w:rPr>
          <w:rFonts w:hint="eastAsia"/>
        </w:rPr>
        <w:br/>
      </w:r>
      <w:r>
        <w:rPr>
          <w:rFonts w:hint="eastAsia"/>
        </w:rPr>
        <w:t>　　图表 **地区窄带物联网行业市场需求分析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**地区窄带物联网市场规模</w:t>
      </w:r>
      <w:r>
        <w:rPr>
          <w:rFonts w:hint="eastAsia"/>
        </w:rPr>
        <w:br/>
      </w:r>
      <w:r>
        <w:rPr>
          <w:rFonts w:hint="eastAsia"/>
        </w:rPr>
        <w:t>　　图表 **地区窄带物联网行业市场需求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**地区窄带物联网市场调研</w:t>
      </w:r>
      <w:r>
        <w:rPr>
          <w:rFonts w:hint="eastAsia"/>
        </w:rPr>
        <w:br/>
      </w:r>
      <w:r>
        <w:rPr>
          <w:rFonts w:hint="eastAsia"/>
        </w:rPr>
        <w:t>　　图表 **地区窄带物联网行业市场需求分析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2025-2031年中国窄带物联网行业信息化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2025-2031年中国窄带物联网行业市场容量预测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2025-2031年中国窄带物联网行业市场规模预测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2025-2031年中国窄带物联网行业风险分析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2025-2031年中国窄带物联网市场前景分析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2025-2031年中国窄带物联网行业发展趋势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c3817ffa745e0" w:history="1">
        <w:r>
          <w:rPr>
            <w:rStyle w:val="Hyperlink"/>
          </w:rPr>
          <w:t>中国窄带物联网行业现状分析与发展前景研究报告（2025-2031年）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c3817ffa745e0" w:history="1">
        <w:r>
          <w:rPr>
            <w:rStyle w:val="Hyperlink"/>
          </w:rPr>
          <w:t>https://www.20087.com/0/71/ZhaiDaiWuLianWangHangYeXianZhuangJiQianJing.html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带物联网和宽带物联网有什么区别、窄带物联网膜式燃气表使用说明、窄带物联网与zigbee、窄带物联网是什么、窄带传输、窄带物联网最新消息、nblt窄带物联网、窄带物联网模块、宽带物联网和窄带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4c7befd314c9b" w:history="1">
      <w:r>
        <w:rPr>
          <w:rStyle w:val="Hyperlink"/>
        </w:rPr>
        <w:t>中国窄带物联网行业现状分析与发展前景研究报告（2025-2031年）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aiDaiWuLianWangHangYeXianZhuangJiQianJing.html" TargetMode="External" Id="Rd64c3817ffa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aiDaiWuLianWangHangYeXianZhuangJiQianJing.html" TargetMode="External" Id="Ra8d4c7befd31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2024-09-11T00:01:04Z</dcterms:created>
  <dcterms:modified xsi:type="dcterms:W3CDTF">2024-09-11T01:01:04Z</dcterms:modified>
  <dc:subject>中国窄带物联网行业现状分析与发展前景研究报告（2025-2031年）</dc:subject>
  <dc:title>中国窄带物联网行业现状分析与发展前景研究报告（2025-2031年）</dc:title>
  <cp:keywords>中国窄带物联网行业现状分析与发展前景研究报告（2025-2031年）</cp:keywords>
  <dc:description>中国窄带物联网行业现状分析与发展前景研究报告（2025-2031年）</dc:description>
</cp:coreProperties>
</file>