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d5d5c3d134d80" w:history="1">
              <w:r>
                <w:rPr>
                  <w:rStyle w:val="Hyperlink"/>
                </w:rPr>
                <w:t>2025-2031年中国智能支付系统行业调研与发展前景分析报告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d5d5c3d134d80" w:history="1">
              <w:r>
                <w:rPr>
                  <w:rStyle w:val="Hyperlink"/>
                </w:rPr>
                <w:t>2025-2031年中国智能支付系统行业调研与发展前景分析报告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d5d5c3d134d80" w:history="1">
                <w:r>
                  <w:rPr>
                    <w:rStyle w:val="Hyperlink"/>
                  </w:rPr>
                  <w:t>https://www.20087.com/2/81/ZhiNengZhiFuXiTongDeQianJing.html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支付系统是利用先进的信息技术手段实现便捷、安全的支付方式，包括移动支付、二维码支付和生物识别支付等。现代智能支付系统不仅在安全性、便捷性和用户体验上有显著提升，采用了多重加密技术和智能风控系统，保障了交易的安全性和可靠性，还在功能扩展方面进行了多项改进，如集成会员管理和优惠券发放等功能，增强了用户粘性。此外，为了满足不同场景的需求，市场上出现了各种类型的智能支付系统，从线下实体店铺到线上电商平台，提供了丰富的选择。然而，尽管技术进步明显，但其较高的技术门槛和隐私保护问题仍是消费者关注的重点。</w:t>
      </w:r>
      <w:r>
        <w:rPr>
          <w:rFonts w:hint="eastAsia"/>
        </w:rPr>
        <w:br/>
      </w:r>
      <w:r>
        <w:rPr>
          <w:rFonts w:hint="eastAsia"/>
        </w:rPr>
        <w:t>　　随着数字经济的快速发展和无现金社会的到来，智能支付系统将在更多领域得到广泛应用，特别是在跨境支付和物联网支付中发挥重要作用，提供无缝对接的支付体验。例如，在智能家居环境中，智能支付系统可以通过语音指令或自动识别完成支付，极大地提升了生活便利性。此外，随着区块链技术的发展，未来的智能支付系统可能会采用去中心化的账本记录方式，确保交易的透明性和不可篡改性，进一步增强信任度。长远来看智能支付系统企业需紧跟市场需求变化，加大研发投入力度，探索新技术和新材料的应用，同时也要注重品牌建设和市场营销策略，巩固市场地位。加强与金融机构和技术公司的合作，共同推动技术创新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d5d5c3d134d80" w:history="1">
        <w:r>
          <w:rPr>
            <w:rStyle w:val="Hyperlink"/>
          </w:rPr>
          <w:t>2025-2031年中国智能支付系统行业调研与发展前景分析报告</w:t>
        </w:r>
      </w:hyperlink>
      <w:r>
        <w:rPr>
          <w:rFonts w:hint="eastAsia"/>
        </w:rPr>
        <w:t>》以专业视角，系统分析了智能支付系统行业的市场规模、价格动态及产业链结构，梳理了不同智能支付系统细分领域的发展现状。报告从智能支付系统技术路径、供需关系等维度，客观呈现了智能支付系统领域的技术成熟度与创新方向，并对中期市场前景作出合理预测，同时评估了智能支付系统重点企业的市场表现、品牌竞争力和行业集中度。报告还结合政策环境与消费升级趋势，识别了智能支付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智能支付系统产业概述</w:t>
      </w:r>
      <w:r>
        <w:rPr>
          <w:rFonts w:hint="eastAsia"/>
        </w:rPr>
        <w:br/>
      </w:r>
      <w:r>
        <w:rPr>
          <w:rFonts w:hint="eastAsia"/>
        </w:rPr>
        <w:t>　　第一节 智能支付系统定义与分类</w:t>
      </w:r>
      <w:r>
        <w:rPr>
          <w:rFonts w:hint="eastAsia"/>
        </w:rPr>
        <w:br/>
      </w:r>
      <w:r>
        <w:rPr>
          <w:rFonts w:hint="eastAsia"/>
        </w:rPr>
        <w:t>　　第二节 智能支付系统产业链结构及关键环节剖析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智能支付系统商业模式与盈利模式解析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智能支付系统经济指标与行业评估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全球智能支付系统市场发展综述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2019-2024年全球智能支付系统市场规模及增长趋势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主要国家与地区智能支付系统市场对比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2025-2031年全球智能支付系统行业发展趋势与前景预测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国际智能支付系统市场发展趋势及对我国启示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二、对我国智能支付系统市场的借鉴意义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中国智能支付系统行业市场规模分析与预测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智能支付系统市场的总体规模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一、2019-2024年智能支付系统市场规模变化及趋势分析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二、2025年智能支付系统行业市场规模特点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智能支付系统市场规模的构成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一、智能支付系统客户群体特征与偏好分析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二、不同类型智能支付系统市场规模分布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三、各地区智能支付系统市场规模差异与特点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智能支付系统市场规模的预测与展望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一、未来几年智能支付系统市场规模增长预测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2024-2025年智能支付系统行业技术发展现状及趋势分析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智能支付系统行业技术发展现状分析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国内外智能支付系统行业技术差距分析及差距形成的主要原因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智能支付系统行业技术发展方向、趋势预测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提升智能支付系统行业技术能力策略建议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2019-2024年中国智能支付系统行业总体发展与财务状况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2019-2024年智能支付系统行业规模情况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一、智能支付系统行业企业数量规模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二、智能支付系统行业从业人员规模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三、智能支付系统行业市场敏感性分析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2019-2024年智能支付系统行业财务能力分析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一、智能支付系统行业盈利能力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二、智能支付系统行业偿债能力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三、智能支付系统行业营运能力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四、智能支付系统行业发展能力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中国智能支付系统行业细分市场调研与机会挖掘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智能支付系统细分市场（一）市场调研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智能支付系统细分市场（二）市场调研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中国智能支付系统行业区域市场调研分析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2019-2024年中国智能支付系统行业重点区域调研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一、重点地区（一）智能支付系统市场规模与特点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二、重点地区（二）智能支付系统市场规模及特点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三、重点地区（三）智能支付系统市场规模及特点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四、重点地区（四）智能支付系统市场规模及特点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不同区域智能支付系统市场的对比与启示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二、智能支付系统市场拓展策略与建议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中国智能支付系统行业的营销渠道与客户分析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智能支付系统行业渠道分析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二、各类渠道对智能支付系统行业的影响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三、主要智能支付系统企业渠道策略研究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智能支付系统行业客户分析与定位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中国智能支付系统行业竞争格局及策略选择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智能支付系统行业总体市场竞争状况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一、智能支付系统行业竞争结构分析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二、智能支付系统企业竞争格局与集中度评估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三、智能支付系统行业SWOT分析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智能支付系统行业重点企业调研分析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智能支付系统企业发展策略分析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智能支付系统市场与销售策略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智能支付系统品牌战略思考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中国智能支付系统行业发展环境分析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二、智能支付系统行业主管部门、监管体制及相关政策法规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3、智能支付系统行业的主要法律、法规和政策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4、2025年智能支付系统行业法律法规和政策对行业的影响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二、智能支付系统消费者需求分析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一、智能支付系统技术的应用与创新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二、智能支付系统行业发展的技术趋势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2025-2031年智能支付系统行业展趋势预测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2025-2031年智能支付系统市场发展前景分析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一、智能支付系统市场发展潜力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二、智能支付系统市场前景分析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三、智能支付系统细分行业发展前景分析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2025-2031年智能支付系统发展趋势预测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一、智能支付系统发展趋势预测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二、智能支付系统市场规模预测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三、智能支付系统细分市场发展趋势预测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未来智能支付系统行业挑战与机遇探讨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一、智能支付系统行业挑战</w:t>
      </w:r>
      <w:r>
        <w:rPr>
          <w:rFonts w:hint="eastAsia"/>
        </w:rPr>
        <w:br/>
      </w:r>
      <w:r>
        <w:rPr>
          <w:rFonts w:hint="eastAsia"/>
        </w:rPr>
        <w:t>　　　　二、智能支付系统行业机遇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智能支付系统行业研究结论及建议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对智能支付系统行业发展的建议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中智林⋅－对智能支付系统企业和投资者的建议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智能支付系统行业现状</w:t>
      </w:r>
      <w:r>
        <w:rPr>
          <w:rFonts w:hint="eastAsia"/>
        </w:rPr>
        <w:br/>
      </w:r>
      <w:r>
        <w:rPr>
          <w:rFonts w:hint="eastAsia"/>
        </w:rPr>
        <w:t>　　图表 智能支付系统行业产业链调研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2019-2024年智能支付系统行业市场容量统计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2019-2024年中国智能支付系统行业市场规模情况</w:t>
      </w:r>
      <w:r>
        <w:rPr>
          <w:rFonts w:hint="eastAsia"/>
        </w:rPr>
        <w:br/>
      </w:r>
      <w:r>
        <w:rPr>
          <w:rFonts w:hint="eastAsia"/>
        </w:rPr>
        <w:t>　　图表 智能支付系统行业动态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2019-2024年中国智能支付系统行业销售收入统计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2019-2024年中国智能支付系统行业盈利统计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2019-2024年中国智能支付系统行业利润总额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2019-2024年中国智能支付系统行业企业数量统计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2019-2024年中国智能支付系统行业竞争力分析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2019-2024年中国智能支付系统行业盈利能力分析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2019-2024年中国智能支付系统行业运营能力分析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2019-2024年中国智能支付系统行业偿债能力分析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2019-2024年中国智能支付系统行业发展能力分析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2019-2024年中国智能支付系统行业经营效益分析</w:t>
      </w:r>
      <w:r>
        <w:rPr>
          <w:rFonts w:hint="eastAsia"/>
        </w:rPr>
        <w:br/>
      </w:r>
      <w:r>
        <w:rPr>
          <w:rFonts w:hint="eastAsia"/>
        </w:rPr>
        <w:t>　　图表 智能支付系统行业竞争对手分析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**地区智能支付系统市场规模</w:t>
      </w:r>
      <w:r>
        <w:rPr>
          <w:rFonts w:hint="eastAsia"/>
        </w:rPr>
        <w:br/>
      </w:r>
      <w:r>
        <w:rPr>
          <w:rFonts w:hint="eastAsia"/>
        </w:rPr>
        <w:t>　　图表 **地区智能支付系统行业市场需求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**地区智能支付系统市场调研</w:t>
      </w:r>
      <w:r>
        <w:rPr>
          <w:rFonts w:hint="eastAsia"/>
        </w:rPr>
        <w:br/>
      </w:r>
      <w:r>
        <w:rPr>
          <w:rFonts w:hint="eastAsia"/>
        </w:rPr>
        <w:t>　　图表 **地区智能支付系统行业市场需求分析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**地区智能支付系统市场规模</w:t>
      </w:r>
      <w:r>
        <w:rPr>
          <w:rFonts w:hint="eastAsia"/>
        </w:rPr>
        <w:br/>
      </w:r>
      <w:r>
        <w:rPr>
          <w:rFonts w:hint="eastAsia"/>
        </w:rPr>
        <w:t>　　图表 **地区智能支付系统行业市场需求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**地区智能支付系统市场调研</w:t>
      </w:r>
      <w:r>
        <w:rPr>
          <w:rFonts w:hint="eastAsia"/>
        </w:rPr>
        <w:br/>
      </w:r>
      <w:r>
        <w:rPr>
          <w:rFonts w:hint="eastAsia"/>
        </w:rPr>
        <w:t>　　图表 **地区智能支付系统行业市场需求分析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智能支付系统重点企业（一）基本信息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智能支付系统重点企业（一）经营情况分析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智能支付系统重点企业（一）盈利能力情况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智能支付系统重点企业（一）偿债能力情况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智能支付系统重点企业（一）运营能力情况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智能支付系统重点企业（一）成长能力情况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智能支付系统重点企业（二）基本信息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智能支付系统重点企业（二）经营情况分析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智能支付系统重点企业（二）盈利能力情况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智能支付系统重点企业（二）偿债能力情况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智能支付系统重点企业（二）运营能力情况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智能支付系统重点企业（二）成长能力情况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2025-2031年中国智能支付系统行业信息化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2025-2031年中国智能支付系统行业市场容量预测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2025-2031年中国智能支付系统行业市场规模预测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2025-2031年中国智能支付系统行业风险分析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2025-2031年中国智能支付系统市场前景分析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2025-2031年中国智能支付系统行业发展趋势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d5d5c3d134d80" w:history="1">
        <w:r>
          <w:rPr>
            <w:rStyle w:val="Hyperlink"/>
          </w:rPr>
          <w:t>2025-2031年中国智能支付系统行业调研与发展前景分析报告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d5d5c3d134d80" w:history="1">
        <w:r>
          <w:rPr>
            <w:rStyle w:val="Hyperlink"/>
          </w:rPr>
          <w:t>https://www.20087.com/2/81/ZhiNengZhiFuXiTongDeQianJing.html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热点：支付接口、智能支付系统的好处、智能支付是什么、智能支付系统背景、智能支付对未来影响、智能支付系统稳定性、自动支付系统、智能支付系统的工作原理、刷脸支付系统要多少钱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c5065e90f455f" w:history="1">
      <w:r>
        <w:rPr>
          <w:rStyle w:val="Hyperlink"/>
        </w:rPr>
        <w:t>2025-2031年中国智能支付系统行业调研与发展前景分析报告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iNengZhiFuXiTongDeQianJing.html" TargetMode="External" Id="R195d5d5c3d13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iNengZhiFuXiTongDeQianJing.html" TargetMode="External" Id="R1fcc5065e90f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2025-05-25T05:10:48Z</dcterms:created>
  <dcterms:modified xsi:type="dcterms:W3CDTF">2025-05-25T06:10:48Z</dcterms:modified>
  <dc:subject>2025-2031年中国智能支付系统行业调研与发展前景分析报告</dc:subject>
  <dc:title>2025-2031年中国智能支付系统行业调研与发展前景分析报告</dc:title>
  <cp:keywords>2025-2031年中国智能支付系统行业调研与发展前景分析报告</cp:keywords>
  <dc:description>2025-2031年中国智能支付系统行业调研与发展前景分析报告</dc:description>
</cp:coreProperties>
</file>