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863968b04048" w:history="1">
              <w:r>
                <w:rPr>
                  <w:rStyle w:val="Hyperlink"/>
                </w:rPr>
                <w:t>2023-2029年中国产品认证服务行业发展调研与前景趋势预测报告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863968b04048" w:history="1">
              <w:r>
                <w:rPr>
                  <w:rStyle w:val="Hyperlink"/>
                </w:rPr>
                <w:t>2023-2029年中国产品认证服务行业发展调研与前景趋势预测报告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2863968b04048" w:history="1">
                <w:r>
                  <w:rPr>
                    <w:rStyle w:val="Hyperlink"/>
                  </w:rPr>
                  <w:t>https://www.20087.com/5/01/ChanPinRenZhengFuWuDeQianJingQuShi.html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认证服务是确保产品符合特定标准和法规要求的过程，对于保障消费者安全、提升产品信誉至关重要。随着全球化贸易的深入，产品认证服务的国际化趋势明显，越来越多的企业寻求国际认证，以打开海外市场。同时，随着环保、健康和安全标准的不断提高，产品认证服务的内容也在不断扩展，涵盖了从设计、生产到销售的全生命周期。</w:t>
      </w:r>
      <w:r>
        <w:rPr>
          <w:rFonts w:hint="eastAsia"/>
        </w:rPr>
        <w:br/>
      </w:r>
      <w:r>
        <w:rPr>
          <w:rFonts w:hint="eastAsia"/>
        </w:rPr>
        <w:t>　　未来，产品认证服务将更加注重数字化和可持续性。数字化认证将简化认证流程，提高效率，例如通过区块链技术确保认证记录的真实性和不可篡改性。同时，认证机构将更加关注产品的环境影响和社会责任，推动企业采用可持续的生产和供应链管理实践。此外，随着物联网和智能产品的兴起，产品认证服务将涵盖更多关于数据安全和隐私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863968b04048" w:history="1">
        <w:r>
          <w:rPr>
            <w:rStyle w:val="Hyperlink"/>
          </w:rPr>
          <w:t>2023-2029年中国产品认证服务行业发展调研与前景趋势预测报告</w:t>
        </w:r>
      </w:hyperlink>
      <w:r>
        <w:rPr>
          <w:rFonts w:hint="eastAsia"/>
        </w:rPr>
        <w:t>》全面分析了我国产品认证服务行业的现状、市场需求、市场规模以及价格动态，探讨了产品认证服务产业链的结构与发展。产品认证服务报告对产品认证服务细分市场进行了剖析，同时基于科学数据，对产品认证服务市场前景及发展趋势进行了预测。报告还聚焦产品认证服务重点企业，并对其品牌影响力、市场竞争力以及行业集中度进行了评估。产品认证服务报告为投资者、产业链相关企业及政府决策部门提供了专业、客观的参考，是了解和把握产品认证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产品认证服务产业概述</w:t>
      </w:r>
      <w:r>
        <w:rPr>
          <w:rFonts w:hint="eastAsia"/>
        </w:rPr>
        <w:br/>
      </w:r>
      <w:r>
        <w:rPr>
          <w:rFonts w:hint="eastAsia"/>
        </w:rPr>
        <w:t>　　第一节 产品认证服务定义</w:t>
      </w:r>
      <w:r>
        <w:rPr>
          <w:rFonts w:hint="eastAsia"/>
        </w:rPr>
        <w:br/>
      </w:r>
      <w:r>
        <w:rPr>
          <w:rFonts w:hint="eastAsia"/>
        </w:rPr>
        <w:t>　　第二节 产品认证服务行业特点</w:t>
      </w:r>
      <w:r>
        <w:rPr>
          <w:rFonts w:hint="eastAsia"/>
        </w:rPr>
        <w:br/>
      </w:r>
      <w:r>
        <w:rPr>
          <w:rFonts w:hint="eastAsia"/>
        </w:rPr>
        <w:t>　　第三节 产品认证服务产业链分析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中国产品认证服务行业运行环境分析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中国产品认证服务运行经济环境分析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中国产品认证服务产业政策环境分析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二、产品认证服务行业主要法规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三、主要产品认证服务产业政策</w:t>
      </w:r>
      <w:r>
        <w:rPr>
          <w:rFonts w:hint="eastAsia"/>
        </w:rPr>
        <w:br/>
      </w:r>
      <w:r>
        <w:rPr>
          <w:rFonts w:hint="eastAsia"/>
        </w:rPr>
        <w:t>　　第三节 中国产品认证服务产业社会环境分析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国外产品认证服务行业发展态势分析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国外产品认证服务市场发展现状分析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国外主要国家产品认证服务市场现状</w:t>
      </w:r>
      <w:r>
        <w:rPr>
          <w:rFonts w:hint="eastAsia"/>
        </w:rPr>
        <w:br/>
      </w:r>
      <w:r>
        <w:rPr>
          <w:rFonts w:hint="eastAsia"/>
        </w:rPr>
        <w:t>　　第三节 国外产品认证服务行业发展趋势预测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中国产品认证服务行业市场分析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2017-2022年中国产品认证服务行业规模情况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一、产品认证服务行业市场规模情况分析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二、产品认证服务行业单位规模情况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三、产品认证服务行业人员规模情况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2017-2022年中国产品认证服务行业财务能力分析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一、产品认证服务行业盈利能力分析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二、产品认证服务行业偿债能力分析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三、产品认证服务行业营运能力分析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四、产品认证服务行业发展能力分析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2021-2022年中国产品认证服务行业热点动态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2022年中国产品认证服务行业面临的挑战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中国重点地区产品认证服务行业市场调研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重点地区（一）产品认证服务市场调研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重点地区（二）产品认证服务市场调研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重点地区（三）产品认证服务市场调研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重点地区（四）产品认证服务市场调研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重点地区（五）产品认证服务市场调研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中国产品认证服务行业价格走势及影响因素分析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国内产品认证服务行业价格走势预测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国内产品认证服务行业价格影响因素分析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一、产品认证服务行业客户偏好调查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二、客户对产品认证服务品牌的首要认知渠道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三、产品认证服务品牌忠诚度调查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四、产品认证服务行业客户消费理念调研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中国产品认证服务行业竞争格局分析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2022年产品认证服务行业集中度分析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一、产品认证服务市场集中度分析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二、产品认证服务企业集中度分析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2021-2022年产品认证服务行业竞争格局分析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二、产品认证服务行业竞争格局展望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三、我国产品认证服务市场竞争趋势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产品认证服务企业发展策略分析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产品认证服务市场策略分析</w:t>
      </w:r>
      <w:r>
        <w:rPr>
          <w:rFonts w:hint="eastAsia"/>
        </w:rPr>
        <w:br/>
      </w:r>
      <w:r>
        <w:rPr>
          <w:rFonts w:hint="eastAsia"/>
        </w:rPr>
        <w:t>　　　　一、产品认证服务价格策略分析</w:t>
      </w:r>
      <w:r>
        <w:rPr>
          <w:rFonts w:hint="eastAsia"/>
        </w:rPr>
        <w:br/>
      </w:r>
      <w:r>
        <w:rPr>
          <w:rFonts w:hint="eastAsia"/>
        </w:rPr>
        <w:t>　　　　二、产品认证服务渠道策略分析</w:t>
      </w:r>
      <w:r>
        <w:rPr>
          <w:rFonts w:hint="eastAsia"/>
        </w:rPr>
        <w:br/>
      </w:r>
      <w:r>
        <w:rPr>
          <w:rFonts w:hint="eastAsia"/>
        </w:rPr>
        <w:t>　　第二节 产品认证服务销售策略分析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提高产品认证服务企业竞争力的策略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一、提高中国产品认证服务企业核心竞争力的对策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二、产品认证服务企业提升竞争力的主要方向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三、影响产品认证服务企业核心竞争力的因素及提升途径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四、提高产品认证服务企业竞争力的策略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产品认证服务行业投资风险与控制策略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产品认证服务行业SWOT模型分析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一、产品认证服务行业优势分析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二、产品认证服务行业劣势分析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三、产品认证服务行业机会分析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四、产品认证服务行业风险分析</w:t>
      </w:r>
      <w:r>
        <w:rPr>
          <w:rFonts w:hint="eastAsia"/>
        </w:rPr>
        <w:br/>
      </w:r>
      <w:r>
        <w:rPr>
          <w:rFonts w:hint="eastAsia"/>
        </w:rPr>
        <w:t>　　第二节 产品认证服务行业投资风险及控制策略分析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一、产品认证服务市场风险及控制策略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二、产品认证服务行业政策风险及控制策略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三、产品认证服务行业经营风险及控制策略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四、产品认证服务同业竞争风险及控制策略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五、产品认证服务行业其他风险及控制策略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2023-2029年中国产品认证服务行业投资潜力及发展趋势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2023-2029年产品认证服务行业投资潜力分析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一、产品认证服务行业重点可投资领域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二、产品认证服务行业目标市场需求潜力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三、产品认证服务行业投资潜力综合评判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中智^林^－2023-2029年中国产品认证服务行业发展趋势分析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一、2023年产品认证服务市场前景分析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二、2023年产品认证服务发展趋势预测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三、2023-2029年我国产品认证服务行业发展剖析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五、未来产品认证服务行业发展变局剖析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产品认证服务行业历程</w:t>
      </w:r>
      <w:r>
        <w:rPr>
          <w:rFonts w:hint="eastAsia"/>
        </w:rPr>
        <w:br/>
      </w:r>
      <w:r>
        <w:rPr>
          <w:rFonts w:hint="eastAsia"/>
        </w:rPr>
        <w:t>　　图表 产品认证服务行业生命周期</w:t>
      </w:r>
      <w:r>
        <w:rPr>
          <w:rFonts w:hint="eastAsia"/>
        </w:rPr>
        <w:br/>
      </w:r>
      <w:r>
        <w:rPr>
          <w:rFonts w:hint="eastAsia"/>
        </w:rPr>
        <w:t>　　图表 产品认证服务行业产业链分析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2017-2022年产品认证服务行业市场容量统计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2017-2022年中国产品认证服务行业经营效益分析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**地区产品认证服务市场规模及增长情况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**地区产品认证服务行业市场需求情况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**地区产品认证服务市场规模及增长情况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**地区产品认证服务行业市场需求情况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**地区产品认证服务市场规模及增长情况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**地区产品认证服务行业市场需求情况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产品认证服务重点企业（二）成长能力情况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2023-2029年中国产品认证服务行业市场容量预测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2023-2029年中国产品认证服务行业市场规模预测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2023-2029年中国产品认证服务市场前景分析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2023-2029年中国产品认证服务行业发展趋势预测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863968b04048" w:history="1">
        <w:r>
          <w:rPr>
            <w:rStyle w:val="Hyperlink"/>
          </w:rPr>
          <w:t>2023-2029年中国产品认证服务行业发展调研与前景趋势预测报告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2863968b04048" w:history="1">
        <w:r>
          <w:rPr>
            <w:rStyle w:val="Hyperlink"/>
          </w:rPr>
          <w:t>https://www.20087.com/5/01/ChanPinRenZhengFuWuDeQianJingQuShi.html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9201ac88458f" w:history="1">
      <w:r>
        <w:rPr>
          <w:rStyle w:val="Hyperlink"/>
        </w:rPr>
        <w:t>2023-2029年中国产品认证服务行业发展调研与前景趋势预测报告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anPinRenZhengFuWuDeQianJingQuShi.html" TargetMode="External" Id="R8d52863968b0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anPinRenZhengFuWuDeQianJingQuShi.html" TargetMode="External" Id="Rd5bf9201ac8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2023-02-02T00:15:45Z</dcterms:created>
  <dcterms:modified xsi:type="dcterms:W3CDTF">2023-02-02T01:15:45Z</dcterms:modified>
  <dc:subject>2023-2029年中国产品认证服务行业发展调研与前景趋势预测报告</dc:subject>
  <dc:title>2023-2029年中国产品认证服务行业发展调研与前景趋势预测报告</dc:title>
  <cp:keywords>2023-2029年中国产品认证服务行业发展调研与前景趋势预测报告</cp:keywords>
  <dc:description>2023-2029年中国产品认证服务行业发展调研与前景趋势预测报告</dc:description>
</cp:coreProperties>
</file>