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87a8b84134114" w:history="1">
              <w:r>
                <w:rPr>
                  <w:rStyle w:val="Hyperlink"/>
                </w:rPr>
                <w:t>中国SMT 2D检测设备市场调查研究与发展前景分析报告（2025-2031年）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87a8b84134114" w:history="1">
              <w:r>
                <w:rPr>
                  <w:rStyle w:val="Hyperlink"/>
                </w:rPr>
                <w:t>中国SMT 2D检测设备市场调查研究与发展前景分析报告（2025-2031年）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87a8b84134114" w:history="1">
                <w:r>
                  <w:rPr>
                    <w:rStyle w:val="Hyperlink"/>
                  </w:rPr>
                  <w:t>https://www.20087.com/1/22/SMT-2DJianCeSheBeiDeFaZhanQianJing.html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 2D检测设备是电子制造行业中用于检测表面贴装元件（SMT）焊膏印刷质量和元件贴装精度的核心测试设备，广泛应用于PCB组装、消费电子、汽车电子、医疗设备等领域。目前，SMT 2D检测设备主要基于光学成像原理，通过对焊膏高度、面积、体积及元件位置进行二维图像采集与分析，判断是否符合工艺规范。随着电子产品微型化、高密度化趋势加快，2D检测设备在检测精度、软件算法和图像处理能力方面持续优化，部分高端型号已实现高速在线检测与缺陷分类功能，显著提升生产良率和检测效率。</w:t>
      </w:r>
      <w:r>
        <w:rPr>
          <w:rFonts w:hint="eastAsia"/>
        </w:rPr>
        <w:br/>
      </w:r>
      <w:r>
        <w:rPr>
          <w:rFonts w:hint="eastAsia"/>
        </w:rPr>
        <w:t>　　未来，SMT 2D检测设备将向更高精度、更快响应和更强智能分析方向发展。随着AI视觉识别与深度学习技术的引入，设备将具备更强的自适应检测能力，能够自动识别异常模式并优化判定逻辑，减少误判率。同时，设备将更多集成于智能制造系统中，实现与MES、ERP等信息平台的数据互通，推动检测结果的可视化与闭环反馈。此外，在柔性电路板、Mini LED等新兴产品广泛应用背景下，2D检测设备还需提升对异形元件、微小焊点的识别能力，以适应多样化电子制造需求。面对全球电子产业升级浪潮，SMT 2D检测设备将持续强化其在质量管控体系中的关键作用。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87a8b84134114" w:history="1">
        <w:r>
          <w:rPr>
            <w:rStyle w:val="Hyperlink"/>
          </w:rPr>
          <w:t>中国SMT 2D检测设备市场调查研究与发展前景分析报告（2025-2031年）</w:t>
        </w:r>
      </w:hyperlink>
      <w:r>
        <w:rPr>
          <w:rFonts w:hint="eastAsia"/>
        </w:rPr>
        <w:t>》系统分析了SMT 2D检测设备行业的市场规模、需求动态及价格趋势，并深入探讨了SMT 2D检测设备产业链结构的变化与发展。报告详细解读了SMT 2D检测设备行业现状，科学预测了未来市场前景与发展趋势，同时对SMT 2D检测设备细分市场的竞争格局进行了全面评估，重点关注领先企业的竞争实力、市场集中度及品牌影响力。结合SMT 2D检测设备技术现状与未来方向，报告揭示了SMT 2D检测设备行业机遇与潜在风险，为投资者、研究机构及政府决策层提供了制定战略的重要依据。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 2D检测设备行业概述</w:t>
      </w:r>
      <w:r>
        <w:rPr>
          <w:rFonts w:hint="eastAsia"/>
        </w:rPr>
        <w:br/>
      </w:r>
      <w:r>
        <w:rPr>
          <w:rFonts w:hint="eastAsia"/>
        </w:rPr>
        <w:t>　　第一节 SMT 2D检测设备定义与分类</w:t>
      </w:r>
      <w:r>
        <w:rPr>
          <w:rFonts w:hint="eastAsia"/>
        </w:rPr>
        <w:br/>
      </w:r>
      <w:r>
        <w:rPr>
          <w:rFonts w:hint="eastAsia"/>
        </w:rPr>
        <w:t>　　第二节 SMT 2D检测设备应用领域</w:t>
      </w:r>
      <w:r>
        <w:rPr>
          <w:rFonts w:hint="eastAsia"/>
        </w:rPr>
        <w:br/>
      </w:r>
      <w:r>
        <w:rPr>
          <w:rFonts w:hint="eastAsia"/>
        </w:rPr>
        <w:t>　　第三节 SMT 2D检测设备行业经济指标分析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SMT 2D检测设备产业链及经营模式分析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三、SMT 2D检测设备销售模式及销售渠道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全球SMT 2D检测设备市场发展综述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2019-2024年全球SMT 2D检测设备市场规模与趋势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主要国家与地区SMT 2D检测设备市场分析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2025-2031年全球SMT 2D检测设备行业发展趋势与前景预测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中国SMT 2D检测设备行业市场分析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2024-2025年SMT 2D检测设备产能与投资动态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一、国内SMT 2D检测设备产能及利用情况</w:t>
      </w:r>
      <w:r>
        <w:rPr>
          <w:rFonts w:hint="eastAsia"/>
        </w:rPr>
        <w:br/>
      </w:r>
      <w:r>
        <w:rPr>
          <w:rFonts w:hint="eastAsia"/>
        </w:rPr>
        <w:t>　　　　二、SMT 2D检测设备产能扩张与投资动态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2025-2031年SMT 2D检测设备行业产量统计与趋势预测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一、2019-2024年SMT 2D检测设备行业产量数据统计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1、2019-2024年SMT 2D检测设备产量及增长趋势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2、2019-2024年SMT 2D检测设备细分产品产量及份额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二、影响SMT 2D检测设备产量的关键因素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三、2025-2031年SMT 2D检测设备产量预测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2025-2031年SMT 2D检测设备市场需求与销售分析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一、2024-2025年SMT 2D检测设备行业需求现状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二、SMT 2D检测设备客户群体与需求特点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三、2019-2024年SMT 2D检测设备行业销售规模分析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四、2025-2031年SMT 2D检测设备市场增长潜力与规模预测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中国SMT 2D检测设备细分市场与下游应用领域分析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SMT 2D检测设备细分市场分析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一、2024-2025年SMT 2D检测设备主要细分产品市场现状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SMT 2D检测设备下游应用与客户群体分析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一、2024-2025年SMT 2D检测设备各应用领域市场现状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2024-2025年SMT 2D检测设备行业技术发展现状及趋势分析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SMT 2D检测设备行业技术发展现状分析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国内外SMT 2D检测设备行业技术差异与原因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SMT 2D检测设备行业技术发展方向、趋势预测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提升SMT 2D检测设备行业技术能力策略建议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SMT 2D检测设备价格机制与竞争策略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一、2019-2024年SMT 2D检测设备市场价格走势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SMT 2D检测设备定价策略与方法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2025-2031年SMT 2D检测设备价格竞争态势与趋势预测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中国SMT 2D检测设备行业重点区域市场研究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2024-2025年重点区域SMT 2D检测设备市场发展概况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 2D检测设备市场需求规模情况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 2D检测设备行业发展潜力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 2D检测设备市场需求规模情况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 2D检测设备行业发展潜力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 2D检测设备市场需求规模情况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 2D检测设备行业发展潜力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 2D检测设备市场需求规模情况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 2D检测设备行业发展潜力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二、2019-2024年SMT 2D检测设备市场需求规模情况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三、2025-2031年SMT 2D检测设备行业发展潜力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2019-2024年中国SMT 2D检测设备行业进出口情况分析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SMT 2D检测设备行业进口情况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一、2019-2024年SMT 2D检测设备进口规模及增长情况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二、SMT 2D检测设备主要进口来源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SMT 2D检测设备行业出口情况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一、2019-2024年SMT 2D检测设备出口规模及增长情况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二、SMT 2D检测设备主要出口目的地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2019-2024年中国SMT 2D检测设备行业总体发展与财务状况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2019-2024年中国SMT 2D检测设备行业规模情况</w:t>
      </w:r>
      <w:r>
        <w:rPr>
          <w:rFonts w:hint="eastAsia"/>
        </w:rPr>
        <w:br/>
      </w:r>
      <w:r>
        <w:rPr>
          <w:rFonts w:hint="eastAsia"/>
        </w:rPr>
        <w:t>　　　　一、SMT 2D检测设备行业企业数量规模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二、SMT 2D检测设备行业从业人员规模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三、SMT 2D检测设备行业市场敏感性分析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2019-2024年中国SMT 2D检测设备行业财务能力分析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一、SMT 2D检测设备行业盈利能力</w:t>
      </w:r>
      <w:r>
        <w:rPr>
          <w:rFonts w:hint="eastAsia"/>
        </w:rPr>
        <w:br/>
      </w:r>
      <w:r>
        <w:rPr>
          <w:rFonts w:hint="eastAsia"/>
        </w:rPr>
        <w:t>　　　　二、SMT 2D检测设备行业偿债能力</w:t>
      </w:r>
      <w:r>
        <w:rPr>
          <w:rFonts w:hint="eastAsia"/>
        </w:rPr>
        <w:br/>
      </w:r>
      <w:r>
        <w:rPr>
          <w:rFonts w:hint="eastAsia"/>
        </w:rPr>
        <w:t>　　　　三、SMT 2D检测设备行业营运能力</w:t>
      </w:r>
      <w:r>
        <w:rPr>
          <w:rFonts w:hint="eastAsia"/>
        </w:rPr>
        <w:br/>
      </w:r>
      <w:r>
        <w:rPr>
          <w:rFonts w:hint="eastAsia"/>
        </w:rPr>
        <w:t>　　　　四、SMT 2D检测设备行业发展能力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SMT 2D检测设备行业重点企业调研分析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 2D检测设备业务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 2D检测设备业务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 2D检测设备业务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 2D检测设备业务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 2D检测设备业务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二、企业SMT 2D检测设备业务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中国SMT 2D检测设备行业竞争格局分析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SMT 2D检测设备行业竞争格局总览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2024-2025年SMT 2D检测设备行业竞争力分析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2019-2024年SMT 2D检测设备行业企业并购活动分析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2024-2025年SMT 2D检测设备行业会展与招投标活动分析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一、SMT 2D检测设备行业会展活动及其市场影响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2025年中国SMT 2D检测设备企业发展企业发展策略与建议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SMT 2D检测设备销售模式与渠道策略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SMT 2D检测设备品牌与市场推广策略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SMT 2D检测设备研发投入与技术创新能力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SMT 2D检测设备合作联盟与资源整合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中国SMT 2D检测设备行业风险与对策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SMT 2D检测设备行业SWOT分析</w:t>
      </w:r>
      <w:r>
        <w:rPr>
          <w:rFonts w:hint="eastAsia"/>
        </w:rPr>
        <w:br/>
      </w:r>
      <w:r>
        <w:rPr>
          <w:rFonts w:hint="eastAsia"/>
        </w:rPr>
        <w:t>　　　　一、SMT 2D检测设备行业优势</w:t>
      </w:r>
      <w:r>
        <w:rPr>
          <w:rFonts w:hint="eastAsia"/>
        </w:rPr>
        <w:br/>
      </w:r>
      <w:r>
        <w:rPr>
          <w:rFonts w:hint="eastAsia"/>
        </w:rPr>
        <w:t>　　　　二、SMT 2D检测设备行业劣势</w:t>
      </w:r>
      <w:r>
        <w:rPr>
          <w:rFonts w:hint="eastAsia"/>
        </w:rPr>
        <w:br/>
      </w:r>
      <w:r>
        <w:rPr>
          <w:rFonts w:hint="eastAsia"/>
        </w:rPr>
        <w:t>　　　　三、SMT 2D检测设备市场机会</w:t>
      </w:r>
      <w:r>
        <w:rPr>
          <w:rFonts w:hint="eastAsia"/>
        </w:rPr>
        <w:br/>
      </w:r>
      <w:r>
        <w:rPr>
          <w:rFonts w:hint="eastAsia"/>
        </w:rPr>
        <w:t>　　　　四、SMT 2D检测设备市场威胁</w:t>
      </w:r>
      <w:r>
        <w:rPr>
          <w:rFonts w:hint="eastAsia"/>
        </w:rPr>
        <w:br/>
      </w:r>
      <w:r>
        <w:rPr>
          <w:rFonts w:hint="eastAsia"/>
        </w:rPr>
        <w:t>　　第二节 SMT 2D检测设备行业风险及对策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2025-2031年中国SMT 2D检测设备行业前景与发展趋势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2024-2025年SMT 2D检测设备行业发展环境分析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一、SMT 2D检测设备行业主管部门与监管体制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二、SMT 2D检测设备行业主要法律法规及政策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三、SMT 2D检测设备行业标准与质量监管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2025-2031年SMT 2D检测设备行业发展趋势与方向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2025-2031年SMT 2D检测设备行业发展潜力与机遇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SMT 2D检测设备行业研究结论与建议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[.中智林]SMT 2D检测设备行业发展建议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 2D检测设备行业历程</w:t>
      </w:r>
      <w:r>
        <w:rPr>
          <w:rFonts w:hint="eastAsia"/>
        </w:rPr>
        <w:br/>
      </w:r>
      <w:r>
        <w:rPr>
          <w:rFonts w:hint="eastAsia"/>
        </w:rPr>
        <w:t>　　图表 SMT 2D检测设备行业生命周期</w:t>
      </w:r>
      <w:r>
        <w:rPr>
          <w:rFonts w:hint="eastAsia"/>
        </w:rPr>
        <w:br/>
      </w:r>
      <w:r>
        <w:rPr>
          <w:rFonts w:hint="eastAsia"/>
        </w:rPr>
        <w:t>　　图表 SMT 2D检测设备行业产业链分析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2019-2024年SMT 2D检测设备行业市场容量分析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2024年中国SMT 2D检测设备行业需求领域分布格局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2024年中国SMT 2D检测设备进口国家及地区分析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2024年中国SMT 2D检测设备出口国家及地区分析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2019-2024年中国SMT 2D检测设备行业企业平均规模情况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**地区SMT 2D检测设备市场规模及增长情况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 2D检测设备行业市场需求情况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 2D检测设备市场规模及增长情况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 2D检测设备行业市场需求情况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 2D检测设备市场规模及增长情况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 2D检测设备行业市场需求情况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 2D检测设备市场规模及增长情况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 2D检测设备行业市场需求情况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SMT 2D检测设备重点企业（二）经营情况分析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SMT 2D检测设备重点企业（二）主要经济指标情况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SMT 2D检测设备重点企业（三）成长能力情况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2025-2031年中国SMT 2D检测设备行业产能预测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2025-2031年中国SMT 2D检测设备行业产量预测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2025-2031年中国SMT 2D检测设备市场需求量预测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2025-2031年中国SMT 2D检测设备行业供需平衡预测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2025-2031年中国SMT 2D检测设备行业市场容量预测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2025-2031年中国SMT 2D检测设备行业市场规模预测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2025年中国SMT 2D检测设备市场前景分析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2025年中国SMT 2D检测设备发展趋势预测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87a8b84134114" w:history="1">
        <w:r>
          <w:rPr>
            <w:rStyle w:val="Hyperlink"/>
          </w:rPr>
          <w:t>中国SMT 2D检测设备市场调查研究与发展前景分析报告（2025-2031年）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87a8b84134114" w:history="1">
        <w:r>
          <w:rPr>
            <w:rStyle w:val="Hyperlink"/>
          </w:rPr>
          <w:t>https://www.20087.com/1/22/SMT-2DJianCeSheBeiDeFaZhanQianJing.html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热点：smt设备介绍、smt检测技术、pcb检测设备有哪些、smt检验标准操作图片、smt设备有哪些品牌、smt自动检测设备、smt检查叫什么、smt检测员、pcb视觉检测设备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b29e4256a48ea" w:history="1">
      <w:r>
        <w:rPr>
          <w:rStyle w:val="Hyperlink"/>
        </w:rPr>
        <w:t>中国SMT 2D检测设备市场调查研究与发展前景分析报告（2025-2031年）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MT-2DJianCeSheBeiDeFaZhanQianJing.html" TargetMode="External" Id="Ra8b87a8b8413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MT-2DJianCeSheBeiDeFaZhanQianJing.html" TargetMode="External" Id="Rebcb29e4256a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2025-06-12T02:02:36Z</dcterms:created>
  <dcterms:modified xsi:type="dcterms:W3CDTF">2025-06-12T03:02:36Z</dcterms:modified>
  <dc:subject>中国SMT 2D检测设备市场调查研究与发展前景分析报告（2025-2031年）</dc:subject>
  <dc:title>中国SMT 2D检测设备市场调查研究与发展前景分析报告（2025-2031年）</dc:title>
  <cp:keywords>中国SMT 2D检测设备市场调查研究与发展前景分析报告（2025-2031年）</cp:keywords>
  <dc:description>中国SMT 2D检测设备市场调查研究与发展前景分析报告（2025-2031年）</dc:description>
</cp:coreProperties>
</file>