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7753ffb864696" w:history="1">
              <w:r>
                <w:rPr>
                  <w:rStyle w:val="Hyperlink"/>
                </w:rPr>
                <w:t>2026-2032年中国GNSS芯片行业发展分析及前景趋势预测报告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7753ffb864696" w:history="1">
              <w:r>
                <w:rPr>
                  <w:rStyle w:val="Hyperlink"/>
                </w:rPr>
                <w:t>2026-2032年中国GNSS芯片行业发展分析及前景趋势预测报告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7753ffb864696" w:history="1">
                <w:r>
                  <w:rPr>
                    <w:rStyle w:val="Hyperlink"/>
                  </w:rPr>
                  <w:t>https://www.20087.com/2/92/GNSSXinPianDeQianJingQuShi.html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SS（全球导航卫星系统）芯片是用于接收和处理来自多个卫星系统的定位信号的关键组件，广泛应用于智能手机、汽车导航及物联网设备中。近年来，随着GNSS技术的不断发展和应用场景的扩展，GNSS芯片在精度、功耗和集成度方面取得了长足进步。现代GNSS芯片不仅具备更高的定位精度和更快的响应速度，还集成了多种传感器和通信模块，实现了多功能一体化设计。</w:t>
      </w:r>
      <w:r>
        <w:rPr>
          <w:rFonts w:hint="eastAsia"/>
        </w:rPr>
        <w:br/>
      </w:r>
      <w:r>
        <w:rPr>
          <w:rFonts w:hint="eastAsia"/>
        </w:rPr>
        <w:t>　　未来，GNSS芯片的发展将更加精准化与集成化。一方面，结合多频段接收技术和差分修正算法，进一步提升定位精度和可靠性，满足高精度应用需求；另一方面，通过片上系统(SoC)设计和低功耗技术的应用，实现更小尺寸和更低能耗的芯片产品，适应便携式和可穿戴设备的需求。此外，随着5G网络和自动驾驶技术的发展，探索适用于新一代智能交通系统的高精度定位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7753ffb864696" w:history="1">
        <w:r>
          <w:rPr>
            <w:rStyle w:val="Hyperlink"/>
          </w:rPr>
          <w:t>2026-2032年中国GNSS芯片行业发展分析及前景趋势预测报告</w:t>
        </w:r>
      </w:hyperlink>
      <w:r>
        <w:rPr>
          <w:rFonts w:hint="eastAsia"/>
        </w:rPr>
        <w:t>》系统分析了GNSS芯片行业的产业链结构、市场规模及需求特征，详细解读了价格体系与行业现状。基于严谨的数据分析与市场洞察，报告科学预测了GNSS芯片行业前景与发展趋势。同时，重点剖析了GNSS芯片重点企业的竞争格局、市场集中度及品牌影响力，并对GNSS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GNSS芯片市场概述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按照不同产品类型，GNSS芯片主要可以分为如下几个类别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中国不同产品类型GNSS芯片增长趋势2021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高精度GNSS芯片</w:t>
      </w:r>
      <w:r>
        <w:rPr>
          <w:rFonts w:hint="eastAsia"/>
        </w:rPr>
        <w:br/>
      </w:r>
      <w:r>
        <w:rPr>
          <w:rFonts w:hint="eastAsia"/>
        </w:rPr>
        <w:t>　　　　1.2.3 标准精密GNSS芯片</w:t>
      </w:r>
      <w:r>
        <w:rPr>
          <w:rFonts w:hint="eastAsia"/>
        </w:rPr>
        <w:br/>
      </w:r>
      <w:r>
        <w:rPr>
          <w:rFonts w:hint="eastAsia"/>
        </w:rPr>
        <w:t>　　1.3 从不同应用，GNSS芯片主要包括如下几个方面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中国不同应用GNSS芯片增长趋势2021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个人导航设备</w:t>
      </w:r>
      <w:r>
        <w:rPr>
          <w:rFonts w:hint="eastAsia"/>
        </w:rPr>
        <w:br/>
      </w:r>
      <w:r>
        <w:rPr>
          <w:rFonts w:hint="eastAsia"/>
        </w:rPr>
        <w:t>　　　　1.3.5 车载系统</w:t>
      </w:r>
      <w:r>
        <w:rPr>
          <w:rFonts w:hint="eastAsia"/>
        </w:rPr>
        <w:br/>
      </w:r>
      <w:r>
        <w:rPr>
          <w:rFonts w:hint="eastAsia"/>
        </w:rPr>
        <w:t>　　　　1.3.6 可穿戴设备</w:t>
      </w:r>
      <w:r>
        <w:rPr>
          <w:rFonts w:hint="eastAsia"/>
        </w:rPr>
        <w:br/>
      </w:r>
      <w:r>
        <w:rPr>
          <w:rFonts w:hint="eastAsia"/>
        </w:rPr>
        <w:t>　　　　1.3.7 数码相机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中国GNSS芯片发展现状及未来趋势（2021-2032）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中国市场GNSS芯片收入及增长率（2021-2032）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中国市场GNSS芯片销量及增长率（2021-2032）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中国市场主要GNSS芯片厂商分析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中国市场主要厂商GNSS芯片销量及市场占有率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中国市场主要厂商GNSS芯片销量（2021-2026）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中国市场主要厂商GNSS芯片销量市场份额（2021-2026）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中国市场主要厂商GNSS芯片收入及市场占有率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中国市场主要厂商GNSS芯片收入（2021-2026）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中国市场主要厂商GNSS芯片收入市场份额（2021-2026）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2025年中国市场主要厂商GNSS芯片收入排名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中国市场主要厂商GNSS芯片价格（2021-2026）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中国市场主要厂商GNSS芯片总部及产地分布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中国市场主要厂商成立时间及GNSS芯片商业化日期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中国市场主要厂商GNSS芯片产品类型及应用</w:t>
      </w:r>
      <w:r>
        <w:rPr>
          <w:rFonts w:hint="eastAsia"/>
        </w:rPr>
        <w:br/>
      </w:r>
      <w:r>
        <w:rPr>
          <w:rFonts w:hint="eastAsia"/>
        </w:rPr>
        <w:t>　　2.7 GNSS芯片行业集中度、竞争程度分析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GNSS芯片行业集中度分析：2025年中国Top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中国市场GNSS芯片第一梯队、第二梯队和第三梯队厂商（品牌）及2025年市场份额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不同产品类型GNSS芯片分析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中国市场不同产品类型GNSS芯片销量（2021-2032）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中国市场不同产品类型GNSS芯片销量及市场份额（2021-2026）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中国市场不同产品类型GNSS芯片销量预测（2027-2032）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中国市场不同产品类型GNSS芯片规模（2021-2032）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中国市场不同产品类型GNSS芯片规模及市场份额（2021-2026）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中国市场不同产品类型GNSS芯片规模预测（2027-2032）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中国市场不同产品类型GNSS芯片价格走势（2021-2032）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不同应用GNSS芯片分析</w:t>
      </w:r>
      <w:r>
        <w:rPr>
          <w:rFonts w:hint="eastAsia"/>
        </w:rPr>
        <w:br/>
      </w:r>
      <w:r>
        <w:rPr>
          <w:rFonts w:hint="eastAsia"/>
        </w:rPr>
        <w:t>　　5.1 中国市场不同应用GNSS芯片销量（2021-2032）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中国市场不同应用GNSS芯片销量及市场份额（2021-2026）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中国市场不同应用GNSS芯片销量预测（2027-2032）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中国市场不同应用GNSS芯片规模（2021-2032）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中国市场不同应用GNSS芯片规模及市场份额（2021-2026）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中国市场不同应用GNSS芯片规模预测（2027-2032）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中国市场不同应用GNSS芯片价格走势（2021-2032）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GNSS芯片行业发展分析---发展趋势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GNSS芯片行业发展分析---厂商壁垒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GNSS芯片行业发展分析---驱动因素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GNSS芯片行业发展分析---制约因素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GNSS芯片中国企业SWOT分析</w:t>
      </w:r>
      <w:r>
        <w:rPr>
          <w:rFonts w:hint="eastAsia"/>
        </w:rPr>
        <w:br/>
      </w:r>
      <w:r>
        <w:rPr>
          <w:rFonts w:hint="eastAsia"/>
        </w:rPr>
        <w:t>　　6.6 GNSS芯片行业发展分析---行业政策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GNSS芯片行业产业链简介</w:t>
      </w:r>
      <w:r>
        <w:rPr>
          <w:rFonts w:hint="eastAsia"/>
        </w:rPr>
        <w:br/>
      </w:r>
      <w:r>
        <w:rPr>
          <w:rFonts w:hint="eastAsia"/>
        </w:rPr>
        <w:t>　　7.2 GNSS芯片产业链分析-上游</w:t>
      </w:r>
      <w:r>
        <w:rPr>
          <w:rFonts w:hint="eastAsia"/>
        </w:rPr>
        <w:br/>
      </w:r>
      <w:r>
        <w:rPr>
          <w:rFonts w:hint="eastAsia"/>
        </w:rPr>
        <w:t>　　7.3 GNSS芯片产业链分析-中游</w:t>
      </w:r>
      <w:r>
        <w:rPr>
          <w:rFonts w:hint="eastAsia"/>
        </w:rPr>
        <w:br/>
      </w:r>
      <w:r>
        <w:rPr>
          <w:rFonts w:hint="eastAsia"/>
        </w:rPr>
        <w:t>　　7.4 GNSS芯片产业链分析-下游</w:t>
      </w:r>
      <w:r>
        <w:rPr>
          <w:rFonts w:hint="eastAsia"/>
        </w:rPr>
        <w:br/>
      </w:r>
      <w:r>
        <w:rPr>
          <w:rFonts w:hint="eastAsia"/>
        </w:rPr>
        <w:t>　　7.5 GNSS芯片行业采购模式</w:t>
      </w:r>
      <w:r>
        <w:rPr>
          <w:rFonts w:hint="eastAsia"/>
        </w:rPr>
        <w:br/>
      </w:r>
      <w:r>
        <w:rPr>
          <w:rFonts w:hint="eastAsia"/>
        </w:rPr>
        <w:t>　　7.6 GNSS芯片行业生产模式</w:t>
      </w:r>
      <w:r>
        <w:rPr>
          <w:rFonts w:hint="eastAsia"/>
        </w:rPr>
        <w:br/>
      </w:r>
      <w:r>
        <w:rPr>
          <w:rFonts w:hint="eastAsia"/>
        </w:rPr>
        <w:t>　　7.7 GNSS芯片行业销售模式及销售渠道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中国本土GNSS芯片产能、产量分析</w:t>
      </w:r>
      <w:r>
        <w:rPr>
          <w:rFonts w:hint="eastAsia"/>
        </w:rPr>
        <w:br/>
      </w:r>
      <w:r>
        <w:rPr>
          <w:rFonts w:hint="eastAsia"/>
        </w:rPr>
        <w:t>　　8.1 中国GNSS芯片供需现状及预测（2021-2032）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中国GNSS芯片产能、产量、产能利用率及发展趋势（2021-2032）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中国GNSS芯片产量、市场需求量及发展趋势（2021-2032）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中国GNSS芯片进出口分析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中国市场GNSS芯片主要进口来源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中国市场GNSS芯片主要出口目的地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不同产品类型GNSS芯片市场规模2021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不同应用GNSS芯片市场规模2021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中国市场主要厂商GNSS芯片销量（2021-2026）&amp;（百万件）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中国市场主要厂商GNSS芯片销量市场份额（2021-2026）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中国市场主要厂商GNSS芯片收入（2021-2026）&amp;（万元）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中国市场主要厂商GNSS芯片收入份额（2021-2026）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2025年中国主要生产商GNSS芯片收入排名（万元）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中国市场主要厂商GNSS芯片价格（2021-2026）&amp;（元/件）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中国市场主要厂商GNSS芯片总部及产地分布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中国市场主要厂商成立时间及GNSS芯片商业化日期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中国市场主要厂商GNSS芯片产品类型及应用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2025年中国市场GNSS芯片主要厂商市场地位（第一梯队、第二梯队和第三梯队）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GNSS芯片市场投资、并购等现状分析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GNSS芯片生产基地、总部、竞争对手及市场地位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中国市场不同产品类型GNSS芯片销量（2021-2026）&amp;（百万件）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中国市场不同产品类型GNSS芯片销量市场份额（2021-2026）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中国市场不同产品类型GNSS芯片销量预测（2027-2032）&amp;（百万件）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中国市场不同产品类型GNSS芯片销量市场份额预测（2027-2032）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中国市场不同产品类型GNSS芯片规模（2021-2026）&amp;（万元）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中国市场不同产品类型GNSS芯片规模市场份额（2021-2026）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中国市场不同产品类型GNSS芯片规模预测（2027-2032）&amp;（万元）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中国市场不同产品类型GNSS芯片规模市场份额预测（2027-2032）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中国市场不同应用GNSS芯片销量（2021-2026）&amp;（百万件）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58： 中国市场不同应用GNSS芯片销量市场份额（2021-2026）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中国市场不同应用GNSS芯片销量预测（2027-2032）&amp;（百万件）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60： 中国市场不同应用GNSS芯片销量市场份额预测（2027-2032）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中国市场不同应用GNSS芯片规模（2021-2026）&amp;（万元）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中国市场不同应用GNSS芯片规模市场份额（2021-2026）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中国市场不同应用GNSS芯片规模预测（2027-2032）&amp;（万元）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中国市场不同应用GNSS芯片规模市场份额预测（2027-2032）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GNSS芯片行业发展分析---发展趋势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GNSS芯片行业发展分析---厂商壁垒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GNSS芯片行业发展分析---驱动因素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GNSS芯片行业发展分析---制约因素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GNSS芯片行业相关重点政策一览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GNSS芯片行业供应链分析</w:t>
      </w:r>
      <w:r>
        <w:rPr>
          <w:rFonts w:hint="eastAsia"/>
        </w:rPr>
        <w:br/>
      </w:r>
      <w:r>
        <w:rPr>
          <w:rFonts w:hint="eastAsia"/>
        </w:rPr>
        <w:t>　　表 71： GNSS芯片上游原料供应商</w:t>
      </w:r>
      <w:r>
        <w:rPr>
          <w:rFonts w:hint="eastAsia"/>
        </w:rPr>
        <w:br/>
      </w:r>
      <w:r>
        <w:rPr>
          <w:rFonts w:hint="eastAsia"/>
        </w:rPr>
        <w:t>　　表 72： GNSS芯片行业主要下游客户</w:t>
      </w:r>
      <w:r>
        <w:rPr>
          <w:rFonts w:hint="eastAsia"/>
        </w:rPr>
        <w:br/>
      </w:r>
      <w:r>
        <w:rPr>
          <w:rFonts w:hint="eastAsia"/>
        </w:rPr>
        <w:t>　　表 73： GNSS芯片典型经销商</w:t>
      </w:r>
      <w:r>
        <w:rPr>
          <w:rFonts w:hint="eastAsia"/>
        </w:rPr>
        <w:br/>
      </w:r>
      <w:r>
        <w:rPr>
          <w:rFonts w:hint="eastAsia"/>
        </w:rPr>
        <w:t>　　表 74： 中国GNSS芯片产量、销量、进口量及出口量（2021-2026）&amp;（百万件）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中国GNSS芯片产量、销量、进口量及出口量预测（2027-2032）&amp;（百万件）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76： 中国市场GNSS芯片主要进口来源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中国市场GNSS芯片主要出口目的地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GNSS芯片产品图片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中国不同产品类型GNSS芯片市场规模市场份额2025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高精度GNSS芯片产品图片</w:t>
      </w:r>
      <w:r>
        <w:rPr>
          <w:rFonts w:hint="eastAsia"/>
        </w:rPr>
        <w:br/>
      </w:r>
      <w:r>
        <w:rPr>
          <w:rFonts w:hint="eastAsia"/>
        </w:rPr>
        <w:t>　　图 4： 标准精密GNSS芯片产品图片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中国不同应用GNSS芯片市场份额2025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平板电脑</w:t>
      </w:r>
      <w:r>
        <w:rPr>
          <w:rFonts w:hint="eastAsia"/>
        </w:rPr>
        <w:br/>
      </w:r>
      <w:r>
        <w:rPr>
          <w:rFonts w:hint="eastAsia"/>
        </w:rPr>
        <w:t>　　图 8： 个人导航设备</w:t>
      </w:r>
      <w:r>
        <w:rPr>
          <w:rFonts w:hint="eastAsia"/>
        </w:rPr>
        <w:br/>
      </w:r>
      <w:r>
        <w:rPr>
          <w:rFonts w:hint="eastAsia"/>
        </w:rPr>
        <w:t>　　图 9： 车载系统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数码相机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中国市场GNSS芯片市场规模，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中国市场GNSS芯片收入及增长率（2021-2032）&amp;（万元）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2025年中国市场主要厂商GNSS芯片销量市场份额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2025年中国市场主要厂商GNSS芯片收入市场份额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2025年中国市场前五大厂商GNSS芯片市场份额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2025年中国市场GNSS芯片第一梯队、第二梯队和第三梯队厂商（品牌）及市场份额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中国市场不同产品类型GNSS芯片价格走势（2021-2032）&amp;（元/件）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中国市场不同应用GNSS芯片价格走势（2021-2032）&amp;（元/件）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GNSS芯片中国企业SWOT分析</w:t>
      </w:r>
      <w:r>
        <w:rPr>
          <w:rFonts w:hint="eastAsia"/>
        </w:rPr>
        <w:br/>
      </w:r>
      <w:r>
        <w:rPr>
          <w:rFonts w:hint="eastAsia"/>
        </w:rPr>
        <w:t>　　图 23： GNSS芯片产业链</w:t>
      </w:r>
      <w:r>
        <w:rPr>
          <w:rFonts w:hint="eastAsia"/>
        </w:rPr>
        <w:br/>
      </w:r>
      <w:r>
        <w:rPr>
          <w:rFonts w:hint="eastAsia"/>
        </w:rPr>
        <w:t>　　图 24： GNSS芯片行业采购模式分析</w:t>
      </w:r>
      <w:r>
        <w:rPr>
          <w:rFonts w:hint="eastAsia"/>
        </w:rPr>
        <w:br/>
      </w:r>
      <w:r>
        <w:rPr>
          <w:rFonts w:hint="eastAsia"/>
        </w:rPr>
        <w:t>　　图 25： GNSS芯片行业生产模式分析</w:t>
      </w:r>
      <w:r>
        <w:rPr>
          <w:rFonts w:hint="eastAsia"/>
        </w:rPr>
        <w:br/>
      </w:r>
      <w:r>
        <w:rPr>
          <w:rFonts w:hint="eastAsia"/>
        </w:rPr>
        <w:t>　　图 26： GNSS芯片行业销售模式分析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中国GNSS芯片产能、产量、产能利用率及发展趋势（2021-2032）&amp;（百万件）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中国GNSS芯片产量、市场需求量及发展趋势（2021-2032）&amp;（百万件）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7753ffb864696" w:history="1">
        <w:r>
          <w:rPr>
            <w:rStyle w:val="Hyperlink"/>
          </w:rPr>
          <w:t>2026-2032年中国GNSS芯片行业发展分析及前景趋势预测报告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7753ffb864696" w:history="1">
        <w:r>
          <w:rPr>
            <w:rStyle w:val="Hyperlink"/>
          </w:rPr>
          <w:t>https://www.20087.com/2/92/GNSSXinPianDeQianJingQuShi.html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热点：GNSS芯片、GNSS芯片厂家、高通基带芯片、GNSS芯片股票、gnss信号体制、GNSS芯片属于mcu还是mpu、高通射频芯片、GNSS芯片晶振钟飘、卫星芯片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0d7ee2e5d4893" w:history="1">
      <w:r>
        <w:rPr>
          <w:rStyle w:val="Hyperlink"/>
        </w:rPr>
        <w:t>2026-2032年中国GNSS芯片行业发展分析及前景趋势预测报告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NSSXinPianDeQianJingQuShi.html" TargetMode="External" Id="R28e7753ffb86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NSSXinPianDeQianJingQuShi.html" TargetMode="External" Id="R60f0d7ee2e5d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2025-12-03T23:48:03Z</dcterms:created>
  <dcterms:modified xsi:type="dcterms:W3CDTF">2025-12-04T00:48:03Z</dcterms:modified>
  <dc:subject>2026-2032年中国GNSS芯片行业发展分析及前景趋势预测报告</dc:subject>
  <dc:title>2026-2032年中国GNSS芯片行业发展分析及前景趋势预测报告</dc:title>
  <cp:keywords>2026-2032年中国GNSS芯片行业发展分析及前景趋势预测报告</cp:keywords>
  <dc:description>2026-2032年中国GNSS芯片行业发展分析及前景趋势预测报告</dc:description>
</cp:coreProperties>
</file>