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b4c1e29974baa" w:history="1">
              <w:r>
                <w:rPr>
                  <w:rStyle w:val="Hyperlink"/>
                </w:rPr>
                <w:t>2026-2032年全球与中国便携式蓝牙音箱发展现状分析及前景趋势报告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b4c1e29974baa" w:history="1">
              <w:r>
                <w:rPr>
                  <w:rStyle w:val="Hyperlink"/>
                </w:rPr>
                <w:t>2026-2032年全球与中国便携式蓝牙音箱发展现状分析及前景趋势报告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b4c1e29974baa" w:history="1">
                <w:r>
                  <w:rPr>
                    <w:rStyle w:val="Hyperlink"/>
                  </w:rPr>
                  <w:t>https://www.20087.com/6/12/BianXieShiLanYaYinXiangFaZhanQianJing.html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蓝牙音箱是个人音频消费的重要载体，凭借无线连接、小巧体积与长续航能力，广泛应用于户外休闲、居家娱乐及移动办公场景。便携式蓝牙音箱在音质表现（如低频增强、立体声配对）、防水防尘等级（IPX7/IP67）、语音助手集成及多设备切换等方面持续升级，部分高端型号引入主动降噪、360°环绕声或空间音频技术以提升沉浸感。材料设计上，硅胶包边、金属网罩与再生塑料外壳兼顾耐用性与环保属性。然而，受限于物理尺寸，小体积音箱在声场宽度与动态范围上仍难与大型音响媲美；同时，蓝牙传输延迟、电池老化及品牌生态封闭性也影响跨平台用户体验。</w:t>
      </w:r>
      <w:r>
        <w:rPr>
          <w:rFonts w:hint="eastAsia"/>
        </w:rPr>
        <w:br/>
      </w:r>
      <w:r>
        <w:rPr>
          <w:rFonts w:hint="eastAsia"/>
        </w:rPr>
        <w:t>　　未来，便携式蓝牙音箱将向情境感知、可持续设计与多模态交互方向深化发展。一方面，内置环境麦克风与AI算法可自动调节EQ参数以适应室内、户外或嘈杂街道等不同声学场景；另一方面，太阳能充电表面、模块化电池更换及100%可回收材料将强化产品全生命周期环保属性。在互联生态中，音箱将作为智能家居的分布式音频节点，支持无缝漫游播放与多房间同步。此外，骨传导或定向声束技术可能催生新型私密聆听模式。长远看，便携式蓝牙音箱将从声音播放终端演变为集环境感知、情感交互与绿色科技于一体的个人声学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b4c1e29974baa" w:history="1">
        <w:r>
          <w:rPr>
            <w:rStyle w:val="Hyperlink"/>
          </w:rPr>
          <w:t>2026-2032年全球与中国便携式蓝牙音箱发展现状分析及前景趋势报告</w:t>
        </w:r>
      </w:hyperlink>
      <w:r>
        <w:rPr>
          <w:rFonts w:hint="eastAsia"/>
        </w:rPr>
        <w:t>》系统梳理了便携式蓝牙音箱行业的产业链结构，详细分析了便携式蓝牙音箱市场规模与需求状况，并对市场价格、行业现状及未来前景进行了客观评估。报告结合便携式蓝牙音箱技术现状与发展方向，对行业趋势作出科学预测，同时聚焦便携式蓝牙音箱重点企业，解析竞争格局、市场集中度及品牌影响力。通过对便携式蓝牙音箱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按产品类型细分，全球便携式蓝牙音箱市场规模2021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AC/DC蓝牙音箱</w:t>
      </w:r>
      <w:r>
        <w:rPr>
          <w:rFonts w:hint="eastAsia"/>
        </w:rPr>
        <w:br/>
      </w:r>
      <w:r>
        <w:rPr>
          <w:rFonts w:hint="eastAsia"/>
        </w:rPr>
        <w:t>　　　　1.3.3 AC-only蓝牙音箱</w:t>
      </w:r>
      <w:r>
        <w:rPr>
          <w:rFonts w:hint="eastAsia"/>
        </w:rPr>
        <w:br/>
      </w:r>
      <w:r>
        <w:rPr>
          <w:rFonts w:hint="eastAsia"/>
        </w:rPr>
        <w:t>　　　　1.3.4 DC-only蓝牙音箱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按应用细分，全球便携式蓝牙音箱市场规模2021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室内娱乐</w:t>
      </w:r>
      <w:r>
        <w:rPr>
          <w:rFonts w:hint="eastAsia"/>
        </w:rPr>
        <w:br/>
      </w:r>
      <w:r>
        <w:rPr>
          <w:rFonts w:hint="eastAsia"/>
        </w:rPr>
        <w:t>　　　　1.4.3 户外娱乐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便携式蓝牙音箱行业发展总体概况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便携式蓝牙音箱行业发展主要特点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便携式蓝牙音箱行业发展影响因素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便携式蓝牙音箱有利因素</w:t>
      </w:r>
      <w:r>
        <w:rPr>
          <w:rFonts w:hint="eastAsia"/>
        </w:rPr>
        <w:br/>
      </w:r>
      <w:r>
        <w:rPr>
          <w:rFonts w:hint="eastAsia"/>
        </w:rPr>
        <w:t>　　　　1.5.3 .2 便携式蓝牙音箱不利因素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全球市场，近三年便携式蓝牙音箱主要企业占有率及排名（按销量）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便携式蓝牙音箱主要企业在国际市场占有率（按销量，2023-2026）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2025年便携式蓝牙音箱主要企业在国际市场排名（按销量）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全球市场主要企业便携式蓝牙音箱销量（2023-2026）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全球市场，近三年便携式蓝牙音箱主要企业占有率及排名（按收入）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便携式蓝牙音箱主要企业在国际市场占有率（按收入，2023-2026）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2025年便携式蓝牙音箱主要企业在国际市场排名（按收入）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全球市场主要企业便携式蓝牙音箱销售收入（2023-2026）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全球市场主要企业便携式蓝牙音箱销售价格（2023-2026）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中国市场，近三年便携式蓝牙音箱主要企业占有率及排名（按销量）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便携式蓝牙音箱主要企业在中国市场占有率（按销量，2023-2026）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2025年便携式蓝牙音箱主要企业在中国市场排名（按销量）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中国市场主要企业便携式蓝牙音箱销量（2023-2026）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中国市场，近三年便携式蓝牙音箱主要企业占有率及排名（按收入）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便携式蓝牙音箱主要企业在中国市场占有率（按收入，2023-2026）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2025年便携式蓝牙音箱主要企业在中国市场排名（按收入）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中国市场主要企业便携式蓝牙音箱销售收入（2023-2026）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全球主要厂商便携式蓝牙音箱总部及产地分布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全球主要厂商成立时间及便携式蓝牙音箱商业化日期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全球主要厂商便携式蓝牙音箱产品类型及应用</w:t>
      </w:r>
      <w:r>
        <w:rPr>
          <w:rFonts w:hint="eastAsia"/>
        </w:rPr>
        <w:br/>
      </w:r>
      <w:r>
        <w:rPr>
          <w:rFonts w:hint="eastAsia"/>
        </w:rPr>
        <w:t>　　2.9 便携式蓝牙音箱行业集中度、竞争程度分析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便携式蓝牙音箱行业集中度分析：2025年全球Top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全球便携式蓝牙音箱第一梯队、第二梯队和第三梯队生产商（品牌）及市场份额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全球便携式蓝牙音箱总体规模分析</w:t>
      </w:r>
      <w:r>
        <w:rPr>
          <w:rFonts w:hint="eastAsia"/>
        </w:rPr>
        <w:br/>
      </w:r>
      <w:r>
        <w:rPr>
          <w:rFonts w:hint="eastAsia"/>
        </w:rPr>
        <w:t>　　3.1 全球便携式蓝牙音箱供需现状及预测（2021-2032）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全球便携式蓝牙音箱产能、产量、产能利用率及发展趋势（2021-2032）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全球便携式蓝牙音箱产量、需求量及发展趋势（2021-2032）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全球主要地区便携式蓝牙音箱产量及发展趋势（2021-2032）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全球主要地区便携式蓝牙音箱产量（2021-2026）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全球主要地区便携式蓝牙音箱产量（2027-2032）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全球主要地区便携式蓝牙音箱产量市场份额（2021-2032）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中国便携式蓝牙音箱供需现状及预测（2021-2032）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中国便携式蓝牙音箱产能、产量、产能利用率及发展趋势（2021-2032）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中国便携式蓝牙音箱产量、市场需求量及发展趋势（2021-2032）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中国市场便携式蓝牙音箱进出口（2021-2032）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全球便携式蓝牙音箱销量及销售额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全球市场便携式蓝牙音箱销售额（2021-2032）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全球市场便携式蓝牙音箱销量（2021-2032）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全球市场便携式蓝牙音箱价格趋势（2021-2032）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全球便携式蓝牙音箱主要地区分析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全球主要地区便携式蓝牙音箱市场规模分析：2021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全球主要地区便携式蓝牙音箱销售收入及市场份额（2021-2026）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全球主要地区便携式蓝牙音箱销售收入预测（2027-2032）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全球主要地区便携式蓝牙音箱销量分析：2021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全球主要地区便携式蓝牙音箱销量及市场份额（2021-2026）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全球主要地区便携式蓝牙音箱销量及市场份额预测（2027-2032）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北美市场便携式蓝牙音箱销量、收入及增长率（2021-2032）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欧洲市场便携式蓝牙音箱销量、收入及增长率（2021-2032）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中国市场便携式蓝牙音箱销量、收入及增长率（2021-2032）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日本市场便携式蓝牙音箱销量、收入及增长率（2021-2032）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东南亚市场便携式蓝牙音箱销量、收入及增长率（2021-2032）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印度市场便携式蓝牙音箱销量、收入及增长率（2021-2032）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南美市场便携式蓝牙音箱销量、收入及增长率（2021-2032）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中东市场便携式蓝牙音箱销量、收入及增长率（2021-2032）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便携式蓝牙音箱销量、收入、价格及毛利率（2021-2026）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便携式蓝牙音箱销量、收入、价格及毛利率（2021-2026）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便携式蓝牙音箱销量、收入、价格及毛利率（2021-2026）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便携式蓝牙音箱销量、收入、价格及毛利率（2021-2026）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便携式蓝牙音箱销量、收入、价格及毛利率（2021-2026）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便携式蓝牙音箱销量、收入、价格及毛利率（2021-2026）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便携式蓝牙音箱销量、收入、价格及毛利率（2021-2026）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便携式蓝牙音箱销量、收入、价格及毛利率（2021-2026）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便携式蓝牙音箱销量、收入、价格及毛利率（2021-2026）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便携式蓝牙音箱销量、收入、价格及毛利率（2021-2026）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便携式蓝牙音箱销量、收入、价格及毛利率（2021-2026）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便携式蓝牙音箱销量、收入、价格及毛利率（2021-2026）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便携式蓝牙音箱销量、收入、价格及毛利率（2021-2026）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便携式蓝牙音箱销量、收入、价格及毛利率（2021-2026）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不同产品类型便携式蓝牙音箱分析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全球不同产品类型便携式蓝牙音箱销量（2021-2032）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全球不同产品类型便携式蓝牙音箱销量及市场份额（2021-2026）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全球不同产品类型便携式蓝牙音箱销量预测（2027-2032）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全球不同产品类型便携式蓝牙音箱收入（2021-2032）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全球不同产品类型便携式蓝牙音箱收入及市场份额（2021-2026）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全球不同产品类型便携式蓝牙音箱收入预测（2027-2032）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全球不同产品类型便携式蓝牙音箱价格走势（2021-2032）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中国不同产品类型便携式蓝牙音箱销量（2021-2032）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中国不同产品类型便携式蓝牙音箱销量及市场份额（2021-2026）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中国不同产品类型便携式蓝牙音箱销量预测（2027-2032）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中国不同产品类型便携式蓝牙音箱收入（2021-2032）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中国不同产品类型便携式蓝牙音箱收入及市场份额（2021-2026）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中国不同产品类型便携式蓝牙音箱收入预测（2027-2032）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不同应用便携式蓝牙音箱分析</w:t>
      </w:r>
      <w:r>
        <w:rPr>
          <w:rFonts w:hint="eastAsia"/>
        </w:rPr>
        <w:br/>
      </w:r>
      <w:r>
        <w:rPr>
          <w:rFonts w:hint="eastAsia"/>
        </w:rPr>
        <w:t>　　7.1 全球不同应用便携式蓝牙音箱销量（2021-2032）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全球不同应用便携式蓝牙音箱销量及市场份额（2021-2026）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全球不同应用便携式蓝牙音箱销量预测（2027-2032）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全球不同应用便携式蓝牙音箱收入（2021-2032）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全球不同应用便携式蓝牙音箱收入及市场份额（2021-2026）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全球不同应用便携式蓝牙音箱收入预测（2027-2032）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全球不同应用便携式蓝牙音箱价格走势（2021-2032）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中国不同应用便携式蓝牙音箱销量（2021-2032）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中国不同应用便携式蓝牙音箱销量及市场份额（2021-2026）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中国不同应用便携式蓝牙音箱销量预测（2027-2032）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中国不同应用便携式蓝牙音箱收入（2021-2032）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中国不同应用便携式蓝牙音箱收入及市场份额（2021-2026）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中国不同应用便携式蓝牙音箱收入预测（2027-2032）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便携式蓝牙音箱行业发展趋势</w:t>
      </w:r>
      <w:r>
        <w:rPr>
          <w:rFonts w:hint="eastAsia"/>
        </w:rPr>
        <w:br/>
      </w:r>
      <w:r>
        <w:rPr>
          <w:rFonts w:hint="eastAsia"/>
        </w:rPr>
        <w:t>　　8.2 便携式蓝牙音箱行业主要驱动因素</w:t>
      </w:r>
      <w:r>
        <w:rPr>
          <w:rFonts w:hint="eastAsia"/>
        </w:rPr>
        <w:br/>
      </w:r>
      <w:r>
        <w:rPr>
          <w:rFonts w:hint="eastAsia"/>
        </w:rPr>
        <w:t>　　8.3 便携式蓝牙音箱中国企业SWOT分析</w:t>
      </w:r>
      <w:r>
        <w:rPr>
          <w:rFonts w:hint="eastAsia"/>
        </w:rPr>
        <w:br/>
      </w:r>
      <w:r>
        <w:rPr>
          <w:rFonts w:hint="eastAsia"/>
        </w:rPr>
        <w:t>　　8.4 中国便携式蓝牙音箱行业政策环境分析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便携式蓝牙音箱行业产业链简介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便携式蓝牙音箱行业供应链分析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便携式蓝牙音箱主要原料及供应情况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便携式蓝牙音箱行业采购模式</w:t>
      </w:r>
      <w:r>
        <w:rPr>
          <w:rFonts w:hint="eastAsia"/>
        </w:rPr>
        <w:br/>
      </w:r>
      <w:r>
        <w:rPr>
          <w:rFonts w:hint="eastAsia"/>
        </w:rPr>
        <w:t>　　9.3 便携式蓝牙音箱行业生产模式</w:t>
      </w:r>
      <w:r>
        <w:rPr>
          <w:rFonts w:hint="eastAsia"/>
        </w:rPr>
        <w:br/>
      </w:r>
      <w:r>
        <w:rPr>
          <w:rFonts w:hint="eastAsia"/>
        </w:rPr>
        <w:t>　　9.4 便携式蓝牙音箱行业销售模式及销售渠道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按产品类型细分，全球便携式蓝牙音箱市场规模2021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按应用细分，全球便携式蓝牙音箱市场规模（CAGR）2021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便携式蓝牙音箱行业发展主要特点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便携式蓝牙音箱行业发展有利因素分析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便携式蓝牙音箱行业发展不利因素分析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进入便携式蓝牙音箱行业壁垒</w:t>
      </w:r>
      <w:r>
        <w:rPr>
          <w:rFonts w:hint="eastAsia"/>
        </w:rPr>
        <w:br/>
      </w:r>
      <w:r>
        <w:rPr>
          <w:rFonts w:hint="eastAsia"/>
        </w:rPr>
        <w:t>　　表 7： 便携式蓝牙音箱主要企业在国际市场占有率（按销量，2023-2026）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2025年便携式蓝牙音箱主要企业在国际市场排名（按销量）&amp;（千个）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全球市场主要企业便携式蓝牙音箱销量（2023-2026）&amp;（千个）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便携式蓝牙音箱主要企业在国际市场占有率（按收入，2023-2026）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2025年便携式蓝牙音箱主要企业在国际市场排名（按收入）&amp;（万元）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全球市场主要企业便携式蓝牙音箱销售收入（2023-2026）&amp;（万元）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全球市场主要企业便携式蓝牙音箱销售价格（2023-2026）&amp;（USD/Unit）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便携式蓝牙音箱主要企业在中国市场占有率（按销量，2023-2026）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2025年便携式蓝牙音箱主要企业在中国市场排名（按销量）&amp;（千个）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中国市场主要企业便携式蓝牙音箱销量（2023-2026）&amp;（千个）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便携式蓝牙音箱主要企业在中国市场占有率（按收入，2023-2026）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2025年便携式蓝牙音箱主要企业在中国市场排名（按收入）&amp;（万元）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中国市场主要企业便携式蓝牙音箱销售收入（2023-2026）&amp;（万元）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全球主要厂商便携式蓝牙音箱总部及产地分布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全球主要厂商成立时间及便携式蓝牙音箱商业化日期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全球主要厂商便携式蓝牙音箱产品类型及应用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2025年全球便携式蓝牙音箱主要厂商市场地位（第一梯队、第二梯队和第三梯队）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全球便携式蓝牙音箱市场投资、并购等现状分析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全球主要地区便携式蓝牙音箱产量增速（CAGR）：（2021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全球主要地区便携式蓝牙音箱产量（2021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全球主要地区便携式蓝牙音箱产量（2021-2026）&amp;（千个）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全球主要地区便携式蓝牙音箱产量（2027-2032）&amp;（千个）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全球主要地区便携式蓝牙音箱产量市场份额（2021-2026）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全球主要地区便携式蓝牙音箱产量市场份额（2027-2032）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中国市场便携式蓝牙音箱产量、销量、进出口（2021-2026）&amp;（千个）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中国市场便携式蓝牙音箱产量、销量、进出口预测（2027-2032）&amp;（千个）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全球主要地区便携式蓝牙音箱销售收入增速：（2021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全球主要地区便携式蓝牙音箱销售收入（2021-2026）&amp;（万元）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全球主要地区便携式蓝牙音箱销售收入市场份额（2021-2026）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全球主要地区便携式蓝牙音箱收入（2027-2032）&amp;（万元）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全球主要地区便携式蓝牙音箱收入市场份额（2027-2032）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全球主要地区便携式蓝牙音箱销量（千个）：2021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全球主要地区便携式蓝牙音箱销量（2021-2026）&amp;（千个）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全球主要地区便携式蓝牙音箱销量市场份额（2021-2026）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全球主要地区便携式蓝牙音箱销量（2027-2032）&amp;（千个）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全球主要地区便携式蓝牙音箱销量份额（2027-2032）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便携式蓝牙音箱销量（千个）、收入（万元）、价格（USD/Unit）及毛利率（2021-2026）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便携式蓝牙音箱销量（千个）、收入（万元）、价格（USD/Unit）及毛利率（2021-2026）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便携式蓝牙音箱销量（千个）、收入（万元）、价格（USD/Unit）及毛利率（2021-2026）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便携式蓝牙音箱销量（千个）、收入（万元）、价格（USD/Unit）及毛利率（2021-2026）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便携式蓝牙音箱销量（千个）、收入（万元）、价格（USD/Unit）及毛利率（2021-2026）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便携式蓝牙音箱销量（千个）、收入（万元）、价格（USD/Unit）及毛利率（2021-2026）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便携式蓝牙音箱销量（千个）、收入（万元）、价格（USD/Unit）及毛利率（2021-2026）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便携式蓝牙音箱销量（千个）、收入（万元）、价格（USD/Unit）及毛利率（2021-2026）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便携式蓝牙音箱销量（千个）、收入（万元）、价格（USD/Unit）及毛利率（2021-2026）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便携式蓝牙音箱销量（千个）、收入（万元）、价格（USD/Unit）及毛利率（2021-2026）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便携式蓝牙音箱销量（千个）、收入（万元）、价格（USD/Unit）及毛利率（2021-2026）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便携式蓝牙音箱销量（千个）、收入（万元）、价格（USD/Unit）及毛利率（2021-2026）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便携式蓝牙音箱销量（千个）、收入（万元）、价格（USD/Unit）及毛利率（2021-2026）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便携式蓝牙音箱销量（千个）、收入（万元）、价格（USD/Unit）及毛利率（2021-2026）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便携式蓝牙音箱销量（千个）、收入（万元）、价格（USD/Unit）及毛利率（2021-2026）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便携式蓝牙音箱销量（千个）、收入（万元）、价格（USD/Unit）及毛利率（2021-2026）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便携式蓝牙音箱销量（千个）、收入（万元）、价格（USD/Unit）及毛利率（2021-2026）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便携式蓝牙音箱销量（千个）、收入（万元）、价格（USD/Unit）及毛利率（2021-2026）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便携式蓝牙音箱销量（千个）、收入（万元）、价格（USD/Unit）及毛利率（2021-2026）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便携式蓝牙音箱销量（千个）、收入（万元）、价格（USD/Unit）及毛利率（2021-2026）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便携式蓝牙音箱销量（千个）、收入（万元）、价格（USD/Unit）及毛利率（2021-2026）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便携式蓝牙音箱销量（千个）、收入（万元）、价格（USD/Unit）及毛利率（2021-2026）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便携式蓝牙音箱销量（千个）、收入（万元）、价格（USD/Unit）及毛利率（2021-2026）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便携式蓝牙音箱销量（千个）、收入（万元）、价格（USD/Unit）及毛利率（2021-2026）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便携式蓝牙音箱销量（千个）、收入（万元）、价格（USD/Unit）及毛利率（2021-2026）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便携式蓝牙音箱销量（千个）、收入（万元）、价格（USD/Unit）及毛利率（2021-2026）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便携式蓝牙音箱销量（千个）、收入（万元）、价格（USD/Unit）及毛利率（2021-2026）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便携式蓝牙音箱销量（千个）、收入（万元）、价格（USD/Unit）及毛利率（2021-2026）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便携式蓝牙音箱销量（千个）、收入（万元）、价格（USD/Unit）及毛利率（2021-2026）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便携式蓝牙音箱销量（千个）、收入（万元）、价格（USD/Unit）及毛利率（2021-2026）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便携式蓝牙音箱生产基地、销售区域、竞争对手及市场地位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便携式蓝牙音箱产品规格、参数及市场应用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便携式蓝牙音箱销量（千个）、收入（万元）、价格（USD/Unit）及毛利率（2021-2026）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全球不同产品类型便携式蓝牙音箱销量（2021-2026）&amp;（千个）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199： 全球不同产品类型便携式蓝牙音箱销量市场份额（2021-2026）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全球不同产品类型便携式蓝牙音箱销量预测（2027-2032）&amp;（千个）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全球市场不同产品类型便携式蓝牙音箱销量市场份额预测（2027-2032）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全球不同产品类型便携式蓝牙音箱收入（2021-2026）&amp;（万元）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全球不同产品类型便携式蓝牙音箱收入市场份额（2021-2026）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全球不同产品类型便携式蓝牙音箱收入预测（2027-2032）&amp;（万元）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全球不同产品类型便携式蓝牙音箱收入市场份额预测（2027-2032）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中国不同产品类型便携式蓝牙音箱销量（2021-2026）&amp;（千个）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207： 中国不同产品类型便携式蓝牙音箱销量市场份额（2021-2026）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中国不同产品类型便携式蓝牙音箱销量预测（2027-2032）&amp;（千个）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209： 全球市场不同产品类型便携式蓝牙音箱销量市场份额预测（2027-2032）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中国不同产品类型便携式蓝牙音箱收入（2021-2026）&amp;（万元）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中国不同产品类型便携式蓝牙音箱收入市场份额（2021-2026）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中国不同产品类型便携式蓝牙音箱收入预测（2027-2032）&amp;（万元）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中国不同产品类型便携式蓝牙音箱收入市场份额预测（2027-2032）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全球不同应用便携式蓝牙音箱销量（2021-2026）&amp;（千个）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215： 全球不同应用便携式蓝牙音箱销量市场份额（2021-2026）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全球不同应用便携式蓝牙音箱销量预测（2027-2032）&amp;（千个）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217： 全球市场不同应用便携式蓝牙音箱销量市场份额预测（2027-2032）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全球不同应用便携式蓝牙音箱收入（2021-2026）&amp;（万元）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全球不同应用便携式蓝牙音箱收入市场份额（2021-2026）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全球不同应用便携式蓝牙音箱收入预测（2027-2032）&amp;（万元）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全球不同应用便携式蓝牙音箱收入市场份额预测（2027-2032）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中国不同应用便携式蓝牙音箱销量（2021-2026）&amp;（千个）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223： 中国不同应用便携式蓝牙音箱销量市场份额（2021-2026）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中国不同应用便携式蓝牙音箱销量预测（2027-2032）&amp;（千个）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225： 中国市场不同应用便携式蓝牙音箱销量市场份额预测（2027-2032）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中国不同应用便携式蓝牙音箱收入（2021-2026）&amp;（万元）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227： 中国不同应用便携式蓝牙音箱收入市场份额（2021-2026）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中国不同应用便携式蓝牙音箱收入预测（2027-2032）&amp;（万元）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中国不同应用便携式蓝牙音箱收入市场份额预测（2027-2032）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便携式蓝牙音箱行业发展趋势</w:t>
      </w:r>
      <w:r>
        <w:rPr>
          <w:rFonts w:hint="eastAsia"/>
        </w:rPr>
        <w:br/>
      </w:r>
      <w:r>
        <w:rPr>
          <w:rFonts w:hint="eastAsia"/>
        </w:rPr>
        <w:t>　　表 231： 便携式蓝牙音箱行业主要驱动因素</w:t>
      </w:r>
      <w:r>
        <w:rPr>
          <w:rFonts w:hint="eastAsia"/>
        </w:rPr>
        <w:br/>
      </w:r>
      <w:r>
        <w:rPr>
          <w:rFonts w:hint="eastAsia"/>
        </w:rPr>
        <w:t>　　表 232： 便携式蓝牙音箱行业供应链分析</w:t>
      </w:r>
      <w:r>
        <w:rPr>
          <w:rFonts w:hint="eastAsia"/>
        </w:rPr>
        <w:br/>
      </w:r>
      <w:r>
        <w:rPr>
          <w:rFonts w:hint="eastAsia"/>
        </w:rPr>
        <w:t>　　表 233： 便携式蓝牙音箱上游原料供应商</w:t>
      </w:r>
      <w:r>
        <w:rPr>
          <w:rFonts w:hint="eastAsia"/>
        </w:rPr>
        <w:br/>
      </w:r>
      <w:r>
        <w:rPr>
          <w:rFonts w:hint="eastAsia"/>
        </w:rPr>
        <w:t>　　表 234： 便携式蓝牙音箱主要地区不同应用客户分析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235： 便携式蓝牙音箱典型经销商</w:t>
      </w:r>
      <w:r>
        <w:rPr>
          <w:rFonts w:hint="eastAsia"/>
        </w:rPr>
        <w:br/>
      </w:r>
      <w:r>
        <w:rPr>
          <w:rFonts w:hint="eastAsia"/>
        </w:rPr>
        <w:t>　　表 236： 研究范围</w:t>
      </w:r>
      <w:r>
        <w:rPr>
          <w:rFonts w:hint="eastAsia"/>
        </w:rPr>
        <w:br/>
      </w:r>
      <w:r>
        <w:rPr>
          <w:rFonts w:hint="eastAsia"/>
        </w:rPr>
        <w:t>　　表 237：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便携式蓝牙音箱产品图片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全球不同产品类型便携式蓝牙音箱销售额2021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全球不同产品类型便携式蓝牙音箱市场份额2025 &amp; 2032</w:t>
      </w:r>
      <w:r>
        <w:rPr>
          <w:rFonts w:hint="eastAsia"/>
        </w:rPr>
        <w:br/>
      </w:r>
      <w:r>
        <w:rPr>
          <w:rFonts w:hint="eastAsia"/>
        </w:rPr>
        <w:t>　　图 4： AC/DC蓝牙音箱产品图片</w:t>
      </w:r>
      <w:r>
        <w:rPr>
          <w:rFonts w:hint="eastAsia"/>
        </w:rPr>
        <w:br/>
      </w:r>
      <w:r>
        <w:rPr>
          <w:rFonts w:hint="eastAsia"/>
        </w:rPr>
        <w:t>　　图 5： AC-only蓝牙音箱产品图片</w:t>
      </w:r>
      <w:r>
        <w:rPr>
          <w:rFonts w:hint="eastAsia"/>
        </w:rPr>
        <w:br/>
      </w:r>
      <w:r>
        <w:rPr>
          <w:rFonts w:hint="eastAsia"/>
        </w:rPr>
        <w:t>　　图 6： DC-only蓝牙音箱产品图片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全球不同应用便携式蓝牙音箱市场份额2025 &amp; 2032</w:t>
      </w:r>
      <w:r>
        <w:rPr>
          <w:rFonts w:hint="eastAsia"/>
        </w:rPr>
        <w:br/>
      </w:r>
      <w:r>
        <w:rPr>
          <w:rFonts w:hint="eastAsia"/>
        </w:rPr>
        <w:t>　　图 9： 室内娱乐</w:t>
      </w:r>
      <w:r>
        <w:rPr>
          <w:rFonts w:hint="eastAsia"/>
        </w:rPr>
        <w:br/>
      </w:r>
      <w:r>
        <w:rPr>
          <w:rFonts w:hint="eastAsia"/>
        </w:rPr>
        <w:t>　　图 10： 户外娱乐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2025年全球前五大生产商便携式蓝牙音箱市场份额</w:t>
      </w:r>
      <w:r>
        <w:rPr>
          <w:rFonts w:hint="eastAsia"/>
        </w:rPr>
        <w:br/>
      </w:r>
      <w:r>
        <w:rPr>
          <w:rFonts w:hint="eastAsia"/>
        </w:rPr>
        <w:t>　　图 12： 2025年全球便携式蓝牙音箱第一梯队、第二梯队和第三梯队厂商及市场份额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全球便携式蓝牙音箱产能、产量、产能利用率及发展趋势（2021-2032）&amp;（千个）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全球便携式蓝牙音箱产量、需求量及发展趋势（2021-2032）&amp;（千个）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全球主要地区便携式蓝牙音箱产量市场份额（2021-2032）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中国便携式蓝牙音箱产能、产量、产能利用率及发展趋势（2021-2032）&amp;（千个）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中国便携式蓝牙音箱产量、市场需求量及发展趋势（2021-2032）&amp;（千个）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全球便携式蓝牙音箱市场销售额及增长率：（2021-2032）&amp;（万元）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全球市场便携式蓝牙音箱市场规模：2021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全球市场便携式蓝牙音箱销量及增长率（2021-2032）&amp;（千个）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全球市场便携式蓝牙音箱价格趋势（2021-2032）&amp;（USD/Unit）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全球主要地区便携式蓝牙音箱销售收入（2021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全球主要地区便携式蓝牙音箱销售收入市场份额（2021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北美市场便携式蓝牙音箱销量及增长率（2021-2032）&amp;（千个）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北美市场便携式蓝牙音箱收入及增长率（2021-2032）&amp;（万元）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欧洲市场便携式蓝牙音箱销量及增长率（2021-2032）&amp;（千个）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欧洲市场便携式蓝牙音箱收入及增长率（2021-2032）&amp;（万元）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中国市场便携式蓝牙音箱销量及增长率（2021-2032）&amp;（千个）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中国市场便携式蓝牙音箱收入及增长率（2021-2032）&amp;（万元）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日本市场便携式蓝牙音箱销量及增长率（2021-2032）&amp;（千个）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日本市场便携式蓝牙音箱收入及增长率（2021-2032）&amp;（万元）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东南亚市场便携式蓝牙音箱销量及增长率（2021-2032）&amp;（千个）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东南亚市场便携式蓝牙音箱收入及增长率（2021-2032）&amp;（万元）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印度市场便携式蓝牙音箱销量及增长率（2021-2032）&amp;（千个）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印度市场便携式蓝牙音箱收入及增长率（2021-2032）&amp;（万元）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南美市场便携式蓝牙音箱销量及增长率（2021-2032）&amp;（千个）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南美市场便携式蓝牙音箱收入及增长率（2021-2032）&amp;（万元）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中东市场便携式蓝牙音箱销量及增长率（2021-2032）&amp;（千个）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中东市场便携式蓝牙音箱收入及增长率（2021-2032）&amp;（万元）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全球不同产品类型便携式蓝牙音箱价格走势（2021-2032）&amp;（USD/Unit）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全球不同应用便携式蓝牙音箱价格走势（2021-2032）&amp;（USD/Unit）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便携式蓝牙音箱中国企业SWOT分析</w:t>
      </w:r>
      <w:r>
        <w:rPr>
          <w:rFonts w:hint="eastAsia"/>
        </w:rPr>
        <w:br/>
      </w:r>
      <w:r>
        <w:rPr>
          <w:rFonts w:hint="eastAsia"/>
        </w:rPr>
        <w:t>　　图 43： 便携式蓝牙音箱产业链</w:t>
      </w:r>
      <w:r>
        <w:rPr>
          <w:rFonts w:hint="eastAsia"/>
        </w:rPr>
        <w:br/>
      </w:r>
      <w:r>
        <w:rPr>
          <w:rFonts w:hint="eastAsia"/>
        </w:rPr>
        <w:t>　　图 44： 便携式蓝牙音箱行业采购模式分析</w:t>
      </w:r>
      <w:r>
        <w:rPr>
          <w:rFonts w:hint="eastAsia"/>
        </w:rPr>
        <w:br/>
      </w:r>
      <w:r>
        <w:rPr>
          <w:rFonts w:hint="eastAsia"/>
        </w:rPr>
        <w:t>　　图 45： 便携式蓝牙音箱行业生产模式</w:t>
      </w:r>
      <w:r>
        <w:rPr>
          <w:rFonts w:hint="eastAsia"/>
        </w:rPr>
        <w:br/>
      </w:r>
      <w:r>
        <w:rPr>
          <w:rFonts w:hint="eastAsia"/>
        </w:rPr>
        <w:t>　　图 46： 便携式蓝牙音箱行业销售模式分析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b4c1e29974baa" w:history="1">
        <w:r>
          <w:rPr>
            <w:rStyle w:val="Hyperlink"/>
          </w:rPr>
          <w:t>2026-2032年全球与中国便携式蓝牙音箱发展现状分析及前景趋势报告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b4c1e29974baa" w:history="1">
        <w:r>
          <w:rPr>
            <w:rStyle w:val="Hyperlink"/>
          </w:rPr>
          <w:t>https://www.20087.com/6/12/BianXieShiLanYaYinXiangFaZhanQianJing.html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随身蓝牙音箱哪个品牌好、便携式蓝牙音箱怎么连接、2023年最火的蓝牙音箱、便携式蓝牙音箱怎么用、户外便携音响十大名牌、bo便携式蓝牙音箱、小型蓝牙音响一般多少钱、便携式蓝牙音箱哪个牌子音质最好、如何将两个蓝牙音箱互相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553fa4a5a4223" w:history="1">
      <w:r>
        <w:rPr>
          <w:rStyle w:val="Hyperlink"/>
        </w:rPr>
        <w:t>2026-2032年全球与中国便携式蓝牙音箱发展现状分析及前景趋势报告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BianXieShiLanYaYinXiangFaZhanQianJing.html" TargetMode="External" Id="R496b4c1e2997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BianXieShiLanYaYinXiangFaZhanQianJing.html" TargetMode="External" Id="R168553fa4a5a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2025-12-30T23:41:54Z</dcterms:created>
  <dcterms:modified xsi:type="dcterms:W3CDTF">2025-12-31T00:41:54Z</dcterms:modified>
  <dc:subject>2026-2032年全球与中国便携式蓝牙音箱发展现状分析及前景趋势报告</dc:subject>
  <dc:title>2026-2032年全球与中国便携式蓝牙音箱发展现状分析及前景趋势报告</dc:title>
  <cp:keywords>2026-2032年全球与中国便携式蓝牙音箱发展现状分析及前景趋势报告</cp:keywords>
  <dc:description>2026-2032年全球与中国便携式蓝牙音箱发展现状分析及前景趋势报告</dc:description>
</cp:coreProperties>
</file>