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e669b50174efa" w:history="1">
              <w:r>
                <w:rPr>
                  <w:rStyle w:val="Hyperlink"/>
                </w:rPr>
                <w:t>2024-2030年全球与中国室外光缆市场调研及前景趋势分析报告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e669b50174efa" w:history="1">
              <w:r>
                <w:rPr>
                  <w:rStyle w:val="Hyperlink"/>
                </w:rPr>
                <w:t>2024-2030年全球与中国室外光缆市场调研及前景趋势分析报告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3e669b50174efa" w:history="1">
                <w:r>
                  <w:rPr>
                    <w:rStyle w:val="Hyperlink"/>
                  </w:rPr>
                  <w:t>https://www.20087.com/7/92/ShiWaiGuangLanFaZhanQuShi.html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光缆是一种用于远距离通信的关键设备，近年来随着光纤通信技术和材料科学的进步，其设计和性能都得到了显著改进。目前，室外光缆不仅在传输速率、稳定性方面表现出色，而且在耐候性、抗干扰性方面也有了明显改进。此外，随着新材料的应用，室外光缆的种类更加丰富，能够满足不同通信网络的需求。</w:t>
      </w:r>
      <w:r>
        <w:rPr>
          <w:rFonts w:hint="eastAsia"/>
        </w:rPr>
        <w:br/>
      </w:r>
      <w:r>
        <w:rPr>
          <w:rFonts w:hint="eastAsia"/>
        </w:rPr>
        <w:t>　　未来，室外光缆市场的发展将受到多方面因素的影响。一方面，随着5G通信技术的发展和数据中心建设的需求增加，对高性能、多功能的室外光缆需求将持续增长，这将推动室外光缆技术的持续进步。另一方面，随着可持续发展理念的普及，采用环保材料和生产工艺的室外光缆将成为市场新宠。此外，随着新材料技术的发展，新型室外光缆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e669b50174efa" w:history="1">
        <w:r>
          <w:rPr>
            <w:rStyle w:val="Hyperlink"/>
          </w:rPr>
          <w:t>2024-2030年全球与中国室外光缆市场调研及前景趋势分析报告</w:t>
        </w:r>
      </w:hyperlink>
      <w:r>
        <w:rPr>
          <w:rFonts w:hint="eastAsia"/>
        </w:rPr>
        <w:t>》主要分析了室外光缆行业的市场规模、室外光缆市场供需状况、室外光缆市场竞争状况和室外光缆主要企业经营情况，同时对室外光缆行业的未来发展做出了科学预测。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e669b50174efa" w:history="1">
        <w:r>
          <w:rPr>
            <w:rStyle w:val="Hyperlink"/>
          </w:rPr>
          <w:t>2024-2030年全球与中国室外光缆市场调研及前景趋势分析报告</w:t>
        </w:r>
      </w:hyperlink>
      <w:r>
        <w:rPr>
          <w:rFonts w:hint="eastAsia"/>
        </w:rPr>
        <w:t>》在多年室外光缆行业研究的基础上，结合全球及中国室外光缆行业市场的发展现状，通过资深研究团队对室外光缆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e669b50174efa" w:history="1">
        <w:r>
          <w:rPr>
            <w:rStyle w:val="Hyperlink"/>
          </w:rPr>
          <w:t>2024-2030年全球与中国室外光缆市场调研及前景趋势分析报告</w:t>
        </w:r>
      </w:hyperlink>
      <w:r>
        <w:rPr>
          <w:rFonts w:hint="eastAsia"/>
        </w:rPr>
        <w:t>》可以帮助投资者准确把握室外光缆行业的市场现状，为投资者进行投资作出室外光缆行业前景预判，挖掘室外光缆行业投资价值，同时提出室外光缆行业投资策略、生产策略、营销策略等方面的建议。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室外光缆市场概述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按照不同产品类型，室外光缆主要可以分为如下几个类别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全球不同产品类型室外光缆销售额增长趋势2019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单芯</w:t>
      </w:r>
      <w:r>
        <w:rPr>
          <w:rFonts w:hint="eastAsia"/>
        </w:rPr>
        <w:br/>
      </w:r>
      <w:r>
        <w:rPr>
          <w:rFonts w:hint="eastAsia"/>
        </w:rPr>
        <w:t>　　　　1.2.3 双芯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从不同应用，室外光缆主要包括如下几个方面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全球不同应用室外光缆销售额增长趋势2019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通信网络</w:t>
      </w:r>
      <w:r>
        <w:rPr>
          <w:rFonts w:hint="eastAsia"/>
        </w:rPr>
        <w:br/>
      </w:r>
      <w:r>
        <w:rPr>
          <w:rFonts w:hint="eastAsia"/>
        </w:rPr>
        <w:t>　　　　1.3.3 无线基站</w:t>
      </w:r>
      <w:r>
        <w:rPr>
          <w:rFonts w:hint="eastAsia"/>
        </w:rPr>
        <w:br/>
      </w:r>
      <w:r>
        <w:rPr>
          <w:rFonts w:hint="eastAsia"/>
        </w:rPr>
        <w:t>　　　　1.3.4 铁路通信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室外光缆行业背景、发展历史、现状及趋势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室外光缆行业目前现状分析</w:t>
      </w:r>
      <w:r>
        <w:rPr>
          <w:rFonts w:hint="eastAsia"/>
        </w:rPr>
        <w:br/>
      </w:r>
      <w:r>
        <w:rPr>
          <w:rFonts w:hint="eastAsia"/>
        </w:rPr>
        <w:t>　　　　1.4.2 室外光缆发展趋势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全球室外光缆总体规模分析</w:t>
      </w:r>
      <w:r>
        <w:rPr>
          <w:rFonts w:hint="eastAsia"/>
        </w:rPr>
        <w:br/>
      </w:r>
      <w:r>
        <w:rPr>
          <w:rFonts w:hint="eastAsia"/>
        </w:rPr>
        <w:t>　　2.1 全球室外光缆供需现状及预测（2019-2030）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全球室外光缆产能、产量、产能利用率及发展趋势（2019-2030）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全球室外光缆产量、需求量及发展趋势（2019-2030）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全球主要地区室外光缆产量及发展趋势（2019-2030）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全球主要地区室外光缆产量（2019-2024）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全球主要地区室外光缆产量（2024-2030）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全球主要地区室外光缆产量市场份额（2019-2030）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中国室外光缆供需现状及预测（2019-2030）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中国室外光缆产能、产量、产能利用率及发展趋势（2019-2030）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中国室外光缆产量、市场需求量及发展趋势（2019-2030）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全球室外光缆销量及销售额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全球市场室外光缆销售额（2019-2030）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全球市场室外光缆销量（2019-2030）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全球市场室外光缆价格趋势（2019-2030）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全球市场主要厂商室外光缆产能市场份额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全球市场主要厂商室外光缆销量（2019-2024）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全球市场主要厂商室外光缆销量（2019-2024）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全球市场主要厂商室外光缆销售收入（2019-2024）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全球市场主要厂商室外光缆销售价格（2019-2024）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2024年全球主要生产商室外光缆收入排名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中国市场主要厂商室外光缆销量（2019-2024）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中国市场主要厂商室外光缆销量（2019-2024）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中国市场主要厂商室外光缆销售收入（2019-2024）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2024年中国主要生产商室外光缆收入排名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中国市场主要厂商室外光缆销售价格（2019-2024）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全球主要厂商室外光缆总部及产地分布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全球主要厂商成立时间及室外光缆商业化日期</w:t>
      </w:r>
      <w:r>
        <w:rPr>
          <w:rFonts w:hint="eastAsia"/>
        </w:rPr>
        <w:br/>
      </w:r>
      <w:r>
        <w:rPr>
          <w:rFonts w:hint="eastAsia"/>
        </w:rPr>
        <w:t>　　3.6 全球主要厂商室外光缆产品类型及应用</w:t>
      </w:r>
      <w:r>
        <w:rPr>
          <w:rFonts w:hint="eastAsia"/>
        </w:rPr>
        <w:br/>
      </w:r>
      <w:r>
        <w:rPr>
          <w:rFonts w:hint="eastAsia"/>
        </w:rPr>
        <w:t>　　3.7 室外光缆行业集中度、竞争程度分析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室外光缆行业集中度分析：2024年全球Top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全球室外光缆第一梯队、第二梯队和第三梯队生产商（品牌）及市场份额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全球室外光缆主要地区分析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全球主要地区室外光缆市场规模分析：2019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全球主要地区室外光缆销售收入及市场份额（2019-2024年）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全球主要地区室外光缆销售收入预测（2024-2030年）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全球主要地区室外光缆销量分析：2019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全球主要地区室外光缆销量及市场份额（2019-2024年）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全球主要地区室外光缆销量及市场份额预测（2024-2030）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北美市场室外光缆销量、收入及增长率（2019-2030）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欧洲市场室外光缆销量、收入及增长率（2019-2030）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中国市场室外光缆销量、收入及增长率（2019-2030）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日本市场室外光缆销量、收入及增长率（2019-2030）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全球室外光缆主要生产商分析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重点企业（1）基本信息、室外光缆生产基地、销售区域、竞争对手及市场地位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室外光缆产品规格、参数及市场应用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室外光缆销量、收入、价格及毛利率（2019-2024）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重点企业（2）基本信息、室外光缆生产基地、销售区域、竞争对手及市场地位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室外光缆产品规格、参数及市场应用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室外光缆销量、收入、价格及毛利率（2019-2024）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重点企业（3）基本信息、室外光缆生产基地、销售区域、竞争对手及市场地位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室外光缆产品规格、参数及市场应用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室外光缆销量、收入、价格及毛利率（2019-2024）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重点企业（4）基本信息、室外光缆生产基地、销售区域、竞争对手及市场地位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室外光缆产品规格、参数及市场应用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室外光缆销量、收入、价格及毛利率（2019-2024）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重点企业（5）基本信息、室外光缆生产基地、销售区域、竞争对手及市场地位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室外光缆产品规格、参数及市场应用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室外光缆销量、收入、价格及毛利率（2019-2024）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重点企业（6）基本信息、室外光缆生产基地、销售区域、竞争对手及市场地位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室外光缆产品规格、参数及市场应用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室外光缆销量、收入、价格及毛利率（2019-2024）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重点企业（7）基本信息、室外光缆生产基地、销售区域、竞争对手及市场地位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室外光缆产品规格、参数及市场应用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室外光缆销量、收入、价格及毛利率（2019-2024）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重点企业（8）基本信息、室外光缆生产基地、销售区域、竞争对手及市场地位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室外光缆产品规格、参数及市场应用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室外光缆销量、收入、价格及毛利率（2019-2024）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重点企业（9）基本信息、室外光缆生产基地、销售区域、竞争对手及市场地位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室外光缆产品规格、参数及市场应用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室外光缆销量、收入、价格及毛利率（2019-2024）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重点企业（10）基本信息、室外光缆生产基地、销售区域、竞争对手及市场地位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室外光缆产品规格、参数及市场应用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室外光缆销量、收入、价格及毛利率（2019-2024）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重点企业（11）基本信息、室外光缆生产基地、销售区域、竞争对手及市场地位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室外光缆产品规格、参数及市场应用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室外光缆销量、收入、价格及毛利率（2019-2024）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不同产品类型室外光缆分析</w:t>
      </w:r>
      <w:r>
        <w:rPr>
          <w:rFonts w:hint="eastAsia"/>
        </w:rPr>
        <w:br/>
      </w:r>
      <w:r>
        <w:rPr>
          <w:rFonts w:hint="eastAsia"/>
        </w:rPr>
        <w:t>　　6.1 全球不同产品类型室外光缆销量（2019-2030）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全球不同产品类型室外光缆销量及市场份额（2019-2024）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全球不同产品类型室外光缆销量预测（2024-2030）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全球不同产品类型室外光缆收入（2019-2030）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全球不同产品类型室外光缆收入及市场份额（2019-2024）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全球不同产品类型室外光缆收入预测（2024-2030）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全球不同产品类型室外光缆价格走势（2019-2030）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不同应用室外光缆分析</w:t>
      </w:r>
      <w:r>
        <w:rPr>
          <w:rFonts w:hint="eastAsia"/>
        </w:rPr>
        <w:br/>
      </w:r>
      <w:r>
        <w:rPr>
          <w:rFonts w:hint="eastAsia"/>
        </w:rPr>
        <w:t>　　7.1 全球不同应用室外光缆销量（2019-2030）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全球不同应用室外光缆销量及市场份额（2019-2024）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全球不同应用室外光缆销量预测（2024-2030）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全球不同应用室外光缆收入（2019-2030）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全球不同应用室外光缆收入及市场份额（2019-2024）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全球不同应用室外光缆收入预测（2024-2030）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全球不同应用室外光缆价格走势（2019-2030）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室外光缆产业链分析</w:t>
      </w:r>
      <w:r>
        <w:rPr>
          <w:rFonts w:hint="eastAsia"/>
        </w:rPr>
        <w:br/>
      </w:r>
      <w:r>
        <w:rPr>
          <w:rFonts w:hint="eastAsia"/>
        </w:rPr>
        <w:t>　　8.2 室外光缆产业上游供应分析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室外光缆下游典型客户</w:t>
      </w:r>
      <w:r>
        <w:rPr>
          <w:rFonts w:hint="eastAsia"/>
        </w:rPr>
        <w:br/>
      </w:r>
      <w:r>
        <w:rPr>
          <w:rFonts w:hint="eastAsia"/>
        </w:rPr>
        <w:t>　　8.4 室外光缆销售渠道分析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室外光缆行业发展机遇及主要驱动因素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室外光缆行业发展面临的风险</w:t>
      </w:r>
      <w:r>
        <w:rPr>
          <w:rFonts w:hint="eastAsia"/>
        </w:rPr>
        <w:br/>
      </w:r>
      <w:r>
        <w:rPr>
          <w:rFonts w:hint="eastAsia"/>
        </w:rPr>
        <w:t>　　9.3 室外光缆行业政策分析</w:t>
      </w:r>
      <w:r>
        <w:rPr>
          <w:rFonts w:hint="eastAsia"/>
        </w:rPr>
        <w:br/>
      </w:r>
      <w:r>
        <w:rPr>
          <w:rFonts w:hint="eastAsia"/>
        </w:rPr>
        <w:t>　　9.4 室外光缆中国企业SWOT分析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全球不同产品类型室外光缆销售额增长（CAGR）趋势2019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室外光缆行业目前发展现状</w:t>
      </w:r>
      <w:r>
        <w:rPr>
          <w:rFonts w:hint="eastAsia"/>
        </w:rPr>
        <w:br/>
      </w:r>
      <w:r>
        <w:rPr>
          <w:rFonts w:hint="eastAsia"/>
        </w:rPr>
        <w:t>　　表4 室外光缆发展趋势</w:t>
      </w:r>
      <w:r>
        <w:rPr>
          <w:rFonts w:hint="eastAsia"/>
        </w:rPr>
        <w:br/>
      </w:r>
      <w:r>
        <w:rPr>
          <w:rFonts w:hint="eastAsia"/>
        </w:rPr>
        <w:t>　　表5 全球主要地区室外光缆产量增速（CAGR）：2019 vs 2024 vs 2030 &amp; （千米）</w:t>
      </w:r>
      <w:r>
        <w:rPr>
          <w:rFonts w:hint="eastAsia"/>
        </w:rPr>
        <w:br/>
      </w:r>
      <w:r>
        <w:rPr>
          <w:rFonts w:hint="eastAsia"/>
        </w:rPr>
        <w:t>　　表6 全球主要地区室外光缆产量（2019-2024）&amp;（千米）</w:t>
      </w:r>
      <w:r>
        <w:rPr>
          <w:rFonts w:hint="eastAsia"/>
        </w:rPr>
        <w:br/>
      </w:r>
      <w:r>
        <w:rPr>
          <w:rFonts w:hint="eastAsia"/>
        </w:rPr>
        <w:t>　　表7 全球主要地区室外光缆产量（2024-2030）&amp;（千米）</w:t>
      </w:r>
      <w:r>
        <w:rPr>
          <w:rFonts w:hint="eastAsia"/>
        </w:rPr>
        <w:br/>
      </w:r>
      <w:r>
        <w:rPr>
          <w:rFonts w:hint="eastAsia"/>
        </w:rPr>
        <w:t>　　表8 全球主要地区室外光缆产量市场份额（2019-2024）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全球主要地区室外光缆产量市场份额（2024-2030）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全球市场主要厂商室外光缆产能（2019-2024）&amp;（千米）</w:t>
      </w:r>
      <w:r>
        <w:rPr>
          <w:rFonts w:hint="eastAsia"/>
        </w:rPr>
        <w:br/>
      </w:r>
      <w:r>
        <w:rPr>
          <w:rFonts w:hint="eastAsia"/>
        </w:rPr>
        <w:t>　　表11 全球市场主要厂商室外光缆销量（2019-2024）&amp;（千米）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表12 全球市场主要厂商室外光缆销量市场份额（2019-2024）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全球市场主要厂商室外光缆销售收入（2019-2024）&amp;（百万美元）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全球市场主要厂商室外光缆销售收入市场份额（2019-2024）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全球市场主要厂商室外光缆销售价格（2019-2024）&amp;（美元/米）</w:t>
      </w:r>
      <w:r>
        <w:rPr>
          <w:rFonts w:hint="eastAsia"/>
        </w:rPr>
        <w:br/>
      </w:r>
      <w:r>
        <w:rPr>
          <w:rFonts w:hint="eastAsia"/>
        </w:rPr>
        <w:t>　　表16 2024年全球主要生产商室外光缆收入排名（百万美元）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中国市场主要厂商室外光缆销量（2019-2024）&amp;（千米）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表18 中国市场主要厂商室外光缆销量市场份额（2019-2024）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中国市场主要厂商室外光缆销售收入（2019-2024）&amp;（百万美元）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中国市场主要厂商室外光缆销售收入市场份额（2019-2024）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2024年中国主要生产商室外光缆收入排名（百万美元）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中国市场主要厂商室外光缆销售价格（2019-2024）&amp;（美元/米）</w:t>
      </w:r>
      <w:r>
        <w:rPr>
          <w:rFonts w:hint="eastAsia"/>
        </w:rPr>
        <w:br/>
      </w:r>
      <w:r>
        <w:rPr>
          <w:rFonts w:hint="eastAsia"/>
        </w:rPr>
        <w:t>　　表23 全球主要厂商室外光缆总部及产地分布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全球主要厂商成立时间及室外光缆商业化日期</w:t>
      </w:r>
      <w:r>
        <w:rPr>
          <w:rFonts w:hint="eastAsia"/>
        </w:rPr>
        <w:br/>
      </w:r>
      <w:r>
        <w:rPr>
          <w:rFonts w:hint="eastAsia"/>
        </w:rPr>
        <w:t>　　表25 全球主要厂商室外光缆产品类型及应用</w:t>
      </w:r>
      <w:r>
        <w:rPr>
          <w:rFonts w:hint="eastAsia"/>
        </w:rPr>
        <w:br/>
      </w:r>
      <w:r>
        <w:rPr>
          <w:rFonts w:hint="eastAsia"/>
        </w:rPr>
        <w:t>　　表26 2024年全球室外光缆主要厂商市场地位（第一梯队、第二梯队和第三梯队）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全球室外光缆市场投资、并购等现状分析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全球主要地区室外光缆销售收入增速：（2019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全球主要地区室外光缆销售收入（2019-2024）&amp;（百万美元）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全球主要地区室外光缆销售收入市场份额（2019-2024）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全球主要地区室外光缆收入（2024-2030）&amp;（百万美元）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全球主要地区室外光缆收入市场份额（2024-2030）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全球主要地区室外光缆销量（千米）：2019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全球主要地区室外光缆销量（2019-2024）&amp;（千米）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表35 全球主要地区室外光缆销量市场份额（2019-2024）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全球主要地区室外光缆销量（2024-2030）&amp;（千米）</w:t>
      </w:r>
      <w:r>
        <w:rPr>
          <w:rFonts w:hint="eastAsia"/>
        </w:rPr>
        <w:br/>
      </w:r>
      <w:r>
        <w:rPr>
          <w:rFonts w:hint="eastAsia"/>
        </w:rPr>
        <w:t>　　表37 全球主要地区室外光缆销量份额（2024-2030）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室外光缆生产基地、销售区域、竞争对手及市场地位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室外光缆产品规格、参数及市场应用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室外光缆销量（千米）、收入（百万美元）、价格（美元/米）及毛利率（2019-2024）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室外光缆生产基地、销售区域、竞争对手及市场地位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室外光缆产品规格、参数及市场应用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室外光缆销量（千米）、收入（百万美元）、价格（美元/米）及毛利率（2019-2024）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室外光缆生产基地、销售区域、竞争对手及市场地位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室外光缆产品规格、参数及市场应用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室外光缆销量（千米）、收入（百万美元）、价格（美元/米）及毛利率（2019-2024）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室外光缆生产基地、销售区域、竞争对手及市场地位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室外光缆产品规格、参数及市场应用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室外光缆销量（千米）、收入（百万美元）、价格（美元/米）及毛利率（2019-2024）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室外光缆生产基地、销售区域、竞争对手及市场地位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室外光缆产品规格、参数及市场应用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室外光缆销量（千米）、收入（百万美元）、价格（美元/米）及毛利率（2019-2024）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室外光缆生产基地、销售区域、竞争对手及市场地位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室外光缆产品规格、参数及市场应用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室外光缆销量（千米）、收入（百万美元）、价格（美元/米）及毛利率（2019-2024）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室外光缆生产基地、销售区域、竞争对手及市场地位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室外光缆产品规格、参数及市场应用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室外光缆销量（千米）、收入（百万美元）、价格（美元/米）及毛利率（2019-2024）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室外光缆生产基地、销售区域、竞争对手及市场地位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室外光缆产品规格、参数及市场应用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室外光缆销量（千米）、收入（百万美元）、价格（美元/米）及毛利率（2019-2024）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室外光缆生产基地、销售区域、竞争对手及市场地位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室外光缆产品规格、参数及市场应用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室外光缆销量（千米）、收入（百万美元）、价格（美元/米）及毛利率（2019-2024）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室外光缆生产基地、销售区域、竞争对手及市场地位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室外光缆产品规格、参数及市场应用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室外光缆销量（千米）、收入（百万美元）、价格（美元/米）及毛利率（2019-2024）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室外光缆生产基地、销售区域、竞争对手及市场地位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室外光缆产品规格、参数及市场应用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室外光缆销量（千米）、收入（百万美元）、价格（美元/米）及毛利率（2019-2024）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全球不同产品类型室外光缆销量（2019-2024）&amp;（千米）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表94 全球不同产品类型室外光缆销量市场份额（2019-2024）</w:t>
      </w:r>
      <w:r>
        <w:rPr>
          <w:rFonts w:hint="eastAsia"/>
        </w:rPr>
        <w:br/>
      </w:r>
      <w:r>
        <w:rPr>
          <w:rFonts w:hint="eastAsia"/>
        </w:rPr>
        <w:t>　　表95 全球不同产品类型室外光缆销量预测（2024-2030）&amp;（千米）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表96 全球不同产品类型室外光缆销量市场份额预测（2024-2030）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表97 全球不同产品类型室外光缆收入（2019-2024）&amp;（百万美元）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全球不同产品类型室外光缆收入市场份额（2019-2024）</w:t>
      </w:r>
      <w:r>
        <w:rPr>
          <w:rFonts w:hint="eastAsia"/>
        </w:rPr>
        <w:br/>
      </w:r>
      <w:r>
        <w:rPr>
          <w:rFonts w:hint="eastAsia"/>
        </w:rPr>
        <w:t>　　表99 全球不同产品类型室外光缆收入预测（2024-2030）&amp;（百万美元）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全球不同类型室外光缆收入市场份额预测（2024-2030）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表101 全球不同应用室外光缆销量（2019-2024年）&amp;（千米）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表102 全球不同应用室外光缆销量市场份额（2019-2024）</w:t>
      </w:r>
      <w:r>
        <w:rPr>
          <w:rFonts w:hint="eastAsia"/>
        </w:rPr>
        <w:br/>
      </w:r>
      <w:r>
        <w:rPr>
          <w:rFonts w:hint="eastAsia"/>
        </w:rPr>
        <w:t>　　表103 全球不同应用室外光缆销量预测（2024-2030）&amp;（千米）</w:t>
      </w:r>
      <w:r>
        <w:rPr>
          <w:rFonts w:hint="eastAsia"/>
        </w:rPr>
        <w:br/>
      </w:r>
      <w:r>
        <w:rPr>
          <w:rFonts w:hint="eastAsia"/>
        </w:rPr>
        <w:t>　　表104 全球不同应用室外光缆销量市场份额预测（2024-2030）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表105 全球不同应用室外光缆收入（2019-2024年）&amp;（百万美元）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全球不同应用室外光缆收入市场份额（2019-2024）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全球不同应用室外光缆收入预测（2024-2030）&amp;（百万美元）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全球不同应用室外光缆收入市场份额预测（2024-2030）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表109 室外光缆上游原料供应商及联系方式列表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室外光缆典型客户列表</w:t>
      </w:r>
      <w:r>
        <w:rPr>
          <w:rFonts w:hint="eastAsia"/>
        </w:rPr>
        <w:br/>
      </w:r>
      <w:r>
        <w:rPr>
          <w:rFonts w:hint="eastAsia"/>
        </w:rPr>
        <w:t>　　表111 室外光缆主要销售模式及销售渠道</w:t>
      </w:r>
      <w:r>
        <w:rPr>
          <w:rFonts w:hint="eastAsia"/>
        </w:rPr>
        <w:br/>
      </w:r>
      <w:r>
        <w:rPr>
          <w:rFonts w:hint="eastAsia"/>
        </w:rPr>
        <w:t>　　表112 室外光缆行业发展机遇及主要驱动因素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室外光缆行业发展面临的风险</w:t>
      </w:r>
      <w:r>
        <w:rPr>
          <w:rFonts w:hint="eastAsia"/>
        </w:rPr>
        <w:br/>
      </w:r>
      <w:r>
        <w:rPr>
          <w:rFonts w:hint="eastAsia"/>
        </w:rPr>
        <w:t>　　表114 室外光缆行业政策分析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室外光缆产品图片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全球不同产品类型室外光缆销售额2019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全球不同产品类型室外光缆市场份额2023 &amp; 2024</w:t>
      </w:r>
      <w:r>
        <w:rPr>
          <w:rFonts w:hint="eastAsia"/>
        </w:rPr>
        <w:br/>
      </w:r>
      <w:r>
        <w:rPr>
          <w:rFonts w:hint="eastAsia"/>
        </w:rPr>
        <w:t>　　图4 单芯产品图片</w:t>
      </w:r>
      <w:r>
        <w:rPr>
          <w:rFonts w:hint="eastAsia"/>
        </w:rPr>
        <w:br/>
      </w:r>
      <w:r>
        <w:rPr>
          <w:rFonts w:hint="eastAsia"/>
        </w:rPr>
        <w:t>　　图5 双芯产品图片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全球不同应用室外光缆销售额2019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全球不同应用室外光缆市场份额2023 &amp; 2024</w:t>
      </w:r>
      <w:r>
        <w:rPr>
          <w:rFonts w:hint="eastAsia"/>
        </w:rPr>
        <w:br/>
      </w:r>
      <w:r>
        <w:rPr>
          <w:rFonts w:hint="eastAsia"/>
        </w:rPr>
        <w:t>　　图9 通信网络</w:t>
      </w:r>
      <w:r>
        <w:rPr>
          <w:rFonts w:hint="eastAsia"/>
        </w:rPr>
        <w:br/>
      </w:r>
      <w:r>
        <w:rPr>
          <w:rFonts w:hint="eastAsia"/>
        </w:rPr>
        <w:t>　　图10 无线基站</w:t>
      </w:r>
      <w:r>
        <w:rPr>
          <w:rFonts w:hint="eastAsia"/>
        </w:rPr>
        <w:br/>
      </w:r>
      <w:r>
        <w:rPr>
          <w:rFonts w:hint="eastAsia"/>
        </w:rPr>
        <w:t>　　图11 铁路通信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全球室外光缆产能、产量、产能利用率及发展趋势（2019-2030）&amp;（千米）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图14 全球室外光缆产量、需求量及发展趋势（2019-2030）&amp;（千米）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图15 全球主要地区室外光缆产量市场份额（2019-2030）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中国室外光缆产能、产量、产能利用率及发展趋势（2019-2030）&amp;（千米）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图17 中国室外光缆产量、市场需求量及发展趋势（2019-2030）&amp;（千米）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图18 全球室外光缆市场销售额及增长率：（2019-2030）&amp;（百万美元）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全球市场室外光缆市场规模：2019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全球市场室外光缆销量及增长率（2019-2030）&amp;（千米）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图21 全球市场室外光缆价格趋势（2019-2030）&amp;（千米）&amp;（美元/米）</w:t>
      </w:r>
      <w:r>
        <w:rPr>
          <w:rFonts w:hint="eastAsia"/>
        </w:rPr>
        <w:br/>
      </w:r>
      <w:r>
        <w:rPr>
          <w:rFonts w:hint="eastAsia"/>
        </w:rPr>
        <w:t>　　图22 2024年全球市场主要厂商室外光缆销量市场份额</w:t>
      </w:r>
      <w:r>
        <w:rPr>
          <w:rFonts w:hint="eastAsia"/>
        </w:rPr>
        <w:br/>
      </w:r>
      <w:r>
        <w:rPr>
          <w:rFonts w:hint="eastAsia"/>
        </w:rPr>
        <w:t>　　图23 2024年全球市场主要厂商室外光缆收入市场份额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2024年中国市场主要厂商室外光缆销量市场份额</w:t>
      </w:r>
      <w:r>
        <w:rPr>
          <w:rFonts w:hint="eastAsia"/>
        </w:rPr>
        <w:br/>
      </w:r>
      <w:r>
        <w:rPr>
          <w:rFonts w:hint="eastAsia"/>
        </w:rPr>
        <w:t>　　图25 2024年中国市场主要厂商室外光缆收入市场份额</w:t>
      </w:r>
      <w:r>
        <w:rPr>
          <w:rFonts w:hint="eastAsia"/>
        </w:rPr>
        <w:br/>
      </w:r>
      <w:r>
        <w:rPr>
          <w:rFonts w:hint="eastAsia"/>
        </w:rPr>
        <w:t>　　图26 2024年全球前五大生产商室外光缆市场份额</w:t>
      </w:r>
      <w:r>
        <w:rPr>
          <w:rFonts w:hint="eastAsia"/>
        </w:rPr>
        <w:br/>
      </w:r>
      <w:r>
        <w:rPr>
          <w:rFonts w:hint="eastAsia"/>
        </w:rPr>
        <w:t>　　图27 2024年全球室外光缆第一梯队、第二梯队和第三梯队生产商（品牌）及市场份额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全球主要地区室外光缆销售收入（2019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全球主要地区室外光缆销售收入市场份额（2023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北美市场室外光缆销量及增长率（2019-2030） &amp;（千米）</w:t>
      </w:r>
      <w:r>
        <w:rPr>
          <w:rFonts w:hint="eastAsia"/>
        </w:rPr>
        <w:br/>
      </w:r>
      <w:r>
        <w:rPr>
          <w:rFonts w:hint="eastAsia"/>
        </w:rPr>
        <w:t>　　图31 北美市场室外光缆收入及增长率（2019-2030）&amp;（百万美元）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欧洲市场室外光缆销量及增长率（2019-2030） &amp;（千米）</w:t>
      </w:r>
      <w:r>
        <w:rPr>
          <w:rFonts w:hint="eastAsia"/>
        </w:rPr>
        <w:br/>
      </w:r>
      <w:r>
        <w:rPr>
          <w:rFonts w:hint="eastAsia"/>
        </w:rPr>
        <w:t>　　图33 欧洲市场室外光缆收入及增长率（2019-2030）&amp;（百万美元）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中国市场室外光缆销量及增长率（2019-2030）&amp; （千米）</w:t>
      </w:r>
      <w:r>
        <w:rPr>
          <w:rFonts w:hint="eastAsia"/>
        </w:rPr>
        <w:br/>
      </w:r>
      <w:r>
        <w:rPr>
          <w:rFonts w:hint="eastAsia"/>
        </w:rPr>
        <w:t>　　图35 中国市场室外光缆收入及增长率（2019-2030）&amp;（百万美元）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日本市场室外光缆销量及增长率（2019-2030）&amp; （千米）</w:t>
      </w:r>
      <w:r>
        <w:rPr>
          <w:rFonts w:hint="eastAsia"/>
        </w:rPr>
        <w:br/>
      </w:r>
      <w:r>
        <w:rPr>
          <w:rFonts w:hint="eastAsia"/>
        </w:rPr>
        <w:t>　　图37 日本市场室外光缆收入及增长率（2019-2030）&amp;（百万美元）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全球不同产品类型室外光缆价格走势（2019-2030）&amp;（美元/米）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图39 全球不同应用室外光缆价格走势（2019-2030）&amp;（美元/米）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图40 室外光缆产业链</w:t>
      </w:r>
      <w:r>
        <w:rPr>
          <w:rFonts w:hint="eastAsia"/>
        </w:rPr>
        <w:br/>
      </w:r>
      <w:r>
        <w:rPr>
          <w:rFonts w:hint="eastAsia"/>
        </w:rPr>
        <w:t>　　图41 室外光缆中国企业SWOT分析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e669b50174efa" w:history="1">
        <w:r>
          <w:rPr>
            <w:rStyle w:val="Hyperlink"/>
          </w:rPr>
          <w:t>2024-2030年全球与中国室外光缆市场调研及前景趋势分析报告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3e669b50174efa" w:history="1">
        <w:r>
          <w:rPr>
            <w:rStyle w:val="Hyperlink"/>
          </w:rPr>
          <w:t>https://www.20087.com/7/92/ShiWaiGuangLanFaZhanQuShi.html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bdee576d24c26" w:history="1">
      <w:r>
        <w:rPr>
          <w:rStyle w:val="Hyperlink"/>
        </w:rPr>
        <w:t>2024-2030年全球与中国室外光缆市场调研及前景趋势分析报告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ShiWaiGuangLanFaZhanQuShi.html" TargetMode="External" Id="Re93e669b5017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ShiWaiGuangLanFaZhanQuShi.html" TargetMode="External" Id="Rf0bbdee576d2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2024-03-13T07:05:00Z</dcterms:created>
  <dcterms:modified xsi:type="dcterms:W3CDTF">2024-03-13T08:05:00Z</dcterms:modified>
  <dc:subject>2024-2030年全球与中国室外光缆市场调研及前景趋势分析报告</dc:subject>
  <dc:title>2024-2030年全球与中国室外光缆市场调研及前景趋势分析报告</dc:title>
  <cp:keywords>2024-2030年全球与中国室外光缆市场调研及前景趋势分析报告</cp:keywords>
  <dc:description>2024-2030年全球与中国室外光缆市场调研及前景趋势分析报告</dc:description>
</cp:coreProperties>
</file>