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0c50f7cd435a" w:history="1">
              <w:r>
                <w:rPr>
                  <w:rStyle w:val="Hyperlink"/>
                </w:rPr>
                <w:t>2025-2031年中国驻波表行业市场调研与行业前景分析报告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0c50f7cd435a" w:history="1">
              <w:r>
                <w:rPr>
                  <w:rStyle w:val="Hyperlink"/>
                </w:rPr>
                <w:t>2025-2031年中国驻波表行业市场调研与行业前景分析报告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0c50f7cd435a" w:history="1">
                <w:r>
                  <w:rPr>
                    <w:rStyle w:val="Hyperlink"/>
                  </w:rPr>
                  <w:t>https://www.20087.com/8/12/ZhuBoBiaoShiChangQianJingYuCe.html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波表是一种用于测量射频信号在传输过程中驻波比（SWR）的专业仪器，广泛应用于无线电通信、广播发射、雷达系统、天线调试等领域，用于评估天线与馈线之间的阻抗匹配情况。目前，市面上主流驻波表包括模拟指针式、数字显示式以及集成于综合测试仪中的模块化产品，具备频率范围广、响应速度快、测量精度高等特点。随着5G通信、卫星导航、应急通信等高频段技术的发展，驻波表在设备调试与维护中的作用愈加重要，成为保障通信质量与系统稳定性的重要工具。</w:t>
      </w:r>
      <w:r>
        <w:rPr>
          <w:rFonts w:hint="eastAsia"/>
        </w:rPr>
        <w:br/>
      </w:r>
      <w:r>
        <w:rPr>
          <w:rFonts w:hint="eastAsia"/>
        </w:rPr>
        <w:t>　　未来，驻波表将朝宽频化、便携化与智能化方向持续演进。宽带探头、软件定义无线电（SDR）架构以及AI辅助分析算法的应用，将使其在超高频段仍能保持稳定测量性能，并支持多频段自动扫描与异常预警功能。同时，小型化、手持式、电池供电的设计将增强设备的现场适用性，满足野外作业、移动通信、应急抢险等复杂环境下的测试需求。在系统集成方面，驻波表或将更多嵌入通信设备内部，与远程监控平台联动，实现状态监测与自动校准。此外，行业将进一步推动标准化接口与开放协议，促进驻波表与其他射频测试仪器的互联互通，构建更加高效、智能的射频测试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20c50f7cd435a" w:history="1">
        <w:r>
          <w:rPr>
            <w:rStyle w:val="Hyperlink"/>
          </w:rPr>
          <w:t>2025-2031年中国驻波表行业市场调研与行业前景分析报告</w:t>
        </w:r>
      </w:hyperlink>
      <w:r>
        <w:rPr>
          <w:rFonts w:hint="eastAsia"/>
        </w:rPr>
        <w:t>》系统梳理了驻波表行业的产业链结构，详细解读了驻波表市场规模、需求变化及价格动态，并对驻波表行业现状进行了全面分析。报告基于详实数据，科学预测了驻波表市场前景与发展趋势，同时聚焦驻波表重点企业的经营表现，剖析了行业竞争格局、市场集中度及品牌影响力。通过对驻波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驻波表行业概述</w:t>
      </w:r>
      <w:r>
        <w:rPr>
          <w:rFonts w:hint="eastAsia"/>
        </w:rPr>
        <w:br/>
      </w:r>
      <w:r>
        <w:rPr>
          <w:rFonts w:hint="eastAsia"/>
        </w:rPr>
        <w:t>　　第一节 驻波表定义与分类</w:t>
      </w:r>
      <w:r>
        <w:rPr>
          <w:rFonts w:hint="eastAsia"/>
        </w:rPr>
        <w:br/>
      </w:r>
      <w:r>
        <w:rPr>
          <w:rFonts w:hint="eastAsia"/>
        </w:rPr>
        <w:t>　　第二节 驻波表应用领域</w:t>
      </w:r>
      <w:r>
        <w:rPr>
          <w:rFonts w:hint="eastAsia"/>
        </w:rPr>
        <w:br/>
      </w:r>
      <w:r>
        <w:rPr>
          <w:rFonts w:hint="eastAsia"/>
        </w:rPr>
        <w:t>　　第三节 驻波表行业经济指标分析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驻波表产业链及经营模式分析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三、驻波表销售模式及销售渠道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全球驻波表市场发展综述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2019-2024年全球驻波表市场规模与趋势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主要国家与地区驻波表市场分析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2025-2031年全球驻波表行业发展趋势与前景预测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中国驻波表行业市场分析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2024-2025年驻波表产能与投资动态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一、国内驻波表产能及利用情况</w:t>
      </w:r>
      <w:r>
        <w:rPr>
          <w:rFonts w:hint="eastAsia"/>
        </w:rPr>
        <w:br/>
      </w:r>
      <w:r>
        <w:rPr>
          <w:rFonts w:hint="eastAsia"/>
        </w:rPr>
        <w:t>　　　　二、驻波表产能扩张与投资动态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2025-2031年驻波表行业产量统计与趋势预测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一、2019-2024年驻波表行业产量数据统计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1、2019-2024年驻波表产量及增长趋势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2、2019-2024年驻波表细分产品产量及份额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二、影响驻波表产量的关键因素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三、2025-2031年驻波表产量预测</w:t>
      </w:r>
      <w:r>
        <w:rPr>
          <w:rFonts w:hint="eastAsia"/>
        </w:rPr>
        <w:br/>
      </w:r>
      <w:r>
        <w:rPr>
          <w:rFonts w:hint="eastAsia"/>
        </w:rPr>
        <w:t>　　第三节 2025-2031年驻波表市场需求与销售分析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一、2024-2025年驻波表行业需求现状</w:t>
      </w:r>
      <w:r>
        <w:rPr>
          <w:rFonts w:hint="eastAsia"/>
        </w:rPr>
        <w:br/>
      </w:r>
      <w:r>
        <w:rPr>
          <w:rFonts w:hint="eastAsia"/>
        </w:rPr>
        <w:t>　　　　二、驻波表客户群体与需求特点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三、2019-2024年驻波表行业销售规模分析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四、2025-2031年驻波表市场增长潜力与规模预测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中国驻波表细分市场与下游应用领域分析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驻波表细分市场分析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一、2024-2025年驻波表主要细分产品市场现状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驻波表下游应用与客户群体分析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一、2024-2025年驻波表各应用领域市场现状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2024-2025年驻波表行业技术发展现状及趋势分析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驻波表行业技术发展现状分析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国内外驻波表行业技术差异与原因</w:t>
      </w:r>
      <w:r>
        <w:rPr>
          <w:rFonts w:hint="eastAsia"/>
        </w:rPr>
        <w:br/>
      </w:r>
      <w:r>
        <w:rPr>
          <w:rFonts w:hint="eastAsia"/>
        </w:rPr>
        <w:t>　　第三节 驻波表行业技术发展方向、趋势预测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提升驻波表行业技术能力策略建议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驻波表价格机制与竞争策略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一、2019-2024年驻波表市场价格走势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驻波表定价策略与方法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2025-2031年驻波表价格竞争态势与趋势预测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中国驻波表行业重点区域市场研究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2024-2025年重点区域驻波表市场发展概况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二、2019-2024年驻波表市场需求规模情况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三、2025-2031年驻波表行业发展潜力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二、2019-2024年驻波表市场需求规模情况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三、2025-2031年驻波表行业发展潜力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二、2019-2024年驻波表市场需求规模情况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三、2025-2031年驻波表行业发展潜力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二、2019-2024年驻波表市场需求规模情况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三、2025-2031年驻波表行业发展潜力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二、2019-2024年驻波表市场需求规模情况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三、2025-2031年驻波表行业发展潜力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2019-2024年中国驻波表行业进出口情况分析</w:t>
      </w:r>
      <w:r>
        <w:rPr>
          <w:rFonts w:hint="eastAsia"/>
        </w:rPr>
        <w:br/>
      </w:r>
      <w:r>
        <w:rPr>
          <w:rFonts w:hint="eastAsia"/>
        </w:rPr>
        <w:t>　　第一节 驻波表行业进口情况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一、2019-2024年驻波表进口规模及增长情况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二、驻波表主要进口来源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驻波表行业出口情况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一、2019-2024年驻波表出口规模及增长情况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二、驻波表主要出口目的地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2019-2024年中国驻波表行业总体发展与财务状况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2019-2024年中国驻波表行业规模情况</w:t>
      </w:r>
      <w:r>
        <w:rPr>
          <w:rFonts w:hint="eastAsia"/>
        </w:rPr>
        <w:br/>
      </w:r>
      <w:r>
        <w:rPr>
          <w:rFonts w:hint="eastAsia"/>
        </w:rPr>
        <w:t>　　　　一、驻波表行业企业数量规模</w:t>
      </w:r>
      <w:r>
        <w:rPr>
          <w:rFonts w:hint="eastAsia"/>
        </w:rPr>
        <w:br/>
      </w:r>
      <w:r>
        <w:rPr>
          <w:rFonts w:hint="eastAsia"/>
        </w:rPr>
        <w:t>　　　　二、驻波表行业从业人员规模</w:t>
      </w:r>
      <w:r>
        <w:rPr>
          <w:rFonts w:hint="eastAsia"/>
        </w:rPr>
        <w:br/>
      </w:r>
      <w:r>
        <w:rPr>
          <w:rFonts w:hint="eastAsia"/>
        </w:rPr>
        <w:t>　　　　三、驻波表行业市场敏感性分析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2019-2024年中国驻波表行业财务能力分析</w:t>
      </w:r>
      <w:r>
        <w:rPr>
          <w:rFonts w:hint="eastAsia"/>
        </w:rPr>
        <w:br/>
      </w:r>
      <w:r>
        <w:rPr>
          <w:rFonts w:hint="eastAsia"/>
        </w:rPr>
        <w:t>　　　　一、驻波表行业盈利能力</w:t>
      </w:r>
      <w:r>
        <w:rPr>
          <w:rFonts w:hint="eastAsia"/>
        </w:rPr>
        <w:br/>
      </w:r>
      <w:r>
        <w:rPr>
          <w:rFonts w:hint="eastAsia"/>
        </w:rPr>
        <w:t>　　　　二、驻波表行业偿债能力</w:t>
      </w:r>
      <w:r>
        <w:rPr>
          <w:rFonts w:hint="eastAsia"/>
        </w:rPr>
        <w:br/>
      </w:r>
      <w:r>
        <w:rPr>
          <w:rFonts w:hint="eastAsia"/>
        </w:rPr>
        <w:t>　　　　三、驻波表行业营运能力</w:t>
      </w:r>
      <w:r>
        <w:rPr>
          <w:rFonts w:hint="eastAsia"/>
        </w:rPr>
        <w:br/>
      </w:r>
      <w:r>
        <w:rPr>
          <w:rFonts w:hint="eastAsia"/>
        </w:rPr>
        <w:t>　　　　四、驻波表行业发展能力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驻波表行业重点企业调研分析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中国驻波表行业竞争格局分析</w:t>
      </w:r>
      <w:r>
        <w:rPr>
          <w:rFonts w:hint="eastAsia"/>
        </w:rPr>
        <w:br/>
      </w:r>
      <w:r>
        <w:rPr>
          <w:rFonts w:hint="eastAsia"/>
        </w:rPr>
        <w:t>　　第一节 驻波表行业竞争格局总览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2024-2025年驻波表行业竞争力分析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2019-2024年驻波表行业企业并购活动分析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2024-2025年驻波表行业会展与招投标活动分析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一、驻波表行业会展活动及其市场影响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2025年中国驻波表企业发展企业发展策略与建议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驻波表销售模式与渠道策略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驻波表品牌与市场推广策略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驻波表研发投入与技术创新能力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驻波表合作联盟与资源整合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中国驻波表行业风险与对策</w:t>
      </w:r>
      <w:r>
        <w:rPr>
          <w:rFonts w:hint="eastAsia"/>
        </w:rPr>
        <w:br/>
      </w:r>
      <w:r>
        <w:rPr>
          <w:rFonts w:hint="eastAsia"/>
        </w:rPr>
        <w:t>　　第一节 驻波表行业SWOT分析</w:t>
      </w:r>
      <w:r>
        <w:rPr>
          <w:rFonts w:hint="eastAsia"/>
        </w:rPr>
        <w:br/>
      </w:r>
      <w:r>
        <w:rPr>
          <w:rFonts w:hint="eastAsia"/>
        </w:rPr>
        <w:t>　　　　一、驻波表行业优势</w:t>
      </w:r>
      <w:r>
        <w:rPr>
          <w:rFonts w:hint="eastAsia"/>
        </w:rPr>
        <w:br/>
      </w:r>
      <w:r>
        <w:rPr>
          <w:rFonts w:hint="eastAsia"/>
        </w:rPr>
        <w:t>　　　　二、驻波表行业劣势</w:t>
      </w:r>
      <w:r>
        <w:rPr>
          <w:rFonts w:hint="eastAsia"/>
        </w:rPr>
        <w:br/>
      </w:r>
      <w:r>
        <w:rPr>
          <w:rFonts w:hint="eastAsia"/>
        </w:rPr>
        <w:t>　　　　三、驻波表市场机会</w:t>
      </w:r>
      <w:r>
        <w:rPr>
          <w:rFonts w:hint="eastAsia"/>
        </w:rPr>
        <w:br/>
      </w:r>
      <w:r>
        <w:rPr>
          <w:rFonts w:hint="eastAsia"/>
        </w:rPr>
        <w:t>　　　　四、驻波表市场威胁</w:t>
      </w:r>
      <w:r>
        <w:rPr>
          <w:rFonts w:hint="eastAsia"/>
        </w:rPr>
        <w:br/>
      </w:r>
      <w:r>
        <w:rPr>
          <w:rFonts w:hint="eastAsia"/>
        </w:rPr>
        <w:t>　　第二节 驻波表行业风险及对策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2025-2031年中国驻波表行业前景与发展趋势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2024-2025年驻波表行业发展环境分析</w:t>
      </w:r>
      <w:r>
        <w:rPr>
          <w:rFonts w:hint="eastAsia"/>
        </w:rPr>
        <w:br/>
      </w:r>
      <w:r>
        <w:rPr>
          <w:rFonts w:hint="eastAsia"/>
        </w:rPr>
        <w:t>　　　　一、驻波表行业主管部门与监管体制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二、驻波表行业主要法律法规及政策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三、驻波表行业标准与质量监管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2025-2031年驻波表行业发展趋势与方向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2025-2031年驻波表行业发展潜力与机遇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驻波表行业研究结论与建议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中⋅智林⋅－驻波表行业发展建议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驻波表行业类别</w:t>
      </w:r>
      <w:r>
        <w:rPr>
          <w:rFonts w:hint="eastAsia"/>
        </w:rPr>
        <w:br/>
      </w:r>
      <w:r>
        <w:rPr>
          <w:rFonts w:hint="eastAsia"/>
        </w:rPr>
        <w:t>　　图表 驻波表行业产业链调研</w:t>
      </w:r>
      <w:r>
        <w:rPr>
          <w:rFonts w:hint="eastAsia"/>
        </w:rPr>
        <w:br/>
      </w:r>
      <w:r>
        <w:rPr>
          <w:rFonts w:hint="eastAsia"/>
        </w:rPr>
        <w:t>　　图表 驻波表行业现状</w:t>
      </w:r>
      <w:r>
        <w:rPr>
          <w:rFonts w:hint="eastAsia"/>
        </w:rPr>
        <w:br/>
      </w:r>
      <w:r>
        <w:rPr>
          <w:rFonts w:hint="eastAsia"/>
        </w:rPr>
        <w:t>　　图表 驻波表行业标准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2019-2024年中国驻波表行业市场规模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2024年中国驻波表行业产能</w:t>
      </w:r>
      <w:r>
        <w:rPr>
          <w:rFonts w:hint="eastAsia"/>
        </w:rPr>
        <w:br/>
      </w:r>
      <w:r>
        <w:rPr>
          <w:rFonts w:hint="eastAsia"/>
        </w:rPr>
        <w:t>　　图表 2019-2024年中国驻波表行业产量统计</w:t>
      </w:r>
      <w:r>
        <w:rPr>
          <w:rFonts w:hint="eastAsia"/>
        </w:rPr>
        <w:br/>
      </w:r>
      <w:r>
        <w:rPr>
          <w:rFonts w:hint="eastAsia"/>
        </w:rPr>
        <w:t>　　图表 驻波表行业动态</w:t>
      </w:r>
      <w:r>
        <w:rPr>
          <w:rFonts w:hint="eastAsia"/>
        </w:rPr>
        <w:br/>
      </w:r>
      <w:r>
        <w:rPr>
          <w:rFonts w:hint="eastAsia"/>
        </w:rPr>
        <w:t>　　图表 2019-2024年中国驻波表市场需求量</w:t>
      </w:r>
      <w:r>
        <w:rPr>
          <w:rFonts w:hint="eastAsia"/>
        </w:rPr>
        <w:br/>
      </w:r>
      <w:r>
        <w:rPr>
          <w:rFonts w:hint="eastAsia"/>
        </w:rPr>
        <w:t>　　图表 2024年中国驻波表行业需求区域调研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2019-2024年中国驻波表行情</w:t>
      </w:r>
      <w:r>
        <w:rPr>
          <w:rFonts w:hint="eastAsia"/>
        </w:rPr>
        <w:br/>
      </w:r>
      <w:r>
        <w:rPr>
          <w:rFonts w:hint="eastAsia"/>
        </w:rPr>
        <w:t>　　图表 2019-2024年中国驻波表价格走势图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2019-2024年中国驻波表行业销售收入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2019-2024年中国驻波表行业盈利情况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2019-2024年中国驻波表行业利润总额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2019-2024年中国驻波表进口统计</w:t>
      </w:r>
      <w:r>
        <w:rPr>
          <w:rFonts w:hint="eastAsia"/>
        </w:rPr>
        <w:br/>
      </w:r>
      <w:r>
        <w:rPr>
          <w:rFonts w:hint="eastAsia"/>
        </w:rPr>
        <w:t>　　图表 2019-2024年中国驻波表出口统计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2019-2024年中国驻波表行业企业数量统计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**地区驻波表市场规模</w:t>
      </w:r>
      <w:r>
        <w:rPr>
          <w:rFonts w:hint="eastAsia"/>
        </w:rPr>
        <w:br/>
      </w:r>
      <w:r>
        <w:rPr>
          <w:rFonts w:hint="eastAsia"/>
        </w:rPr>
        <w:t>　　图表 **地区驻波表行业市场需求</w:t>
      </w:r>
      <w:r>
        <w:rPr>
          <w:rFonts w:hint="eastAsia"/>
        </w:rPr>
        <w:br/>
      </w:r>
      <w:r>
        <w:rPr>
          <w:rFonts w:hint="eastAsia"/>
        </w:rPr>
        <w:t>　　图表 **地区驻波表市场调研</w:t>
      </w:r>
      <w:r>
        <w:rPr>
          <w:rFonts w:hint="eastAsia"/>
        </w:rPr>
        <w:br/>
      </w:r>
      <w:r>
        <w:rPr>
          <w:rFonts w:hint="eastAsia"/>
        </w:rPr>
        <w:t>　　图表 **地区驻波表行业市场需求分析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**地区驻波表市场规模</w:t>
      </w:r>
      <w:r>
        <w:rPr>
          <w:rFonts w:hint="eastAsia"/>
        </w:rPr>
        <w:br/>
      </w:r>
      <w:r>
        <w:rPr>
          <w:rFonts w:hint="eastAsia"/>
        </w:rPr>
        <w:t>　　图表 **地区驻波表行业市场需求</w:t>
      </w:r>
      <w:r>
        <w:rPr>
          <w:rFonts w:hint="eastAsia"/>
        </w:rPr>
        <w:br/>
      </w:r>
      <w:r>
        <w:rPr>
          <w:rFonts w:hint="eastAsia"/>
        </w:rPr>
        <w:t>　　图表 **地区驻波表市场调研</w:t>
      </w:r>
      <w:r>
        <w:rPr>
          <w:rFonts w:hint="eastAsia"/>
        </w:rPr>
        <w:br/>
      </w:r>
      <w:r>
        <w:rPr>
          <w:rFonts w:hint="eastAsia"/>
        </w:rPr>
        <w:t>　　图表 **地区驻波表行业市场需求分析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驻波表行业竞争对手分析</w:t>
      </w:r>
      <w:r>
        <w:rPr>
          <w:rFonts w:hint="eastAsia"/>
        </w:rPr>
        <w:br/>
      </w:r>
      <w:r>
        <w:rPr>
          <w:rFonts w:hint="eastAsia"/>
        </w:rPr>
        <w:t>　　图表 驻波表重点企业（一）基本信息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驻波表重点企业（一）经营情况分析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驻波表重点企业（一）主要经济指标情况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驻波表重点企业（一）盈利能力情况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驻波表重点企业（二）经营情况分析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驻波表重点企业（二）主要经济指标情况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驻波表重点企业（二）盈利能力情况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驻波表重点企业（三）经营情况分析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驻波表重点企业（三）主要经济指标情况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驻波表重点企业（三）盈利能力情况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驻波表重点企业（三）成长能力情况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2025-2031年中国驻波表行业产能预测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2025-2031年中国驻波表行业产量预测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2025-2031年中国驻波表市场需求预测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2025-2031年中国驻波表行业市场规模预测</w:t>
      </w:r>
      <w:r>
        <w:rPr>
          <w:rFonts w:hint="eastAsia"/>
        </w:rPr>
        <w:br/>
      </w:r>
      <w:r>
        <w:rPr>
          <w:rFonts w:hint="eastAsia"/>
        </w:rPr>
        <w:t>　　图表 驻波表行业准入条件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2025-2031年中国驻波表行业信息化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2025-2031年中国驻波表行业风险分析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2025-2031年中国驻波表行业发展趋势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2025-2031年中国驻波表市场前景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0c50f7cd435a" w:history="1">
        <w:r>
          <w:rPr>
            <w:rStyle w:val="Hyperlink"/>
          </w:rPr>
          <w:t>2025-2031年中国驻波表行业市场调研与行业前景分析报告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0c50f7cd435a" w:history="1">
        <w:r>
          <w:rPr>
            <w:rStyle w:val="Hyperlink"/>
          </w:rPr>
          <w:t>https://www.20087.com/8/12/ZhuBoBiaoShiChangQianJingYuCe.html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热点：自制驻波表、驻波表达式、驻波表原理、驻波表的连接方法、W5驻波表电路图详解、驻波表原理、波长频率转换计算器、驻波表校准、赫兹对人体有好处吗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b79ecf51941ac" w:history="1">
      <w:r>
        <w:rPr>
          <w:rStyle w:val="Hyperlink"/>
        </w:rPr>
        <w:t>2025-2031年中国驻波表行业市场调研与行业前景分析报告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BoBiaoShiChangQianJingYuCe.html" TargetMode="External" Id="Ra9c20c50f7cd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BoBiaoShiChangQianJingYuCe.html" TargetMode="External" Id="R6b8b79ecf519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2025-07-04T06:16:13Z</dcterms:created>
  <dcterms:modified xsi:type="dcterms:W3CDTF">2025-07-04T07:16:13Z</dcterms:modified>
  <dc:subject>2025-2031年中国驻波表行业市场调研与行业前景分析报告</dc:subject>
  <dc:title>2025-2031年中国驻波表行业市场调研与行业前景分析报告</dc:title>
  <cp:keywords>2025-2031年中国驻波表行业市场调研与行业前景分析报告</cp:keywords>
  <dc:description>2025-2031年中国驻波表行业市场调研与行业前景分析报告</dc:description>
</cp:coreProperties>
</file>