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f96f67d814068" w:history="1">
              <w:r>
                <w:rPr>
                  <w:rStyle w:val="Hyperlink"/>
                </w:rPr>
                <w:t>2025-2031年中国数字视频监控系统行业发展调研与前景趋势预测报告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f96f67d814068" w:history="1">
              <w:r>
                <w:rPr>
                  <w:rStyle w:val="Hyperlink"/>
                </w:rPr>
                <w:t>2025-2031年中国数字视频监控系统行业发展调研与前景趋势预测报告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f96f67d814068" w:history="1">
                <w:r>
                  <w:rPr>
                    <w:rStyle w:val="Hyperlink"/>
                  </w:rPr>
                  <w:t>https://www.20087.com/9/72/ShuZiShiPinJianKongXiTongHangYeQianJingQuShi.html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视频监控系统已成为公共安全、商业管理和智能家居领域不可或缺的一部分。高清摄像头、网络传输技术和云存储的结合，大大提升了监控系统的清晰度、可靠性和存储能力。同时，人工智能（AI）技术，特别是深度学习算法的应用，使视频监控系统能够进行智能分析，如人脸识别、行为识别和异常事件检测，提高了监控的主动性和预防性。</w:t>
      </w:r>
      <w:r>
        <w:rPr>
          <w:rFonts w:hint="eastAsia"/>
        </w:rPr>
        <w:br/>
      </w:r>
      <w:r>
        <w:rPr>
          <w:rFonts w:hint="eastAsia"/>
        </w:rPr>
        <w:t>　　数字视频监控系统未来将更加注重智能化和隐私保护。AI技术的持续发展将使得监控系统能够更准确地识别和预测潜在威胁，同时减少误报。随着物联网（IoT）的普及，视频监控系统将与其他智能设备（如门禁系统、火灾报警系统）更紧密地集成，形成全面的安全网络。在隐私保护方面，行业将制定更严格的数据加密和访问控制措施，以保障个人隐私和数据安全。此外，边缘计算技术的应用将减轻云端的处理压力，提高数据处理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f96f67d814068" w:history="1">
        <w:r>
          <w:rPr>
            <w:rStyle w:val="Hyperlink"/>
          </w:rPr>
          <w:t>2025-2031年中国数字视频监控系统行业发展调研与前景趋势预测报告</w:t>
        </w:r>
      </w:hyperlink>
      <w:r>
        <w:rPr>
          <w:rFonts w:hint="eastAsia"/>
        </w:rPr>
        <w:t>》系统分析了我国数字视频监控系统行业的市场规模、市场需求及价格动态，深入探讨了数字视频监控系统产业链结构与发展特点。报告对数字视频监控系统细分市场进行了详细剖析，基于科学数据预测了市场前景及未来发展趋势，同时聚焦数字视频监控系统重点企业，评估了品牌影响力、市场竞争力及行业集中度变化。通过专业分析与客观洞察，报告为投资者、产业链相关企业及政府决策部门提供了重要参考，是把握数字视频监控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数字视频监控系统产品概述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数字视频监控系统市场特点分析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数字视频监控系统行业发展周期特征分析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中国数字视频监控系统行业发展经济环境分析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中国数字视频监控系统行业发展政策环境分析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一、数字视频监控系统行业政策影响分析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二、相关数字视频监控系统行业标准分析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2024-2025年全球数字视频监控系统行业市场发展调研分析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全球数字视频监控系统行业市场运行环境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全球数字视频监控系统行业市场发展情况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一、全球数字视频监控系统行业市场供给分析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二、全球数字视频监控系统行业市场需求分析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三、全球数字视频监控系统行业主要国家地区发展情况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2025-2031年全球数字视频监控系统行业市场规模趋势预测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中国数字视频监控系统行业市场供需现状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2024-2025年中国数字视频监控系统市场现状</w:t>
      </w:r>
      <w:r>
        <w:rPr>
          <w:rFonts w:hint="eastAsia"/>
        </w:rPr>
        <w:br/>
      </w:r>
      <w:r>
        <w:rPr>
          <w:rFonts w:hint="eastAsia"/>
        </w:rPr>
        <w:t>　　第二节 中国数字视频监控系统行业产量情况分析及预测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一、数字视频监控系统总体产能规模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二、2019-2024年中国数字视频监控系统产量统计</w:t>
      </w:r>
      <w:r>
        <w:rPr>
          <w:rFonts w:hint="eastAsia"/>
        </w:rPr>
        <w:br/>
      </w:r>
      <w:r>
        <w:rPr>
          <w:rFonts w:hint="eastAsia"/>
        </w:rPr>
        <w:t>　　　　三、数字视频监控系统行业供给区域分布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四、2025-2031年中国数字视频监控系统产量预测</w:t>
      </w:r>
      <w:r>
        <w:rPr>
          <w:rFonts w:hint="eastAsia"/>
        </w:rPr>
        <w:br/>
      </w:r>
      <w:r>
        <w:rPr>
          <w:rFonts w:hint="eastAsia"/>
        </w:rPr>
        <w:t>　　第三节 中国数字视频监控系统市场需求分析及预测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一、2019-2024年中国数字视频监控系统市场需求统计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二、中国数字视频监控系统市场需求特点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三、2025-2031年中国数字视频监控系统市场需求量预测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中国数字视频监控系统行业现状调研分析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中国数字视频监控系统行业发展现状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一、2024-2025年数字视频监控系统行业品牌发展现状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二、2024-2025年数字视频监控系统行业需求市场现状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三、2024-2025年数字视频监控系统市场需求层次分析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四、2024-2025年中国数字视频监控系统市场走向分析</w:t>
      </w:r>
      <w:r>
        <w:rPr>
          <w:rFonts w:hint="eastAsia"/>
        </w:rPr>
        <w:br/>
      </w:r>
      <w:r>
        <w:rPr>
          <w:rFonts w:hint="eastAsia"/>
        </w:rPr>
        <w:t>　　第二节 中国数字视频监控系统产品技术分析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一、2024-2025年数字视频监控系统产品技术变化特点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二、2024-2025年数字视频监控系统产品市场的新技术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三、2024-2025年数字视频监控系统产品市场现状分析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中国数字视频监控系统行业存在的问题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一、2024-2025年数字视频监控系统产品市场存在的主要问题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二、2024-2025年国内数字视频监控系统产品市场的三大瓶颈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三、2024-2025年数字视频监控系统产品市场遭遇的规模难题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对中国数字视频监控系统市场的分析及思考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一、数字视频监控系统市场特点</w:t>
      </w:r>
      <w:r>
        <w:rPr>
          <w:rFonts w:hint="eastAsia"/>
        </w:rPr>
        <w:br/>
      </w:r>
      <w:r>
        <w:rPr>
          <w:rFonts w:hint="eastAsia"/>
        </w:rPr>
        <w:t>　　　　二、数字视频监控系统市场分析</w:t>
      </w:r>
      <w:r>
        <w:rPr>
          <w:rFonts w:hint="eastAsia"/>
        </w:rPr>
        <w:br/>
      </w:r>
      <w:r>
        <w:rPr>
          <w:rFonts w:hint="eastAsia"/>
        </w:rPr>
        <w:t>　　　　三、数字视频监控系统市场变化的方向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四、中国数字视频监控系统行业发展的新思路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五、对中国数字视频监控系统行业发展的思考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2019-2024年中国数字视频监控系统产品市场进出口数据分析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2019-2024年中国数字视频监控系统产品出口统计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2019-2024年中国数字视频监控系统产品进口统计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2019-2024年中国数字视频监控系统产品进出口价格对比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中国数字视频监控系统主要进口来源地及出口目的地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数字视频监控系统行业细分产品调研</w:t>
      </w:r>
      <w:r>
        <w:rPr>
          <w:rFonts w:hint="eastAsia"/>
        </w:rPr>
        <w:br/>
      </w:r>
      <w:r>
        <w:rPr>
          <w:rFonts w:hint="eastAsia"/>
        </w:rPr>
        <w:t>　　第一节 数字视频监控系统细分产品结构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2019-2024年中国数字视频监控系统行业竞争态势分析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2025年数字视频监控系统行业集中度分析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一、数字视频监控系统市场集中度分析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二、数字视频监控系统企业分布区域集中度分析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三、数字视频监控系统区域消费集中度分析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2019-2024年数字视频监控系统主要企业竞争力分析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2025年数字视频监控系统行业竞争格局分析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一、数字视频监控系统行业竞争分析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二、中外数字视频监控系统产品竞争分析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三、国内数字视频监控系统行业重点企业发展动向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数字视频监控系统行业上下游产业链发展情况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数字视频监控系统上游产业发展分析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数字视频监控系统下游产业发展分析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数字视频监控系统行业重点企业竞争力分析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数字视频监控系统企业管理策略建议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一、提高中国数字视频监控系统企业核心竞争力的对策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二、数字视频监控系统企业提升竞争力的主要方向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三、影响数字视频监控系统企业核心竞争力的因素及提升途径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对中国数字视频监控系统品牌的战略思考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一、数字视频监控系统实施品牌战略的意义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二、数字视频监控系统企业品牌的现状分析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三、中国数字视频监控系统企业的品牌战略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四、数字视频监控系统品牌战略管理的策略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数字视频监控系统行业发展趋势及投资风险预警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2025年数字视频监控系统行业发展趋势预测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影响数字视频监控系统行业发展的主要因素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一、2025年影响数字视频监控系统行业运行的有利因素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二、2025年影响数字视频监控系统行业运行的稳定因素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三、2025年影响数字视频监控系统行业运行的不利因素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四、2025年中国数字视频监控系统行业发展面临的挑战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五、2025年中国数字视频监控系统行业发展面临的机遇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数字视频监控系统行业投资风险预警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一、2025年数字视频监控系统行业市场风险及控制策略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二、2025年数字视频监控系统行业政策风险及控制策略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三、2025年数字视频监控系统行业经营风险及控制策略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四、2025年数字视频监控系统同业竞争风险及控制策略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五、2025年数字视频监控系统行业其他风险及控制策略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数字视频监控系统市场研究结论</w:t>
      </w:r>
      <w:r>
        <w:rPr>
          <w:rFonts w:hint="eastAsia"/>
        </w:rPr>
        <w:br/>
      </w:r>
      <w:r>
        <w:rPr>
          <w:rFonts w:hint="eastAsia"/>
        </w:rPr>
        <w:t>　　第二节 数字视频监控系统子行业研究结论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中^智^林^数字视频监控系统市场发展建议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2025-2031年中国数字视频监控系统行业产量预测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2025-2031年中国数字视频监控系统行业市场需求预测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2025-2031年中国数字视频监控系统行业产品市场价格走势预测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2025-2031年中国数字视频监控系统市场规模预测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2025-2031年中国数字视频监控系统行业利润预测</w:t>
      </w:r>
      <w:r>
        <w:rPr>
          <w:rFonts w:hint="eastAsia"/>
        </w:rPr>
        <w:br/>
      </w:r>
      <w:r>
        <w:rPr>
          <w:rFonts w:hint="eastAsia"/>
        </w:rPr>
        <w:t>　　图表 2025年数字视频监控系统行业壁垒</w:t>
      </w:r>
      <w:r>
        <w:rPr>
          <w:rFonts w:hint="eastAsia"/>
        </w:rPr>
        <w:br/>
      </w:r>
      <w:r>
        <w:rPr>
          <w:rFonts w:hint="eastAsia"/>
        </w:rPr>
        <w:t>　　图表 2025年数字视频监控系统市场前景分析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2025-2031年中国数字视频监控系统市场需求预测</w:t>
      </w:r>
      <w:r>
        <w:rPr>
          <w:rFonts w:hint="eastAsia"/>
        </w:rPr>
        <w:br/>
      </w:r>
      <w:r>
        <w:rPr>
          <w:rFonts w:hint="eastAsia"/>
        </w:rPr>
        <w:t>　　图表 2025年数字视频监控系统发展趋势预测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f96f67d814068" w:history="1">
        <w:r>
          <w:rPr>
            <w:rStyle w:val="Hyperlink"/>
          </w:rPr>
          <w:t>2025-2031年中国数字视频监控系统行业发展调研与前景趋势预测报告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f96f67d814068" w:history="1">
        <w:r>
          <w:rPr>
            <w:rStyle w:val="Hyperlink"/>
          </w:rPr>
          <w:t>https://www.20087.com/9/72/ShuZiShiPinJianKongXiTongHangYeQianJingQuShi.html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实况监控摄像头、数字化视频监控、个体监控安防营业执照范围、数字监控系统百科、安防监控系统包括哪些系统、数字视频监控的优点、监控系统名称写什么、数字视频监控工程案例的方案设计、监控视频还是视频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9d2e7839442fb" w:history="1">
      <w:r>
        <w:rPr>
          <w:rStyle w:val="Hyperlink"/>
        </w:rPr>
        <w:t>2025-2031年中国数字视频监控系统行业发展调研与前景趋势预测报告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uZiShiPinJianKongXiTongHangYeQianJingQuShi.html" TargetMode="External" Id="R8a5f96f67d81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uZiShiPinJianKongXiTongHangYeQianJingQuShi.html" TargetMode="External" Id="R5cb9d2e78394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2025-02-10T03:06:00Z</dcterms:created>
  <dcterms:modified xsi:type="dcterms:W3CDTF">2025-02-10T04:06:00Z</dcterms:modified>
  <dc:subject>2025-2031年中国数字视频监控系统行业发展调研与前景趋势预测报告</dc:subject>
  <dc:title>2025-2031年中国数字视频监控系统行业发展调研与前景趋势预测报告</dc:title>
  <cp:keywords>2025-2031年中国数字视频监控系统行业发展调研与前景趋势预测报告</cp:keywords>
  <dc:description>2025-2031年中国数字视频监控系统行业发展调研与前景趋势预测报告</dc:description>
</cp:coreProperties>
</file>