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a28ff75184472" w:history="1">
              <w:r>
                <w:rPr>
                  <w:rStyle w:val="Hyperlink"/>
                </w:rPr>
                <w:t>2025-2031年中国自动量热计市场现状与行业前景分析报告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a28ff75184472" w:history="1">
              <w:r>
                <w:rPr>
                  <w:rStyle w:val="Hyperlink"/>
                </w:rPr>
                <w:t>2025-2031年中国自动量热计市场现状与行业前景分析报告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a28ff75184472" w:history="1">
                <w:r>
                  <w:rPr>
                    <w:rStyle w:val="Hyperlink"/>
                  </w:rPr>
                  <w:t>https://www.20087.com/1/63/ZiDongLiangReJiFaZhanQianJingFenXi.html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量热计主要用于测量物质燃烧时释放的热量，广泛应用于能源、化工、冶金等行业中进行燃料品质评估和热值测定。随着全球范围内对节能减排的关注度不断提高，准确可靠的热量测量变得尤为重要。现代自动量热计不仅具备高精度和稳定性，还能实现数据的自动采集和处理，极大地简化了实验流程。然而，由于设备复杂且技术含量高，导致其价格昂贵，限制了中小型实验室的采购能力。此外，操作人员需要经过专业培训才能正确使用和维护仪器。</w:t>
      </w:r>
      <w:r>
        <w:rPr>
          <w:rFonts w:hint="eastAsia"/>
        </w:rPr>
        <w:br/>
      </w:r>
      <w:r>
        <w:rPr>
          <w:rFonts w:hint="eastAsia"/>
        </w:rPr>
        <w:t>　　未来，随着清洁能源技术和循环经济的发展，自动量热计将在更多新兴领域找到应用机会。例如，在生物质能的研究与开发过程中，精确测定不同原料的热值对于优化生产工艺至关重要；或者在废弃物资源化利用方面，通过量热分析确定最佳的能量回收方案。此外，随着物联网和云计算技术的进步，自动量热计将实现云端数据存储和共享，便于研究人员进行跨地域的合作交流。长远来看，技术创新和成本控制将是推动自动量热计行业发展的关键因素，有助于其在全球范围内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a28ff75184472" w:history="1">
        <w:r>
          <w:rPr>
            <w:rStyle w:val="Hyperlink"/>
          </w:rPr>
          <w:t>2025-2031年中国自动量热计市场现状与行业前景分析报告</w:t>
        </w:r>
      </w:hyperlink>
      <w:r>
        <w:rPr>
          <w:rFonts w:hint="eastAsia"/>
        </w:rPr>
        <w:t>》基于市场调研数据，系统分析了自动量热计行业的市场现状与发展前景。报告从自动量热计产业链角度出发，梳理了当前自动量热计市场规模、价格走势和供需情况，并对未来几年的增长空间作出预测。研究涵盖了自动量热计行业技术发展现状、创新方向以及重点企业的竞争格局，包括自动量热计市场集中度和品牌策略分析。报告还针对自动量热计细分领域和区域市场展开讨论，客观评估了自动量热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自动量热计行业概述</w:t>
      </w:r>
      <w:r>
        <w:rPr>
          <w:rFonts w:hint="eastAsia"/>
        </w:rPr>
        <w:br/>
      </w:r>
      <w:r>
        <w:rPr>
          <w:rFonts w:hint="eastAsia"/>
        </w:rPr>
        <w:t>　　第一节 自动量热计定义与分类</w:t>
      </w:r>
      <w:r>
        <w:rPr>
          <w:rFonts w:hint="eastAsia"/>
        </w:rPr>
        <w:br/>
      </w:r>
      <w:r>
        <w:rPr>
          <w:rFonts w:hint="eastAsia"/>
        </w:rPr>
        <w:t>　　第二节 自动量热计应用领域</w:t>
      </w:r>
      <w:r>
        <w:rPr>
          <w:rFonts w:hint="eastAsia"/>
        </w:rPr>
        <w:br/>
      </w:r>
      <w:r>
        <w:rPr>
          <w:rFonts w:hint="eastAsia"/>
        </w:rPr>
        <w:t>　　第三节 自动量热计行业经济指标分析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自动量热计产业链及经营模式分析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三、自动量热计销售模式及销售渠道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全球自动量热计市场发展综述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2019-2024年全球自动量热计市场规模与趋势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主要国家与地区自动量热计市场分析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2025-2031年全球自动量热计行业发展趋势与前景预测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中国自动量热计行业市场分析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2024-2025年自动量热计产能与投资动态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一、国内自动量热计产能及利用情况</w:t>
      </w:r>
      <w:r>
        <w:rPr>
          <w:rFonts w:hint="eastAsia"/>
        </w:rPr>
        <w:br/>
      </w:r>
      <w:r>
        <w:rPr>
          <w:rFonts w:hint="eastAsia"/>
        </w:rPr>
        <w:t>　　　　二、自动量热计产能扩张与投资动态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2025-2031年自动量热计行业产量统计与趋势预测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一、2019-2024年自动量热计行业产量数据统计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1、2019-2024年自动量热计产量及增长趋势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2、2019-2024年自动量热计细分产品产量及份额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二、影响自动量热计产量的关键因素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三、2025-2031年自动量热计产量预测</w:t>
      </w:r>
      <w:r>
        <w:rPr>
          <w:rFonts w:hint="eastAsia"/>
        </w:rPr>
        <w:br/>
      </w:r>
      <w:r>
        <w:rPr>
          <w:rFonts w:hint="eastAsia"/>
        </w:rPr>
        <w:t>　　第三节 2025-2031年自动量热计市场需求与销售分析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一、2024-2025年自动量热计行业需求现状</w:t>
      </w:r>
      <w:r>
        <w:rPr>
          <w:rFonts w:hint="eastAsia"/>
        </w:rPr>
        <w:br/>
      </w:r>
      <w:r>
        <w:rPr>
          <w:rFonts w:hint="eastAsia"/>
        </w:rPr>
        <w:t>　　　　二、自动量热计客户群体与需求特点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三、2019-2024年自动量热计行业销售规模分析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四、2025-2031年自动量热计市场增长潜力与规模预测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中国自动量热计细分市场与下游应用领域分析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自动量热计细分市场分析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一、2024-2025年自动量热计主要细分产品市场现状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自动量热计下游应用与客户群体分析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一、2024-2025年自动量热计各应用领域市场现状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2024-2025年自动量热计行业技术发展现状及趋势分析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自动量热计行业技术发展现状分析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国内外自动量热计行业技术差异与原因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自动量热计行业技术发展方向、趋势预测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提升自动量热计行业技术能力策略建议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自动量热计价格机制与竞争策略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一、2019-2024年自动量热计市场价格走势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自动量热计定价策略与方法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2025-2031年自动量热计价格竞争态势与趋势预测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中国自动量热计行业重点区域市场研究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2024-2025年重点区域自动量热计市场发展概况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二、2019-2024年自动量热计市场需求规模情况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三、2025-2031年自动量热计行业发展潜力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二、2019-2024年自动量热计市场需求规模情况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三、2025-2031年自动量热计行业发展潜力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二、2019-2024年自动量热计市场需求规模情况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三、2025-2031年自动量热计行业发展潜力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二、2019-2024年自动量热计市场需求规模情况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三、2025-2031年自动量热计行业发展潜力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二、2019-2024年自动量热计市场需求规模情况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三、2025-2031年自动量热计行业发展潜力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2019-2024年中国自动量热计行业进出口情况分析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自动量热计行业进口情况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一、2019-2024年自动量热计进口规模及增长情况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二、自动量热计主要进口来源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自动量热计行业出口情况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一、2019-2024年自动量热计出口规模及增长情况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二、自动量热计主要出口目的地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2019-2024年中国自动量热计行业总体发展与财务状况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2019-2024年中国自动量热计行业规模情况</w:t>
      </w:r>
      <w:r>
        <w:rPr>
          <w:rFonts w:hint="eastAsia"/>
        </w:rPr>
        <w:br/>
      </w:r>
      <w:r>
        <w:rPr>
          <w:rFonts w:hint="eastAsia"/>
        </w:rPr>
        <w:t>　　　　一、自动量热计行业企业数量规模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二、自动量热计行业从业人员规模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三、自动量热计行业市场敏感性分析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2019-2024年中国自动量热计行业财务能力分析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一、自动量热计行业盈利能力</w:t>
      </w:r>
      <w:r>
        <w:rPr>
          <w:rFonts w:hint="eastAsia"/>
        </w:rPr>
        <w:br/>
      </w:r>
      <w:r>
        <w:rPr>
          <w:rFonts w:hint="eastAsia"/>
        </w:rPr>
        <w:t>　　　　二、自动量热计行业偿债能力</w:t>
      </w:r>
      <w:r>
        <w:rPr>
          <w:rFonts w:hint="eastAsia"/>
        </w:rPr>
        <w:br/>
      </w:r>
      <w:r>
        <w:rPr>
          <w:rFonts w:hint="eastAsia"/>
        </w:rPr>
        <w:t>　　　　三、自动量热计行业营运能力</w:t>
      </w:r>
      <w:r>
        <w:rPr>
          <w:rFonts w:hint="eastAsia"/>
        </w:rPr>
        <w:br/>
      </w:r>
      <w:r>
        <w:rPr>
          <w:rFonts w:hint="eastAsia"/>
        </w:rPr>
        <w:t>　　　　四、自动量热计行业发展能力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自动量热计行业重点企业调研分析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二、企业自动量热计业务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中国自动量热计行业竞争格局分析</w:t>
      </w:r>
      <w:r>
        <w:rPr>
          <w:rFonts w:hint="eastAsia"/>
        </w:rPr>
        <w:br/>
      </w:r>
      <w:r>
        <w:rPr>
          <w:rFonts w:hint="eastAsia"/>
        </w:rPr>
        <w:t>　　第一节 自动量热计行业竞争格局总览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2024-2025年自动量热计行业竞争力分析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2019-2024年自动量热计行业企业并购活动分析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2024-2025年自动量热计行业会展与招投标活动分析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一、自动量热计行业会展活动及其市场影响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2025年中国自动量热计企业发展企业发展策略与建议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自动量热计销售模式与渠道策略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自动量热计品牌与市场推广策略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自动量热计研发投入与技术创新能力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自动量热计合作联盟与资源整合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中国自动量热计行业风险与对策</w:t>
      </w:r>
      <w:r>
        <w:rPr>
          <w:rFonts w:hint="eastAsia"/>
        </w:rPr>
        <w:br/>
      </w:r>
      <w:r>
        <w:rPr>
          <w:rFonts w:hint="eastAsia"/>
        </w:rPr>
        <w:t>　　第一节 自动量热计行业SWOT分析</w:t>
      </w:r>
      <w:r>
        <w:rPr>
          <w:rFonts w:hint="eastAsia"/>
        </w:rPr>
        <w:br/>
      </w:r>
      <w:r>
        <w:rPr>
          <w:rFonts w:hint="eastAsia"/>
        </w:rPr>
        <w:t>　　　　一、自动量热计行业优势</w:t>
      </w:r>
      <w:r>
        <w:rPr>
          <w:rFonts w:hint="eastAsia"/>
        </w:rPr>
        <w:br/>
      </w:r>
      <w:r>
        <w:rPr>
          <w:rFonts w:hint="eastAsia"/>
        </w:rPr>
        <w:t>　　　　二、自动量热计行业劣势</w:t>
      </w:r>
      <w:r>
        <w:rPr>
          <w:rFonts w:hint="eastAsia"/>
        </w:rPr>
        <w:br/>
      </w:r>
      <w:r>
        <w:rPr>
          <w:rFonts w:hint="eastAsia"/>
        </w:rPr>
        <w:t>　　　　三、自动量热计市场机会</w:t>
      </w:r>
      <w:r>
        <w:rPr>
          <w:rFonts w:hint="eastAsia"/>
        </w:rPr>
        <w:br/>
      </w:r>
      <w:r>
        <w:rPr>
          <w:rFonts w:hint="eastAsia"/>
        </w:rPr>
        <w:t>　　　　四、自动量热计市场威胁</w:t>
      </w:r>
      <w:r>
        <w:rPr>
          <w:rFonts w:hint="eastAsia"/>
        </w:rPr>
        <w:br/>
      </w:r>
      <w:r>
        <w:rPr>
          <w:rFonts w:hint="eastAsia"/>
        </w:rPr>
        <w:t>　　第二节 自动量热计行业风险及对策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2025-2031年中国自动量热计行业前景与发展趋势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2024-2025年自动量热计行业发展环境分析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一、自动量热计行业主管部门与监管体制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二、自动量热计行业主要法律法规及政策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三、自动量热计行业标准与质量监管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2025-2031年自动量热计行业发展趋势与方向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2025-2031年自动量热计行业发展潜力与机遇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自动量热计行业研究结论与建议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中:智:林－自动量热计行业发展建议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自动量热计行业类别</w:t>
      </w:r>
      <w:r>
        <w:rPr>
          <w:rFonts w:hint="eastAsia"/>
        </w:rPr>
        <w:br/>
      </w:r>
      <w:r>
        <w:rPr>
          <w:rFonts w:hint="eastAsia"/>
        </w:rPr>
        <w:t>　　图表 自动量热计行业产业链调研</w:t>
      </w:r>
      <w:r>
        <w:rPr>
          <w:rFonts w:hint="eastAsia"/>
        </w:rPr>
        <w:br/>
      </w:r>
      <w:r>
        <w:rPr>
          <w:rFonts w:hint="eastAsia"/>
        </w:rPr>
        <w:t>　　图表 自动量热计行业现状</w:t>
      </w:r>
      <w:r>
        <w:rPr>
          <w:rFonts w:hint="eastAsia"/>
        </w:rPr>
        <w:br/>
      </w:r>
      <w:r>
        <w:rPr>
          <w:rFonts w:hint="eastAsia"/>
        </w:rPr>
        <w:t>　　图表 自动量热计行业标准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2019-2024年中国自动量热计行业市场规模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2024年中国自动量热计行业产能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2019-2024年中国自动量热计行业产量统计</w:t>
      </w:r>
      <w:r>
        <w:rPr>
          <w:rFonts w:hint="eastAsia"/>
        </w:rPr>
        <w:br/>
      </w:r>
      <w:r>
        <w:rPr>
          <w:rFonts w:hint="eastAsia"/>
        </w:rPr>
        <w:t>　　图表 自动量热计行业动态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2019-2024年中国自动量热计市场需求量</w:t>
      </w:r>
      <w:r>
        <w:rPr>
          <w:rFonts w:hint="eastAsia"/>
        </w:rPr>
        <w:br/>
      </w:r>
      <w:r>
        <w:rPr>
          <w:rFonts w:hint="eastAsia"/>
        </w:rPr>
        <w:t>　　图表 2024年中国自动量热计行业需求区域调研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2019-2024年中国自动量热计行情</w:t>
      </w:r>
      <w:r>
        <w:rPr>
          <w:rFonts w:hint="eastAsia"/>
        </w:rPr>
        <w:br/>
      </w:r>
      <w:r>
        <w:rPr>
          <w:rFonts w:hint="eastAsia"/>
        </w:rPr>
        <w:t>　　图表 2019-2024年中国自动量热计价格走势图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2019-2024年中国自动量热计行业销售收入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2019-2024年中国自动量热计行业盈利情况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2019-2024年中国自动量热计行业利润总额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2019-2024年中国自动量热计进口统计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2019-2024年中国自动量热计出口统计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2019-2024年中国自动量热计行业企业数量统计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**地区自动量热计市场规模</w:t>
      </w:r>
      <w:r>
        <w:rPr>
          <w:rFonts w:hint="eastAsia"/>
        </w:rPr>
        <w:br/>
      </w:r>
      <w:r>
        <w:rPr>
          <w:rFonts w:hint="eastAsia"/>
        </w:rPr>
        <w:t>　　图表 **地区自动量热计行业市场需求</w:t>
      </w:r>
      <w:r>
        <w:rPr>
          <w:rFonts w:hint="eastAsia"/>
        </w:rPr>
        <w:br/>
      </w:r>
      <w:r>
        <w:rPr>
          <w:rFonts w:hint="eastAsia"/>
        </w:rPr>
        <w:t>　　图表 **地区自动量热计市场调研</w:t>
      </w:r>
      <w:r>
        <w:rPr>
          <w:rFonts w:hint="eastAsia"/>
        </w:rPr>
        <w:br/>
      </w:r>
      <w:r>
        <w:rPr>
          <w:rFonts w:hint="eastAsia"/>
        </w:rPr>
        <w:t>　　图表 **地区自动量热计行业市场需求分析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**地区自动量热计市场规模</w:t>
      </w:r>
      <w:r>
        <w:rPr>
          <w:rFonts w:hint="eastAsia"/>
        </w:rPr>
        <w:br/>
      </w:r>
      <w:r>
        <w:rPr>
          <w:rFonts w:hint="eastAsia"/>
        </w:rPr>
        <w:t>　　图表 **地区自动量热计行业市场需求</w:t>
      </w:r>
      <w:r>
        <w:rPr>
          <w:rFonts w:hint="eastAsia"/>
        </w:rPr>
        <w:br/>
      </w:r>
      <w:r>
        <w:rPr>
          <w:rFonts w:hint="eastAsia"/>
        </w:rPr>
        <w:t>　　图表 **地区自动量热计市场调研</w:t>
      </w:r>
      <w:r>
        <w:rPr>
          <w:rFonts w:hint="eastAsia"/>
        </w:rPr>
        <w:br/>
      </w:r>
      <w:r>
        <w:rPr>
          <w:rFonts w:hint="eastAsia"/>
        </w:rPr>
        <w:t>　　图表 **地区自动量热计行业市场需求分析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自动量热计行业竞争对手分析</w:t>
      </w:r>
      <w:r>
        <w:rPr>
          <w:rFonts w:hint="eastAsia"/>
        </w:rPr>
        <w:br/>
      </w:r>
      <w:r>
        <w:rPr>
          <w:rFonts w:hint="eastAsia"/>
        </w:rPr>
        <w:t>　　图表 自动量热计重点企业（一）基本信息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自动量热计重点企业（一）经营情况分析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自动量热计重点企业（一）主要经济指标情况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自动量热计重点企业（二）经营情况分析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自动量热计重点企业（二）主要经济指标情况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自动量热计重点企业（三）经营情况分析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自动量热计重点企业（三）主要经济指标情况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自动量热计重点企业（三）成长能力情况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2025-2031年中国自动量热计行业产能预测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2025-2031年中国自动量热计行业产量预测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2025-2031年中国自动量热计市场需求预测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2025-2031年中国自动量热计行业市场规模预测</w:t>
      </w:r>
      <w:r>
        <w:rPr>
          <w:rFonts w:hint="eastAsia"/>
        </w:rPr>
        <w:br/>
      </w:r>
      <w:r>
        <w:rPr>
          <w:rFonts w:hint="eastAsia"/>
        </w:rPr>
        <w:t>　　图表 自动量热计行业准入条件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2025-2031年中国自动量热计行业信息化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2025-2031年中国自动量热计行业风险分析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2025-2031年中国自动量热计行业发展趋势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2025-2031年中国自动量热计市场前景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a28ff75184472" w:history="1">
        <w:r>
          <w:rPr>
            <w:rStyle w:val="Hyperlink"/>
          </w:rPr>
          <w:t>2025-2031年中国自动量热计市场现状与行业前景分析报告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a28ff75184472" w:history="1">
        <w:r>
          <w:rPr>
            <w:rStyle w:val="Hyperlink"/>
          </w:rPr>
          <w:t>https://www.20087.com/1/63/ZiDongLiangReJiFaZhanQianJingFenXi.html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热点：测量热量的仪器、自动量热仪操作方法、全自动量热仪使用教程、自动量热仪的工作过程、锥形量热仪、全自动量热仪教程、全自动量热仪标定步骤、全自动量热仪操作规程、简易量热计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e4b6eca649a3" w:history="1">
      <w:r>
        <w:rPr>
          <w:rStyle w:val="Hyperlink"/>
        </w:rPr>
        <w:t>2025-2031年中国自动量热计市场现状与行业前景分析报告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iDongLiangReJiFaZhanQianJingFenXi.html" TargetMode="External" Id="R4f3a28ff7518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iDongLiangReJiFaZhanQianJingFenXi.html" TargetMode="External" Id="R5351e4b6eca6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2025-05-11T00:38:08Z</dcterms:created>
  <dcterms:modified xsi:type="dcterms:W3CDTF">2025-05-11T01:38:08Z</dcterms:modified>
  <dc:subject>2025-2031年中国自动量热计市场现状与行业前景分析报告</dc:subject>
  <dc:title>2025-2031年中国自动量热计市场现状与行业前景分析报告</dc:title>
  <cp:keywords>2025-2031年中国自动量热计市场现状与行业前景分析报告</cp:keywords>
  <dc:description>2025-2031年中国自动量热计市场现状与行业前景分析报告</dc:description>
</cp:coreProperties>
</file>