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3602f2cc947d2" w:history="1">
              <w:r>
                <w:rPr>
                  <w:rStyle w:val="Hyperlink"/>
                </w:rPr>
                <w:t>2025-2031年中国SAAS（软件运营服务）行业研究与发展前景分析报告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3602f2cc947d2" w:history="1">
              <w:r>
                <w:rPr>
                  <w:rStyle w:val="Hyperlink"/>
                </w:rPr>
                <w:t>2025-2031年中国SAAS（软件运营服务）行业研究与发展前景分析报告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3602f2cc947d2" w:history="1">
                <w:r>
                  <w:rPr>
                    <w:rStyle w:val="Hyperlink"/>
                  </w:rPr>
                  <w:t>https://www.20087.com/2/93/SAAS-RuanJianYunYingFuWu-ShiChangQianJing.html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SaaS（Software as a Service）模式在全球范围内迅速普及，为企业提供了无需本地部署即可使用的软件解决方案，显著降低了IT成本和维护负担。从CRM（客户关系管理）到ERP（企业资源规划），SaaS产品覆盖了企业运营的各个方面，且用户界面和用户体验得到了极大改善，提高了用户接受度和满意度。</w:t>
      </w:r>
      <w:r>
        <w:rPr>
          <w:rFonts w:hint="eastAsia"/>
        </w:rPr>
        <w:br/>
      </w:r>
      <w:r>
        <w:rPr>
          <w:rFonts w:hint="eastAsia"/>
        </w:rPr>
        <w:t>　　未来，SaaS将更加注重个性化和集成化。一方面，通过人工智能和机器学习，SaaS平台将提供更智能的分析和预测功能，帮助企业做出更精准的决策。另一方面，API（应用程序编程接口）的标准化和开放性将促进不同SaaS应用之间的无缝集成，形成更为灵活和定制化的解决方案。此外，随着5G网络和边缘计算技术的发展，SaaS服务将实现更低延迟和更高速度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3602f2cc947d2" w:history="1">
        <w:r>
          <w:rPr>
            <w:rStyle w:val="Hyperlink"/>
          </w:rPr>
          <w:t>2025-2031年中国SAAS（软件运营服务）行业研究与发展前景分析报告</w:t>
        </w:r>
      </w:hyperlink>
      <w:r>
        <w:rPr>
          <w:rFonts w:hint="eastAsia"/>
        </w:rPr>
        <w:t>》基于国家统计局及SAAS（软件运营服务）行业协会的权威数据，全面调研了SAAS（软件运营服务）行业的市场规模、市场需求、产业链结构及价格变动，并对SAAS（软件运营服务）细分市场进行了深入分析。报告详细剖析了SAAS（软件运营服务）市场竞争格局，重点关注品牌影响力及重点企业的运营表现，同时科学预测了SAAS（软件运营服务）市场前景与发展趋势，识别了行业潜在的风险与机遇。通过专业、科学的研究方法，报告为SAAS（软件运营服务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SAAS（软件运营服务）产业概述</w:t>
      </w:r>
      <w:r>
        <w:rPr>
          <w:rFonts w:hint="eastAsia"/>
        </w:rPr>
        <w:br/>
      </w:r>
      <w:r>
        <w:rPr>
          <w:rFonts w:hint="eastAsia"/>
        </w:rPr>
        <w:t>　　第一节 SAAS（软件运营服务）定义</w:t>
      </w:r>
      <w:r>
        <w:rPr>
          <w:rFonts w:hint="eastAsia"/>
        </w:rPr>
        <w:br/>
      </w:r>
      <w:r>
        <w:rPr>
          <w:rFonts w:hint="eastAsia"/>
        </w:rPr>
        <w:t>　　第二节 SAAS（软件运营服务）行业特点</w:t>
      </w:r>
      <w:r>
        <w:rPr>
          <w:rFonts w:hint="eastAsia"/>
        </w:rPr>
        <w:br/>
      </w:r>
      <w:r>
        <w:rPr>
          <w:rFonts w:hint="eastAsia"/>
        </w:rPr>
        <w:t>　　第三节 SAAS（软件运营服务）产业链分析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2024-2025年中国SAAS（软件运营服务）行业运行环境分析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中国SAAS（软件运营服务）运行经济环境分析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中国SAAS（软件运营服务）产业政策环境分析</w:t>
      </w:r>
      <w:r>
        <w:rPr>
          <w:rFonts w:hint="eastAsia"/>
        </w:rPr>
        <w:br/>
      </w:r>
      <w:r>
        <w:rPr>
          <w:rFonts w:hint="eastAsia"/>
        </w:rPr>
        <w:t>　　　　一、SAAS（软件运营服务）行业监管体制</w:t>
      </w:r>
      <w:r>
        <w:rPr>
          <w:rFonts w:hint="eastAsia"/>
        </w:rPr>
        <w:br/>
      </w:r>
      <w:r>
        <w:rPr>
          <w:rFonts w:hint="eastAsia"/>
        </w:rPr>
        <w:t>　　　　二、SAAS（软件运营服务）行业主要法规</w:t>
      </w:r>
      <w:r>
        <w:rPr>
          <w:rFonts w:hint="eastAsia"/>
        </w:rPr>
        <w:br/>
      </w:r>
      <w:r>
        <w:rPr>
          <w:rFonts w:hint="eastAsia"/>
        </w:rPr>
        <w:t>　　　　三、主要SAAS（软件运营服务）产业政策</w:t>
      </w:r>
      <w:r>
        <w:rPr>
          <w:rFonts w:hint="eastAsia"/>
        </w:rPr>
        <w:br/>
      </w:r>
      <w:r>
        <w:rPr>
          <w:rFonts w:hint="eastAsia"/>
        </w:rPr>
        <w:t>　　第三节 中国SAAS（软件运营服务）产业社会环境分析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2024-2025年全球SAAS（软件运营服务）行业发展态势分析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全球SAAS（软件运营服务）市场发展现状分析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全球主要国家SAAS（软件运营服务）市场现状</w:t>
      </w:r>
      <w:r>
        <w:rPr>
          <w:rFonts w:hint="eastAsia"/>
        </w:rPr>
        <w:br/>
      </w:r>
      <w:r>
        <w:rPr>
          <w:rFonts w:hint="eastAsia"/>
        </w:rPr>
        <w:t>　　第三节 全球SAAS（软件运营服务）行业发展趋势预测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中国SAAS（软件运营服务）行业市场分析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2019-2024年中国SAAS（软件运营服务）行业规模情况</w:t>
      </w:r>
      <w:r>
        <w:rPr>
          <w:rFonts w:hint="eastAsia"/>
        </w:rPr>
        <w:br/>
      </w:r>
      <w:r>
        <w:rPr>
          <w:rFonts w:hint="eastAsia"/>
        </w:rPr>
        <w:t>　　　　一、SAAS（软件运营服务）行业市场规模情况分析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二、SAAS（软件运营服务）行业单位规模情况</w:t>
      </w:r>
      <w:r>
        <w:rPr>
          <w:rFonts w:hint="eastAsia"/>
        </w:rPr>
        <w:br/>
      </w:r>
      <w:r>
        <w:rPr>
          <w:rFonts w:hint="eastAsia"/>
        </w:rPr>
        <w:t>　　　　三、SAAS（软件运营服务）行业人员规模情况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2019-2024年中国SAAS（软件运营服务）行业财务能力分析</w:t>
      </w:r>
      <w:r>
        <w:rPr>
          <w:rFonts w:hint="eastAsia"/>
        </w:rPr>
        <w:br/>
      </w:r>
      <w:r>
        <w:rPr>
          <w:rFonts w:hint="eastAsia"/>
        </w:rPr>
        <w:t>　　　　一、SAAS（软件运营服务）行业盈利能力分析</w:t>
      </w:r>
      <w:r>
        <w:rPr>
          <w:rFonts w:hint="eastAsia"/>
        </w:rPr>
        <w:br/>
      </w:r>
      <w:r>
        <w:rPr>
          <w:rFonts w:hint="eastAsia"/>
        </w:rPr>
        <w:t>　　　　二、SAAS（软件运营服务）行业偿债能力分析</w:t>
      </w:r>
      <w:r>
        <w:rPr>
          <w:rFonts w:hint="eastAsia"/>
        </w:rPr>
        <w:br/>
      </w:r>
      <w:r>
        <w:rPr>
          <w:rFonts w:hint="eastAsia"/>
        </w:rPr>
        <w:t>　　　　三、SAAS（软件运营服务）行业营运能力分析</w:t>
      </w:r>
      <w:r>
        <w:rPr>
          <w:rFonts w:hint="eastAsia"/>
        </w:rPr>
        <w:br/>
      </w:r>
      <w:r>
        <w:rPr>
          <w:rFonts w:hint="eastAsia"/>
        </w:rPr>
        <w:t>　　　　四、SAAS（软件运营服务）行业发展能力分析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2024-2025年中国SAAS（软件运营服务）行业热点动态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2025年中国SAAS（软件运营服务）行业面临的挑战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中国重点地区SAAS（软件运营服务）行业市场调研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重点地区（一）SAAS（软件运营服务）市场调研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重点地区（二）SAAS（软件运营服务）市场调研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重点地区（三）SAAS（软件运营服务）市场调研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重点地区（四）SAAS（软件运营服务）市场调研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重点地区（五）SAAS（软件运营服务）市场调研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中国SAAS（软件运营服务）行业价格走势及影响因素分析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国内SAAS（软件运营服务）行业价格回顾</w:t>
      </w:r>
      <w:r>
        <w:rPr>
          <w:rFonts w:hint="eastAsia"/>
        </w:rPr>
        <w:br/>
      </w:r>
      <w:r>
        <w:rPr>
          <w:rFonts w:hint="eastAsia"/>
        </w:rPr>
        <w:t>　　第二节 国内SAAS（软件运营服务）行业价格走势预测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国内SAAS（软件运营服务）行业价格影响因素分析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中国SAAS（软件运营服务）行业客户调研</w:t>
      </w:r>
      <w:r>
        <w:rPr>
          <w:rFonts w:hint="eastAsia"/>
        </w:rPr>
        <w:br/>
      </w:r>
      <w:r>
        <w:rPr>
          <w:rFonts w:hint="eastAsia"/>
        </w:rPr>
        <w:t>　　　　一、SAAS（软件运营服务）行业客户偏好调查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二、客户对SAAS（软件运营服务）品牌的首要认知渠道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三、SAAS（软件运营服务）品牌忠诚度调查</w:t>
      </w:r>
      <w:r>
        <w:rPr>
          <w:rFonts w:hint="eastAsia"/>
        </w:rPr>
        <w:br/>
      </w:r>
      <w:r>
        <w:rPr>
          <w:rFonts w:hint="eastAsia"/>
        </w:rPr>
        <w:t>　　　　四、SAAS（软件运营服务）行业客户消费理念调研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中国SAAS（软件运营服务）行业竞争格局分析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2025年SAAS（软件运营服务）行业集中度分析</w:t>
      </w:r>
      <w:r>
        <w:rPr>
          <w:rFonts w:hint="eastAsia"/>
        </w:rPr>
        <w:br/>
      </w:r>
      <w:r>
        <w:rPr>
          <w:rFonts w:hint="eastAsia"/>
        </w:rPr>
        <w:t>　　　　一、SAAS（软件运营服务）市场集中度分析</w:t>
      </w:r>
      <w:r>
        <w:rPr>
          <w:rFonts w:hint="eastAsia"/>
        </w:rPr>
        <w:br/>
      </w:r>
      <w:r>
        <w:rPr>
          <w:rFonts w:hint="eastAsia"/>
        </w:rPr>
        <w:t>　　　　二、SAAS（软件运营服务）企业集中度分析</w:t>
      </w:r>
      <w:r>
        <w:rPr>
          <w:rFonts w:hint="eastAsia"/>
        </w:rPr>
        <w:br/>
      </w:r>
      <w:r>
        <w:rPr>
          <w:rFonts w:hint="eastAsia"/>
        </w:rPr>
        <w:t>　　第二节 2025年SAAS（软件运营服务）行业竞争格局分析</w:t>
      </w:r>
      <w:r>
        <w:rPr>
          <w:rFonts w:hint="eastAsia"/>
        </w:rPr>
        <w:br/>
      </w:r>
      <w:r>
        <w:rPr>
          <w:rFonts w:hint="eastAsia"/>
        </w:rPr>
        <w:t>　　　　一、SAAS（软件运营服务）行业竞争策略分析</w:t>
      </w:r>
      <w:r>
        <w:rPr>
          <w:rFonts w:hint="eastAsia"/>
        </w:rPr>
        <w:br/>
      </w:r>
      <w:r>
        <w:rPr>
          <w:rFonts w:hint="eastAsia"/>
        </w:rPr>
        <w:t>　　　　二、SAAS（软件运营服务）行业竞争格局展望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三、我国SAAS（软件运营服务）市场竞争趋势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SAAS（软件运营服务）行业重点企业发展调研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SAAS（软件运营服务）企业发展策略分析</w:t>
      </w:r>
      <w:r>
        <w:rPr>
          <w:rFonts w:hint="eastAsia"/>
        </w:rPr>
        <w:br/>
      </w:r>
      <w:r>
        <w:rPr>
          <w:rFonts w:hint="eastAsia"/>
        </w:rPr>
        <w:t>　　第一节 SAAS（软件运营服务）市场策略分析</w:t>
      </w:r>
      <w:r>
        <w:rPr>
          <w:rFonts w:hint="eastAsia"/>
        </w:rPr>
        <w:br/>
      </w:r>
      <w:r>
        <w:rPr>
          <w:rFonts w:hint="eastAsia"/>
        </w:rPr>
        <w:t>　　　　一、SAAS（软件运营服务）价格策略分析</w:t>
      </w:r>
      <w:r>
        <w:rPr>
          <w:rFonts w:hint="eastAsia"/>
        </w:rPr>
        <w:br/>
      </w:r>
      <w:r>
        <w:rPr>
          <w:rFonts w:hint="eastAsia"/>
        </w:rPr>
        <w:t>　　　　二、SAAS（软件运营服务）渠道策略分析</w:t>
      </w:r>
      <w:r>
        <w:rPr>
          <w:rFonts w:hint="eastAsia"/>
        </w:rPr>
        <w:br/>
      </w:r>
      <w:r>
        <w:rPr>
          <w:rFonts w:hint="eastAsia"/>
        </w:rPr>
        <w:t>　　第二节 SAAS（软件运营服务）销售策略分析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提高SAAS（软件运营服务）企业竞争力的策略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一、提高中国SAAS（软件运营服务）企业核心竞争力的对策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二、SAAS（软件运营服务）企业提升竞争力的主要方向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三、影响SAAS（软件运营服务）企业核心竞争力的因素及提升途径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四、提高SAAS（软件运营服务）企业竞争力的策略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SAAS（软件运营服务）行业投资风险与控制策略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SAAS（软件运营服务）行业SWOT模型分析</w:t>
      </w:r>
      <w:r>
        <w:rPr>
          <w:rFonts w:hint="eastAsia"/>
        </w:rPr>
        <w:br/>
      </w:r>
      <w:r>
        <w:rPr>
          <w:rFonts w:hint="eastAsia"/>
        </w:rPr>
        <w:t>　　　　一、SAAS（软件运营服务）行业优势分析</w:t>
      </w:r>
      <w:r>
        <w:rPr>
          <w:rFonts w:hint="eastAsia"/>
        </w:rPr>
        <w:br/>
      </w:r>
      <w:r>
        <w:rPr>
          <w:rFonts w:hint="eastAsia"/>
        </w:rPr>
        <w:t>　　　　二、SAAS（软件运营服务）行业劣势分析</w:t>
      </w:r>
      <w:r>
        <w:rPr>
          <w:rFonts w:hint="eastAsia"/>
        </w:rPr>
        <w:br/>
      </w:r>
      <w:r>
        <w:rPr>
          <w:rFonts w:hint="eastAsia"/>
        </w:rPr>
        <w:t>　　　　三、SAAS（软件运营服务）行业机会分析</w:t>
      </w:r>
      <w:r>
        <w:rPr>
          <w:rFonts w:hint="eastAsia"/>
        </w:rPr>
        <w:br/>
      </w:r>
      <w:r>
        <w:rPr>
          <w:rFonts w:hint="eastAsia"/>
        </w:rPr>
        <w:t>　　　　四、SAAS（软件运营服务）行业风险分析</w:t>
      </w:r>
      <w:r>
        <w:rPr>
          <w:rFonts w:hint="eastAsia"/>
        </w:rPr>
        <w:br/>
      </w:r>
      <w:r>
        <w:rPr>
          <w:rFonts w:hint="eastAsia"/>
        </w:rPr>
        <w:t>　　第二节 SAAS（软件运营服务）行业投资风险及控制策略分析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一、SAAS（软件运营服务）市场风险及控制策略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二、SAAS（软件运营服务）行业政策风险及控制策略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三、SAAS（软件运营服务）行业经营风险及控制策略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四、SAAS（软件运营服务）同业竞争风险及控制策略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五、SAAS（软件运营服务）行业其他风险及控制策略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2025-2031年中国SAAS（软件运营服务）行业投资潜力及发展趋势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2025-2031年SAAS（软件运营服务）行业投资潜力分析</w:t>
      </w:r>
      <w:r>
        <w:rPr>
          <w:rFonts w:hint="eastAsia"/>
        </w:rPr>
        <w:br/>
      </w:r>
      <w:r>
        <w:rPr>
          <w:rFonts w:hint="eastAsia"/>
        </w:rPr>
        <w:t>　　　　一、SAAS（软件运营服务）行业重点可投资领域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二、SAAS（软件运营服务）行业目标市场需求潜力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三、SAAS（软件运营服务）行业投资潜力综合评判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中智林-　2025-2031年中国SAAS（软件运营服务）行业发展趋势分析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一、2025年SAAS（软件运营服务）市场前景分析</w:t>
      </w:r>
      <w:r>
        <w:rPr>
          <w:rFonts w:hint="eastAsia"/>
        </w:rPr>
        <w:br/>
      </w:r>
      <w:r>
        <w:rPr>
          <w:rFonts w:hint="eastAsia"/>
        </w:rPr>
        <w:t>　　　　二、2025年SAAS（软件运营服务）发展趋势预测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三、2025-2031年我国SAAS（软件运营服务）行业发展剖析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五、未来SAAS（软件运营服务）行业发展变局剖析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SAAS（软件运营服务）介绍</w:t>
      </w:r>
      <w:r>
        <w:rPr>
          <w:rFonts w:hint="eastAsia"/>
        </w:rPr>
        <w:br/>
      </w:r>
      <w:r>
        <w:rPr>
          <w:rFonts w:hint="eastAsia"/>
        </w:rPr>
        <w:t>　　图表 SAAS（软件运营服务）图片</w:t>
      </w:r>
      <w:r>
        <w:rPr>
          <w:rFonts w:hint="eastAsia"/>
        </w:rPr>
        <w:br/>
      </w:r>
      <w:r>
        <w:rPr>
          <w:rFonts w:hint="eastAsia"/>
        </w:rPr>
        <w:t>　　图表 SAAS（软件运营服务）产业链分析</w:t>
      </w:r>
      <w:r>
        <w:rPr>
          <w:rFonts w:hint="eastAsia"/>
        </w:rPr>
        <w:br/>
      </w:r>
      <w:r>
        <w:rPr>
          <w:rFonts w:hint="eastAsia"/>
        </w:rPr>
        <w:t>　　图表 SAAS（软件运营服务）主要特点</w:t>
      </w:r>
      <w:r>
        <w:rPr>
          <w:rFonts w:hint="eastAsia"/>
        </w:rPr>
        <w:br/>
      </w:r>
      <w:r>
        <w:rPr>
          <w:rFonts w:hint="eastAsia"/>
        </w:rPr>
        <w:t>　　图表 SAAS（软件运营服务）政策分析</w:t>
      </w:r>
      <w:r>
        <w:rPr>
          <w:rFonts w:hint="eastAsia"/>
        </w:rPr>
        <w:br/>
      </w:r>
      <w:r>
        <w:rPr>
          <w:rFonts w:hint="eastAsia"/>
        </w:rPr>
        <w:t>　　图表 SAAS（软件运营服务）标准 技术</w:t>
      </w:r>
      <w:r>
        <w:rPr>
          <w:rFonts w:hint="eastAsia"/>
        </w:rPr>
        <w:br/>
      </w:r>
      <w:r>
        <w:rPr>
          <w:rFonts w:hint="eastAsia"/>
        </w:rPr>
        <w:t>　　图表 SAAS（软件运营服务）最新消息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2019-2024年SAAS（软件运营服务）行业市场容量统计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2019-2024年中国SAAS（软件运营服务）行业市场规模及增长情况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2019-2024年中国SAAS（软件运营服务）行业销售收入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2019-2024年中国SAAS（软件运营服务）行业利润总额分析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2019-2024年中国SAAS（软件运营服务）行业企业数量情况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2019-2024年中国SAAS（软件运营服务）行业企业平均规模情况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SAAS（软件运营服务）价格走势</w:t>
      </w:r>
      <w:r>
        <w:rPr>
          <w:rFonts w:hint="eastAsia"/>
        </w:rPr>
        <w:br/>
      </w:r>
      <w:r>
        <w:rPr>
          <w:rFonts w:hint="eastAsia"/>
        </w:rPr>
        <w:t>　　图表 2024年SAAS（软件运营服务）成本和利润分析</w:t>
      </w:r>
      <w:r>
        <w:rPr>
          <w:rFonts w:hint="eastAsia"/>
        </w:rPr>
        <w:br/>
      </w:r>
      <w:r>
        <w:rPr>
          <w:rFonts w:hint="eastAsia"/>
        </w:rPr>
        <w:t>　　图表 2024年中国SAAS（软件运营服务）行业竞争力分析</w:t>
      </w:r>
      <w:r>
        <w:rPr>
          <w:rFonts w:hint="eastAsia"/>
        </w:rPr>
        <w:br/>
      </w:r>
      <w:r>
        <w:rPr>
          <w:rFonts w:hint="eastAsia"/>
        </w:rPr>
        <w:t>　　图表 SAAS（软件运营服务）优势</w:t>
      </w:r>
      <w:r>
        <w:rPr>
          <w:rFonts w:hint="eastAsia"/>
        </w:rPr>
        <w:br/>
      </w:r>
      <w:r>
        <w:rPr>
          <w:rFonts w:hint="eastAsia"/>
        </w:rPr>
        <w:t>　　图表 SAAS（软件运营服务）劣势</w:t>
      </w:r>
      <w:r>
        <w:rPr>
          <w:rFonts w:hint="eastAsia"/>
        </w:rPr>
        <w:br/>
      </w:r>
      <w:r>
        <w:rPr>
          <w:rFonts w:hint="eastAsia"/>
        </w:rPr>
        <w:t>　　图表 SAAS（软件运营服务）机会</w:t>
      </w:r>
      <w:r>
        <w:rPr>
          <w:rFonts w:hint="eastAsia"/>
        </w:rPr>
        <w:br/>
      </w:r>
      <w:r>
        <w:rPr>
          <w:rFonts w:hint="eastAsia"/>
        </w:rPr>
        <w:t>　　图表 SAAS（软件运营服务）威胁</w:t>
      </w:r>
      <w:r>
        <w:rPr>
          <w:rFonts w:hint="eastAsia"/>
        </w:rPr>
        <w:br/>
      </w:r>
      <w:r>
        <w:rPr>
          <w:rFonts w:hint="eastAsia"/>
        </w:rPr>
        <w:t>　　图表 2019-2024年中国SAAS（软件运营服务）行业盈利能力分析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2019-2024年中国SAAS（软件运营服务）行业运营能力分析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2019-2024年中国SAAS（软件运营服务）行业偿债能力分析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2019-2024年中国SAAS（软件运营服务）行业发展能力分析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2019-2024年中国SAAS（软件运营服务）行业经营效益分析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**地区SAAS（软件运营服务）市场规模及增长情况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**地区SAAS（软件运营服务）行业市场需求情况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**地区SAAS（软件运营服务）市场规模及增长情况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**地区SAAS（软件运营服务）行业市场需求情况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**地区SAAS（软件运营服务）市场规模及增长情况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**地区SAAS（软件运营服务）行业市场需求情况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SAAS（软件运营服务）品牌分析</w:t>
      </w:r>
      <w:r>
        <w:rPr>
          <w:rFonts w:hint="eastAsia"/>
        </w:rPr>
        <w:br/>
      </w:r>
      <w:r>
        <w:rPr>
          <w:rFonts w:hint="eastAsia"/>
        </w:rPr>
        <w:t>　　图表 SAAS（软件运营服务）企业（一）概述</w:t>
      </w:r>
      <w:r>
        <w:rPr>
          <w:rFonts w:hint="eastAsia"/>
        </w:rPr>
        <w:br/>
      </w:r>
      <w:r>
        <w:rPr>
          <w:rFonts w:hint="eastAsia"/>
        </w:rPr>
        <w:t>　　图表 企业SAAS（软件运营服务）业务分析</w:t>
      </w:r>
      <w:r>
        <w:rPr>
          <w:rFonts w:hint="eastAsia"/>
        </w:rPr>
        <w:br/>
      </w:r>
      <w:r>
        <w:rPr>
          <w:rFonts w:hint="eastAsia"/>
        </w:rPr>
        <w:t>　　图表 SAAS（软件运营服务）企业（一）经营情况分析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SAAS（软件运营服务）企业（一）盈利能力情况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SAAS（软件运营服务）企业（一）偿债能力情况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SAAS（软件运营服务）企业（一）运营能力情况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SAAS（软件运营服务）企业（一）成长能力情况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SAAS（软件运营服务）企业（二）简介</w:t>
      </w:r>
      <w:r>
        <w:rPr>
          <w:rFonts w:hint="eastAsia"/>
        </w:rPr>
        <w:br/>
      </w:r>
      <w:r>
        <w:rPr>
          <w:rFonts w:hint="eastAsia"/>
        </w:rPr>
        <w:t>　　图表 企业SAAS（软件运营服务）业务</w:t>
      </w:r>
      <w:r>
        <w:rPr>
          <w:rFonts w:hint="eastAsia"/>
        </w:rPr>
        <w:br/>
      </w:r>
      <w:r>
        <w:rPr>
          <w:rFonts w:hint="eastAsia"/>
        </w:rPr>
        <w:t>　　图表 SAAS（软件运营服务）企业（二）经营情况分析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SAAS（软件运营服务）企业（二）盈利能力情况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SAAS（软件运营服务）企业（二）偿债能力情况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SAAS（软件运营服务）企业（二）运营能力情况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SAAS（软件运营服务）企业（二）成长能力情况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SAAS（软件运营服务）企业（三）概况</w:t>
      </w:r>
      <w:r>
        <w:rPr>
          <w:rFonts w:hint="eastAsia"/>
        </w:rPr>
        <w:br/>
      </w:r>
      <w:r>
        <w:rPr>
          <w:rFonts w:hint="eastAsia"/>
        </w:rPr>
        <w:t>　　图表 企业SAAS（软件运营服务）业务情况</w:t>
      </w:r>
      <w:r>
        <w:rPr>
          <w:rFonts w:hint="eastAsia"/>
        </w:rPr>
        <w:br/>
      </w:r>
      <w:r>
        <w:rPr>
          <w:rFonts w:hint="eastAsia"/>
        </w:rPr>
        <w:t>　　图表 SAAS（软件运营服务）企业（三）经营情况分析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SAAS（软件运营服务）企业（三）盈利能力情况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SAAS（软件运营服务）企业（三）偿债能力情况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SAAS（软件运营服务）企业（三）运营能力情况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SAAS（软件运营服务）企业（三）成长能力情况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SAAS（软件运营服务）发展有利因素分析</w:t>
      </w:r>
      <w:r>
        <w:rPr>
          <w:rFonts w:hint="eastAsia"/>
        </w:rPr>
        <w:br/>
      </w:r>
      <w:r>
        <w:rPr>
          <w:rFonts w:hint="eastAsia"/>
        </w:rPr>
        <w:t>　　图表 SAAS（软件运营服务）发展不利因素分析</w:t>
      </w:r>
      <w:r>
        <w:rPr>
          <w:rFonts w:hint="eastAsia"/>
        </w:rPr>
        <w:br/>
      </w:r>
      <w:r>
        <w:rPr>
          <w:rFonts w:hint="eastAsia"/>
        </w:rPr>
        <w:t>　　图表 进入SAAS（软件运营服务）行业壁垒</w:t>
      </w:r>
      <w:r>
        <w:rPr>
          <w:rFonts w:hint="eastAsia"/>
        </w:rPr>
        <w:br/>
      </w:r>
      <w:r>
        <w:rPr>
          <w:rFonts w:hint="eastAsia"/>
        </w:rPr>
        <w:t>　　图表 2025-2031年中国SAAS（软件运营服务）行业市场容量预测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2025-2031年中国SAAS（软件运营服务）行业市场规模预测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2025-2031年中国SAAS（软件运营服务）市场前景分析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2025-2031年中国SAAS（软件运营服务）行业风险研究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2025-2031年中国SAAS（软件运营服务）行业发展趋势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3602f2cc947d2" w:history="1">
        <w:r>
          <w:rPr>
            <w:rStyle w:val="Hyperlink"/>
          </w:rPr>
          <w:t>2025-2031年中国SAAS（软件运营服务）行业研究与发展前景分析报告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3602f2cc947d2" w:history="1">
        <w:r>
          <w:rPr>
            <w:rStyle w:val="Hyperlink"/>
          </w:rPr>
          <w:t>https://www.20087.com/2/93/SAAS-RuanJianYunYingFuWu-ShiChangQianJing.html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热点：saas软件服务协议模板、saas软件运营模式、saas是干嘛的、saas运营架构、SAAS运营、saas产品运营是什么、saas应用有哪些、saas运维、saas运营工作能力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d560c7f594d6e" w:history="1">
      <w:r>
        <w:rPr>
          <w:rStyle w:val="Hyperlink"/>
        </w:rPr>
        <w:t>2025-2031年中国SAAS（软件运营服务）行业研究与发展前景分析报告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SAAS-RuanJianYunYingFuWu-ShiChangQianJing.html" TargetMode="External" Id="R05d3602f2cc9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SAAS-RuanJianYunYingFuWu-ShiChangQianJing.html" TargetMode="External" Id="R48fd560c7f59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2024-12-13T06:00:00Z</dcterms:created>
  <dcterms:modified xsi:type="dcterms:W3CDTF">2024-12-13T07:00:00Z</dcterms:modified>
  <dc:subject>2025-2031年中国SAAS（软件运营服务）行业研究与发展前景分析报告</dc:subject>
  <dc:title>2025-2031年中国SAAS（软件运营服务）行业研究与发展前景分析报告</dc:title>
  <cp:keywords>2025-2031年中国SAAS（软件运营服务）行业研究与发展前景分析报告</cp:keywords>
  <dc:description>2025-2031年中国SAAS（软件运营服务）行业研究与发展前景分析报告</dc:description>
</cp:coreProperties>
</file>