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1c8b41b6e451f" w:history="1">
              <w:r>
                <w:rPr>
                  <w:rStyle w:val="Hyperlink"/>
                </w:rPr>
                <w:t>2025-2031年中国消防中介服务市场现状调研与发展趋势研究报告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1c8b41b6e451f" w:history="1">
              <w:r>
                <w:rPr>
                  <w:rStyle w:val="Hyperlink"/>
                </w:rPr>
                <w:t>2025-2031年中国消防中介服务市场现状调研与发展趋势研究报告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11c8b41b6e451f" w:history="1">
                <w:r>
                  <w:rPr>
                    <w:rStyle w:val="Hyperlink"/>
                  </w:rPr>
                  <w:t>https://www.20087.com/3/33/XiaoFangZhongJieFuWuDeFaZhanQuShi.html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中介服务是为企事业单位和个人提供消防安全评估、培训、咨询和维护等专业服务的行业，近年来，随着消防法律法规的完善和公众消防安全意识的提高，消防中介服务市场需求稳步增长。行业内部出现了专业化分工，形成了消防设施检测、应急预案编制、火灾风险评估等多个细分领域。同时，行业也面临服务标准化和从业人员素质提升的挑战。</w:t>
      </w:r>
      <w:r>
        <w:rPr>
          <w:rFonts w:hint="eastAsia"/>
        </w:rPr>
        <w:br/>
      </w:r>
      <w:r>
        <w:rPr>
          <w:rFonts w:hint="eastAsia"/>
        </w:rPr>
        <w:t>　　未来，消防中介服务将更加注重科技赋能和标准化建设。一方面，通过引入物联网和大数据技术，消防中介服务将实现火灾隐患的智能识别和实时监控，提供更加精准的风险评估和预警服务。另一方面，随着行业标准和职业资格制度的完善，消防中介服务将更加规范，提升服务质量和行业信誉。此外，跨界合作和多元化服务模式的探索，将促进消防中介服务与应急管理、保险等领域的深度融合，拓展服务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1c8b41b6e451f" w:history="1">
        <w:r>
          <w:rPr>
            <w:rStyle w:val="Hyperlink"/>
          </w:rPr>
          <w:t>2025-2031年中国消防中介服务市场现状调研与发展趋势研究报告</w:t>
        </w:r>
      </w:hyperlink>
      <w:r>
        <w:rPr>
          <w:rFonts w:hint="eastAsia"/>
        </w:rPr>
        <w:t>》通过严谨的分析、翔实的数据及直观的图表，系统解析了消防中介服务行业的市场规模、需求变化、价格波动及产业链结构。报告全面评估了当前消防中介服务市场现状，科学预测了未来市场前景与发展趋势，重点剖析了消防中介服务细分市场的机遇与挑战。同时，报告对消防中介服务重点企业的竞争地位及市场集中度进行了评估，为消防中介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消防中介服务产业概述</w:t>
      </w:r>
      <w:r>
        <w:rPr>
          <w:rFonts w:hint="eastAsia"/>
        </w:rPr>
        <w:br/>
      </w:r>
      <w:r>
        <w:rPr>
          <w:rFonts w:hint="eastAsia"/>
        </w:rPr>
        <w:t>　　第一节 消防中介服务定义</w:t>
      </w:r>
      <w:r>
        <w:rPr>
          <w:rFonts w:hint="eastAsia"/>
        </w:rPr>
        <w:br/>
      </w:r>
      <w:r>
        <w:rPr>
          <w:rFonts w:hint="eastAsia"/>
        </w:rPr>
        <w:t>　　第二节 消防中介服务行业特点</w:t>
      </w:r>
      <w:r>
        <w:rPr>
          <w:rFonts w:hint="eastAsia"/>
        </w:rPr>
        <w:br/>
      </w:r>
      <w:r>
        <w:rPr>
          <w:rFonts w:hint="eastAsia"/>
        </w:rPr>
        <w:t>　　第三节 消防中介服务发展历程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2024-2025年中国消防中介服务行业发展环境分析</w:t>
      </w:r>
      <w:r>
        <w:rPr>
          <w:rFonts w:hint="eastAsia"/>
        </w:rPr>
        <w:br/>
      </w:r>
      <w:r>
        <w:rPr>
          <w:rFonts w:hint="eastAsia"/>
        </w:rPr>
        <w:t>　　第一节 消防中介服务行业经济环境分析</w:t>
      </w:r>
      <w:r>
        <w:rPr>
          <w:rFonts w:hint="eastAsia"/>
        </w:rPr>
        <w:br/>
      </w:r>
      <w:r>
        <w:rPr>
          <w:rFonts w:hint="eastAsia"/>
        </w:rPr>
        <w:t>　　第二节 消防中介服务行业政策环境分析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二、相关消防中介服务行业标准分析</w:t>
      </w:r>
      <w:r>
        <w:rPr>
          <w:rFonts w:hint="eastAsia"/>
        </w:rPr>
        <w:br/>
      </w:r>
      <w:r>
        <w:rPr>
          <w:rFonts w:hint="eastAsia"/>
        </w:rPr>
        <w:t>　　第三节 消防中介服务行业社会环境分析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2024-2025年消防中介服务行业技术发展现状及趋势分析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消防中介服务行业技术发展现状分析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国内外消防中介服务行业技术差异与原因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消防中介服务行业技术发展方向、趋势预测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提升消防中介服务行业技术能力策略建议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全球消防中介服务行业发展态势分析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全球消防中介服务市场发展现状分析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国外主要国家、地区消防中介服务市场现状</w:t>
      </w:r>
      <w:r>
        <w:rPr>
          <w:rFonts w:hint="eastAsia"/>
        </w:rPr>
        <w:br/>
      </w:r>
      <w:r>
        <w:rPr>
          <w:rFonts w:hint="eastAsia"/>
        </w:rPr>
        <w:t>　　第三节 全球消防中介服务行业发展趋势预测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中国消防中介服务行业发展调研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2019-2024年中国消防中介服务行业规模情况</w:t>
      </w:r>
      <w:r>
        <w:rPr>
          <w:rFonts w:hint="eastAsia"/>
        </w:rPr>
        <w:br/>
      </w:r>
      <w:r>
        <w:rPr>
          <w:rFonts w:hint="eastAsia"/>
        </w:rPr>
        <w:t>　　　　一、消防中介服务行业市场规模状况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二、消防中介服务行业单位规模状况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三、消防中介服务行业人员规模状况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2019-2024年中国消防中介服务行业财务能力分析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三、消防中介服务行业营运能力分析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四、消防中介服务行业发展能力分析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2024-2025年中国消防中介服务行业热点动态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2025年中国消防中介服务行业面临的挑战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中国消防中介服务行业重点地区市场调研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**地区消防中介服务发展现状及趋势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中国消防中介服务行业价格走势及影响因素分析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国内消防中介服务行业价格回顾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国内消防中介服务行业价格走势预测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国内消防中介服务行业价格影响因素分析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中国消防中介服务行业客户调研</w:t>
      </w:r>
      <w:r>
        <w:rPr>
          <w:rFonts w:hint="eastAsia"/>
        </w:rPr>
        <w:br/>
      </w:r>
      <w:r>
        <w:rPr>
          <w:rFonts w:hint="eastAsia"/>
        </w:rPr>
        <w:t>　　　　一、消防中介服务行业客户偏好调查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二、客户对消防中介服务品牌的首要认知渠道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三、消防中介服务品牌忠诚度调查</w:t>
      </w:r>
      <w:r>
        <w:rPr>
          <w:rFonts w:hint="eastAsia"/>
        </w:rPr>
        <w:br/>
      </w:r>
      <w:r>
        <w:rPr>
          <w:rFonts w:hint="eastAsia"/>
        </w:rPr>
        <w:t>　　　　四、消防中介服务行业客户消费理念调研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中国消防中介服务行业重点企业发展调研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中国消防中介服务行业竞争格局分析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2024-2025年消防中介服务行业集中度分析</w:t>
      </w:r>
      <w:r>
        <w:rPr>
          <w:rFonts w:hint="eastAsia"/>
        </w:rPr>
        <w:br/>
      </w:r>
      <w:r>
        <w:rPr>
          <w:rFonts w:hint="eastAsia"/>
        </w:rPr>
        <w:t>　　　　一、消防中介服务市场集中度分析</w:t>
      </w:r>
      <w:r>
        <w:rPr>
          <w:rFonts w:hint="eastAsia"/>
        </w:rPr>
        <w:br/>
      </w:r>
      <w:r>
        <w:rPr>
          <w:rFonts w:hint="eastAsia"/>
        </w:rPr>
        <w:t>　　　　二、消防中介服务企业集中度分析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2025年消防中介服务行业竞争格局分析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三、我国消防中介服务市场竞争趋势</w:t>
      </w:r>
      <w:r>
        <w:rPr>
          <w:rFonts w:hint="eastAsia"/>
        </w:rPr>
        <w:br/>
      </w:r>
      <w:r>
        <w:rPr>
          <w:rFonts w:hint="eastAsia"/>
        </w:rPr>
        <w:t>　　第三节 消防中介服务行业兼并与重组整合分析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二、消防中介服务行业兼并与重组整合发展趋势预测分析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消防中介服务行业投资风险及应对策略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消防中介服务行业SWOT模型分析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一、消防中介服务行业优势分析</w:t>
      </w:r>
      <w:r>
        <w:rPr>
          <w:rFonts w:hint="eastAsia"/>
        </w:rPr>
        <w:br/>
      </w:r>
      <w:r>
        <w:rPr>
          <w:rFonts w:hint="eastAsia"/>
        </w:rPr>
        <w:t>　　　　二、消防中介服务行业劣势分析</w:t>
      </w:r>
      <w:r>
        <w:rPr>
          <w:rFonts w:hint="eastAsia"/>
        </w:rPr>
        <w:br/>
      </w:r>
      <w:r>
        <w:rPr>
          <w:rFonts w:hint="eastAsia"/>
        </w:rPr>
        <w:t>　　　　三、消防中介服务行业机会分析</w:t>
      </w:r>
      <w:r>
        <w:rPr>
          <w:rFonts w:hint="eastAsia"/>
        </w:rPr>
        <w:br/>
      </w:r>
      <w:r>
        <w:rPr>
          <w:rFonts w:hint="eastAsia"/>
        </w:rPr>
        <w:t>　　　　四、消防中介服务行业风险分析</w:t>
      </w:r>
      <w:r>
        <w:rPr>
          <w:rFonts w:hint="eastAsia"/>
        </w:rPr>
        <w:br/>
      </w:r>
      <w:r>
        <w:rPr>
          <w:rFonts w:hint="eastAsia"/>
        </w:rPr>
        <w:t>　　第二节 消防中介服务行业投资风险及控制策略分析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一、消防中介服务市场风险及控制策略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二、消防中介服务行业政策风险及控制策略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三、消防中介服务行业经营风险及控制策略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四、消防中介服务同业竞争风险及控制策略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五、消防中介服务行业其他风险及控制策略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2025-2031年中国消防中介服务市场预测及发展建议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2025-2031年中国消防中介服务市场预测分析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一、中国消防中介服务市场前景分析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二、中国消防中介服务发展趋势预测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2025-2031年中国消防中介服务企业发展策略建议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一、消防中介服务企业融资策略</w:t>
      </w:r>
      <w:r>
        <w:rPr>
          <w:rFonts w:hint="eastAsia"/>
        </w:rPr>
        <w:br/>
      </w:r>
      <w:r>
        <w:rPr>
          <w:rFonts w:hint="eastAsia"/>
        </w:rPr>
        <w:t>　　　　二、消防中介服务企业人才策略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2025-2031年中国消防中介服务企业营销策略建议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一、消防中介服务企业定位策略</w:t>
      </w:r>
      <w:r>
        <w:rPr>
          <w:rFonts w:hint="eastAsia"/>
        </w:rPr>
        <w:br/>
      </w:r>
      <w:r>
        <w:rPr>
          <w:rFonts w:hint="eastAsia"/>
        </w:rPr>
        <w:t>　　　　二、消防中介服务企业价格策略</w:t>
      </w:r>
      <w:r>
        <w:rPr>
          <w:rFonts w:hint="eastAsia"/>
        </w:rPr>
        <w:br/>
      </w:r>
      <w:r>
        <w:rPr>
          <w:rFonts w:hint="eastAsia"/>
        </w:rPr>
        <w:t>　　　　三、消防中介服务企业促销策略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中^智^林^：消防中介服务行业研究结论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消防中介服务行业历程</w:t>
      </w:r>
      <w:r>
        <w:rPr>
          <w:rFonts w:hint="eastAsia"/>
        </w:rPr>
        <w:br/>
      </w:r>
      <w:r>
        <w:rPr>
          <w:rFonts w:hint="eastAsia"/>
        </w:rPr>
        <w:t>　　图表 消防中介服务行业生命周期</w:t>
      </w:r>
      <w:r>
        <w:rPr>
          <w:rFonts w:hint="eastAsia"/>
        </w:rPr>
        <w:br/>
      </w:r>
      <w:r>
        <w:rPr>
          <w:rFonts w:hint="eastAsia"/>
        </w:rPr>
        <w:t>　　图表 消防中介服务行业产业链分析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2019-2024年消防中介服务行业市场容量统计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2019-2024年中国消防中介服务行业经营效益分析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消防中介服务重点企业（二）成长能力情况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2025-2031年中国消防中介服务市场前景分析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2025-2031年中国消防中介服务行业发展趋势预测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1c8b41b6e451f" w:history="1">
        <w:r>
          <w:rPr>
            <w:rStyle w:val="Hyperlink"/>
          </w:rPr>
          <w:t>2025-2031年中国消防中介服务市场现状调研与发展趋势研究报告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11c8b41b6e451f" w:history="1">
        <w:r>
          <w:rPr>
            <w:rStyle w:val="Hyperlink"/>
          </w:rPr>
          <w:t>https://www.20087.com/3/33/XiaoFangZhongJieFuWuDeFaZhanQuShi.html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居安消防咨询服务有限公司、消防中介服务属于什么方法、消防服务公司是干嘛的、消防中介服务机构从业条件、消防代办、消防中介服务机构是指什么、消防业务、消防中介服务机构管理办法最新、消防技术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f8dbd84b34bc9" w:history="1">
      <w:r>
        <w:rPr>
          <w:rStyle w:val="Hyperlink"/>
        </w:rPr>
        <w:t>2025-2031年中国消防中介服务市场现状调研与发展趋势研究报告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aoFangZhongJieFuWuDeFaZhanQuShi.html" TargetMode="External" Id="Rf411c8b41b6e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aoFangZhongJieFuWuDeFaZhanQuShi.html" TargetMode="External" Id="R60cf8dbd84b3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2024-09-02T04:50:00Z</dcterms:created>
  <dcterms:modified xsi:type="dcterms:W3CDTF">2024-09-02T05:50:00Z</dcterms:modified>
  <dc:subject>2025-2031年中国消防中介服务市场现状调研与发展趋势研究报告</dc:subject>
  <dc:title>2025-2031年中国消防中介服务市场现状调研与发展趋势研究报告</dc:title>
  <cp:keywords>2025-2031年中国消防中介服务市场现状调研与发展趋势研究报告</cp:keywords>
  <dc:description>2025-2031年中国消防中介服务市场现状调研与发展趋势研究报告</dc:description>
</cp:coreProperties>
</file>