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bd2bee8b476a" w:history="1">
              <w:r>
                <w:rPr>
                  <w:rStyle w:val="Hyperlink"/>
                </w:rPr>
                <w:t>2025-2031年中国液态硅胶手机壳行业市场调研与前景趋势报告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bd2bee8b476a" w:history="1">
              <w:r>
                <w:rPr>
                  <w:rStyle w:val="Hyperlink"/>
                </w:rPr>
                <w:t>2025-2031年中国液态硅胶手机壳行业市场调研与前景趋势报告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bd2bee8b476a" w:history="1">
                <w:r>
                  <w:rPr>
                    <w:rStyle w:val="Hyperlink"/>
                  </w:rPr>
                  <w:t>https://www.20087.com/7/95/YeTaiGuiJiaoShouJiQiaoXianZhuangYuQianJingFenXi.html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硅胶手机壳是以高纯度液态硅橡胶（LSR）为主要原料，通过注射成型工艺制造的高弹性防护配件，广泛应用于智能手机的日常保护与个性化装饰。该类产品具备优异的柔韧性、耐磨性与抗冲击性能，能够有效吸收跌落时的冲击能量，保护设备免受划伤与磕碰。表面呈现细腻的哑光或亮面质感，触感柔软顺滑，不易沾染指纹与灰尘。结构设计通常与特定手机型号高度贴合，精准开孔确保按键、接口与摄像头的正常使用。在色彩方面，提供多种单色与渐变选择，部分产品加入微闪颗粒或纹理工艺，提升视觉吸引力。由于硅胶材料的化学稳定性，产品耐黄变、耐高低温，长期使用仍能保持良好外观与功能性能，成为中高端手机用户的主流选择之一。</w:t>
      </w:r>
      <w:r>
        <w:rPr>
          <w:rFonts w:hint="eastAsia"/>
        </w:rPr>
        <w:br/>
      </w:r>
      <w:r>
        <w:rPr>
          <w:rFonts w:hint="eastAsia"/>
        </w:rPr>
        <w:t>　　未来，液态硅胶手机壳的发展将向功能复合化、环保材料与个性化定制方向演进。复合配方可能集成抗菌、防静电或远红外辐射功能，满足健康与特殊环境使用需求。可再生硅胶与生物基添加剂的应用，推动材料向可持续方向转型，减少对化石资源的依赖。表面处理技术如纳米涂层、防刮硬化与自修复材料的引入，可进一步提升耐用性与维护便利性。在个性化层面，数字印刷与3D纹理技术实现复杂图案与定制文字的精准呈现，支持限量版、联名款与用户专属设计。模块化结构探索可更换面板或附加功能件（如支架、卡槽），增强实用性。此外，与手机厂商的深度合作推动原厂配件的生态整合，确保无线充电兼容性与信号透过度。长期来看，液态硅胶手机壳将从基础防护配件向兼具美学、功能与环保属性的智能穿戴延伸品发展，成为移动设备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bd2bee8b476a" w:history="1">
        <w:r>
          <w:rPr>
            <w:rStyle w:val="Hyperlink"/>
          </w:rPr>
          <w:t>2025-2031年中国液态硅胶手机壳行业市场调研与前景趋势报告</w:t>
        </w:r>
      </w:hyperlink>
      <w:r>
        <w:rPr>
          <w:rFonts w:hint="eastAsia"/>
        </w:rPr>
        <w:t>》基于多年市场监测与行业研究，全面分析了液态硅胶手机壳行业的现状、市场需求及市场规模，详细解读了液态硅胶手机壳产业链结构、价格趋势及细分市场特点。报告科学预测了行业前景与发展方向，重点剖析了品牌竞争格局、市场集中度及主要企业的经营表现，并通过SWOT分析揭示了液态硅胶手机壳行业机遇与风险。为投资者和决策者提供专业、客观的战略建议，是把握液态硅胶手机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液态硅胶手机壳行业概述</w:t>
      </w:r>
      <w:r>
        <w:rPr>
          <w:rFonts w:hint="eastAsia"/>
        </w:rPr>
        <w:br/>
      </w:r>
      <w:r>
        <w:rPr>
          <w:rFonts w:hint="eastAsia"/>
        </w:rPr>
        <w:t>　　第一节 液态硅胶手机壳定义与分类</w:t>
      </w:r>
      <w:r>
        <w:rPr>
          <w:rFonts w:hint="eastAsia"/>
        </w:rPr>
        <w:br/>
      </w:r>
      <w:r>
        <w:rPr>
          <w:rFonts w:hint="eastAsia"/>
        </w:rPr>
        <w:t>　　第二节 液态硅胶手机壳应用领域</w:t>
      </w:r>
      <w:r>
        <w:rPr>
          <w:rFonts w:hint="eastAsia"/>
        </w:rPr>
        <w:br/>
      </w:r>
      <w:r>
        <w:rPr>
          <w:rFonts w:hint="eastAsia"/>
        </w:rPr>
        <w:t>　　第三节 液态硅胶手机壳行业经济指标分析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液态硅胶手机壳产业链及经营模式分析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三、液态硅胶手机壳销售模式及销售渠道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全球液态硅胶手机壳市场发展综述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2019-2024年全球液态硅胶手机壳市场规模与趋势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主要国家与地区液态硅胶手机壳市场分析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2025-2031年全球液态硅胶手机壳行业发展趋势与前景预测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中国液态硅胶手机壳行业市场分析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2024-2025年液态硅胶手机壳产能与投资动态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一、国内液态硅胶手机壳产能及利用情况</w:t>
      </w:r>
      <w:r>
        <w:rPr>
          <w:rFonts w:hint="eastAsia"/>
        </w:rPr>
        <w:br/>
      </w:r>
      <w:r>
        <w:rPr>
          <w:rFonts w:hint="eastAsia"/>
        </w:rPr>
        <w:t>　　　　二、液态硅胶手机壳产能扩张与投资动态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2025-2031年液态硅胶手机壳行业产量统计与趋势预测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一、2019-2024年液态硅胶手机壳行业产量数据统计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1、2019-2024年液态硅胶手机壳产量及增长趋势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2、2019-2024年液态硅胶手机壳细分产品产量及份额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二、影响液态硅胶手机壳产量的关键因素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三、2025-2031年液态硅胶手机壳产量预测</w:t>
      </w:r>
      <w:r>
        <w:rPr>
          <w:rFonts w:hint="eastAsia"/>
        </w:rPr>
        <w:br/>
      </w:r>
      <w:r>
        <w:rPr>
          <w:rFonts w:hint="eastAsia"/>
        </w:rPr>
        <w:t>　　第三节 2025-2031年液态硅胶手机壳市场需求与销售分析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一、2024-2025年液态硅胶手机壳行业需求现状</w:t>
      </w:r>
      <w:r>
        <w:rPr>
          <w:rFonts w:hint="eastAsia"/>
        </w:rPr>
        <w:br/>
      </w:r>
      <w:r>
        <w:rPr>
          <w:rFonts w:hint="eastAsia"/>
        </w:rPr>
        <w:t>　　　　二、液态硅胶手机壳客户群体与需求特点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三、2019-2024年液态硅胶手机壳行业销售规模分析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四、2025-2031年液态硅胶手机壳市场增长潜力与规模预测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中国液态硅胶手机壳细分市场与下游应用领域分析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液态硅胶手机壳细分市场分析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一、2024-2025年液态硅胶手机壳主要细分产品市场现状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液态硅胶手机壳下游应用与客户群体分析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一、2024-2025年液态硅胶手机壳各应用领域市场现状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2024-2025年液态硅胶手机壳行业技术发展现状及趋势分析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液态硅胶手机壳行业技术发展现状分析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国内外液态硅胶手机壳行业技术差异与原因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液态硅胶手机壳行业技术发展方向、趋势预测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提升液态硅胶手机壳行业技术能力策略建议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液态硅胶手机壳价格机制与竞争策略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一、2019-2024年液态硅胶手机壳市场价格走势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液态硅胶手机壳定价策略与方法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2025-2031年液态硅胶手机壳价格竞争态势与趋势预测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中国液态硅胶手机壳行业重点区域市场研究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2024-2025年重点区域液态硅胶手机壳市场发展概况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三、2025-2031年液态硅胶手机壳行业发展潜力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三、2025-2031年液态硅胶手机壳行业发展潜力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三、2025-2031年液态硅胶手机壳行业发展潜力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三、2025-2031年液态硅胶手机壳行业发展潜力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二、2019-2024年液态硅胶手机壳市场需求规模情况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三、2025-2031年液态硅胶手机壳行业发展潜力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2019-2024年中国液态硅胶手机壳行业进出口情况分析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液态硅胶手机壳行业进口情况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一、2019-2024年液态硅胶手机壳进口规模及增长情况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二、液态硅胶手机壳主要进口来源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液态硅胶手机壳行业出口情况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一、2019-2024年液态硅胶手机壳出口规模及增长情况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二、液态硅胶手机壳主要出口目的地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2019-2024年中国液态硅胶手机壳行业总体发展与财务状况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2019-2024年中国液态硅胶手机壳行业规模情况</w:t>
      </w:r>
      <w:r>
        <w:rPr>
          <w:rFonts w:hint="eastAsia"/>
        </w:rPr>
        <w:br/>
      </w:r>
      <w:r>
        <w:rPr>
          <w:rFonts w:hint="eastAsia"/>
        </w:rPr>
        <w:t>　　　　一、液态硅胶手机壳行业企业数量规模</w:t>
      </w:r>
      <w:r>
        <w:rPr>
          <w:rFonts w:hint="eastAsia"/>
        </w:rPr>
        <w:br/>
      </w:r>
      <w:r>
        <w:rPr>
          <w:rFonts w:hint="eastAsia"/>
        </w:rPr>
        <w:t>　　　　二、液态硅胶手机壳行业从业人员规模</w:t>
      </w:r>
      <w:r>
        <w:rPr>
          <w:rFonts w:hint="eastAsia"/>
        </w:rPr>
        <w:br/>
      </w:r>
      <w:r>
        <w:rPr>
          <w:rFonts w:hint="eastAsia"/>
        </w:rPr>
        <w:t>　　　　三、液态硅胶手机壳行业市场敏感性分析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2019-2024年中国液态硅胶手机壳行业财务能力分析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一、液态硅胶手机壳行业盈利能力</w:t>
      </w:r>
      <w:r>
        <w:rPr>
          <w:rFonts w:hint="eastAsia"/>
        </w:rPr>
        <w:br/>
      </w:r>
      <w:r>
        <w:rPr>
          <w:rFonts w:hint="eastAsia"/>
        </w:rPr>
        <w:t>　　　　二、液态硅胶手机壳行业偿债能力</w:t>
      </w:r>
      <w:r>
        <w:rPr>
          <w:rFonts w:hint="eastAsia"/>
        </w:rPr>
        <w:br/>
      </w:r>
      <w:r>
        <w:rPr>
          <w:rFonts w:hint="eastAsia"/>
        </w:rPr>
        <w:t>　　　　三、液态硅胶手机壳行业营运能力</w:t>
      </w:r>
      <w:r>
        <w:rPr>
          <w:rFonts w:hint="eastAsia"/>
        </w:rPr>
        <w:br/>
      </w:r>
      <w:r>
        <w:rPr>
          <w:rFonts w:hint="eastAsia"/>
        </w:rPr>
        <w:t>　　　　四、液态硅胶手机壳行业发展能力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液态硅胶手机壳行业重点企业调研分析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二、企业液态硅胶手机壳业务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二、企业液态硅胶手机壳业务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二、企业液态硅胶手机壳业务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二、企业液态硅胶手机壳业务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二、企业液态硅胶手机壳业务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二、企业液态硅胶手机壳业务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中国液态硅胶手机壳行业竞争格局分析</w:t>
      </w:r>
      <w:r>
        <w:rPr>
          <w:rFonts w:hint="eastAsia"/>
        </w:rPr>
        <w:br/>
      </w:r>
      <w:r>
        <w:rPr>
          <w:rFonts w:hint="eastAsia"/>
        </w:rPr>
        <w:t>　　第一节 液态硅胶手机壳行业竞争格局总览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2024-2025年液态硅胶手机壳行业竞争力分析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2019-2024年液态硅胶手机壳行业企业并购活动分析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2024-2025年液态硅胶手机壳行业会展与招投标活动分析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一、液态硅胶手机壳行业会展活动及其市场影响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2025年中国液态硅胶手机壳企业发展企业发展策略与建议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液态硅胶手机壳销售模式与渠道策略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液态硅胶手机壳品牌与市场推广策略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液态硅胶手机壳研发投入与技术创新能力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液态硅胶手机壳合作联盟与资源整合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中国液态硅胶手机壳行业风险与对策</w:t>
      </w:r>
      <w:r>
        <w:rPr>
          <w:rFonts w:hint="eastAsia"/>
        </w:rPr>
        <w:br/>
      </w:r>
      <w:r>
        <w:rPr>
          <w:rFonts w:hint="eastAsia"/>
        </w:rPr>
        <w:t>　　第一节 液态硅胶手机壳行业SWOT分析</w:t>
      </w:r>
      <w:r>
        <w:rPr>
          <w:rFonts w:hint="eastAsia"/>
        </w:rPr>
        <w:br/>
      </w:r>
      <w:r>
        <w:rPr>
          <w:rFonts w:hint="eastAsia"/>
        </w:rPr>
        <w:t>　　　　一、液态硅胶手机壳行业优势</w:t>
      </w:r>
      <w:r>
        <w:rPr>
          <w:rFonts w:hint="eastAsia"/>
        </w:rPr>
        <w:br/>
      </w:r>
      <w:r>
        <w:rPr>
          <w:rFonts w:hint="eastAsia"/>
        </w:rPr>
        <w:t>　　　　二、液态硅胶手机壳行业劣势</w:t>
      </w:r>
      <w:r>
        <w:rPr>
          <w:rFonts w:hint="eastAsia"/>
        </w:rPr>
        <w:br/>
      </w:r>
      <w:r>
        <w:rPr>
          <w:rFonts w:hint="eastAsia"/>
        </w:rPr>
        <w:t>　　　　三、液态硅胶手机壳市场机会</w:t>
      </w:r>
      <w:r>
        <w:rPr>
          <w:rFonts w:hint="eastAsia"/>
        </w:rPr>
        <w:br/>
      </w:r>
      <w:r>
        <w:rPr>
          <w:rFonts w:hint="eastAsia"/>
        </w:rPr>
        <w:t>　　　　四、液态硅胶手机壳市场威胁</w:t>
      </w:r>
      <w:r>
        <w:rPr>
          <w:rFonts w:hint="eastAsia"/>
        </w:rPr>
        <w:br/>
      </w:r>
      <w:r>
        <w:rPr>
          <w:rFonts w:hint="eastAsia"/>
        </w:rPr>
        <w:t>　　第二节 液态硅胶手机壳行业风险及对策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2025-2031年中国液态硅胶手机壳行业前景与发展趋势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2024-2025年液态硅胶手机壳行业发展环境分析</w:t>
      </w:r>
      <w:r>
        <w:rPr>
          <w:rFonts w:hint="eastAsia"/>
        </w:rPr>
        <w:br/>
      </w:r>
      <w:r>
        <w:rPr>
          <w:rFonts w:hint="eastAsia"/>
        </w:rPr>
        <w:t>　　　　一、液态硅胶手机壳行业主管部门与监管体制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二、液态硅胶手机壳行业主要法律法规及政策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三、液态硅胶手机壳行业标准与质量监管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2025-2031年液态硅胶手机壳行业发展趋势与方向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2025-2031年液态硅胶手机壳行业发展潜力与机遇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液态硅胶手机壳行业研究结论与建议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中:智:林:：液态硅胶手机壳行业发展建议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2019-2024年中国液态硅胶手机壳市场规模及增长情况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2019-2024年中国液态硅胶手机壳行业产量及增长趋势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2025-2031年中国液态硅胶手机壳行业产量预测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2019-2024年中国液态硅胶手机壳行业市场需求及增长情况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2025-2031年中国液态硅胶手机壳行业市场需求预测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2019-2024年中国液态硅胶手机壳行业利润及增长情况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**地区液态硅胶手机壳行业市场需求情况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**地区液态硅胶手机壳市场规模及增长情况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**地区液态硅胶手机壳行业市场需求情况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2019-2024年中国液态硅胶手机壳行业进口量及增速统计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2019-2024年中国液态硅胶手机壳行业出口量及增速统计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液态硅胶手机壳重点企业经营情况分析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2025年液态硅胶手机壳市场前景分析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2025-2031年中国液态硅胶手机壳市场需求预测</w:t>
      </w:r>
      <w:r>
        <w:rPr>
          <w:rFonts w:hint="eastAsia"/>
        </w:rPr>
        <w:br/>
      </w:r>
      <w:r>
        <w:rPr>
          <w:rFonts w:hint="eastAsia"/>
        </w:rPr>
        <w:t>　　图表 2025年液态硅胶手机壳发展趋势预测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bd2bee8b476a" w:history="1">
        <w:r>
          <w:rPr>
            <w:rStyle w:val="Hyperlink"/>
          </w:rPr>
          <w:t>2025-2031年中国液态硅胶手机壳行业市场调研与前景趋势报告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bd2bee8b476a" w:history="1">
        <w:r>
          <w:rPr>
            <w:rStyle w:val="Hyperlink"/>
          </w:rPr>
          <w:t>https://www.20087.com/7/95/YeTaiGuiJiaoShouJiQiaoXianZhuangYuQianJingFenXi.html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和硅胶哪个好、液态硅胶手机壳有毒吗、液态硅胶壳十大名牌、液态硅胶手机壳是软的还是硬的、液态硅胶手机壳的优缺点、液态硅胶手机壳脏了怎么清洗、氟橡胶和硅胶的区别、液态硅胶手机壳会发黄吗、液态硅胶与硅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e29c13b442b0" w:history="1">
      <w:r>
        <w:rPr>
          <w:rStyle w:val="Hyperlink"/>
        </w:rPr>
        <w:t>2025-2031年中国液态硅胶手机壳行业市场调研与前景趋势报告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eTaiGuiJiaoShouJiQiaoXianZhuangYuQianJingFenXi.html" TargetMode="External" Id="R44d6bd2bee8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eTaiGuiJiaoShouJiQiaoXianZhuangYuQianJingFenXi.html" TargetMode="External" Id="R8186e29c13b4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2025-09-03T00:41:12Z</dcterms:created>
  <dcterms:modified xsi:type="dcterms:W3CDTF">2025-09-03T01:41:12Z</dcterms:modified>
  <dc:subject>2025-2031年中国液态硅胶手机壳行业市场调研与前景趋势报告</dc:subject>
  <dc:title>2025-2031年中国液态硅胶手机壳行业市场调研与前景趋势报告</dc:title>
  <cp:keywords>2025-2031年中国液态硅胶手机壳行业市场调研与前景趋势报告</cp:keywords>
  <dc:description>2025-2031年中国液态硅胶手机壳行业市场调研与前景趋势报告</dc:description>
</cp:coreProperties>
</file>