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4a94976b64d41" w:history="1">
              <w:r>
                <w:rPr>
                  <w:rStyle w:val="Hyperlink"/>
                </w:rPr>
                <w:t>2025-2031年全球与中国智能燃气表行业现状调研及市场前景报告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4a94976b64d41" w:history="1">
              <w:r>
                <w:rPr>
                  <w:rStyle w:val="Hyperlink"/>
                </w:rPr>
                <w:t>2025-2031年全球与中国智能燃气表行业现状调研及市场前景报告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4a94976b64d41" w:history="1">
                <w:r>
                  <w:rPr>
                    <w:rStyle w:val="Hyperlink"/>
                  </w:rPr>
                  <w:t>https://www.20087.com/8/15/ZhiNengRanQiBiaoDeFaZhanQianJing.html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智慧城市建设的重要组成部分，近年来在全球范围内得到了广泛应用。与传统机械燃气表相比，智能燃气表具有远程抄表、实时监测、数据分析等功能，极大地提高了燃气计量的准确性和管理效率。目前，随着物联网、大数据等技术的成熟，智能燃气表正向着更高级别的智能化和网络化发展，如通过无线通信技术实现数据的实时传输，以及利用数据分析优化燃气供应和消费模式，为用户提供更加便捷、安全的用气体验。</w:t>
      </w:r>
      <w:r>
        <w:rPr>
          <w:rFonts w:hint="eastAsia"/>
        </w:rPr>
        <w:br/>
      </w:r>
      <w:r>
        <w:rPr>
          <w:rFonts w:hint="eastAsia"/>
        </w:rPr>
        <w:t>　　未来，智能燃气表行业的发展将更加侧重于能源管理的智能化和个性化。智能化方面，将深化对人工智能、边缘计算等技术的应用，实现燃气表的自我诊断、智能预警，以及与智能家居系统的无缝对接，提升能源利用效率和用户参与度。个性化方面，将根据用户的生活习惯和用气模式，提供定制化的能源管理方案，如智能推荐节能策略、预测性维护提醒，以及开发用户友好的移动应用程序，增强用户对能源消费的控制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4a94976b64d41" w:history="1">
        <w:r>
          <w:rPr>
            <w:rStyle w:val="Hyperlink"/>
          </w:rPr>
          <w:t>2025-2031年全球与中国智能燃气表行业现状调研及市场前景报告</w:t>
        </w:r>
      </w:hyperlink>
      <w:r>
        <w:rPr>
          <w:rFonts w:hint="eastAsia"/>
        </w:rPr>
        <w:t>》系统研究了智能燃气表行业的市场运行态势，并对未来发展趋势进行了科学预测。报告包括行业基础知识、国内外环境分析、运行数据解读及产业链梳理，同时探讨了智能燃气表市场竞争格局与重点企业的表现。基于对智能燃气表行业的全面分析，报告展望了智能燃气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智能燃气表市场概述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按照不同产品类型，智能燃气表主要可以分为如下几个类别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全球不同产品类型智能燃气表销售额增长趋势2020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从不同应用，智能燃气表主要包括如下几个方面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全球不同应用智能燃气表销售额增长趋势2020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智能燃气表行业背景、发展历史、现状及趋势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智能燃气表行业目前现状分析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智能燃气表发展趋势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全球智能燃气表总体规模分析</w:t>
      </w:r>
      <w:r>
        <w:rPr>
          <w:rFonts w:hint="eastAsia"/>
        </w:rPr>
        <w:br/>
      </w:r>
      <w:r>
        <w:rPr>
          <w:rFonts w:hint="eastAsia"/>
        </w:rPr>
        <w:t>　　2.1 全球智能燃气表供需现状及预测（2020-2031）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全球智能燃气表产量、需求量及发展趋势（2020-2031）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全球主要地区智能燃气表产量及发展趋势（2020-2031）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全球主要地区智能燃气表产量（2020-2025）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全球主要地区智能燃气表产量（2025-2031）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全球主要地区智能燃气表产量市场份额（2020-2031）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中国智能燃气表供需现状及预测（2020-2031）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中国智能燃气表产量、市场需求量及发展趋势（2020-2031）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全球智能燃气表销量及销售额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全球市场智能燃气表销售额（2020-2031）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全球市场智能燃气表销量（2020-2031）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全球市场智能燃气表价格趋势（2020-2031）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全球市场主要厂家智能燃气表产能市场份额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2025年全球主要厂家智能燃气表收入排名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中国市场主要厂家智能燃气表销量（2020-2025）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2025年中国主要厂家智能燃气表收入排名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全球主要厂家智能燃气表总部及产地分布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全球主要厂家成立时间及智能燃气表商业化日期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全球主要厂家智能燃气表产品类型及应用</w:t>
      </w:r>
      <w:r>
        <w:rPr>
          <w:rFonts w:hint="eastAsia"/>
        </w:rPr>
        <w:br/>
      </w:r>
      <w:r>
        <w:rPr>
          <w:rFonts w:hint="eastAsia"/>
        </w:rPr>
        <w:t>　　3.7 智能燃气表行业集中度、竞争程度分析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智能燃气表行业集中度分析：2025年全球Top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全球智能燃气表第一梯队、第二梯队和第三梯队厂家（品牌）及市场份额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全球智能燃气表主要地区分析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全球主要地区智能燃气表市场规模分析：2020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全球主要地区智能燃气表销售收入及市场份额（2020-2025年）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全球主要地区智能燃气表销售收入预测（2025-2031年）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全球主要地区智能燃气表销量分析：2020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全球主要地区智能燃气表销量及市场份额（2020-2025年）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全球主要地区智能燃气表销量及市场份额预测（2025-2031）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韩国市场智能燃气表销量、收入及增长率（2020-2031）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全球智能燃气表主要厂家分析</w:t>
      </w:r>
      <w:r>
        <w:rPr>
          <w:rFonts w:hint="eastAsia"/>
        </w:rPr>
        <w:br/>
      </w:r>
      <w:r>
        <w:rPr>
          <w:rFonts w:hint="eastAsia"/>
        </w:rPr>
        <w:t>　　5.1 智能燃气表厂家（一）</w:t>
      </w:r>
      <w:r>
        <w:rPr>
          <w:rFonts w:hint="eastAsia"/>
        </w:rPr>
        <w:br/>
      </w:r>
      <w:r>
        <w:rPr>
          <w:rFonts w:hint="eastAsia"/>
        </w:rPr>
        <w:t>　　　　5.1.1 智能燃气表厂家（一）基本信息、智能燃气表生产基地、销售区域、竞争对手及市场地位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智能燃气表厂家（一）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智能燃气表厂家（一）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智能燃气表厂家（一）公司简介及主要业务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智能燃气表厂家（一）企业最新动态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智能燃气表厂家（二）</w:t>
      </w:r>
      <w:r>
        <w:rPr>
          <w:rFonts w:hint="eastAsia"/>
        </w:rPr>
        <w:br/>
      </w:r>
      <w:r>
        <w:rPr>
          <w:rFonts w:hint="eastAsia"/>
        </w:rPr>
        <w:t>　　　　5.2.1 智能燃气表厂家（二）基本信息、智能燃气表生产基地、销售区域、竞争对手及市场地位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智能燃气表厂家（二）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智能燃气表厂家（二）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智能燃气表厂家（二）公司简介及主要业务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智能燃气表厂家（二）企业最新动态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智能燃气表厂家（三）</w:t>
      </w:r>
      <w:r>
        <w:rPr>
          <w:rFonts w:hint="eastAsia"/>
        </w:rPr>
        <w:br/>
      </w:r>
      <w:r>
        <w:rPr>
          <w:rFonts w:hint="eastAsia"/>
        </w:rPr>
        <w:t>　　　　5.3.1 智能燃气表厂家（三）基本信息、智能燃气表生产基地、销售区域、竞争对手及市场地位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智能燃气表厂家（三）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智能燃气表厂家（三）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智能燃气表厂家（三）公司简介及主要业务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智能燃气表厂家（三）企业最新动态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智能燃气表厂家（四）</w:t>
      </w:r>
      <w:r>
        <w:rPr>
          <w:rFonts w:hint="eastAsia"/>
        </w:rPr>
        <w:br/>
      </w:r>
      <w:r>
        <w:rPr>
          <w:rFonts w:hint="eastAsia"/>
        </w:rPr>
        <w:t>　　　　5.4.1 智能燃气表厂家（四）基本信息、智能燃气表生产基地、销售区域、竞争对手及市场地位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智能燃气表厂家（四）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智能燃气表厂家（四）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智能燃气表厂家（四）公司简介及主要业务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智能燃气表厂家（四）企业最新动态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智能燃气表厂家（五）</w:t>
      </w:r>
      <w:r>
        <w:rPr>
          <w:rFonts w:hint="eastAsia"/>
        </w:rPr>
        <w:br/>
      </w:r>
      <w:r>
        <w:rPr>
          <w:rFonts w:hint="eastAsia"/>
        </w:rPr>
        <w:t>　　　　5.5.1 智能燃气表厂家（五）基本信息、智能燃气表生产基地、销售区域、竞争对手及市场地位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智能燃气表厂家（五）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智能燃气表厂家（五）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智能燃气表厂家（五）公司简介及主要业务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智能燃气表厂家（五）企业最新动态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智能燃气表厂家（六）</w:t>
      </w:r>
      <w:r>
        <w:rPr>
          <w:rFonts w:hint="eastAsia"/>
        </w:rPr>
        <w:br/>
      </w:r>
      <w:r>
        <w:rPr>
          <w:rFonts w:hint="eastAsia"/>
        </w:rPr>
        <w:t>　　　　5.6.1 智能燃气表厂家（六）基本信息、智能燃气表生产基地、销售区域、竞争对手及市场地位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智能燃气表厂家（六）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智能燃气表厂家（六）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智能燃气表厂家（六）公司简介及主要业务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智能燃气表厂家（六）企业最新动态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智能燃气表厂家（七）</w:t>
      </w:r>
      <w:r>
        <w:rPr>
          <w:rFonts w:hint="eastAsia"/>
        </w:rPr>
        <w:br/>
      </w:r>
      <w:r>
        <w:rPr>
          <w:rFonts w:hint="eastAsia"/>
        </w:rPr>
        <w:t>　　　　5.7.1 智能燃气表厂家（七）基本信息、智能燃气表生产基地、销售区域、竞争对手及市场地位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智能燃气表厂家（七）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智能燃气表厂家（七）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智能燃气表厂家（七）公司简介及主要业务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智能燃气表厂家（七）企业最新动态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智能燃气表厂家（八）</w:t>
      </w:r>
      <w:r>
        <w:rPr>
          <w:rFonts w:hint="eastAsia"/>
        </w:rPr>
        <w:br/>
      </w:r>
      <w:r>
        <w:rPr>
          <w:rFonts w:hint="eastAsia"/>
        </w:rPr>
        <w:t>　　　　5.8.1 智能燃气表厂家（八）基本信息、智能燃气表生产基地、销售区域、竞争对手及市场地位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智能燃气表厂家（八）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智能燃气表厂家（八）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智能燃气表厂家（八）公司简介及主要业务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智能燃气表厂家（八）企业最新动态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不同产品类型智能燃气表分析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全球不同产品类型智能燃气表销量（2020-2031）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全球不同产品类型智能燃气表销量预测（2025-2031）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全球不同产品类型智能燃气表收入（2020-2031）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全球不同产品类型智能燃气表收入预测（2025-2031）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全球不同产品类型智能燃气表价格走势（2020-2031）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不同应用智能燃气表分析</w:t>
      </w:r>
      <w:r>
        <w:rPr>
          <w:rFonts w:hint="eastAsia"/>
        </w:rPr>
        <w:br/>
      </w:r>
      <w:r>
        <w:rPr>
          <w:rFonts w:hint="eastAsia"/>
        </w:rPr>
        <w:t>　　7.1 全球不同应用智能燃气表销量（2020-2031）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全球不同应用智能燃气表销量及市场份额（2020-2025）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全球不同应用智能燃气表销量预测（2025-2031）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全球不同应用智能燃气表收入（2020-2031）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全球不同应用智能燃气表收入及市场份额（2020-2025）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全球不同应用智能燃气表收入预测（2025-2031）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全球不同应用智能燃气表价格走势（2020-2031）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智能燃气表产业链分析</w:t>
      </w:r>
      <w:r>
        <w:rPr>
          <w:rFonts w:hint="eastAsia"/>
        </w:rPr>
        <w:br/>
      </w:r>
      <w:r>
        <w:rPr>
          <w:rFonts w:hint="eastAsia"/>
        </w:rPr>
        <w:t>　　8.2 智能燃气表产业上游供应分析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智能燃气表下游典型客户</w:t>
      </w:r>
      <w:r>
        <w:rPr>
          <w:rFonts w:hint="eastAsia"/>
        </w:rPr>
        <w:br/>
      </w:r>
      <w:r>
        <w:rPr>
          <w:rFonts w:hint="eastAsia"/>
        </w:rPr>
        <w:t>　　8.4 智能燃气表销售渠道分析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智能燃气表行业发展机遇及主要驱动因素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智能燃气表行业发展面临的风险</w:t>
      </w:r>
      <w:r>
        <w:rPr>
          <w:rFonts w:hint="eastAsia"/>
        </w:rPr>
        <w:br/>
      </w:r>
      <w:r>
        <w:rPr>
          <w:rFonts w:hint="eastAsia"/>
        </w:rPr>
        <w:t>　　9.3 智能燃气表行业政策分析</w:t>
      </w:r>
      <w:r>
        <w:rPr>
          <w:rFonts w:hint="eastAsia"/>
        </w:rPr>
        <w:br/>
      </w:r>
      <w:r>
        <w:rPr>
          <w:rFonts w:hint="eastAsia"/>
        </w:rPr>
        <w:t>　　9.4 智能燃气表中国企业SWOT分析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智能燃气表产品图片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全球不同应用智能燃气表销售额2020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全球不同应用智能燃气表市场份额2024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2025年全球前五大品牌智能燃气表市场份额</w:t>
      </w:r>
      <w:r>
        <w:rPr>
          <w:rFonts w:hint="eastAsia"/>
        </w:rPr>
        <w:br/>
      </w:r>
      <w:r>
        <w:rPr>
          <w:rFonts w:hint="eastAsia"/>
        </w:rPr>
        <w:t>　　图 2025年全球智能燃气表第一梯队、第二梯队和第三梯队厂商及市场份额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全球智能燃气表产量、需求量及发展趋势（2020-2031）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全球主要地区智能燃气表产量市场份额（2020-2031）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中国智能燃气表产能、产量、产能利用率及发展趋势（2020-2031）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中国智能燃气表产量、市场需求量及发展趋势（2020-2031）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全球智能燃气表市场销售额及增长率（2020-2031）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全球市场智能燃气表市场规模：2020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全球市场智能燃气表价格趋势（2020-2031）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全球主要地区智能燃气表销售收入（2020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全球主要地区智能燃气表销售收入市场份额（2024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印度市场智能燃气表销量及增长率（2020-2031）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印度市场智能燃气表收入及增长率（2020-2031）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全球不同产品类型智能燃气表价格走势（2020-2031）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全球不同应用智能燃气表价格走势（2020-2031）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中国智能燃气表企业智能燃气表优势、劣势、机会、威胁分析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智能燃气表产业链</w:t>
      </w:r>
      <w:r>
        <w:rPr>
          <w:rFonts w:hint="eastAsia"/>
        </w:rPr>
        <w:br/>
      </w:r>
      <w:r>
        <w:rPr>
          <w:rFonts w:hint="eastAsia"/>
        </w:rPr>
        <w:t>　　图 智能燃气表行业采购模式分析</w:t>
      </w:r>
      <w:r>
        <w:rPr>
          <w:rFonts w:hint="eastAsia"/>
        </w:rPr>
        <w:br/>
      </w:r>
      <w:r>
        <w:rPr>
          <w:rFonts w:hint="eastAsia"/>
        </w:rPr>
        <w:t>　　图 智能燃气表行业生产模式分析</w:t>
      </w:r>
      <w:r>
        <w:rPr>
          <w:rFonts w:hint="eastAsia"/>
        </w:rPr>
        <w:br/>
      </w:r>
      <w:r>
        <w:rPr>
          <w:rFonts w:hint="eastAsia"/>
        </w:rPr>
        <w:t>　　图 智能燃气表行业销售模式分析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按产品类型细分，全球智能燃气表市场规模2020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按应用细分，全球智能燃气表市场规模2020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智能燃气表行业发展主要特点</w:t>
      </w:r>
      <w:r>
        <w:rPr>
          <w:rFonts w:hint="eastAsia"/>
        </w:rPr>
        <w:br/>
      </w:r>
      <w:r>
        <w:rPr>
          <w:rFonts w:hint="eastAsia"/>
        </w:rPr>
        <w:t>　　表 智能燃气表行业发展有利因素分析</w:t>
      </w:r>
      <w:r>
        <w:rPr>
          <w:rFonts w:hint="eastAsia"/>
        </w:rPr>
        <w:br/>
      </w:r>
      <w:r>
        <w:rPr>
          <w:rFonts w:hint="eastAsia"/>
        </w:rPr>
        <w:t>　　表 智能燃气表行业发展不利因素分析</w:t>
      </w:r>
      <w:r>
        <w:rPr>
          <w:rFonts w:hint="eastAsia"/>
        </w:rPr>
        <w:br/>
      </w:r>
      <w:r>
        <w:rPr>
          <w:rFonts w:hint="eastAsia"/>
        </w:rPr>
        <w:t>　　表 智能燃气表技术 标准</w:t>
      </w:r>
      <w:r>
        <w:rPr>
          <w:rFonts w:hint="eastAsia"/>
        </w:rPr>
        <w:br/>
      </w:r>
      <w:r>
        <w:rPr>
          <w:rFonts w:hint="eastAsia"/>
        </w:rPr>
        <w:t>　　表 进入智能燃气表行业壁垒</w:t>
      </w:r>
      <w:r>
        <w:rPr>
          <w:rFonts w:hint="eastAsia"/>
        </w:rPr>
        <w:br/>
      </w:r>
      <w:r>
        <w:rPr>
          <w:rFonts w:hint="eastAsia"/>
        </w:rPr>
        <w:t>　　表 智能燃气表主要企业在国际市场占有率（按销量，2020-2025）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全球市场主要企业智能燃气表销量（2020-2025）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全球市场主要企业智能燃气表销售价格（2020-2025）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中国市场主要企业智能燃气表销量（2020-2025）</w:t>
      </w:r>
      <w:r>
        <w:rPr>
          <w:rFonts w:hint="eastAsia"/>
        </w:rPr>
        <w:br/>
      </w:r>
      <w:r>
        <w:rPr>
          <w:rFonts w:hint="eastAsia"/>
        </w:rPr>
        <w:t>　　表 智能燃气表主要企业在中国市场占有率（按收入，2020-2025）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2025年智能燃气表主要企业在中国市场排名（按收入）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全球主要厂商智能燃气表总部及产地分布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全球主要厂商成立时间及智能燃气表商业化日期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全球主要厂商智能燃气表产品类型及应用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2025年全球智能燃气表主要厂商市场地位（第一梯队、第二梯队和第三梯队）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全球智能燃气表市场投资、并购等现状分析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全球主要地区智能燃气表销量份额（2025-2031）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智能燃气表生产基地、销售区域、竞争对手及市场地位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智能燃气表产品规格、参数及市场应用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智能燃气表销量、收入、价格及毛利率（2020-2025）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全球市场不同产品类型智能燃气表销量市场份额预测（2025-2031）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全球不同产品类型智能燃气表收入市场份额预测（2025-2031）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全球市场不同应用智能燃气表销量市场份额预测（2025-2031）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全球不同应用智能燃气表收入市场份额预测（2025-2031）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智能燃气表行业发展趋势</w:t>
      </w:r>
      <w:r>
        <w:rPr>
          <w:rFonts w:hint="eastAsia"/>
        </w:rPr>
        <w:br/>
      </w:r>
      <w:r>
        <w:rPr>
          <w:rFonts w:hint="eastAsia"/>
        </w:rPr>
        <w:t>　　表 智能燃气表市场前景</w:t>
      </w:r>
      <w:r>
        <w:rPr>
          <w:rFonts w:hint="eastAsia"/>
        </w:rPr>
        <w:br/>
      </w:r>
      <w:r>
        <w:rPr>
          <w:rFonts w:hint="eastAsia"/>
        </w:rPr>
        <w:t>　　表 智能燃气表行业主要驱动因素</w:t>
      </w:r>
      <w:r>
        <w:rPr>
          <w:rFonts w:hint="eastAsia"/>
        </w:rPr>
        <w:br/>
      </w:r>
      <w:r>
        <w:rPr>
          <w:rFonts w:hint="eastAsia"/>
        </w:rPr>
        <w:t>　　表 智能燃气表行业供应链分析</w:t>
      </w:r>
      <w:r>
        <w:rPr>
          <w:rFonts w:hint="eastAsia"/>
        </w:rPr>
        <w:br/>
      </w:r>
      <w:r>
        <w:rPr>
          <w:rFonts w:hint="eastAsia"/>
        </w:rPr>
        <w:t>　　表 智能燃气表上游原料供应商</w:t>
      </w:r>
      <w:r>
        <w:rPr>
          <w:rFonts w:hint="eastAsia"/>
        </w:rPr>
        <w:br/>
      </w:r>
      <w:r>
        <w:rPr>
          <w:rFonts w:hint="eastAsia"/>
        </w:rPr>
        <w:t>　　表 智能燃气表行业主要下游客户</w:t>
      </w:r>
      <w:r>
        <w:rPr>
          <w:rFonts w:hint="eastAsia"/>
        </w:rPr>
        <w:br/>
      </w:r>
      <w:r>
        <w:rPr>
          <w:rFonts w:hint="eastAsia"/>
        </w:rPr>
        <w:t>　　表 智能燃气表行业典型经销商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4a94976b64d41" w:history="1">
        <w:r>
          <w:rPr>
            <w:rStyle w:val="Hyperlink"/>
          </w:rPr>
          <w:t>2025-2031年全球与中国智能燃气表行业现状调研及市场前景报告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4a94976b64d41" w:history="1">
        <w:r>
          <w:rPr>
            <w:rStyle w:val="Hyperlink"/>
          </w:rPr>
          <w:t>https://www.20087.com/8/15/ZhiNengRanQiBiaoDeFaZhanQianJing.html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2d4611e334852" w:history="1">
      <w:r>
        <w:rPr>
          <w:rStyle w:val="Hyperlink"/>
        </w:rPr>
        <w:t>2025-2031年全球与中国智能燃气表行业现状调研及市场前景报告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NengRanQiBiaoDeFaZhanQianJing.html" TargetMode="External" Id="Re4e4a94976b6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NengRanQiBiaoDeFaZhanQianJing.html" TargetMode="External" Id="R0e82d4611e33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2024-12-06T06:52:53Z</dcterms:created>
  <dcterms:modified xsi:type="dcterms:W3CDTF">2024-12-06T07:52:53Z</dcterms:modified>
  <dc:subject>2025-2031年全球与中国智能燃气表行业现状调研及市场前景报告</dc:subject>
  <dc:title>2025-2031年全球与中国智能燃气表行业现状调研及市场前景报告</dc:title>
  <cp:keywords>2025-2031年全球与中国智能燃气表行业现状调研及市场前景报告</cp:keywords>
  <dc:description>2025-2031年全球与中国智能燃气表行业现状调研及市场前景报告</dc:description>
</cp:coreProperties>
</file>