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3445a36c94504" w:history="1">
              <w:r>
                <w:rPr>
                  <w:rStyle w:val="Hyperlink"/>
                </w:rPr>
                <w:t>2025-2031年全球与中国软件质量保证测试行业现状分析及前景趋势报告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3445a36c94504" w:history="1">
              <w:r>
                <w:rPr>
                  <w:rStyle w:val="Hyperlink"/>
                </w:rPr>
                <w:t>2025-2031年全球与中国软件质量保证测试行业现状分析及前景趋势报告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3445a36c94504" w:history="1">
                <w:r>
                  <w:rPr>
                    <w:rStyle w:val="Hyperlink"/>
                  </w:rPr>
                  <w:t>https://www.20087.com/1/06/RuanJianZhiLiangBaoZhengCeShiShiChangQianJing.html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质量保证测试是一种重要的IT服务，在全球范围内拥有广泛的市场需求。近年来，随着软件行业的快速发展和技术的进步，软件质量保证测试市场呈现出稳步增长的趋势。目前，不仅传统的软件质量保证测试服务保持稳定需求，而且随着技术的进步，新型高性能软件质量保证测试如自动化测试、持续集成逐渐受到市场的欢迎。同时，随着消费者对软件质量和可靠性要求的提高，对软件质量保证测试的性能要求也不断提高，促进了软件质量保证测试技术的不断创新。</w:t>
      </w:r>
      <w:r>
        <w:rPr>
          <w:rFonts w:hint="eastAsia"/>
        </w:rPr>
        <w:br/>
      </w:r>
      <w:r>
        <w:rPr>
          <w:rFonts w:hint="eastAsia"/>
        </w:rPr>
        <w:t>　　未来，软件质量保证测试市场将更加注重技术创新和服务优化。随着信息技术的发展，将会有更多高性能、便捷型的软件质量保证测试服务问世，以满足不同行业的需求。同时，随着消费者对个性化需求的增加，提供定制化服务将成为软件质量保证测试市场竞争的新趋势。此外，随着智能制造技术的应用，软件质量保证测试的服务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3445a36c94504" w:history="1">
        <w:r>
          <w:rPr>
            <w:rStyle w:val="Hyperlink"/>
          </w:rPr>
          <w:t>2025-2031年全球与中国软件质量保证测试行业现状分析及前景趋势报告</w:t>
        </w:r>
      </w:hyperlink>
      <w:r>
        <w:rPr>
          <w:rFonts w:hint="eastAsia"/>
        </w:rPr>
        <w:t>》全面剖析了软件质量保证测试行业的现状、市场规模与需求，深入探讨了软件质量保证测试产业链结构、价格动态及竞争格局。软件质量保证测试报告基于详实数据，科学预测了软件质量保证测试行业的发展趋势和市场前景，同时重点关注了软件质量保证测试重点企业，深入分析了软件质量保证测试市场竞争、集中度及品牌影响力。此外，软件质量保证测试报告还进一步细分了市场，揭示了软件质量保证测试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软件质量保证测试市场概述</w:t>
      </w:r>
      <w:r>
        <w:rPr>
          <w:rFonts w:hint="eastAsia"/>
        </w:rPr>
        <w:br/>
      </w:r>
      <w:r>
        <w:rPr>
          <w:rFonts w:hint="eastAsia"/>
        </w:rPr>
        <w:t>　　1.1 软件质量保证测试市场概述</w:t>
      </w:r>
      <w:r>
        <w:rPr>
          <w:rFonts w:hint="eastAsia"/>
        </w:rPr>
        <w:br/>
      </w:r>
      <w:r>
        <w:rPr>
          <w:rFonts w:hint="eastAsia"/>
        </w:rPr>
        <w:t>　　1.2 不同产品类型软件质量保证测试分析</w:t>
      </w:r>
      <w:r>
        <w:rPr>
          <w:rFonts w:hint="eastAsia"/>
        </w:rPr>
        <w:br/>
      </w:r>
      <w:r>
        <w:rPr>
          <w:rFonts w:hint="eastAsia"/>
        </w:rPr>
        <w:t>　　　　1.2.1 测试咨询与合规</w:t>
      </w:r>
      <w:r>
        <w:rPr>
          <w:rFonts w:hint="eastAsia"/>
        </w:rPr>
        <w:br/>
      </w:r>
      <w:r>
        <w:rPr>
          <w:rFonts w:hint="eastAsia"/>
        </w:rPr>
        <w:t>　　　　1.2.2 质量保证测试</w:t>
      </w:r>
      <w:r>
        <w:rPr>
          <w:rFonts w:hint="eastAsia"/>
        </w:rPr>
        <w:br/>
      </w:r>
      <w:r>
        <w:rPr>
          <w:rFonts w:hint="eastAsia"/>
        </w:rPr>
        <w:t>　　　　1.2.3 应用程序和软件测试</w:t>
      </w:r>
      <w:r>
        <w:rPr>
          <w:rFonts w:hint="eastAsia"/>
        </w:rPr>
        <w:br/>
      </w:r>
      <w:r>
        <w:rPr>
          <w:rFonts w:hint="eastAsia"/>
        </w:rPr>
        <w:t>　　　　1.2.4 风险和合规性测试覆盖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全球市场不同产品类型软件质量保证测试销售额对比（2020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全球不同产品类型软件质量保证测试销售额及预测（2020-2031）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全球不同产品类型软件质量保证测试销售额及市场份额（2020-2025）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全球不同产品类型软件质量保证测试销售额预测（2026-2031）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中国不同产品类型软件质量保证测试销售额及预测（2020-2031）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中国不同产品类型软件质量保证测试销售额及市场份额（2020-2025）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中国不同产品类型软件质量保证测试销售额预测（2026-2031）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从不同应用，软件质量保证测试主要包括如下几个方面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人工智能测试</w:t>
      </w:r>
      <w:r>
        <w:rPr>
          <w:rFonts w:hint="eastAsia"/>
        </w:rPr>
        <w:br/>
      </w:r>
      <w:r>
        <w:rPr>
          <w:rFonts w:hint="eastAsia"/>
        </w:rPr>
        <w:t>　　　　2.1.2 网络安全测试</w:t>
      </w:r>
      <w:r>
        <w:rPr>
          <w:rFonts w:hint="eastAsia"/>
        </w:rPr>
        <w:br/>
      </w:r>
      <w:r>
        <w:rPr>
          <w:rFonts w:hint="eastAsia"/>
        </w:rPr>
        <w:t>　　　　2.1.3 区块链测试</w:t>
      </w:r>
      <w:r>
        <w:rPr>
          <w:rFonts w:hint="eastAsia"/>
        </w:rPr>
        <w:br/>
      </w:r>
      <w:r>
        <w:rPr>
          <w:rFonts w:hint="eastAsia"/>
        </w:rPr>
        <w:t>　　　　2.1.4 物联网测试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全球市场不同应用软件质量保证测试销售额对比（2020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全球不同应用软件质量保证测试销售额及预测（2020-2031）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全球不同应用软件质量保证测试销售额及市场份额（2020-2025）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全球不同应用软件质量保证测试销售额预测（2026-2031）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中国不同应用软件质量保证测试销售额及预测（2020-2031）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中国不同应用软件质量保证测试销售额及市场份额（2020-2025）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中国不同应用软件质量保证测试销售额预测（2026-2031）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全球软件质量保证测试主要地区分析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全球主要地区软件质量保证测试市场规模分析：2020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全球主要地区软件质量保证测试销售额及份额（2020-2025年）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全球主要地区软件质量保证测试销售额及份额预测（2026-2031）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北美软件质量保证测试销售额及预测（2020-2031）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欧洲软件质量保证测试销售额及预测（2020-2031）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中国软件质量保证测试销售额及预测（2020-2031）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日本软件质量保证测试销售额及预测（2020-2031）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东南亚软件质量保证测试销售额及预测（2020-2031）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印度软件质量保证测试销售额及预测（2020-2031）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全球主要企业软件质量保证测试销售额及市场份额</w:t>
      </w:r>
      <w:r>
        <w:rPr>
          <w:rFonts w:hint="eastAsia"/>
        </w:rPr>
        <w:br/>
      </w:r>
      <w:r>
        <w:rPr>
          <w:rFonts w:hint="eastAsia"/>
        </w:rPr>
        <w:t>　　4.2 全球软件质量保证测试主要企业竞争态势</w:t>
      </w:r>
      <w:r>
        <w:rPr>
          <w:rFonts w:hint="eastAsia"/>
        </w:rPr>
        <w:br/>
      </w:r>
      <w:r>
        <w:rPr>
          <w:rFonts w:hint="eastAsia"/>
        </w:rPr>
        <w:t>　　　　4.2.1 软件质量保证测试行业集中度分析：2024年全球Top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全球软件质量保证测试第一梯队、第二梯队和第三梯队企业及市场份额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2024年全球主要厂商软件质量保证测试收入排名</w:t>
      </w:r>
      <w:r>
        <w:rPr>
          <w:rFonts w:hint="eastAsia"/>
        </w:rPr>
        <w:br/>
      </w:r>
      <w:r>
        <w:rPr>
          <w:rFonts w:hint="eastAsia"/>
        </w:rPr>
        <w:t>　　4.4 全球主要厂商软件质量保证测试总部及市场区域分布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全球主要厂商软件质量保证测试产品类型及应用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全球主要厂商软件质量保证测试商业化日期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软件质量保证测试全球领先企业SWOT分析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中国市场软件质量保证测试主要企业分析</w:t>
      </w:r>
      <w:r>
        <w:rPr>
          <w:rFonts w:hint="eastAsia"/>
        </w:rPr>
        <w:br/>
      </w:r>
      <w:r>
        <w:rPr>
          <w:rFonts w:hint="eastAsia"/>
        </w:rPr>
        <w:t>　　5.1 中国软件质量保证测试销售额及市场份额（2020-2025）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中国软件质量保证测试Top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软件质量保证测试行业发展机遇及主要驱动因素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软件质量保证测试行业发展面临的风险</w:t>
      </w:r>
      <w:r>
        <w:rPr>
          <w:rFonts w:hint="eastAsia"/>
        </w:rPr>
        <w:br/>
      </w:r>
      <w:r>
        <w:rPr>
          <w:rFonts w:hint="eastAsia"/>
        </w:rPr>
        <w:t>　　7.3 软件质量保证测试行业政策分析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测试咨询与合规主要企业列表</w:t>
      </w:r>
      <w:r>
        <w:rPr>
          <w:rFonts w:hint="eastAsia"/>
        </w:rPr>
        <w:br/>
      </w:r>
      <w:r>
        <w:rPr>
          <w:rFonts w:hint="eastAsia"/>
        </w:rPr>
        <w:t>　　表 2： 质量保证测试主要企业列表</w:t>
      </w:r>
      <w:r>
        <w:rPr>
          <w:rFonts w:hint="eastAsia"/>
        </w:rPr>
        <w:br/>
      </w:r>
      <w:r>
        <w:rPr>
          <w:rFonts w:hint="eastAsia"/>
        </w:rPr>
        <w:t>　　表 3： 应用程序和软件测试主要企业列表</w:t>
      </w:r>
      <w:r>
        <w:rPr>
          <w:rFonts w:hint="eastAsia"/>
        </w:rPr>
        <w:br/>
      </w:r>
      <w:r>
        <w:rPr>
          <w:rFonts w:hint="eastAsia"/>
        </w:rPr>
        <w:t>　　表 4： 风险和合规性测试覆盖主要企业列表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全球市场不同产品类型软件质量保证测试销售额及增长率对比（2020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全球不同产品类型软件质量保证测试销售额列表（2020-2025）&amp;（百万美元）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全球不同产品类型软件质量保证测试销售额市场份额列表（2020-2025）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全球不同产品类型软件质量保证测试销售额预测（2026-2031）&amp;（百万美元）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全球不同产品类型软件质量保证测试销售额市场份额预测（2026-2031）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中国不同产品类型软件质量保证测试销售额列表（2020-2025）&amp;（百万美元）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中国不同产品类型软件质量保证测试销售额市场份额列表（2020-2025）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中国不同产品类型软件质量保证测试销售额预测（2026-2031）&amp;（百万美元）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中国不同产品类型软件质量保证测试销售额市场份额预测（2026-2031）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全球市场不同应用软件质量保证测试销售额及增长率对比（2020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全球不同应用软件质量保证测试销售额列表（2020-2025）&amp;（百万美元）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全球不同应用软件质量保证测试销售额市场份额列表（2020-2025）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全球不同应用软件质量保证测试销售额预测（2026-2031）&amp;（百万美元）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全球不同应用软件质量保证测试市场份额预测（2026-2031）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中国不同应用软件质量保证测试销售额列表（2020-2025）&amp;（百万美元）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中国不同应用软件质量保证测试销售额市场份额列表（2020-2025）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中国不同应用软件质量保证测试销售额预测（2026-2031）&amp;（百万美元）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中国不同应用软件质量保证测试销售额市场份额预测（2026-2031）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全球主要地区软件质量保证测试销售额：（2020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全球主要地区软件质量保证测试销售额列表（2020-2025年）&amp;（百万美元）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全球主要地区软件质量保证测试销售额及份额列表（2020-2025年）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全球主要地区软件质量保证测试销售额列表预测（2026-2031）&amp;（百万美元）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全球主要地区软件质量保证测试销售额及份额列表预测（2026-2031）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全球主要企业软件质量保证测试销售额（2020-2025）&amp;（百万美元）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全球主要企业软件质量保证测试销售额份额对比（2020-2025）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2024年全球软件质量保证测试主要厂商市场地位（第一梯队、第二梯队和第三梯队）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2024年全球主要厂商软件质量保证测试收入排名（百万美元）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全球主要厂商软件质量保证测试总部及市场区域分布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全球主要厂商软件质量保证测试产品类型及应用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全球主要厂商软件质量保证测试商业化日期</w:t>
      </w:r>
      <w:r>
        <w:rPr>
          <w:rFonts w:hint="eastAsia"/>
        </w:rPr>
        <w:br/>
      </w:r>
      <w:r>
        <w:rPr>
          <w:rFonts w:hint="eastAsia"/>
        </w:rPr>
        <w:t>　　表 36： 全球软件质量保证测试市场投资、并购等现状分析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中国主要企业软件质量保证测试销售额列表（2020-2025）&amp;（百万美元）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中国主要企业软件质量保证测试销售额份额对比（2020-2025）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重点企业（12）公司信息、总部、软件质量保证测试市场地位以及主要的竞争对手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软件质量保证测试产品及服务介绍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软件质量保证测试收入及毛利率（2020-2025）&amp;（百万美元）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软件质量保证测试行业发展机遇及主要驱动因素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99： 软件质量保证测试行业发展面临的风险</w:t>
      </w:r>
      <w:r>
        <w:rPr>
          <w:rFonts w:hint="eastAsia"/>
        </w:rPr>
        <w:br/>
      </w:r>
      <w:r>
        <w:rPr>
          <w:rFonts w:hint="eastAsia"/>
        </w:rPr>
        <w:t>　　表 100： 软件质量保证测试行业政策分析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软件质量保证测试产品图片</w:t>
      </w:r>
      <w:r>
        <w:rPr>
          <w:rFonts w:hint="eastAsia"/>
        </w:rPr>
        <w:br/>
      </w:r>
      <w:r>
        <w:rPr>
          <w:rFonts w:hint="eastAsia"/>
        </w:rPr>
        <w:t>　　图 2： 全球市场软件质量保证测试市场规模（销售额），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全球软件质量保证测试市场销售额预测：（百万美元）&amp;（2020-2031）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中国市场软件质量保证测试销售额及未来趋势（2020-2031）&amp;（百万美元）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测试咨询与合规 产品图片</w:t>
      </w:r>
      <w:r>
        <w:rPr>
          <w:rFonts w:hint="eastAsia"/>
        </w:rPr>
        <w:br/>
      </w:r>
      <w:r>
        <w:rPr>
          <w:rFonts w:hint="eastAsia"/>
        </w:rPr>
        <w:t>　　图 6： 全球测试咨询与合规规模及增长率（2020-2031）&amp;（百万美元）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质量保证测试产品图片</w:t>
      </w:r>
      <w:r>
        <w:rPr>
          <w:rFonts w:hint="eastAsia"/>
        </w:rPr>
        <w:br/>
      </w:r>
      <w:r>
        <w:rPr>
          <w:rFonts w:hint="eastAsia"/>
        </w:rPr>
        <w:t>　　图 8： 全球质量保证测试规模及增长率（2020-2031）&amp;（百万美元）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应用程序和软件测试产品图片</w:t>
      </w:r>
      <w:r>
        <w:rPr>
          <w:rFonts w:hint="eastAsia"/>
        </w:rPr>
        <w:br/>
      </w:r>
      <w:r>
        <w:rPr>
          <w:rFonts w:hint="eastAsia"/>
        </w:rPr>
        <w:t>　　图 10： 全球应用程序和软件测试规模及增长率（2020-2031）&amp;（百万美元）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风险和合规性测试覆盖产品图片</w:t>
      </w:r>
      <w:r>
        <w:rPr>
          <w:rFonts w:hint="eastAsia"/>
        </w:rPr>
        <w:br/>
      </w:r>
      <w:r>
        <w:rPr>
          <w:rFonts w:hint="eastAsia"/>
        </w:rPr>
        <w:t>　　图 12： 全球风险和合规性测试覆盖规模及增长率（2020-2031）&amp;（百万美元）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全球不同产品类型软件质量保证测试市场份额2024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全球不同产品类型软件质量保证测试市场份额2020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全球不同产品类型软件质量保证测试市场份额预测2025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中国不同产品类型软件质量保证测试市场份额2020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中国不同产品类型软件质量保证测试市场份额预测2025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人工智能测试</w:t>
      </w:r>
      <w:r>
        <w:rPr>
          <w:rFonts w:hint="eastAsia"/>
        </w:rPr>
        <w:br/>
      </w:r>
      <w:r>
        <w:rPr>
          <w:rFonts w:hint="eastAsia"/>
        </w:rPr>
        <w:t>　　图 21： 网络安全测试</w:t>
      </w:r>
      <w:r>
        <w:rPr>
          <w:rFonts w:hint="eastAsia"/>
        </w:rPr>
        <w:br/>
      </w:r>
      <w:r>
        <w:rPr>
          <w:rFonts w:hint="eastAsia"/>
        </w:rPr>
        <w:t>　　图 22： 区块链测试</w:t>
      </w:r>
      <w:r>
        <w:rPr>
          <w:rFonts w:hint="eastAsia"/>
        </w:rPr>
        <w:br/>
      </w:r>
      <w:r>
        <w:rPr>
          <w:rFonts w:hint="eastAsia"/>
        </w:rPr>
        <w:t>　　图 23： 物联网测试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全球不同应用软件质量保证测试市场份额2024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全球不同应用软件质量保证测试市场份额2020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全球主要地区软件质量保证测试销售额市场份额（2020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北美软件质量保证测试销售额及预测（2020-2031）&amp;（百万美元）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欧洲软件质量保证测试销售额及预测（2020-2031）&amp;（百万美元）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中国软件质量保证测试销售额及预测（2020-2031）&amp;（百万美元）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日本软件质量保证测试销售额及预测（2020-2031）&amp;（百万美元）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东南亚软件质量保证测试销售额及预测（2020-2031）&amp;（百万美元）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印度软件质量保证测试销售额及预测（2020-2031）&amp;（百万美元）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2024年全球前五大厂商软件质量保证测试市场份额</w:t>
      </w:r>
      <w:r>
        <w:rPr>
          <w:rFonts w:hint="eastAsia"/>
        </w:rPr>
        <w:br/>
      </w:r>
      <w:r>
        <w:rPr>
          <w:rFonts w:hint="eastAsia"/>
        </w:rPr>
        <w:t>　　图 35： 2024年全球软件质量保证测试第一梯队、第二梯队和第三梯队厂商及市场份额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软件质量保证测试全球领先企业SWOT分析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2024年中国排名前三和前五软件质量保证测试企业市场份额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3445a36c94504" w:history="1">
        <w:r>
          <w:rPr>
            <w:rStyle w:val="Hyperlink"/>
          </w:rPr>
          <w:t>2025-2031年全球与中国软件质量保证测试行业现状分析及前景趋势报告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3445a36c94504" w:history="1">
        <w:r>
          <w:rPr>
            <w:rStyle w:val="Hyperlink"/>
          </w:rPr>
          <w:t>https://www.20087.com/1/06/RuanJianZhiLiangBaoZhengCeShiShiChangQianJing.html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2b39660a7499b" w:history="1">
      <w:r>
        <w:rPr>
          <w:rStyle w:val="Hyperlink"/>
        </w:rPr>
        <w:t>2025-2031年全球与中国软件质量保证测试行业现状分析及前景趋势报告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RuanJianZhiLiangBaoZhengCeShiShiChangQianJing.html" TargetMode="External" Id="Rf603445a36c9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RuanJianZhiLiangBaoZhengCeShiShiChangQianJing.html" TargetMode="External" Id="R6a82b39660a7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2025-01-30T04:15:13Z</dcterms:created>
  <dcterms:modified xsi:type="dcterms:W3CDTF">2025-01-30T05:15:13Z</dcterms:modified>
  <dc:subject>2025-2031年全球与中国软件质量保证测试行业现状分析及前景趋势报告</dc:subject>
  <dc:title>2025-2031年全球与中国软件质量保证测试行业现状分析及前景趋势报告</dc:title>
  <cp:keywords>2025-2031年全球与中国软件质量保证测试行业现状分析及前景趋势报告</cp:keywords>
  <dc:description>2025-2031年全球与中国软件质量保证测试行业现状分析及前景趋势报告</dc:description>
</cp:coreProperties>
</file>