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54415ba884d4f" w:history="1">
              <w:r>
                <w:rPr>
                  <w:rStyle w:val="Hyperlink"/>
                </w:rPr>
                <w:t>2022-2028年全球与中国内窥镜追踪系统行业发展分析及趋势预测报告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54415ba884d4f" w:history="1">
              <w:r>
                <w:rPr>
                  <w:rStyle w:val="Hyperlink"/>
                </w:rPr>
                <w:t>2022-2028年全球与中国内窥镜追踪系统行业发展分析及趋势预测报告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54415ba884d4f" w:history="1">
                <w:r>
                  <w:rPr>
                    <w:rStyle w:val="Hyperlink"/>
                  </w:rPr>
                  <w:t>https://www.20087.com/2/66/NeiKuiJingZhuiZongXiTongFaZhanQuShi.html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追踪系统是一种用于医疗诊断和手术导航的设备，通过实时追踪内窥镜的位置和姿态，为医生提供准确的手术指导。随着微创手术技术的发展，内窥镜追踪系统不仅在定位精度和稳定性上有所提升，还在操作便捷性和智能化方面进行了改进。近年来，随着机器人技术和图像识别技术的应用，内窥镜追踪系统能够实现更加精确的操作和更广泛的适用范围。此外，随着人工智能技术的发展，内窥镜追踪系统开始集成更多的智能分析功能，如病灶识别和手术路径规划，提高了手术的精准性和安全性。</w:t>
      </w:r>
      <w:r>
        <w:rPr>
          <w:rFonts w:hint="eastAsia"/>
        </w:rPr>
        <w:br/>
      </w:r>
      <w:r>
        <w:rPr>
          <w:rFonts w:hint="eastAsia"/>
        </w:rPr>
        <w:t>　　未来，内窥镜追踪系统的发展将更加注重智能化和集成化。随着传感器技术和物联网的应用，内窥镜追踪系统将能够实现更加精确的定位和实时监控，提高手术的效果。同时，随着大数据和云计算技术的发展，内窥镜追踪系统将集成更多的数据处理和分析功能，提供全面的手术支持和决策依据。然而，如何在提高系统性能的同时，降低能耗和维护成本，提高市场竞争力，将是内窥镜追踪系统制造商需要解决的问题。此外，如何确保系统的安全性和可靠性，适应不同手术类型和操作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54415ba884d4f" w:history="1">
        <w:r>
          <w:rPr>
            <w:rStyle w:val="Hyperlink"/>
          </w:rPr>
          <w:t>2022-2028年全球与中国内窥镜追踪系统行业发展分析及趋势预测报告</w:t>
        </w:r>
      </w:hyperlink>
      <w:r>
        <w:rPr>
          <w:rFonts w:hint="eastAsia"/>
        </w:rPr>
        <w:t>》通过严谨的内容、翔实的分析、权威的数据和直观的图表，全面解析了内窥镜追踪系统行业的市场规模、需求变化、价格波动以及产业链构成。内窥镜追踪系统报告深入剖析了当前市场现状，科学预测了未来内窥镜追踪系统市场前景与发展趋势，特别关注了内窥镜追踪系统细分市场的机会与挑战。同时，对内窥镜追踪系统重点企业的竞争地位、品牌影响力和市场集中度进行了全面评估。内窥镜追踪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内窥镜追踪系统市场概述</w:t>
      </w:r>
      <w:r>
        <w:rPr>
          <w:rFonts w:hint="eastAsia"/>
        </w:rPr>
        <w:br/>
      </w:r>
      <w:r>
        <w:rPr>
          <w:rFonts w:hint="eastAsia"/>
        </w:rPr>
        <w:t>　　1.1 内窥镜追踪系统市场概述</w:t>
      </w:r>
      <w:r>
        <w:rPr>
          <w:rFonts w:hint="eastAsia"/>
        </w:rPr>
        <w:br/>
      </w:r>
      <w:r>
        <w:rPr>
          <w:rFonts w:hint="eastAsia"/>
        </w:rPr>
        <w:t>　　1.2 不同产品类型内窥镜追踪系统分析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1.3 全球市场不同产品类型内窥镜追踪系统规模对比（2017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全球不同产品类型内窥镜追踪系统规模及预测（2017-2021年）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全球不同产品类型内窥镜追踪系统规模及市场份额（2017-2021年）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全球不同产品类型内窥镜追踪系统规模预测（2017-2021年）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中国不同产品类型内窥镜追踪系统规模及预测（2017-2021年）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中国不同产品类型内窥镜追踪系统规模及市场份额（2017-2021年）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中国不同产品类型内窥镜追踪系统规模预测（2017-2021年）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内窥镜追踪系统不同应用分析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从不同应用，内窥镜追踪系统主要包括如下几个方面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全球市场不同应用内窥镜追踪系统规模对比（2017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全球不同应用内窥镜追踪系统规模及预测（2017-2021年）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全球不同应用内窥镜追踪系统规模及市场份额（2017-2021年）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全球不同应用内窥镜追踪系统规模预测（2017-2021年）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中国不同应用内窥镜追踪系统规模及预测（2017-2021年）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中国不同应用内窥镜追踪系统规模及市场份额（2017-2021年）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中国不同应用内窥镜追踪系统规模预测（2017-2021年）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全球内窥镜追踪系统主要地区分析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全球主要地区内窥镜追踪系统市场规模分析：2021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全球主要地区内窥镜追踪系统规模及份额（2017-2021年）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全球主要地区内窥镜追踪系统规模及份额预测（2017-2021年）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北美内窥镜追踪系统市场规模及预测（2017-2021年）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欧洲内窥镜追踪系统市场规模及预测（2017-2021年）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中国内窥镜追踪系统市场规模及预测（2017-2021年）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亚太内窥镜追踪系统市场规模及预测（2017-2021年）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南美内窥镜追踪系统市场规模及预测（2017-2021年）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全球内窥镜追踪系统主要企业分析</w:t>
      </w:r>
      <w:r>
        <w:rPr>
          <w:rFonts w:hint="eastAsia"/>
        </w:rPr>
        <w:br/>
      </w:r>
      <w:r>
        <w:rPr>
          <w:rFonts w:hint="eastAsia"/>
        </w:rPr>
        <w:t>　　4.1 全球主要企业内窥镜追踪系统规模及市场份额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全球主要企业总部、主要市场区域、进入内窥镜追踪系统市场日期、提供的产品及服务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全球内窥镜追踪系统主要企业竞争态势及未来趋势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全球内窥镜追踪系统第一梯队、第二梯队和第三梯队企业及市场份额（2021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2022年全球排名前五和前十内窥镜追踪系统企业市场份额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内窥镜追踪系统全球领先企业SWOT分析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全球主要内窥镜追踪系统企业采访及观点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中国内窥镜追踪系统主要企业分析</w:t>
      </w:r>
      <w:r>
        <w:rPr>
          <w:rFonts w:hint="eastAsia"/>
        </w:rPr>
        <w:br/>
      </w:r>
      <w:r>
        <w:rPr>
          <w:rFonts w:hint="eastAsia"/>
        </w:rPr>
        <w:t>　　5.1 中国内窥镜追踪系统规模及市场份额（2017-2021年）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中国内窥镜追踪系统Top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内窥镜追踪系统主要企业概况分析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重点企业（11）基本信息、内窥镜追踪系统生产基地、总部、竞争对手及市场地位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重点企业（12）基本信息、内窥镜追踪系统生产基地、总部、竞争对手及市场地位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重点企业（13）基本信息、内窥镜追踪系统生产基地、总部、竞争对手及市场地位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重点企业（14）基本信息、内窥镜追踪系统生产基地、总部、竞争对手及市场地位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内窥镜追踪系统行业动态分析</w:t>
      </w:r>
      <w:r>
        <w:rPr>
          <w:rFonts w:hint="eastAsia"/>
        </w:rPr>
        <w:br/>
      </w:r>
      <w:r>
        <w:rPr>
          <w:rFonts w:hint="eastAsia"/>
        </w:rPr>
        <w:t>　　7.1 内窥镜追踪系统发展历史、现状及趋势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内窥镜追踪系统发展机遇、挑战及潜在风险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内窥镜追踪系统当前及未来发展机遇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内窥镜追踪系统发展的推动因素、有利条件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内窥镜追踪系统发展面临的主要挑战及风险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内窥镜追踪系统市场不利因素分析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软件主要企业列表</w:t>
      </w:r>
      <w:r>
        <w:rPr>
          <w:rFonts w:hint="eastAsia"/>
        </w:rPr>
        <w:br/>
      </w:r>
      <w:r>
        <w:rPr>
          <w:rFonts w:hint="eastAsia"/>
        </w:rPr>
        <w:t>　　表2 硬件主要企业列表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全球市场不同产品类型内窥镜追踪系统规模（百万美元）及增长率对比（2017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全球不同产品类型内窥镜追踪系统规模列表（百万美元）&amp;（2017-2021年）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2017-2021年全球不同产品类型内窥镜追踪系统规模市场份额列表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全球不同产品类型内窥镜追踪系统规模（百万美元）预测（2017-2021年）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2017-2021年全球不同产品类型内窥镜追踪系统规模市场份额预测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中国不同产品类型内窥镜追踪系统规模（百万美元）&amp;（2017-2021年）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2017-2021年中国不同产品类型内窥镜追踪系统规模市场份额列表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中国不同产品类型内窥镜追踪系统规模（百万美元）预测（2017-2021年）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2017-2021年中国不同产品类型内窥镜追踪系统规模市场份额预测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全球市场不同应用内窥镜追踪系统规模（百万美元）及增长率对比（2017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全球不同应用内窥镜追踪系统规模（2017-2021年）&amp;（百万美元）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全球不同应用内窥镜追踪系统规模市场份额（2017-2021年）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全球不同应用内窥镜追踪系统规模（百万美元）预测（2017-2021年）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全球不同应用内窥镜追踪系统规模市场份额预测（2017-2021年）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中国不同应用内窥镜追踪系统规模（百万美元）&amp;（2017-2021年）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中国不同应用内窥镜追踪系统规模市场份额（2017-2021年）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中国不同应用内窥镜追踪系统规模（百万美元）预测（2017-2021年）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中国不同应用内窥镜追踪系统规模市场份额预测（2017-2021年）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全球主要地区内窥镜追踪系统规模（百万美元）：2021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全球主要地区内窥镜追踪系统规模份额（2017-2021年）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全球主要地区内窥镜追踪系统规模及份额（2017-2021年）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全球主要地区内窥镜追踪系统规模列表预测（2017-2021年）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全球主要地区内窥镜追踪系统规模及份额列表预测（2017-2021年）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全球主要企业内窥镜追踪系统规模（百万美元）&amp;（2017-2021年）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全球主要企业内窥镜追踪系统规模份额对比（2017-2021年）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全球主要企业进入内窥镜追踪系统市场日期，及提供的产品和服务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全球内窥镜追踪系统市场投资、并购等现状分析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全球主要内窥镜追踪系统企业采访及观点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中国主要企业内窥镜追踪系统规模（百万美元）列表（2017-2021年）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2017-2021年中国主要企业内窥镜追踪系统规模份额对比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重点企业（14）公司信息、总部、内窥镜追踪系统市场地位以及主要的竞争对手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重点企业（14）内窥镜追踪系统产品及服务介绍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重点企业（14）内窥镜追踪系统收入（百万美元）及毛利率（2017-2021年）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表90市场投资情况</w:t>
      </w:r>
      <w:r>
        <w:rPr>
          <w:rFonts w:hint="eastAsia"/>
        </w:rPr>
        <w:br/>
      </w:r>
      <w:r>
        <w:rPr>
          <w:rFonts w:hint="eastAsia"/>
        </w:rPr>
        <w:t>　　表91 内窥镜追踪系统未来发展方向</w:t>
      </w:r>
      <w:r>
        <w:rPr>
          <w:rFonts w:hint="eastAsia"/>
        </w:rPr>
        <w:br/>
      </w:r>
      <w:r>
        <w:rPr>
          <w:rFonts w:hint="eastAsia"/>
        </w:rPr>
        <w:t>　　表92 内窥镜追踪系统当前及未来发展机遇</w:t>
      </w:r>
      <w:r>
        <w:rPr>
          <w:rFonts w:hint="eastAsia"/>
        </w:rPr>
        <w:br/>
      </w:r>
      <w:r>
        <w:rPr>
          <w:rFonts w:hint="eastAsia"/>
        </w:rPr>
        <w:t>　　表93 内窥镜追踪系统发展的推动因素、有利条件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表94 内窥镜追踪系统发展面临的主要挑战及风险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表95 内窥镜追踪系统发展的阻力、不利因素</w:t>
      </w:r>
      <w:r>
        <w:rPr>
          <w:rFonts w:hint="eastAsia"/>
        </w:rPr>
        <w:br/>
      </w:r>
      <w:r>
        <w:rPr>
          <w:rFonts w:hint="eastAsia"/>
        </w:rPr>
        <w:t>　　表96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表97当前全球主要国家政策及未来的趋势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全球市场内窥镜追踪系统市场规模，2017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2017-2021年全球内窥镜追踪系统市场规模（百万美元）及未来趋势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2017-2021年中国内窥镜追踪系统市场规模（百万美元）及未来趋势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全球软件规模（百万美元）及增长率（2017-2021年）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硬件产品图片</w:t>
      </w:r>
      <w:r>
        <w:rPr>
          <w:rFonts w:hint="eastAsia"/>
        </w:rPr>
        <w:br/>
      </w:r>
      <w:r>
        <w:rPr>
          <w:rFonts w:hint="eastAsia"/>
        </w:rPr>
        <w:t>　　图7 全球硬件规模（百万美元）及增长率（2017-2021年）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全球不同产品类型内窥镜追踪系统市场份额（2017&amp;2021年）</w:t>
      </w:r>
      <w:r>
        <w:rPr>
          <w:rFonts w:hint="eastAsia"/>
        </w:rPr>
        <w:br/>
      </w:r>
      <w:r>
        <w:rPr>
          <w:rFonts w:hint="eastAsia"/>
        </w:rPr>
        <w:t>　　图9 全球不同产品类型内窥镜追踪系统市场份额预测（2017&amp;2021年）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中国不同产品类型内窥镜追踪系统市场份额（2017&amp;2021年）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中国不同产品类型内窥镜追踪系统市场份额预测（2017&amp;2021年）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医院</w:t>
      </w:r>
      <w:r>
        <w:rPr>
          <w:rFonts w:hint="eastAsia"/>
        </w:rPr>
        <w:br/>
      </w:r>
      <w:r>
        <w:rPr>
          <w:rFonts w:hint="eastAsia"/>
        </w:rPr>
        <w:t>　　图13 诊所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全球不同应用内窥镜追踪系统市场份额2017&amp;2021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全球不同应用内窥镜追踪系统市场份额预测2022&amp;2028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中国不同应用内窥镜追踪系统市场份额2017&amp;2021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中国不同应用内窥镜追踪系统市场份额预测2022&amp;2028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全球主要地区内窥镜追踪系统规模市场份额（2021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北美内窥镜追踪系统市场规模及预测（2017-2021年）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欧洲内窥镜追踪系统市场规模及预测（2017-2021年）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中国内窥镜追踪系统市场规模及预测（2017-2021年）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亚太内窥镜追踪系统市场规模及预测（2017-2021年）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南美内窥镜追踪系统市场规模及预测（2017-2021年）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全球内窥镜追踪系统第一梯队、第二梯队和第三梯队企业及市场份额（2021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2022年全球内窥镜追踪系统Top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图27 内窥镜追踪系统全球领先企业SWOT分析</w:t>
      </w:r>
      <w:r>
        <w:rPr>
          <w:rFonts w:hint="eastAsia"/>
        </w:rPr>
        <w:br/>
      </w:r>
      <w:r>
        <w:rPr>
          <w:rFonts w:hint="eastAsia"/>
        </w:rPr>
        <w:t>　　图28 2022年中国排名前三和前五内窥镜追踪系统企业市场份额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图31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图33 全球主要国家GDP占比</w:t>
      </w:r>
      <w:r>
        <w:rPr>
          <w:rFonts w:hint="eastAsia"/>
        </w:rPr>
        <w:br/>
      </w:r>
      <w:r>
        <w:rPr>
          <w:rFonts w:hint="eastAsia"/>
        </w:rPr>
        <w:t>　　图34 全球主要国家工业GDP比重</w:t>
      </w:r>
      <w:r>
        <w:rPr>
          <w:rFonts w:hint="eastAsia"/>
        </w:rPr>
        <w:br/>
      </w:r>
      <w:r>
        <w:rPr>
          <w:rFonts w:hint="eastAsia"/>
        </w:rPr>
        <w:t>　　图35 全球主要国家农业GDP比重</w:t>
      </w:r>
      <w:r>
        <w:rPr>
          <w:rFonts w:hint="eastAsia"/>
        </w:rPr>
        <w:br/>
      </w:r>
      <w:r>
        <w:rPr>
          <w:rFonts w:hint="eastAsia"/>
        </w:rPr>
        <w:t>　　图36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图38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图39 主要国家研发投入规模</w:t>
      </w:r>
      <w:r>
        <w:rPr>
          <w:rFonts w:hint="eastAsia"/>
        </w:rPr>
        <w:br/>
      </w:r>
      <w:r>
        <w:rPr>
          <w:rFonts w:hint="eastAsia"/>
        </w:rPr>
        <w:t>　　图40 全球主要国家人均GDP</w:t>
      </w:r>
      <w:r>
        <w:rPr>
          <w:rFonts w:hint="eastAsia"/>
        </w:rPr>
        <w:br/>
      </w:r>
      <w:r>
        <w:rPr>
          <w:rFonts w:hint="eastAsia"/>
        </w:rPr>
        <w:t>　　图41 全球主要国家股市市值对比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54415ba884d4f" w:history="1">
        <w:r>
          <w:rPr>
            <w:rStyle w:val="Hyperlink"/>
          </w:rPr>
          <w:t>2022-2028年全球与中国内窥镜追踪系统行业发展分析及趋势预测报告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54415ba884d4f" w:history="1">
        <w:r>
          <w:rPr>
            <w:rStyle w:val="Hyperlink"/>
          </w:rPr>
          <w:t>https://www.20087.com/2/66/NeiKuiJingZhuiZongXiTongFaZhanQuShi.html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40ad89c4e4af8" w:history="1">
      <w:r>
        <w:rPr>
          <w:rStyle w:val="Hyperlink"/>
        </w:rPr>
        <w:t>2022-2028年全球与中国内窥镜追踪系统行业发展分析及趋势预测报告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NeiKuiJingZhuiZongXiTongFaZhanQuShi.html" TargetMode="External" Id="R49b54415ba88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NeiKuiJingZhuiZongXiTongFaZhanQuShi.html" TargetMode="External" Id="R10640ad89c4e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2022-02-22T01:56:00Z</dcterms:created>
  <dcterms:modified xsi:type="dcterms:W3CDTF">2022-02-22T02:56:00Z</dcterms:modified>
  <dc:subject>2022-2028年全球与中国内窥镜追踪系统行业发展分析及趋势预测报告</dc:subject>
  <dc:title>2022-2028年全球与中国内窥镜追踪系统行业发展分析及趋势预测报告</dc:title>
  <cp:keywords>2022-2028年全球与中国内窥镜追踪系统行业发展分析及趋势预测报告</cp:keywords>
  <dc:description>2022-2028年全球与中国内窥镜追踪系统行业发展分析及趋势预测报告</dc:description>
</cp:coreProperties>
</file>