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5432db2634c0c" w:history="1">
              <w:r>
                <w:rPr>
                  <w:rStyle w:val="Hyperlink"/>
                </w:rPr>
                <w:t>2025-2031年全球与中国智能腕表市场调研及趋势预测报告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5432db2634c0c" w:history="1">
              <w:r>
                <w:rPr>
                  <w:rStyle w:val="Hyperlink"/>
                </w:rPr>
                <w:t>2025-2031年全球与中国智能腕表市场调研及趋势预测报告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5432db2634c0c" w:history="1">
                <w:r>
                  <w:rPr>
                    <w:rStyle w:val="Hyperlink"/>
                  </w:rPr>
                  <w:t>https://www.20087.com/8/56/ZhiNengWanBiaoDeQianJingQuShi.html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腕表市场在全球范围内受到健康监测、移动支付和智能穿戴需求的推动，近年来保持稳定增长。智能腕表因其在实时健康追踪、消息通知及无缝支付方面的便捷功能，成为现代生活方式中的时尚配饰和技术助手。随着全球对个性化健康管理和互联生活方式的需求增加，对高质量、多功能的智能腕表需求持续上升。然而，行业面临的挑战包括如何在保证电池寿命和用户体验的同时，降低成本和提高生产效率，以及如何应对快速变化的技术标准和消费者偏好。</w:t>
      </w:r>
      <w:r>
        <w:rPr>
          <w:rFonts w:hint="eastAsia"/>
        </w:rPr>
        <w:br/>
      </w:r>
      <w:r>
        <w:rPr>
          <w:rFonts w:hint="eastAsia"/>
        </w:rPr>
        <w:t>　　未来，智能腕表行业将更加注重健康科技和个性化服务。一方面，通过集成生物传感器和AI算法，开发能够实现深度健康分析和疾病预警的智能腕表，拓宽其在远程医疗和个性化健康计划中的应用。另一方面，结合云服务和个性化推荐系统，提供能够实现内容定制和用户习惯学习的智能腕表解决方案，推动行业向更加智能和个性化的方向发展。此外，随着循环经济理念的深化，智能腕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5432db2634c0c" w:history="1">
        <w:r>
          <w:rPr>
            <w:rStyle w:val="Hyperlink"/>
          </w:rPr>
          <w:t>2025-2031年全球与中国智能腕表市场调研及趋势预测报告</w:t>
        </w:r>
      </w:hyperlink>
      <w:r>
        <w:rPr>
          <w:rFonts w:hint="eastAsia"/>
        </w:rPr>
        <w:t>》基于多年智能腕表行业研究积累，结合智能腕表行业市场现状，通过资深研究团队对智能腕表市场资讯的系统整理与分析，依托权威数据资源及长期市场监测数据库，对智能腕表行业进行了全面调研。报告详细分析了智能腕表市场规模、市场前景、技术现状及未来发展方向，重点评估了智能腕表行业内企业的竞争格局及经营表现，并通过SWOT分析揭示了智能腕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15432db2634c0c" w:history="1">
        <w:r>
          <w:rPr>
            <w:rStyle w:val="Hyperlink"/>
          </w:rPr>
          <w:t>2025-2031年全球与中国智能腕表市场调研及趋势预测报告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》为投资者提供了准确的市场现状分析及前景预判，帮助挖掘行业投资价值，并提出投资策略与营销策略建议，是把握智能腕表行业动态、优化决策的重要工具。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智能腕表市场概述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按照不同分类，智能腕表主要可以分为如下几个类别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不同分类智能腕表增长趋势2020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从不同应用，智能腕表主要包括如下几个方面</w:t>
      </w:r>
      <w:r>
        <w:rPr>
          <w:rFonts w:hint="eastAsia"/>
        </w:rPr>
        <w:br/>
      </w:r>
      <w:r>
        <w:rPr>
          <w:rFonts w:hint="eastAsia"/>
        </w:rPr>
        <w:t>　　1.4 智能腕表行业背景、发展历史、现状及趋势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智能腕表行业目前现状分析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智能腕表发展趋势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全球智能腕表总体规模分析</w:t>
      </w:r>
      <w:r>
        <w:rPr>
          <w:rFonts w:hint="eastAsia"/>
        </w:rPr>
        <w:br/>
      </w:r>
      <w:r>
        <w:rPr>
          <w:rFonts w:hint="eastAsia"/>
        </w:rPr>
        <w:t>　　2.1 全球智能腕表供需现状及预测（2020-2031）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全球智能腕表产能、产量、产能利用率及发展趋势（2020-2031）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全球智能腕表产量、需求量及发展趋势（2020-2031）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全球主要地区智能腕表产量及发展趋势（2020-2031）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中国智能腕表供需现状及预测（2020-2031）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中国智能腕表产能、产量、产能利用率及发展趋势（2020-2031）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中国智能腕表产量、市场需求量及发展趋势（2020-2031）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全球智能腕表销量及销售额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全球市场智能腕表销售额（2020-2031）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全球市场智能腕表销量（2020-2031）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全球市场智能腕表价格趋势（2020-2031）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全球市场主要厂商智能腕表产能、产量及市场份额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全球市场主要厂商智能腕表销量（2020-2025）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全球市场主要厂商智能腕表销售收入（2020-2025）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2025年全球主要生产商智能腕表收入排名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全球市场主要厂商智能腕表销售价格（2020-2025）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中国市场主要厂商智能腕表销量（2020-2025）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中国市场主要厂商智能腕表销售收入（2020-2025）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2025年中国主要生产商智能腕表收入排名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中国市场主要厂商智能腕表销售价格（2020-2025）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全球主要厂商智能腕表产地分布及商业化日期</w:t>
      </w:r>
      <w:r>
        <w:rPr>
          <w:rFonts w:hint="eastAsia"/>
        </w:rPr>
        <w:br/>
      </w:r>
      <w:r>
        <w:rPr>
          <w:rFonts w:hint="eastAsia"/>
        </w:rPr>
        <w:t>　　3.5 智能腕表行业集中度、竞争程度分析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智能腕表行业集中度分析：全球Top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全球智能腕表第一梯队、第二梯队和第三梯队生产商（品牌）及市场份额（2024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全球智能腕表主要地区分析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全球主要地区智能腕表市场规模分析：2020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全球主要地区智能腕表销售收入及市场份额（2020-2025年）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全球主要地区智能腕表销售收入预测（2025-2031年）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全球主要地区智能腕表销量分析：2020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全球主要地区智能腕表销量及市场份额（2020-2025年）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全球主要地区智能腕表销量及市场份额预测（2025-2031）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北美市场智能腕表销量、收入及增长率（2020-2031）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欧洲市场智能腕表销量、收入及增长率（2020-2031）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中国市场智能腕表销量、收入及增长率（2020-2031）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日本市场智能腕表销量、收入及增长率（2020-2031）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东南亚市场智能腕表销量、收入及增长率（2020-2031）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印度市场智能腕表销量、收入及增长率（2020-2031）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全球智能腕表主要生产商分析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不同分类智能腕表分析</w:t>
      </w:r>
      <w:r>
        <w:rPr>
          <w:rFonts w:hint="eastAsia"/>
        </w:rPr>
        <w:br/>
      </w:r>
      <w:r>
        <w:rPr>
          <w:rFonts w:hint="eastAsia"/>
        </w:rPr>
        <w:t>　　6.1 全球不同分类智能腕表销量（2020-2031）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全球不同分类智能腕表销量及市场份额（2020-2025）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全球不同分类智能腕表销量预测（2025-2031）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全球不同分类智能腕表收入（2020-2031）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全球不同分类智能腕表收入及市场份额（2020-2025）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全球不同分类智能腕表收入预测（2025-2031）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全球不同分类智能腕表价格走势（2020-2031）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中国不同分类智能腕表销量（2020-2031）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中国不同分类智能腕表销量及市场份额（2020-2025）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中国不同分类智能腕表销量预测（2025-2031）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中国不同分类智能腕表收入（2020-2031）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中国不同分类智能腕表收入及市场份额（2020-2025）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中国不同分类智能腕表收入预测（2025-2031）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不同应用智能腕表分析</w:t>
      </w:r>
      <w:r>
        <w:rPr>
          <w:rFonts w:hint="eastAsia"/>
        </w:rPr>
        <w:br/>
      </w:r>
      <w:r>
        <w:rPr>
          <w:rFonts w:hint="eastAsia"/>
        </w:rPr>
        <w:t>　　7.1 全球不同应用智能腕表销量（2020-2031）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全球不同应用智能腕表销量及市场份额（2020-2025）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全球不同应用智能腕表销量预测（2025-2031）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全球不同应用智能腕表收入（2020-2031）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全球不同应用智能腕表收入及市场份额（2020-2025）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全球不同应用智能腕表收入预测（2025-2031）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全球不同应用智能腕表价格走势（2020-2031）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中国不同应用智能腕表销量（2020-2031）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中国不同应用智能腕表销量及市场份额（2020-2025）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中国不同应用智能腕表销量预测（2025-2031）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中国不同应用智能腕表收入（2020-2031）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中国不同应用智能腕表收入及市场份额（2020-2025）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中国不同应用智能腕表收入预测（2025-2031）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智能腕表产业链分析</w:t>
      </w:r>
      <w:r>
        <w:rPr>
          <w:rFonts w:hint="eastAsia"/>
        </w:rPr>
        <w:br/>
      </w:r>
      <w:r>
        <w:rPr>
          <w:rFonts w:hint="eastAsia"/>
        </w:rPr>
        <w:t>　　8.2 智能腕表产业上游供应分析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智能腕表下游典型客户</w:t>
      </w:r>
      <w:r>
        <w:rPr>
          <w:rFonts w:hint="eastAsia"/>
        </w:rPr>
        <w:br/>
      </w:r>
      <w:r>
        <w:rPr>
          <w:rFonts w:hint="eastAsia"/>
        </w:rPr>
        <w:t>　　8.4 智能腕表销售渠道分析及建议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中国市场智能腕表产量、销量、进出口分析及未来趋势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中国市场智能腕表产量、销量、进出口分析及未来趋势（2020-2031）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中国市场智能腕表进出口贸易趋势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中国市场智能腕表主要进口来源</w:t>
      </w:r>
      <w:r>
        <w:rPr>
          <w:rFonts w:hint="eastAsia"/>
        </w:rPr>
        <w:br/>
      </w:r>
      <w:r>
        <w:rPr>
          <w:rFonts w:hint="eastAsia"/>
        </w:rPr>
        <w:t>　　9.4 中国市场智能腕表主要出口目的地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中国市场智能腕表主要地区分布</w:t>
      </w:r>
      <w:r>
        <w:rPr>
          <w:rFonts w:hint="eastAsia"/>
        </w:rPr>
        <w:br/>
      </w:r>
      <w:r>
        <w:rPr>
          <w:rFonts w:hint="eastAsia"/>
        </w:rPr>
        <w:t>　　10.1 中国智能腕表生产地区分布</w:t>
      </w:r>
      <w:r>
        <w:rPr>
          <w:rFonts w:hint="eastAsia"/>
        </w:rPr>
        <w:br/>
      </w:r>
      <w:r>
        <w:rPr>
          <w:rFonts w:hint="eastAsia"/>
        </w:rPr>
        <w:t>　　10.2 中国智能腕表消费地区分布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智能腕表行业主要的增长驱动因素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智能腕表行业发展的有利因素及发展机遇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智能腕表行业发展面临的阻碍因素及挑战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智能腕表行业政策分析</w:t>
      </w:r>
      <w:r>
        <w:rPr>
          <w:rFonts w:hint="eastAsia"/>
        </w:rPr>
        <w:br/>
      </w:r>
      <w:r>
        <w:rPr>
          <w:rFonts w:hint="eastAsia"/>
        </w:rPr>
        <w:t>　　11.5 智能腕表中国企业SWOT分析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不同分类智能腕表增长趋势2020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智能腕表行业目前发展现状</w:t>
      </w:r>
      <w:r>
        <w:rPr>
          <w:rFonts w:hint="eastAsia"/>
        </w:rPr>
        <w:br/>
      </w:r>
      <w:r>
        <w:rPr>
          <w:rFonts w:hint="eastAsia"/>
        </w:rPr>
        <w:t>　　表： 智能腕表发展趋势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全球主要地区智能腕表产量：2020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全球主要地区智能腕表产量（2020-2025）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全球主要地区智能腕表产量市场份额（2020-2025）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全球主要地区智能腕表产量（2025-2031）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全球市场主要厂商智能腕表产能及产量（2024-2025）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全球市场主要厂商智能腕表销量（2020-2025）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全球市场主要厂商智能腕表产量市场份额（2020-2025）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全球市场主要厂商智能腕表销售收入（2020-2025）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全球市场主要厂商智能腕表销售收入市场份额（2020-2025）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2025年全球主要生产商智能腕表收入排名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全球市场主要厂商智能腕表销售价格（2020-2025）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中国市场主要厂商智能腕表销量（2020-2025）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中国市场主要厂商智能腕表产量市场份额（2020-2025）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中国市场主要厂商智能腕表销售收入（2020-2025）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中国市场主要厂商智能腕表销售收入市场份额（2020-2025）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2025年中国主要生产商智能腕表收入排名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中国市场主要厂商智能腕表销售价格（2020-2025）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全球主要厂商智能腕表产地分布及商业化日期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全球主要地区智能腕表销售收入：2020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全球主要地区智能腕表销售收入（2020-2025）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全球主要地区智能腕表销售收入市场份额（2020-2025）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全球主要地区智能腕表收入（2025-2031）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全球主要地区智能腕表收入市场份额（2025-2031）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全球主要地区智能腕表销量：2020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全球主要地区智能腕表销量（2020-2025）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全球主要地区智能腕表销量市场份额（2020-2025）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全球主要地区智能腕表销量（2025-2031）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全球主要地区智能腕表销量份额（2025-2031）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智能腕表生产基地、销售区域、竞争对手及市场地位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重点企业（10）智能腕表产品规格、参数及市场应用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重点企业（10）智能腕表销量、收入、价格及毛利率（2020-2025）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全球不同分类智能腕表销量（2020-2025年）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全球不同分类智能腕表销量市场份额（2020-2025）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全球不同分类智能腕表销量预测（2025-2031）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全球市场不同分类智能腕表销量市场份额预测（2025-2031）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全球不同分类智能腕表收入（2020-2025年）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全球不同分类智能腕表收入市场份额（2020-2025）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全球不同分类智能腕表收入预测（2025-2031）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全球不同分类智能腕表收入市场份额预测（2025-2031）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全球不同分类智能腕表价格走势（2020-2031）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全球不同应用智能腕表销量（2020-2025年）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全球不同应用智能腕表销量市场份额（2020-2025）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全球不同应用智能腕表销量预测（2025-2031）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全球市场不同应用智能腕表销量市场份额预测（2025-2031）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全球不同应用智能腕表收入（2020-2025年）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全球不同应用智能腕表收入市场份额（2020-2025）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全球不同应用智能腕表收入预测（2025-2031）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全球不同应用智能腕表收入市场份额预测（2025-2031）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全球不同应用智能腕表价格走势（2020-2031）</w:t>
      </w:r>
      <w:r>
        <w:rPr>
          <w:rFonts w:hint="eastAsia"/>
        </w:rPr>
        <w:br/>
      </w:r>
      <w:r>
        <w:rPr>
          <w:rFonts w:hint="eastAsia"/>
        </w:rPr>
        <w:t>　　表： 智能腕表上游原料供应商及联系方式列表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智能腕表典型客户列表</w:t>
      </w:r>
      <w:r>
        <w:rPr>
          <w:rFonts w:hint="eastAsia"/>
        </w:rPr>
        <w:br/>
      </w:r>
      <w:r>
        <w:rPr>
          <w:rFonts w:hint="eastAsia"/>
        </w:rPr>
        <w:t>　　表： 智能腕表主要销售模式及销售渠道趋势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中国市场智能腕表产量、销量、进出口（2020-2025年）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中国市场智能腕表产量、销量、进出口预测（2025-2031）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中国市场智能腕表进出口贸易趋势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中国市场智能腕表主要进口来源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中国市场智能腕表主要出口目的地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中国智能腕表生产地区分布</w:t>
      </w:r>
      <w:r>
        <w:rPr>
          <w:rFonts w:hint="eastAsia"/>
        </w:rPr>
        <w:br/>
      </w:r>
      <w:r>
        <w:rPr>
          <w:rFonts w:hint="eastAsia"/>
        </w:rPr>
        <w:t>　　表： 中国智能腕表消费地区分布</w:t>
      </w:r>
      <w:r>
        <w:rPr>
          <w:rFonts w:hint="eastAsia"/>
        </w:rPr>
        <w:br/>
      </w:r>
      <w:r>
        <w:rPr>
          <w:rFonts w:hint="eastAsia"/>
        </w:rPr>
        <w:t>　　表： 智能腕表行业主要的增长驱动因素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智能腕表行业发展的有利因素及发展机遇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智能腕表行业发展面临的阻碍因素及挑战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智能腕表行业政策分析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智能腕表产品图片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全球不同分类智能腕表市场份额2025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全球不同应用智能腕表市场份额2024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全球智能腕表产能、产量、产能利用率及发展趋势（2020-2031）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全球智能腕表产量、需求量及发展趋势（2020-2031）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全球主要地区智能腕表产量市场份额（2020-2031）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中国智能腕表产能、产量、产能利用率及发展趋势（2020-2031）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中国智能腕表产量、市场需求量及发展趋势（2020-2031）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全球智能腕表市场销售额及增长率:（2020-2031）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全球市场智能腕表市场规模：2020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全球市场智能腕表销量及增长率（2020-2031）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全球市场智能腕表价格趋势（2020-2031）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2025年全球市场主要厂商智能腕表销量市场份额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2025年全球市场主要厂商智能腕表收入市场份额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2025年中国市场主要厂商智能腕表销量市场份额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2025年中国市场主要厂商智能腕表收入市场份额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2025年全球前五及前十大生产商智能腕表市场份额</w:t>
      </w:r>
      <w:r>
        <w:rPr>
          <w:rFonts w:hint="eastAsia"/>
        </w:rPr>
        <w:br/>
      </w:r>
      <w:r>
        <w:rPr>
          <w:rFonts w:hint="eastAsia"/>
        </w:rPr>
        <w:t>　　图： 全球智能腕表第一梯队、第二梯队和第三梯队生产商（品牌）及市场份额（2024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全球主要地区智能腕表销售收入市场份额（2020-2025）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全球主要地区智能腕表销售收入市场份额（2024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全球主要地区智能腕表收入市场份额（2025-2031）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全球主要地区智能腕表销量市场份额（2024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北美市场智能腕表销量及增长率（2020-2031）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北美市场智能腕表收入及增长率（2020-2031）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欧洲市场智能腕表销量及增长率（2020-2031）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欧洲市场智能腕表收入及增长率（2020-2031）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中国市场智能腕表销量及增长率（2020-2031）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中国市场智能腕表收入及增长率（2020-2031）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日本市场智能腕表销量及增长率（2020-2031）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日本市场智能腕表收入及增长率（2020-2031）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东南亚市场智能腕表销量及增长率（2020-2031）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东南亚市场智能腕表收入及增长率（2020-2031）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印度市场智能腕表销量及增长率（2020-2031）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印度市场智能腕表收入及增长率（2020-2031）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智能腕表产业链图</w:t>
      </w:r>
      <w:r>
        <w:rPr>
          <w:rFonts w:hint="eastAsia"/>
        </w:rPr>
        <w:br/>
      </w:r>
      <w:r>
        <w:rPr>
          <w:rFonts w:hint="eastAsia"/>
        </w:rPr>
        <w:t>　　图： 智能腕表中国企业SWOT分析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5432db2634c0c" w:history="1">
        <w:r>
          <w:rPr>
            <w:rStyle w:val="Hyperlink"/>
          </w:rPr>
          <w:t>2025-2031年全球与中国智能腕表市场调研及趋势预测报告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5432db2634c0c" w:history="1">
        <w:r>
          <w:rPr>
            <w:rStyle w:val="Hyperlink"/>
          </w:rPr>
          <w:t>https://www.20087.com/8/56/ZhiNengWanBiaoDeQianJingQuShi.html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热点：万能智能手表app下载、智能手表哪个牌子性价比高、智能手表品牌推荐、智能手表十大名牌排名、智能手表软件、华为测血糖智能手表、电子手表智能手表、华为最新款智能手表、能插卡的智能手表有哪些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59adc558146fc" w:history="1">
      <w:r>
        <w:rPr>
          <w:rStyle w:val="Hyperlink"/>
        </w:rPr>
        <w:t>2025-2031年全球与中国智能腕表市场调研及趋势预测报告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NengWanBiaoDeQianJingQuShi.html" TargetMode="External" Id="R1c15432db263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NengWanBiaoDeQianJingQuShi.html" TargetMode="External" Id="R72d59adc558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2025-01-02T04:49:00Z</dcterms:created>
  <dcterms:modified xsi:type="dcterms:W3CDTF">2025-01-02T05:49:00Z</dcterms:modified>
  <dc:subject>2025-2031年全球与中国智能腕表市场调研及趋势预测报告</dc:subject>
  <dc:title>2025-2031年全球与中国智能腕表市场调研及趋势预测报告</dc:title>
  <cp:keywords>2025-2031年全球与中国智能腕表市场调研及趋势预测报告</cp:keywords>
  <dc:description>2025-2031年全球与中国智能腕表市场调研及趋势预测报告</dc:description>
</cp:coreProperties>
</file>