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c59904b3444f" w:history="1">
              <w:r>
                <w:rPr>
                  <w:rStyle w:val="Hyperlink"/>
                </w:rPr>
                <w:t>2022-2028年全球与中国电子取证行业全面调研与发展趋势报告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c59904b3444f" w:history="1">
              <w:r>
                <w:rPr>
                  <w:rStyle w:val="Hyperlink"/>
                </w:rPr>
                <w:t>2022-2028年全球与中国电子取证行业全面调研与发展趋势报告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ec59904b3444f" w:history="1">
                <w:r>
                  <w:rPr>
                    <w:rStyle w:val="Hyperlink"/>
                  </w:rPr>
                  <w:t>https://www.20087.com/0/67/DianZiQuZhengWeiLaiFaZhanQuShi.html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取证是网络安全和法律服务的重要组成部分，近年来随着数字化犯罪的增多，市场需求持续增长。电子取证技术，包括数据恢复、网络监控、密码破解，为执法机构和企业提供了关键证据，帮助解决网络诈骗、知识产权侵犯等问题。同时，法律法规的完善，如数据保护条例，推动了电子取证行业的规范化发展。然而，数据隐私保护和取证技术的合法性边界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取证将更加注重智能化和隐私保护。一方面，通过人工智能、机器学习技术，电子取证将实现自动化分析和模式识别，提高取证效率和准确性，如快速识别恶意软件、异常网络行为。另一方面，随着区块链技术的应用，电子取证将探索分布式存储和加密技术，确保数据的完整性和不可篡改性，同时保护个人隐私。同时，行业将加强与国际法律框架的对接，如GDPR、CCPA，确保电子取证活动的合法性和合规性，增强公众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c59904b3444f" w:history="1">
        <w:r>
          <w:rPr>
            <w:rStyle w:val="Hyperlink"/>
          </w:rPr>
          <w:t>2022-2028年全球与中国电子取证行业全面调研与发展趋势报告</w:t>
        </w:r>
      </w:hyperlink>
      <w:r>
        <w:rPr>
          <w:rFonts w:hint="eastAsia"/>
        </w:rPr>
        <w:t>》通过严谨的内容、翔实的分析、权威的数据和直观的图表，全面解析了电子取证行业的市场规模、需求变化、价格波动以及产业链构成。电子取证报告深入剖析了当前市场现状，科学预测了未来电子取证市场前景与发展趋势，特别关注了电子取证细分市场的机会与挑战。同时，对电子取证重点企业的竞争地位、品牌影响力和市场集中度进行了全面评估。电子取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电子取证市场概述</w:t>
      </w:r>
      <w:r>
        <w:rPr>
          <w:rFonts w:hint="eastAsia"/>
        </w:rPr>
        <w:br/>
      </w:r>
      <w:r>
        <w:rPr>
          <w:rFonts w:hint="eastAsia"/>
        </w:rPr>
        <w:t>　　1.1 电子取证市场概述</w:t>
      </w:r>
      <w:r>
        <w:rPr>
          <w:rFonts w:hint="eastAsia"/>
        </w:rPr>
        <w:br/>
      </w:r>
      <w:r>
        <w:rPr>
          <w:rFonts w:hint="eastAsia"/>
        </w:rPr>
        <w:t>　　1.2 不同产品类型电子取证分析</w:t>
      </w:r>
      <w:r>
        <w:rPr>
          <w:rFonts w:hint="eastAsia"/>
        </w:rPr>
        <w:br/>
      </w:r>
      <w:r>
        <w:rPr>
          <w:rFonts w:hint="eastAsia"/>
        </w:rPr>
        <w:t>　　　　1.2.1 事件-条件-动作</w:t>
      </w:r>
      <w:r>
        <w:rPr>
          <w:rFonts w:hint="eastAsia"/>
        </w:rPr>
        <w:br/>
      </w:r>
      <w:r>
        <w:rPr>
          <w:rFonts w:hint="eastAsia"/>
        </w:rPr>
        <w:t>　　　　1.2.2 处理</w:t>
      </w:r>
      <w:r>
        <w:rPr>
          <w:rFonts w:hint="eastAsia"/>
        </w:rPr>
        <w:br/>
      </w:r>
      <w:r>
        <w:rPr>
          <w:rFonts w:hint="eastAsia"/>
        </w:rPr>
        <w:t>　　　　1.2.3 回顾</w:t>
      </w:r>
      <w:r>
        <w:rPr>
          <w:rFonts w:hint="eastAsia"/>
        </w:rPr>
        <w:br/>
      </w:r>
      <w:r>
        <w:rPr>
          <w:rFonts w:hint="eastAsia"/>
        </w:rPr>
        <w:t>　　　　1.2.4 取证数据收集</w:t>
      </w:r>
      <w:r>
        <w:rPr>
          <w:rFonts w:hint="eastAsia"/>
        </w:rPr>
        <w:br/>
      </w:r>
      <w:r>
        <w:rPr>
          <w:rFonts w:hint="eastAsia"/>
        </w:rPr>
        <w:t>　　　　1.2.5 法律封存管理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全球市场产品类型电子取证规模对比（2017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全球不同产品类型电子取证规模及预测（2017-2021年）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全球不同产品类型电子取证规模及市场份额（2017-2021年）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全球不同产品类型电子取证规模预测（2017-2021年）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中国不同产品类型电子取证规模及预测（2017-2021年）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中国不同产品类型电子取证规模及市场份额（2017-2021年）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中国不同产品类型电子取证规模预测（2017-2021年）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从不同应用，电子取证主要包括如下几个方面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律师和法律监督员</w:t>
      </w:r>
      <w:r>
        <w:rPr>
          <w:rFonts w:hint="eastAsia"/>
        </w:rPr>
        <w:br/>
      </w:r>
      <w:r>
        <w:rPr>
          <w:rFonts w:hint="eastAsia"/>
        </w:rPr>
        <w:t>　　　　2.1.3 政府和监管机构</w:t>
      </w:r>
      <w:r>
        <w:rPr>
          <w:rFonts w:hint="eastAsia"/>
        </w:rPr>
        <w:br/>
      </w:r>
      <w:r>
        <w:rPr>
          <w:rFonts w:hint="eastAsia"/>
        </w:rPr>
        <w:t>　　　　2.1.4 企业法律和IT部门</w:t>
      </w:r>
      <w:r>
        <w:rPr>
          <w:rFonts w:hint="eastAsia"/>
        </w:rPr>
        <w:br/>
      </w:r>
      <w:r>
        <w:rPr>
          <w:rFonts w:hint="eastAsia"/>
        </w:rPr>
        <w:t>　　2.2 全球市场不同应用电子取证规模对比（2017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全球不同应用电子取证规模及预测（2017-2021年）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全球不同应用电子取证规模及市场份额（2017-2021年）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全球不同应用电子取证规模预测（2017-2021年）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中国不同应用电子取证规模及预测（2017-2021年）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中国不同应用电子取证规模及市场份额（2017-2021年）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中国不同应用电子取证规模预测（2017-2021年）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全球主要地区电子取证分析</w:t>
      </w:r>
      <w:r>
        <w:rPr>
          <w:rFonts w:hint="eastAsia"/>
        </w:rPr>
        <w:br/>
      </w:r>
      <w:r>
        <w:rPr>
          <w:rFonts w:hint="eastAsia"/>
        </w:rPr>
        <w:t>　　3.1 全球主要地区电子取证市场规模分析：2021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全球主要地区电子取证规模及份额（2017-2021年）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全球主要地区电子取证规模及份额预测（2017-2021年）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全球电子取证主要企业竞争分析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全球主要企业电子取证规模及市场份额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全球主要企业总部、主要市场区域、进入电子取证市场日期、提供的产品及服务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全球电子取证主要企业竞争态势及未来趋势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全球电子取证第一梯队、第二梯队和第三梯队企业及市场份额（2021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2021年全球排名前五和前十电子取证企业市场份额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电子取证全球领先企业SWOT分析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全球主要电子取证企业采访及观点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中国电子取证主要企业竞争分析</w:t>
      </w:r>
      <w:r>
        <w:rPr>
          <w:rFonts w:hint="eastAsia"/>
        </w:rPr>
        <w:br/>
      </w:r>
      <w:r>
        <w:rPr>
          <w:rFonts w:hint="eastAsia"/>
        </w:rPr>
        <w:t>　　5.1 中国电子取证规模及市场份额（2017-2021年）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中国电子取证Top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电子取证主要企业概况分析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重点企业（10）电子取证产品及服务介绍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电子取证行业动态分析</w:t>
      </w:r>
      <w:r>
        <w:rPr>
          <w:rFonts w:hint="eastAsia"/>
        </w:rPr>
        <w:br/>
      </w:r>
      <w:r>
        <w:rPr>
          <w:rFonts w:hint="eastAsia"/>
        </w:rPr>
        <w:t>　　7.1 电子取证发展历史、现状及趋势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电子取证发展机遇、挑战及潜在风险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电子取证当前及未来发展机遇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电子取证发展的推动因素、有利条件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电子取证发展面临的主要挑战及风险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电子取证市场不利因素分析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事件-条件-动作主要企业列表</w:t>
      </w:r>
      <w:r>
        <w:rPr>
          <w:rFonts w:hint="eastAsia"/>
        </w:rPr>
        <w:br/>
      </w:r>
      <w:r>
        <w:rPr>
          <w:rFonts w:hint="eastAsia"/>
        </w:rPr>
        <w:t>　　表2 处理主要企业列表</w:t>
      </w:r>
      <w:r>
        <w:rPr>
          <w:rFonts w:hint="eastAsia"/>
        </w:rPr>
        <w:br/>
      </w:r>
      <w:r>
        <w:rPr>
          <w:rFonts w:hint="eastAsia"/>
        </w:rPr>
        <w:t>　　表3 回顾主要企业列表</w:t>
      </w:r>
      <w:r>
        <w:rPr>
          <w:rFonts w:hint="eastAsia"/>
        </w:rPr>
        <w:br/>
      </w:r>
      <w:r>
        <w:rPr>
          <w:rFonts w:hint="eastAsia"/>
        </w:rPr>
        <w:t>　　表4 取证数据收集主要企业列表</w:t>
      </w:r>
      <w:r>
        <w:rPr>
          <w:rFonts w:hint="eastAsia"/>
        </w:rPr>
        <w:br/>
      </w:r>
      <w:r>
        <w:rPr>
          <w:rFonts w:hint="eastAsia"/>
        </w:rPr>
        <w:t>　　表5 法律封存管理主要企业列表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全球市场不同类型电子取证规模（万元）及增长率对比（2017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全球不同产品类型电子取证规模列表（万元）（2017-2021年）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2017-2021年全球不同类型电子取证规模市场份额列表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全球不同产品类型电子取证规模（万元）预测（2017-2021年）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2017-2021年全球不同产品类型电子取证规模市场份额预测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中国不同产品类型电子取证规模（万元）及增长率对比（2017-2021年）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2017-2021年中国不同产品类型电子取证规模列表（万元）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2017-2021年中国不同产品类型电子取证规模市场份额列表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2017-2021年中国不同产品类型电子取证规模市场份额预测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全球市场不同应用电子取证规模（万元）及增长率对比（2017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全球不同应用电子取证规模列表（2017-2021年）（万元）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全球不同应用电子取证规模预测（2017-2021年）（万元）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全球不同应用电子取证规模份额（2017-2021年）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全球不同应用电子取证规模份额预测（2017-2021年）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中国不同应用电子取证规模列表（2017-2021年）（万元）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表22 中国不同应用电子取证规模预测（2017-2021年）（万元）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表23 中国不同应用电子取证规模份额（2017-2021年）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中国不同应用电子取证规模份额预测（2017-2021年）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全球主要地区电子取证规模（万元）：2021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全球主要地区电子取证规模（万元）列表（2017-2021年）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全球电子取证规模（万元）及毛利率（2017-2021年）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年全球主要企业电子取证规模（万元）（2017-2021年）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全球主要企业电子取证规模份额对比（2017-2021年）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全球主要企业进入电子取证市场日期，及提供的产品和服务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全球电子取证市场投资、并购等现状分析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全球主要电子取证企业采访及观点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中国主要企业电子取证规模（万元）列表（2017-2021年）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2017-2021年中国主要企业电子取证规模份额对比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重点企业（1）电子取证产品及服务介绍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2017-2021年重点企业（1）电子取证收入（万元）及毛利率（2017-2021年）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重点企业（2）电子取证产品及服务介绍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2017-2021年重点企业（2）电子取证收入（万元）及毛利率（2017-2021年）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重点企业（3）电子取证产品及服务介绍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2017-2021年重点企业（3）电子取证收入（万元）及毛利率（2017-2021年）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重点企业（4）电子取证产品及服务介绍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2017-2021年重点企业（4）电子取证收入（万元）及毛利率（2017-2021年）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重点企业（5）电子取证产品及服务介绍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2017-2021年重点企业（5）电子取证收入（万元）及毛利率（2017-2021年）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重点企业（6）电子取证产品及服务介绍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2017-2021年重点企业（6）电子取证收入（万元）及毛利率（2017-2021年）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重点企业（7）电子取证产品及服务介绍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2017-2021年重点企业（7）电子取证收入（万元）及毛利率（2017-2021年）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重点企业（8）电子取证产品及服务介绍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2017-2021年重点企业（8）电子取证收入（万元）及毛利率（2017-2021年）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重点企业（9）电子取证产品及服务介绍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2017-2021年重点企业（9）电子取证收入（万元）及毛利率（2017-2021年）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重点企业（10）电子取证产品及服务介绍</w:t>
      </w:r>
      <w:r>
        <w:rPr>
          <w:rFonts w:hint="eastAsia"/>
        </w:rPr>
        <w:br/>
      </w:r>
      <w:r>
        <w:rPr>
          <w:rFonts w:hint="eastAsia"/>
        </w:rPr>
        <w:t>　　表74 2017-2021年重点企业（10）电子取证收入（万元）及毛利率（2017-2021年）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重点企业（10）电子取证公司概况、主营业务及公司总收入介绍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重点企业（13）公司信息、总部、电子取证市场地位以及主要的竞争对手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重点企业（14）公司信息、总部、电子取证市场地位以及主要的竞争对手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重点企业（15）公司信息、总部、电子取证市场地位以及主要的竞争对手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重点企业（16）公司信息、总部、电子取证市场地位以及主要的竞争对手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重点企业（17）公司信息、总部、电子取证市场地位以及主要的竞争对手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重点企业（18）公司信息、总部、电子取证市场地位以及主要的竞争对手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重点企业（20）公司信息、总部、电子取证市场地位以及主要的竞争对手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重点企业（21）公司信息、总部、电子取证市场地位以及主要的竞争对手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重点企业（22）公司信息、总部、电子取证市场地位以及主要的竞争对手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重点企业（23）公司信息、总部、电子取证市场地位以及主要的竞争对手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重点企业（24）公司信息、总部、电子取证市场地位以及主要的竞争对手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重点企业（25）公司信息、总部、电子取证市场地位以及主要的竞争对手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重点企业（26）公司信息、总部、电子取证市场地位以及主要的竞争对手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重点企业（27）公司信息、总部、电子取证市场地位以及主要的竞争对手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重点企业（28）公司信息、总部、电子取证市场地位以及主要的竞争对手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重点企业（29）公司信息、总部、电子取证市场地位以及主要的竞争对手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重点企业（30）公司信息、总部、电子取证市场地位以及主要的竞争对手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表96市场投资情况</w:t>
      </w:r>
      <w:r>
        <w:rPr>
          <w:rFonts w:hint="eastAsia"/>
        </w:rPr>
        <w:br/>
      </w:r>
      <w:r>
        <w:rPr>
          <w:rFonts w:hint="eastAsia"/>
        </w:rPr>
        <w:t>　　表97 电子取证未来发展方向</w:t>
      </w:r>
      <w:r>
        <w:rPr>
          <w:rFonts w:hint="eastAsia"/>
        </w:rPr>
        <w:br/>
      </w:r>
      <w:r>
        <w:rPr>
          <w:rFonts w:hint="eastAsia"/>
        </w:rPr>
        <w:t>　　表98 电子取证当前及未来发展机遇</w:t>
      </w:r>
      <w:r>
        <w:rPr>
          <w:rFonts w:hint="eastAsia"/>
        </w:rPr>
        <w:br/>
      </w:r>
      <w:r>
        <w:rPr>
          <w:rFonts w:hint="eastAsia"/>
        </w:rPr>
        <w:t>　　表99 电子取证发展的推动因素、有利条件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电子取证发展面临的主要挑战及风险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电子取证发展的阻力、不利因素</w:t>
      </w:r>
      <w:r>
        <w:rPr>
          <w:rFonts w:hint="eastAsia"/>
        </w:rPr>
        <w:br/>
      </w:r>
      <w:r>
        <w:rPr>
          <w:rFonts w:hint="eastAsia"/>
        </w:rPr>
        <w:t>　　表102 电子取证发展的推动因素、有利条件</w:t>
      </w:r>
      <w:r>
        <w:rPr>
          <w:rFonts w:hint="eastAsia"/>
        </w:rPr>
        <w:br/>
      </w:r>
      <w:r>
        <w:rPr>
          <w:rFonts w:hint="eastAsia"/>
        </w:rPr>
        <w:t>　　表103 电子取证发展的阻力、不利因素</w:t>
      </w:r>
      <w:r>
        <w:rPr>
          <w:rFonts w:hint="eastAsia"/>
        </w:rPr>
        <w:br/>
      </w:r>
      <w:r>
        <w:rPr>
          <w:rFonts w:hint="eastAsia"/>
        </w:rPr>
        <w:t>　　表104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表106研究范围</w:t>
      </w:r>
      <w:r>
        <w:rPr>
          <w:rFonts w:hint="eastAsia"/>
        </w:rPr>
        <w:br/>
      </w:r>
      <w:r>
        <w:rPr>
          <w:rFonts w:hint="eastAsia"/>
        </w:rPr>
        <w:t>　　表107分析师列表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2017-2021年全球电子取证市场规模（万元）及未来趋势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2017-2021年中国电子取证市场规模（万元）及未来趋势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事件-条件-动作产品图片</w:t>
      </w:r>
      <w:r>
        <w:rPr>
          <w:rFonts w:hint="eastAsia"/>
        </w:rPr>
        <w:br/>
      </w:r>
      <w:r>
        <w:rPr>
          <w:rFonts w:hint="eastAsia"/>
        </w:rPr>
        <w:t>　　图4 2017-2021年全球事件-条件-动作规模（万元）及增长率</w:t>
      </w:r>
      <w:r>
        <w:rPr>
          <w:rFonts w:hint="eastAsia"/>
        </w:rPr>
        <w:br/>
      </w:r>
      <w:r>
        <w:rPr>
          <w:rFonts w:hint="eastAsia"/>
        </w:rPr>
        <w:t>　　图5 处理产品图片</w:t>
      </w:r>
      <w:r>
        <w:rPr>
          <w:rFonts w:hint="eastAsia"/>
        </w:rPr>
        <w:br/>
      </w:r>
      <w:r>
        <w:rPr>
          <w:rFonts w:hint="eastAsia"/>
        </w:rPr>
        <w:t>　　图6 2017-2021年全球处理规模（万元）及增长率</w:t>
      </w:r>
      <w:r>
        <w:rPr>
          <w:rFonts w:hint="eastAsia"/>
        </w:rPr>
        <w:br/>
      </w:r>
      <w:r>
        <w:rPr>
          <w:rFonts w:hint="eastAsia"/>
        </w:rPr>
        <w:t>　　图7 回顾产品图片</w:t>
      </w:r>
      <w:r>
        <w:rPr>
          <w:rFonts w:hint="eastAsia"/>
        </w:rPr>
        <w:br/>
      </w:r>
      <w:r>
        <w:rPr>
          <w:rFonts w:hint="eastAsia"/>
        </w:rPr>
        <w:t>　　图8 2017-2021年全球回顾规模（万元）及增长率</w:t>
      </w:r>
      <w:r>
        <w:rPr>
          <w:rFonts w:hint="eastAsia"/>
        </w:rPr>
        <w:br/>
      </w:r>
      <w:r>
        <w:rPr>
          <w:rFonts w:hint="eastAsia"/>
        </w:rPr>
        <w:t>　　图9 取证数据收集产品图片</w:t>
      </w:r>
      <w:r>
        <w:rPr>
          <w:rFonts w:hint="eastAsia"/>
        </w:rPr>
        <w:br/>
      </w:r>
      <w:r>
        <w:rPr>
          <w:rFonts w:hint="eastAsia"/>
        </w:rPr>
        <w:t>　　图10 2017-2021年全球取证数据收集规模（万元）及增长率</w:t>
      </w:r>
      <w:r>
        <w:rPr>
          <w:rFonts w:hint="eastAsia"/>
        </w:rPr>
        <w:br/>
      </w:r>
      <w:r>
        <w:rPr>
          <w:rFonts w:hint="eastAsia"/>
        </w:rPr>
        <w:t>　　图11 法律封存管理产品图片</w:t>
      </w:r>
      <w:r>
        <w:rPr>
          <w:rFonts w:hint="eastAsia"/>
        </w:rPr>
        <w:br/>
      </w:r>
      <w:r>
        <w:rPr>
          <w:rFonts w:hint="eastAsia"/>
        </w:rPr>
        <w:t>　　图12 2017-2021年全球法律封存管理规模（万元）及增长率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全球不同产品类型电子取证规模市场份额（2017&amp;2021年）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全球不同产品类型电子取证规模市场份额预测（2017&amp;2021年）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中国不同产品类型电子取证规模市场份额（2017&amp;2021年）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中国不同产品类型电子取证规模市场份额预测（2017&amp;2021年）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图19律师和法律监督员</w:t>
      </w:r>
      <w:r>
        <w:rPr>
          <w:rFonts w:hint="eastAsia"/>
        </w:rPr>
        <w:br/>
      </w:r>
      <w:r>
        <w:rPr>
          <w:rFonts w:hint="eastAsia"/>
        </w:rPr>
        <w:t>　　图20政府和监管机构</w:t>
      </w:r>
      <w:r>
        <w:rPr>
          <w:rFonts w:hint="eastAsia"/>
        </w:rPr>
        <w:br/>
      </w:r>
      <w:r>
        <w:rPr>
          <w:rFonts w:hint="eastAsia"/>
        </w:rPr>
        <w:t>　　图21企业法律和IT部门</w:t>
      </w:r>
      <w:r>
        <w:rPr>
          <w:rFonts w:hint="eastAsia"/>
        </w:rPr>
        <w:br/>
      </w:r>
      <w:r>
        <w:rPr>
          <w:rFonts w:hint="eastAsia"/>
        </w:rPr>
        <w:t>　　图22 全球不同应用电子取证市场份额2015&amp;2020</w:t>
      </w:r>
      <w:r>
        <w:rPr>
          <w:rFonts w:hint="eastAsia"/>
        </w:rPr>
        <w:br/>
      </w:r>
      <w:r>
        <w:rPr>
          <w:rFonts w:hint="eastAsia"/>
        </w:rPr>
        <w:t>　　图23 全球不同应用电子取证市场份额预测2021&amp;2026</w:t>
      </w:r>
      <w:r>
        <w:rPr>
          <w:rFonts w:hint="eastAsia"/>
        </w:rPr>
        <w:br/>
      </w:r>
      <w:r>
        <w:rPr>
          <w:rFonts w:hint="eastAsia"/>
        </w:rPr>
        <w:t>　　图24 中国不同应用电子取证市场份额2015&amp;2020</w:t>
      </w:r>
      <w:r>
        <w:rPr>
          <w:rFonts w:hint="eastAsia"/>
        </w:rPr>
        <w:br/>
      </w:r>
      <w:r>
        <w:rPr>
          <w:rFonts w:hint="eastAsia"/>
        </w:rPr>
        <w:t>　　图25 中国不同应用电子取证市场份额预测2021&amp;2026</w:t>
      </w:r>
      <w:r>
        <w:rPr>
          <w:rFonts w:hint="eastAsia"/>
        </w:rPr>
        <w:br/>
      </w:r>
      <w:r>
        <w:rPr>
          <w:rFonts w:hint="eastAsia"/>
        </w:rPr>
        <w:t>　　图26 全球主要地区电子取证消费量市场份额（2021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中国电子取证市场规模及预测（2017-2021年）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全球电子取证第一梯队、第二梯队和第三梯队企业及市场份额（2021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2021年全球电子取证Top 5 &amp;Top 10企业市场份额</w:t>
      </w:r>
      <w:r>
        <w:rPr>
          <w:rFonts w:hint="eastAsia"/>
        </w:rPr>
        <w:br/>
      </w:r>
      <w:r>
        <w:rPr>
          <w:rFonts w:hint="eastAsia"/>
        </w:rPr>
        <w:t>　　图34 电子取证全球领先企业SWOT分析</w:t>
      </w:r>
      <w:r>
        <w:rPr>
          <w:rFonts w:hint="eastAsia"/>
        </w:rPr>
        <w:br/>
      </w:r>
      <w:r>
        <w:rPr>
          <w:rFonts w:hint="eastAsia"/>
        </w:rPr>
        <w:t>　　图35 2017-2021年全球主要地区电子取证规模市场份额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图37 2021年全球主要地区电子取证规模市场份额</w:t>
      </w:r>
      <w:r>
        <w:rPr>
          <w:rFonts w:hint="eastAsia"/>
        </w:rPr>
        <w:br/>
      </w:r>
      <w:r>
        <w:rPr>
          <w:rFonts w:hint="eastAsia"/>
        </w:rPr>
        <w:t>　　图38 电子取证全球领先企业SWOT分析</w:t>
      </w:r>
      <w:r>
        <w:rPr>
          <w:rFonts w:hint="eastAsia"/>
        </w:rPr>
        <w:br/>
      </w:r>
      <w:r>
        <w:rPr>
          <w:rFonts w:hint="eastAsia"/>
        </w:rPr>
        <w:t>　　图39 2021年中国排名前三和前五电子取证企业市场份额</w:t>
      </w:r>
      <w:r>
        <w:rPr>
          <w:rFonts w:hint="eastAsia"/>
        </w:rPr>
        <w:br/>
      </w:r>
      <w:r>
        <w:rPr>
          <w:rFonts w:hint="eastAsia"/>
        </w:rPr>
        <w:t>　　图40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图41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图43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c59904b3444f" w:history="1">
        <w:r>
          <w:rPr>
            <w:rStyle w:val="Hyperlink"/>
          </w:rPr>
          <w:t>2022-2028年全球与中国电子取证行业全面调研与发展趋势报告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ec59904b3444f" w:history="1">
        <w:r>
          <w:rPr>
            <w:rStyle w:val="Hyperlink"/>
          </w:rPr>
          <w:t>https://www.20087.com/0/67/DianZiQuZhengWeiLaiFaZhanQuShi.html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a3479ec7a4723" w:history="1">
      <w:r>
        <w:rPr>
          <w:rStyle w:val="Hyperlink"/>
        </w:rPr>
        <w:t>2022-2028年全球与中国电子取证行业全面调研与发展趋势报告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ZiQuZhengWeiLaiFaZhanQuShi.html" TargetMode="External" Id="Rdcbec59904b3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ZiQuZhengWeiLaiFaZhanQuShi.html" TargetMode="External" Id="Rc8ea3479ec7a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2021-09-12T06:30:00Z</dcterms:created>
  <dcterms:modified xsi:type="dcterms:W3CDTF">2021-09-12T07:30:00Z</dcterms:modified>
  <dc:subject>2022-2028年全球与中国电子取证行业全面调研与发展趋势报告</dc:subject>
  <dc:title>2022-2028年全球与中国电子取证行业全面调研与发展趋势报告</dc:title>
  <cp:keywords>2022-2028年全球与中国电子取证行业全面调研与发展趋势报告</cp:keywords>
  <dc:description>2022-2028年全球与中国电子取证行业全面调研与发展趋势报告</dc:description>
</cp:coreProperties>
</file>