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652613464148e0" w:history="1">
              <w:r>
                <w:rPr>
                  <w:rStyle w:val="Hyperlink"/>
                </w:rPr>
                <w:t>2025-2031年中国实物视频展示仪行业发展研究与行业前景分析报告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652613464148e0" w:history="1">
              <w:r>
                <w:rPr>
                  <w:rStyle w:val="Hyperlink"/>
                </w:rPr>
                <w:t>2025-2031年中国实物视频展示仪行业发展研究与行业前景分析报告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652613464148e0" w:history="1">
                <w:r>
                  <w:rPr>
                    <w:rStyle w:val="Hyperlink"/>
                  </w:rPr>
                  <w:t>https://www.20087.com/1/77/ShiWuShiPinZhanShiYiShiChangQianJingYuCe.html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物视频展示仪是一种用于教学、演示、会议等场景的多媒体设备，能够将实物、文件、模型等对象通过高清摄像头实时投影到屏幕或电子设备上，具备操作便捷、图像清晰、互动性强、便携性好等优势。近年来，随着教育信息化、远程教学、在线会议等需求的增长，实物视频展示仪在中小学、高校、企业会议、科研机构等场所的应用逐步扩大。目前，主流产品在图像分辨率、自动对焦能力、光照适应性、软件功能等方面持续优化，部分高端产品已实现4K高清输出、AI智能识别、远程协作、语音交互等功能，提升使用的便捷性与互动体验。然而，行业内仍存在产品同质化严重、部分厂商技术积累不足、高端市场被外资品牌主导等问题，影响国产产品的市场竞争力。</w:t>
      </w:r>
      <w:r>
        <w:rPr>
          <w:rFonts w:hint="eastAsia"/>
        </w:rPr>
        <w:br/>
      </w:r>
      <w:r>
        <w:rPr>
          <w:rFonts w:hint="eastAsia"/>
        </w:rPr>
        <w:t>　　未来，实物视频展示仪将朝着智能化、集成化、多功能化方向发展。随着人工智能、边缘计算、远程协作等技术的融合，产品将更多集成图像自动分析、内容识别、多设备联动、云端同步等功能，提升设备的智能化水平与应用场景适配性。同时，行业将推动视频展示仪向高度集成方向演进，支持与电子白板、投影系统、会议终端等设备的深度融合，构建一体化智能演示解决方案。此外，随着绿色办公理念的推广，实物视频展示仪将在能耗控制、材料环保性、包装减量化等方面加强绿色设计，推动行业向节能、环保、高效方向发展。行业将加强核心技术研发、系统优化与生态协同，推动实物视频展示仪从传统教学演示设备向智能、集成、多功能化的现代信息交互终端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652613464148e0" w:history="1">
        <w:r>
          <w:rPr>
            <w:rStyle w:val="Hyperlink"/>
          </w:rPr>
          <w:t>2025-2031年中国实物视频展示仪行业发展研究与行业前景分析报告</w:t>
        </w:r>
      </w:hyperlink>
      <w:r>
        <w:rPr>
          <w:rFonts w:hint="eastAsia"/>
        </w:rPr>
        <w:t>》依托权威机构及相关协会的数据资料，全面解析了实物视频展示仪行业现状、市场需求及市场规模，系统梳理了实物视频展示仪产业链结构、价格趋势及各细分市场动态。报告对实物视频展示仪市场前景与发展趋势进行了科学预测，重点分析了品牌竞争格局、市场集中度及主要企业的经营表现。同时，通过SWOT分析揭示了实物视频展示仪行业面临的机遇与风险，为实物视频展示仪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实物视频展示仪行业概述</w:t>
      </w:r>
      <w:r>
        <w:rPr>
          <w:rFonts w:hint="eastAsia"/>
        </w:rPr>
        <w:br/>
      </w:r>
      <w:r>
        <w:rPr>
          <w:rFonts w:hint="eastAsia"/>
        </w:rPr>
        <w:t>　　第一节 实物视频展示仪定义与分类</w:t>
      </w:r>
      <w:r>
        <w:rPr>
          <w:rFonts w:hint="eastAsia"/>
        </w:rPr>
        <w:br/>
      </w:r>
      <w:r>
        <w:rPr>
          <w:rFonts w:hint="eastAsia"/>
        </w:rPr>
        <w:t>　　第二节 实物视频展示仪应用领域</w:t>
      </w:r>
      <w:r>
        <w:rPr>
          <w:rFonts w:hint="eastAsia"/>
        </w:rPr>
        <w:br/>
      </w:r>
      <w:r>
        <w:rPr>
          <w:rFonts w:hint="eastAsia"/>
        </w:rPr>
        <w:t>　　第三节 实物视频展示仪行业经济指标分析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实物视频展示仪产业链及经营模式分析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三、实物视频展示仪销售模式及销售渠道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全球实物视频展示仪市场发展综述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2019-2024年全球实物视频展示仪市场规模与趋势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主要国家与地区实物视频展示仪市场分析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2025-2031年全球实物视频展示仪行业发展趋势与前景预测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中国实物视频展示仪行业市场分析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2024-2025年实物视频展示仪产能与投资动态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一、国内实物视频展示仪产能及利用情况</w:t>
      </w:r>
      <w:r>
        <w:rPr>
          <w:rFonts w:hint="eastAsia"/>
        </w:rPr>
        <w:br/>
      </w:r>
      <w:r>
        <w:rPr>
          <w:rFonts w:hint="eastAsia"/>
        </w:rPr>
        <w:t>　　　　二、实物视频展示仪产能扩张与投资动态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2025-2031年实物视频展示仪行业产量统计与趋势预测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一、2019-2024年实物视频展示仪行业产量数据统计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1、2019-2024年实物视频展示仪产量及增长趋势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2、2019-2024年实物视频展示仪细分产品产量及份额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二、影响实物视频展示仪产量的关键因素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三、2025-2031年实物视频展示仪产量预测</w:t>
      </w:r>
      <w:r>
        <w:rPr>
          <w:rFonts w:hint="eastAsia"/>
        </w:rPr>
        <w:br/>
      </w:r>
      <w:r>
        <w:rPr>
          <w:rFonts w:hint="eastAsia"/>
        </w:rPr>
        <w:t>　　第三节 2025-2031年实物视频展示仪市场需求与销售分析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一、2024-2025年实物视频展示仪行业需求现状</w:t>
      </w:r>
      <w:r>
        <w:rPr>
          <w:rFonts w:hint="eastAsia"/>
        </w:rPr>
        <w:br/>
      </w:r>
      <w:r>
        <w:rPr>
          <w:rFonts w:hint="eastAsia"/>
        </w:rPr>
        <w:t>　　　　二、实物视频展示仪客户群体与需求特点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三、2019-2024年实物视频展示仪行业销售规模分析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四、2025-2031年实物视频展示仪市场增长潜力与规模预测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中国实物视频展示仪细分市场与下游应用领域分析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实物视频展示仪细分市场分析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一、2024-2025年实物视频展示仪主要细分产品市场现状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实物视频展示仪下游应用与客户群体分析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一、2024-2025年实物视频展示仪各应用领域市场现状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2024-2025年实物视频展示仪行业技术发展现状及趋势分析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实物视频展示仪行业技术发展现状分析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国内外实物视频展示仪行业技术差异与原因</w:t>
      </w:r>
      <w:r>
        <w:rPr>
          <w:rFonts w:hint="eastAsia"/>
        </w:rPr>
        <w:br/>
      </w:r>
      <w:r>
        <w:rPr>
          <w:rFonts w:hint="eastAsia"/>
        </w:rPr>
        <w:t>　　第三节 实物视频展示仪行业技术发展方向、趋势预测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提升实物视频展示仪行业技术能力策略建议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实物视频展示仪价格机制与竞争策略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一、2019-2024年实物视频展示仪市场价格走势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实物视频展示仪定价策略与方法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2025-2031年实物视频展示仪价格竞争态势与趋势预测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中国实物视频展示仪行业重点区域市场研究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2024-2025年重点区域实物视频展示仪市场发展概况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二、2019-2024年实物视频展示仪市场需求规模情况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三、2025-2031年实物视频展示仪行业发展潜力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二、2019-2024年实物视频展示仪市场需求规模情况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三、2025-2031年实物视频展示仪行业发展潜力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二、2019-2024年实物视频展示仪市场需求规模情况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三、2025-2031年实物视频展示仪行业发展潜力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二、2019-2024年实物视频展示仪市场需求规模情况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三、2025-2031年实物视频展示仪行业发展潜力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二、2019-2024年实物视频展示仪市场需求规模情况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三、2025-2031年实物视频展示仪行业发展潜力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2019-2024年中国实物视频展示仪行业进出口情况分析</w:t>
      </w:r>
      <w:r>
        <w:rPr>
          <w:rFonts w:hint="eastAsia"/>
        </w:rPr>
        <w:br/>
      </w:r>
      <w:r>
        <w:rPr>
          <w:rFonts w:hint="eastAsia"/>
        </w:rPr>
        <w:t>　　第一节 实物视频展示仪行业进口情况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一、2019-2024年实物视频展示仪进口规模及增长情况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二、实物视频展示仪主要进口来源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实物视频展示仪行业出口情况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一、2019-2024年实物视频展示仪出口规模及增长情况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二、实物视频展示仪主要出口目的地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2019-2024年中国实物视频展示仪行业总体发展与财务状况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2019-2024年中国实物视频展示仪行业规模情况</w:t>
      </w:r>
      <w:r>
        <w:rPr>
          <w:rFonts w:hint="eastAsia"/>
        </w:rPr>
        <w:br/>
      </w:r>
      <w:r>
        <w:rPr>
          <w:rFonts w:hint="eastAsia"/>
        </w:rPr>
        <w:t>　　　　一、实物视频展示仪行业企业数量规模</w:t>
      </w:r>
      <w:r>
        <w:rPr>
          <w:rFonts w:hint="eastAsia"/>
        </w:rPr>
        <w:br/>
      </w:r>
      <w:r>
        <w:rPr>
          <w:rFonts w:hint="eastAsia"/>
        </w:rPr>
        <w:t>　　　　二、实物视频展示仪行业从业人员规模</w:t>
      </w:r>
      <w:r>
        <w:rPr>
          <w:rFonts w:hint="eastAsia"/>
        </w:rPr>
        <w:br/>
      </w:r>
      <w:r>
        <w:rPr>
          <w:rFonts w:hint="eastAsia"/>
        </w:rPr>
        <w:t>　　　　三、实物视频展示仪行业市场敏感性分析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2019-2024年中国实物视频展示仪行业财务能力分析</w:t>
      </w:r>
      <w:r>
        <w:rPr>
          <w:rFonts w:hint="eastAsia"/>
        </w:rPr>
        <w:br/>
      </w:r>
      <w:r>
        <w:rPr>
          <w:rFonts w:hint="eastAsia"/>
        </w:rPr>
        <w:t>　　　　一、实物视频展示仪行业盈利能力</w:t>
      </w:r>
      <w:r>
        <w:rPr>
          <w:rFonts w:hint="eastAsia"/>
        </w:rPr>
        <w:br/>
      </w:r>
      <w:r>
        <w:rPr>
          <w:rFonts w:hint="eastAsia"/>
        </w:rPr>
        <w:t>　　　　二、实物视频展示仪行业偿债能力</w:t>
      </w:r>
      <w:r>
        <w:rPr>
          <w:rFonts w:hint="eastAsia"/>
        </w:rPr>
        <w:br/>
      </w:r>
      <w:r>
        <w:rPr>
          <w:rFonts w:hint="eastAsia"/>
        </w:rPr>
        <w:t>　　　　三、实物视频展示仪行业营运能力</w:t>
      </w:r>
      <w:r>
        <w:rPr>
          <w:rFonts w:hint="eastAsia"/>
        </w:rPr>
        <w:br/>
      </w:r>
      <w:r>
        <w:rPr>
          <w:rFonts w:hint="eastAsia"/>
        </w:rPr>
        <w:t>　　　　四、实物视频展示仪行业发展能力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实物视频展示仪行业重点企业调研分析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二、企业实物视频展示仪业务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二、企业实物视频展示仪业务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二、企业实物视频展示仪业务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二、企业实物视频展示仪业务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二、企业实物视频展示仪业务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二、企业实物视频展示仪业务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中国实物视频展示仪行业竞争格局分析</w:t>
      </w:r>
      <w:r>
        <w:rPr>
          <w:rFonts w:hint="eastAsia"/>
        </w:rPr>
        <w:br/>
      </w:r>
      <w:r>
        <w:rPr>
          <w:rFonts w:hint="eastAsia"/>
        </w:rPr>
        <w:t>　　第一节 实物视频展示仪行业竞争格局总览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2024-2025年实物视频展示仪行业竞争力分析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2019-2024年实物视频展示仪行业企业并购活动分析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2024-2025年实物视频展示仪行业会展与招投标活动分析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一、实物视频展示仪行业会展活动及其市场影响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2025年中国实物视频展示仪企业发展企业发展策略与建议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实物视频展示仪销售模式与渠道策略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实物视频展示仪品牌与市场推广策略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实物视频展示仪研发投入与技术创新能力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实物视频展示仪合作联盟与资源整合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中国实物视频展示仪行业风险与对策</w:t>
      </w:r>
      <w:r>
        <w:rPr>
          <w:rFonts w:hint="eastAsia"/>
        </w:rPr>
        <w:br/>
      </w:r>
      <w:r>
        <w:rPr>
          <w:rFonts w:hint="eastAsia"/>
        </w:rPr>
        <w:t>　　第一节 实物视频展示仪行业SWOT分析</w:t>
      </w:r>
      <w:r>
        <w:rPr>
          <w:rFonts w:hint="eastAsia"/>
        </w:rPr>
        <w:br/>
      </w:r>
      <w:r>
        <w:rPr>
          <w:rFonts w:hint="eastAsia"/>
        </w:rPr>
        <w:t>　　　　一、实物视频展示仪行业优势</w:t>
      </w:r>
      <w:r>
        <w:rPr>
          <w:rFonts w:hint="eastAsia"/>
        </w:rPr>
        <w:br/>
      </w:r>
      <w:r>
        <w:rPr>
          <w:rFonts w:hint="eastAsia"/>
        </w:rPr>
        <w:t>　　　　二、实物视频展示仪行业劣势</w:t>
      </w:r>
      <w:r>
        <w:rPr>
          <w:rFonts w:hint="eastAsia"/>
        </w:rPr>
        <w:br/>
      </w:r>
      <w:r>
        <w:rPr>
          <w:rFonts w:hint="eastAsia"/>
        </w:rPr>
        <w:t>　　　　三、实物视频展示仪市场机会</w:t>
      </w:r>
      <w:r>
        <w:rPr>
          <w:rFonts w:hint="eastAsia"/>
        </w:rPr>
        <w:br/>
      </w:r>
      <w:r>
        <w:rPr>
          <w:rFonts w:hint="eastAsia"/>
        </w:rPr>
        <w:t>　　　　四、实物视频展示仪市场威胁</w:t>
      </w:r>
      <w:r>
        <w:rPr>
          <w:rFonts w:hint="eastAsia"/>
        </w:rPr>
        <w:br/>
      </w:r>
      <w:r>
        <w:rPr>
          <w:rFonts w:hint="eastAsia"/>
        </w:rPr>
        <w:t>　　第二节 实物视频展示仪行业风险及对策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2025-2031年中国实物视频展示仪行业前景与发展趋势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2024-2025年实物视频展示仪行业发展环境分析</w:t>
      </w:r>
      <w:r>
        <w:rPr>
          <w:rFonts w:hint="eastAsia"/>
        </w:rPr>
        <w:br/>
      </w:r>
      <w:r>
        <w:rPr>
          <w:rFonts w:hint="eastAsia"/>
        </w:rPr>
        <w:t>　　　　一、实物视频展示仪行业主管部门与监管体制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二、实物视频展示仪行业主要法律法规及政策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三、实物视频展示仪行业标准与质量监管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2025-2031年实物视频展示仪行业发展趋势与方向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2025-2031年实物视频展示仪行业发展潜力与机遇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实物视频展示仪行业研究结论与建议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实物视频展示仪行业发展建议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实物视频展示仪行业类别</w:t>
      </w:r>
      <w:r>
        <w:rPr>
          <w:rFonts w:hint="eastAsia"/>
        </w:rPr>
        <w:br/>
      </w:r>
      <w:r>
        <w:rPr>
          <w:rFonts w:hint="eastAsia"/>
        </w:rPr>
        <w:t>　　图表 实物视频展示仪行业产业链调研</w:t>
      </w:r>
      <w:r>
        <w:rPr>
          <w:rFonts w:hint="eastAsia"/>
        </w:rPr>
        <w:br/>
      </w:r>
      <w:r>
        <w:rPr>
          <w:rFonts w:hint="eastAsia"/>
        </w:rPr>
        <w:t>　　图表 实物视频展示仪行业现状</w:t>
      </w:r>
      <w:r>
        <w:rPr>
          <w:rFonts w:hint="eastAsia"/>
        </w:rPr>
        <w:br/>
      </w:r>
      <w:r>
        <w:rPr>
          <w:rFonts w:hint="eastAsia"/>
        </w:rPr>
        <w:t>　　图表 实物视频展示仪行业标准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2019-2024年中国实物视频展示仪行业市场规模</w:t>
      </w:r>
      <w:r>
        <w:rPr>
          <w:rFonts w:hint="eastAsia"/>
        </w:rPr>
        <w:br/>
      </w:r>
      <w:r>
        <w:rPr>
          <w:rFonts w:hint="eastAsia"/>
        </w:rPr>
        <w:t>　　图表 2025年中国实物视频展示仪行业产能</w:t>
      </w:r>
      <w:r>
        <w:rPr>
          <w:rFonts w:hint="eastAsia"/>
        </w:rPr>
        <w:br/>
      </w:r>
      <w:r>
        <w:rPr>
          <w:rFonts w:hint="eastAsia"/>
        </w:rPr>
        <w:t>　　图表 2019-2024年中国实物视频展示仪行业产量统计</w:t>
      </w:r>
      <w:r>
        <w:rPr>
          <w:rFonts w:hint="eastAsia"/>
        </w:rPr>
        <w:br/>
      </w:r>
      <w:r>
        <w:rPr>
          <w:rFonts w:hint="eastAsia"/>
        </w:rPr>
        <w:t>　　图表 实物视频展示仪行业动态</w:t>
      </w:r>
      <w:r>
        <w:rPr>
          <w:rFonts w:hint="eastAsia"/>
        </w:rPr>
        <w:br/>
      </w:r>
      <w:r>
        <w:rPr>
          <w:rFonts w:hint="eastAsia"/>
        </w:rPr>
        <w:t>　　图表 2019-2024年中国实物视频展示仪市场需求量</w:t>
      </w:r>
      <w:r>
        <w:rPr>
          <w:rFonts w:hint="eastAsia"/>
        </w:rPr>
        <w:br/>
      </w:r>
      <w:r>
        <w:rPr>
          <w:rFonts w:hint="eastAsia"/>
        </w:rPr>
        <w:t>　　图表 2025年中国实物视频展示仪行业需求区域调研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2019-2024年中国实物视频展示仪行情</w:t>
      </w:r>
      <w:r>
        <w:rPr>
          <w:rFonts w:hint="eastAsia"/>
        </w:rPr>
        <w:br/>
      </w:r>
      <w:r>
        <w:rPr>
          <w:rFonts w:hint="eastAsia"/>
        </w:rPr>
        <w:t>　　图表 2019-2024年中国实物视频展示仪价格走势图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2019-2024年中国实物视频展示仪行业销售收入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2019-2024年中国实物视频展示仪行业盈利情况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2019-2024年中国实物视频展示仪行业利润总额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2019-2024年中国实物视频展示仪进口统计</w:t>
      </w:r>
      <w:r>
        <w:rPr>
          <w:rFonts w:hint="eastAsia"/>
        </w:rPr>
        <w:br/>
      </w:r>
      <w:r>
        <w:rPr>
          <w:rFonts w:hint="eastAsia"/>
        </w:rPr>
        <w:t>　　图表 2019-2024年中国实物视频展示仪出口统计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2019-2024年中国实物视频展示仪行业企业数量统计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**地区实物视频展示仪市场规模</w:t>
      </w:r>
      <w:r>
        <w:rPr>
          <w:rFonts w:hint="eastAsia"/>
        </w:rPr>
        <w:br/>
      </w:r>
      <w:r>
        <w:rPr>
          <w:rFonts w:hint="eastAsia"/>
        </w:rPr>
        <w:t>　　图表 **地区实物视频展示仪行业市场需求</w:t>
      </w:r>
      <w:r>
        <w:rPr>
          <w:rFonts w:hint="eastAsia"/>
        </w:rPr>
        <w:br/>
      </w:r>
      <w:r>
        <w:rPr>
          <w:rFonts w:hint="eastAsia"/>
        </w:rPr>
        <w:t>　　图表 **地区实物视频展示仪市场调研</w:t>
      </w:r>
      <w:r>
        <w:rPr>
          <w:rFonts w:hint="eastAsia"/>
        </w:rPr>
        <w:br/>
      </w:r>
      <w:r>
        <w:rPr>
          <w:rFonts w:hint="eastAsia"/>
        </w:rPr>
        <w:t>　　图表 **地区实物视频展示仪行业市场需求分析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**地区实物视频展示仪市场规模</w:t>
      </w:r>
      <w:r>
        <w:rPr>
          <w:rFonts w:hint="eastAsia"/>
        </w:rPr>
        <w:br/>
      </w:r>
      <w:r>
        <w:rPr>
          <w:rFonts w:hint="eastAsia"/>
        </w:rPr>
        <w:t>　　图表 **地区实物视频展示仪行业市场需求</w:t>
      </w:r>
      <w:r>
        <w:rPr>
          <w:rFonts w:hint="eastAsia"/>
        </w:rPr>
        <w:br/>
      </w:r>
      <w:r>
        <w:rPr>
          <w:rFonts w:hint="eastAsia"/>
        </w:rPr>
        <w:t>　　图表 **地区实物视频展示仪市场调研</w:t>
      </w:r>
      <w:r>
        <w:rPr>
          <w:rFonts w:hint="eastAsia"/>
        </w:rPr>
        <w:br/>
      </w:r>
      <w:r>
        <w:rPr>
          <w:rFonts w:hint="eastAsia"/>
        </w:rPr>
        <w:t>　　图表 **地区实物视频展示仪行业市场需求分析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实物视频展示仪行业竞争对手分析</w:t>
      </w:r>
      <w:r>
        <w:rPr>
          <w:rFonts w:hint="eastAsia"/>
        </w:rPr>
        <w:br/>
      </w:r>
      <w:r>
        <w:rPr>
          <w:rFonts w:hint="eastAsia"/>
        </w:rPr>
        <w:t>　　图表 实物视频展示仪重点企业（一）基本信息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实物视频展示仪重点企业（一）经营情况分析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实物视频展示仪重点企业（一）主要经济指标情况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实物视频展示仪重点企业（一）盈利能力情况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实物视频展示仪重点企业（一）偿债能力情况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实物视频展示仪重点企业（一）运营能力情况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实物视频展示仪重点企业（一）成长能力情况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实物视频展示仪重点企业（二）基本信息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实物视频展示仪重点企业（二）经营情况分析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实物视频展示仪重点企业（二）主要经济指标情况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实物视频展示仪重点企业（二）盈利能力情况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实物视频展示仪重点企业（二）偿债能力情况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实物视频展示仪重点企业（二）运营能力情况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实物视频展示仪重点企业（二）成长能力情况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实物视频展示仪重点企业（三）基本信息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实物视频展示仪重点企业（三）经营情况分析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实物视频展示仪重点企业（三）主要经济指标情况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实物视频展示仪重点企业（三）盈利能力情况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实物视频展示仪重点企业（三）偿债能力情况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实物视频展示仪重点企业（三）运营能力情况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实物视频展示仪重点企业（三）成长能力情况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2025-2031年中国实物视频展示仪行业产能预测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2025-2031年中国实物视频展示仪行业产量预测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2025-2031年中国实物视频展示仪市场需求预测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2025-2031年中国实物视频展示仪行业市场规模预测</w:t>
      </w:r>
      <w:r>
        <w:rPr>
          <w:rFonts w:hint="eastAsia"/>
        </w:rPr>
        <w:br/>
      </w:r>
      <w:r>
        <w:rPr>
          <w:rFonts w:hint="eastAsia"/>
        </w:rPr>
        <w:t>　　图表 实物视频展示仪行业准入条件</w:t>
      </w:r>
      <w:r>
        <w:rPr>
          <w:rFonts w:hint="eastAsia"/>
        </w:rPr>
        <w:br/>
      </w:r>
      <w:r>
        <w:rPr>
          <w:rFonts w:hint="eastAsia"/>
        </w:rPr>
        <w:t>　　图表 2025年中国实物视频展示仪市场前景</w:t>
      </w:r>
      <w:r>
        <w:rPr>
          <w:rFonts w:hint="eastAsia"/>
        </w:rPr>
        <w:br/>
      </w:r>
      <w:r>
        <w:rPr>
          <w:rFonts w:hint="eastAsia"/>
        </w:rPr>
        <w:t>　　图表 2025-2031年中国实物视频展示仪行业信息化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2025-2031年中国实物视频展示仪行业风险分析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2025-2031年中国实物视频展示仪行业发展趋势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652613464148e0" w:history="1">
        <w:r>
          <w:rPr>
            <w:rStyle w:val="Hyperlink"/>
          </w:rPr>
          <w:t>2025-2031年中国实物视频展示仪行业发展研究与行业前景分析报告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652613464148e0" w:history="1">
        <w:r>
          <w:rPr>
            <w:rStyle w:val="Hyperlink"/>
          </w:rPr>
          <w:t>https://www.20087.com/1/77/ShiWuShiPinZhanShiYiShiChangQianJingYuCe.html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品展示视频、实物视频展示仪器有哪些、视频展示台使用步骤、视频展示仪的工作原理、高清视频展示台怎么使用、实物视频展示台哪个牌子好、实物展示台的安装、视频展示台的使用方法、实物展示台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285f0335d4a0e" w:history="1">
      <w:r>
        <w:rPr>
          <w:rStyle w:val="Hyperlink"/>
        </w:rPr>
        <w:t>2025-2031年中国实物视频展示仪行业发展研究与行业前景分析报告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ShiWuShiPinZhanShiYiShiChangQianJingYuCe.html" TargetMode="External" Id="Rf1652613464148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ShiWuShiPinZhanShiYiShiChangQianJingYuCe.html" TargetMode="External" Id="R37a285f0335d4a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2025-08-12T07:03:12Z</dcterms:created>
  <dcterms:modified xsi:type="dcterms:W3CDTF">2025-08-12T08:03:12Z</dcterms:modified>
  <dc:subject>2025-2031年中国实物视频展示仪行业发展研究与行业前景分析报告</dc:subject>
  <dc:title>2025-2031年中国实物视频展示仪行业发展研究与行业前景分析报告</dc:title>
  <cp:keywords>2025-2031年中国实物视频展示仪行业发展研究与行业前景分析报告</cp:keywords>
  <dc:description>2025-2031年中国实物视频展示仪行业发展研究与行业前景分析报告</dc:description>
</cp:coreProperties>
</file>