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4770b27d34fca" w:history="1">
              <w:r>
                <w:rPr>
                  <w:rStyle w:val="Hyperlink"/>
                </w:rPr>
                <w:t>全球与中国AR微型LED市场调研及发展前景报告（2026-2032年）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4770b27d34fca" w:history="1">
              <w:r>
                <w:rPr>
                  <w:rStyle w:val="Hyperlink"/>
                </w:rPr>
                <w:t>全球与中国AR微型LED市场调研及发展前景报告（2026-2032年）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4770b27d34fca" w:history="1">
                <w:r>
                  <w:rPr>
                    <w:rStyle w:val="Hyperlink"/>
                  </w:rPr>
                  <w:t>https://www.20087.com/1/87/ARWeiXingLEDXianZhuangYuQianJingFenXi.html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微型LED（Micro-LED）作为下一代近眼显示技术的核心光源，凭借超高亮度、微秒级响应速度、宽色域及低功耗特性，被视为增强现实（AR）眼镜实现全天候户外可视与轻量化设计的关键突破点。当前研发聚焦于红绿蓝三色Micro-LED芯片的巨量转移、全彩化集成及与硅基CMOS背板的异质键合，部分原型产品已实现&gt;5000尼特亮度与&lt;10微米像素尺寸。然而，行业仍面临全彩化良率低、绿色Micro-LED效率“绿隙”问题突出、驱动电路与光学系统微型化难度大，以及光波导耦合效率受限等工程挑战；此外，大规模制造设备与工艺标准尚未成熟，制约商业化进程。</w:t>
      </w:r>
      <w:r>
        <w:rPr>
          <w:rFonts w:hint="eastAsia"/>
        </w:rPr>
        <w:br/>
      </w:r>
      <w:r>
        <w:rPr>
          <w:rFonts w:hint="eastAsia"/>
        </w:rPr>
        <w:t>　　未来，AR微型LED将朝着单片集成、智能像素与光场显示方向演进。市场调研网指出，一方面，量子点色转换或激光激发方案有望绕过三色巨量转移瓶颈，实现高一致性全彩显示；另一方面，像素级集成光电探测器与驱动电路，可构建具备环境光自适应与眼动追踪能力的“智能像素阵列”。在光学架构上，Micro-LED将与衍射光波导、超表面透镜深度融合，提升出瞳扩展与视场角。随着苹果、Meta等科技巨头加速布局，具备高PPI、低延迟与眼盒优化的新一代AR微型LED显示模组，将成为消费级AR设备普及的核心驱动力，并推动空间计算生态从概念走向现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4770b27d34fca" w:history="1">
        <w:r>
          <w:rPr>
            <w:rStyle w:val="Hyperlink"/>
          </w:rPr>
          <w:t>全球与中国AR微型LED市场调研及发展前景报告（2026-2032年）</w:t>
        </w:r>
      </w:hyperlink>
      <w:r>
        <w:rPr>
          <w:rFonts w:hint="eastAsia"/>
        </w:rPr>
        <w:t>》以专业视角，系统分析了AR微型LED行业的市场规模、价格动态及产业链结构，梳理了不同AR微型LED细分领域的发展现状。报告从AR微型LED技术路径、供需关系等维度，客观呈现了AR微型LED领域的技术成熟度与创新方向，并对中期市场前景作出合理预测，同时评估了AR微型LED重点企业的市场表现、品牌竞争力和行业集中度。报告还结合政策环境与消费升级趋势，识别了AR微型LED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按产品类型细分，全球AR微型LED市场规模2021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巨量转移技术</w:t>
      </w:r>
      <w:r>
        <w:rPr>
          <w:rFonts w:hint="eastAsia"/>
        </w:rPr>
        <w:br/>
      </w:r>
      <w:r>
        <w:rPr>
          <w:rFonts w:hint="eastAsia"/>
        </w:rPr>
        <w:t>　　　　1.3.3 单片集成技术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按应用细分，全球AR微型LED市场规模2021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双目式AR</w:t>
      </w:r>
      <w:r>
        <w:rPr>
          <w:rFonts w:hint="eastAsia"/>
        </w:rPr>
        <w:br/>
      </w:r>
      <w:r>
        <w:rPr>
          <w:rFonts w:hint="eastAsia"/>
        </w:rPr>
        <w:t>　　　　1.4.3 单目式AR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AR微型LED行业发展总体概况</w:t>
      </w:r>
      <w:r>
        <w:rPr>
          <w:rFonts w:hint="eastAsia"/>
        </w:rPr>
        <w:br/>
      </w:r>
      <w:r>
        <w:rPr>
          <w:rFonts w:hint="eastAsia"/>
        </w:rPr>
        <w:t>　　　　1.5.2 AR微型LED行业发展主要特点</w:t>
      </w:r>
      <w:r>
        <w:rPr>
          <w:rFonts w:hint="eastAsia"/>
        </w:rPr>
        <w:br/>
      </w:r>
      <w:r>
        <w:rPr>
          <w:rFonts w:hint="eastAsia"/>
        </w:rPr>
        <w:t>　　　　1.5.3 AR微型LED行业发展影响因素</w:t>
      </w:r>
      <w:r>
        <w:rPr>
          <w:rFonts w:hint="eastAsia"/>
        </w:rPr>
        <w:br/>
      </w:r>
      <w:r>
        <w:rPr>
          <w:rFonts w:hint="eastAsia"/>
        </w:rPr>
        <w:t>　　　　1.5.3 .1 AR微型LED有利因素</w:t>
      </w:r>
      <w:r>
        <w:rPr>
          <w:rFonts w:hint="eastAsia"/>
        </w:rPr>
        <w:br/>
      </w:r>
      <w:r>
        <w:rPr>
          <w:rFonts w:hint="eastAsia"/>
        </w:rPr>
        <w:t>　　　　1.5.3 .2 AR微型LED不利因素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全球市场，近三年AR微型LED主要企业占有率及排名（按销量）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AR微型LED主要企业在国际市场占有率（按销量，2023-2026）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2025年AR微型LED主要企业在国际市场排名（按销量）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全球市场主要企业AR微型LED销量（2023-2026）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全球市场，近三年AR微型LED主要企业占有率及排名（按收入）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AR微型LED主要企业在国际市场占有率（按收入，2023-2026）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2025年AR微型LED主要企业在国际市场排名（按收入）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全球市场主要企业AR微型LED销售收入（2023-2026）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全球市场主要企业AR微型LED销售价格（2023-2026）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中国市场，近三年AR微型LED主要企业占有率及排名（按销量）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AR微型LED主要企业在中国市场占有率（按销量，2023-2026）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2025年AR微型LED主要企业在中国市场排名（按销量）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中国市场主要企业AR微型LED销量（2023-2026）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中国市场，近三年AR微型LED主要企业占有率及排名（按收入）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AR微型LED主要企业在中国市场占有率（按收入，2023-2026）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2025年AR微型LED主要企业在中国市场排名（按收入）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中国市场主要企业AR微型LED销售收入（2023-2026）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全球主要厂商AR微型LED总部及产地分布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全球主要厂商成立时间及AR微型LED商业化日期</w:t>
      </w:r>
      <w:r>
        <w:rPr>
          <w:rFonts w:hint="eastAsia"/>
        </w:rPr>
        <w:br/>
      </w:r>
      <w:r>
        <w:rPr>
          <w:rFonts w:hint="eastAsia"/>
        </w:rPr>
        <w:t>　　2.8 全球主要厂商AR微型LED产品类型及应用</w:t>
      </w:r>
      <w:r>
        <w:rPr>
          <w:rFonts w:hint="eastAsia"/>
        </w:rPr>
        <w:br/>
      </w:r>
      <w:r>
        <w:rPr>
          <w:rFonts w:hint="eastAsia"/>
        </w:rPr>
        <w:t>　　2.9 AR微型LED行业集中度、竞争程度分析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AR微型LED行业集中度分析：2025年全球Top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全球AR微型LED第一梯队、第二梯队和第三梯队生产商（品牌）及市场份额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全球AR微型LED总体规模分析</w:t>
      </w:r>
      <w:r>
        <w:rPr>
          <w:rFonts w:hint="eastAsia"/>
        </w:rPr>
        <w:br/>
      </w:r>
      <w:r>
        <w:rPr>
          <w:rFonts w:hint="eastAsia"/>
        </w:rPr>
        <w:t>　　3.1 全球AR微型LED供需现状及预测（2021-2032）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全球AR微型LED产能、产量、产能利用率及发展趋势（2021-2032）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全球AR微型LED产量、需求量及发展趋势（2021-2032）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全球主要地区AR微型LED产量及发展趋势（2021-2032）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全球主要地区AR微型LED产量（2021-2026）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全球主要地区AR微型LED产量（2027-2032）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全球主要地区AR微型LED产量市场份额（2021-2032）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中国AR微型LED供需现状及预测（2021-2032）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中国AR微型LED产能、产量、产能利用率及发展趋势（2021-2032）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中国AR微型LED产量、市场需求量及发展趋势（2021-2032）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中国市场AR微型LED进出口（2021-2032）</w:t>
      </w:r>
      <w:r>
        <w:rPr>
          <w:rFonts w:hint="eastAsia"/>
        </w:rPr>
        <w:br/>
      </w:r>
      <w:r>
        <w:rPr>
          <w:rFonts w:hint="eastAsia"/>
        </w:rPr>
        <w:t>　　3.4 全球AR微型LED销量及销售额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全球市场AR微型LED销售额（2021-2032）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全球市场AR微型LED销量（2021-2032）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全球市场AR微型LED价格趋势（2021-2032）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全球AR微型LED主要地区分析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全球主要地区AR微型LED市场规模分析：2021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全球主要地区AR微型LED销售收入及市场份额（2021-2026）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全球主要地区AR微型LED销售收入预测（2027-2032）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全球主要地区AR微型LED销量分析：2021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全球主要地区AR微型LED销量及市场份额（2021-2026）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全球主要地区AR微型LED销量及市场份额预测（2027-2032）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北美市场AR微型LED销量、收入及增长率（2021-2032）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欧洲市场AR微型LED销量、收入及增长率（2021-2032）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中国市场AR微型LED销量、收入及增长率（2021-2032）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日本市场AR微型LED销量、收入及增长率（2021-2032）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东南亚市场AR微型LED销量、收入及增长率（2021-2032）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印度市场AR微型LED销量、收入及增长率（2021-2032）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南美市场AR微型LED销量、收入及增长率（2021-2032）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中东市场AR微型LED销量、收入及增长率（2021-2032）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不同产品类型AR微型LED分析</w:t>
      </w:r>
      <w:r>
        <w:rPr>
          <w:rFonts w:hint="eastAsia"/>
        </w:rPr>
        <w:br/>
      </w:r>
      <w:r>
        <w:rPr>
          <w:rFonts w:hint="eastAsia"/>
        </w:rPr>
        <w:t>　　6.1 全球不同产品类型AR微型LED销量（2021-2032）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全球不同产品类型AR微型LED销量及市场份额（2021-2026）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全球不同产品类型AR微型LED销量预测（2027-2032）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全球不同产品类型AR微型LED收入（2021-2032）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全球不同产品类型AR微型LED收入及市场份额（2021-2026）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全球不同产品类型AR微型LED收入预测（2027-2032）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全球不同产品类型AR微型LED价格走势（2021-2032）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中国不同产品类型AR微型LED销量（2021-2032）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中国不同产品类型AR微型LED销量及市场份额（2021-2026）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中国不同产品类型AR微型LED销量预测（2027-2032）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中国不同产品类型AR微型LED收入（2021-2032）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中国不同产品类型AR微型LED收入及市场份额（2021-2026）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中国不同产品类型AR微型LED收入预测（2027-2032）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不同应用AR微型LED分析</w:t>
      </w:r>
      <w:r>
        <w:rPr>
          <w:rFonts w:hint="eastAsia"/>
        </w:rPr>
        <w:br/>
      </w:r>
      <w:r>
        <w:rPr>
          <w:rFonts w:hint="eastAsia"/>
        </w:rPr>
        <w:t>　　7.1 全球不同应用AR微型LED销量（2021-2032）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全球不同应用AR微型LED销量及市场份额（2021-2026）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全球不同应用AR微型LED销量预测（2027-2032）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全球不同应用AR微型LED收入（2021-2032）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全球不同应用AR微型LED收入及市场份额（2021-2026）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全球不同应用AR微型LED收入预测（2027-2032）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全球不同应用AR微型LED价格走势（2021-2032）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中国不同应用AR微型LED销量（2021-2032）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中国不同应用AR微型LED销量及市场份额（2021-2026）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中国不同应用AR微型LED销量预测（2027-2032）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中国不同应用AR微型LED收入（2021-2032）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中国不同应用AR微型LED收入及市场份额（2021-2026）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中国不同应用AR微型LED收入预测（2027-2032）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AR微型LED行业发展趋势</w:t>
      </w:r>
      <w:r>
        <w:rPr>
          <w:rFonts w:hint="eastAsia"/>
        </w:rPr>
        <w:br/>
      </w:r>
      <w:r>
        <w:rPr>
          <w:rFonts w:hint="eastAsia"/>
        </w:rPr>
        <w:t>　　8.2 AR微型LED行业主要驱动因素</w:t>
      </w:r>
      <w:r>
        <w:rPr>
          <w:rFonts w:hint="eastAsia"/>
        </w:rPr>
        <w:br/>
      </w:r>
      <w:r>
        <w:rPr>
          <w:rFonts w:hint="eastAsia"/>
        </w:rPr>
        <w:t>　　8.3 AR微型LED中国企业SWOT分析</w:t>
      </w:r>
      <w:r>
        <w:rPr>
          <w:rFonts w:hint="eastAsia"/>
        </w:rPr>
        <w:br/>
      </w:r>
      <w:r>
        <w:rPr>
          <w:rFonts w:hint="eastAsia"/>
        </w:rPr>
        <w:t>　　8.4 中国AR微型LED行业政策环境分析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AR微型LED行业产业链简介</w:t>
      </w:r>
      <w:r>
        <w:rPr>
          <w:rFonts w:hint="eastAsia"/>
        </w:rPr>
        <w:br/>
      </w:r>
      <w:r>
        <w:rPr>
          <w:rFonts w:hint="eastAsia"/>
        </w:rPr>
        <w:t>　　　　9.1.1 AR微型LED行业供应链分析</w:t>
      </w:r>
      <w:r>
        <w:rPr>
          <w:rFonts w:hint="eastAsia"/>
        </w:rPr>
        <w:br/>
      </w:r>
      <w:r>
        <w:rPr>
          <w:rFonts w:hint="eastAsia"/>
        </w:rPr>
        <w:t>　　　　9.1.2 AR微型LED主要原料及供应情况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AR微型LED行业采购模式</w:t>
      </w:r>
      <w:r>
        <w:rPr>
          <w:rFonts w:hint="eastAsia"/>
        </w:rPr>
        <w:br/>
      </w:r>
      <w:r>
        <w:rPr>
          <w:rFonts w:hint="eastAsia"/>
        </w:rPr>
        <w:t>　　9.3 AR微型LED行业生产模式</w:t>
      </w:r>
      <w:r>
        <w:rPr>
          <w:rFonts w:hint="eastAsia"/>
        </w:rPr>
        <w:br/>
      </w:r>
      <w:r>
        <w:rPr>
          <w:rFonts w:hint="eastAsia"/>
        </w:rPr>
        <w:t>　　9.4 AR微型LED行业销售模式及销售渠道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按产品类型细分，全球AR微型LED市场规模2021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按应用细分，全球AR微型LED市场规模（CAGR）2021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AR微型LED行业发展主要特点</w:t>
      </w:r>
      <w:r>
        <w:rPr>
          <w:rFonts w:hint="eastAsia"/>
        </w:rPr>
        <w:br/>
      </w:r>
      <w:r>
        <w:rPr>
          <w:rFonts w:hint="eastAsia"/>
        </w:rPr>
        <w:t>　　表 4： AR微型LED行业发展有利因素分析</w:t>
      </w:r>
      <w:r>
        <w:rPr>
          <w:rFonts w:hint="eastAsia"/>
        </w:rPr>
        <w:br/>
      </w:r>
      <w:r>
        <w:rPr>
          <w:rFonts w:hint="eastAsia"/>
        </w:rPr>
        <w:t>　　表 5： AR微型LED行业发展不利因素分析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进入AR微型LED行业壁垒</w:t>
      </w:r>
      <w:r>
        <w:rPr>
          <w:rFonts w:hint="eastAsia"/>
        </w:rPr>
        <w:br/>
      </w:r>
      <w:r>
        <w:rPr>
          <w:rFonts w:hint="eastAsia"/>
        </w:rPr>
        <w:t>　　表 7： AR微型LED主要企业在国际市场占有率（按销量，2023-2026）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2025年AR微型LED主要企业在国际市场排名（按销量）&amp;（千件）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全球市场主要企业AR微型LED销量（2023-2026）&amp;（千件）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AR微型LED主要企业在国际市场占有率（按收入，2023-2026）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2025年AR微型LED主要企业在国际市场排名（按收入）&amp;（万元）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全球市场主要企业AR微型LED销售收入（2023-2026）&amp;（万元）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全球市场主要企业AR微型LED销售价格（2023-2026）&amp;（元/件）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AR微型LED主要企业在中国市场占有率（按销量，2023-2026）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2025年AR微型LED主要企业在中国市场排名（按销量）&amp;（千件）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中国市场主要企业AR微型LED销量（2023-2026）&amp;（千件）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AR微型LED主要企业在中国市场占有率（按收入，2023-2026）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2025年AR微型LED主要企业在中国市场排名（按收入）&amp;（万元）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中国市场主要企业AR微型LED销售收入（2023-2026）&amp;（万元）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全球主要厂商AR微型LED总部及产地分布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全球主要厂商成立时间及AR微型LED商业化日期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全球主要厂商AR微型LED产品类型及应用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2025年全球AR微型LED主要厂商市场地位（第一梯队、第二梯队和第三梯队）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全球AR微型LED市场投资、并购等现状分析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全球主要地区AR微型LED产量增速（CAGR）：（2021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全球主要地区AR微型LED产量（2021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全球主要地区AR微型LED产量（2021-2026）&amp;（千件）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全球主要地区AR微型LED产量（2027-2032）&amp;（千件）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全球主要地区AR微型LED产量市场份额（2021-2026）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全球主要地区AR微型LED产量市场份额（2027-2032）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中国市场AR微型LED产量、销量、进出口（2021-2026）&amp;（千件）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中国市场AR微型LED产量、销量、进出口预测（2027-2032）&amp;（千件）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全球主要地区AR微型LED销售收入增速：（2021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全球主要地区AR微型LED销售收入（2021-2026）&amp;（万元）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全球主要地区AR微型LED销售收入市场份额（2021-2026）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全球主要地区AR微型LED收入（2027-2032）&amp;（万元）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全球主要地区AR微型LED收入市场份额（2027-2032）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全球主要地区AR微型LED销量（千件）：2021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全球主要地区AR微型LED销量（2021-2026）&amp;（千件）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全球主要地区AR微型LED销量（2027-2032）&amp;（千件）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全球主要地区AR微型LED销量份额（2027-2032）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AR微型LED销量（千件）、收入（万元）、价格（元/件）及毛利率（2021-2026）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全球不同产品类型AR微型LED销量（2021-2026）&amp;（千件）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全球不同产品类型AR微型LED销量市场份额（2021-2026）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全球不同产品类型AR微型LED销量预测（2027-2032）&amp;（千件）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全球市场不同产品类型AR微型LED销量市场份额预测（2027-2032）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全球不同产品类型AR微型LED收入（2021-2026）&amp;（万元）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全球不同产品类型AR微型LED收入市场份额（2021-2026）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全球不同产品类型AR微型LED收入预测（2027-2032）&amp;（万元）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全球不同产品类型AR微型LED收入市场份额预测（2027-2032）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中国不同产品类型AR微型LED销量（2021-2026）&amp;（千件）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中国不同产品类型AR微型LED销量市场份额（2021-2026）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中国不同产品类型AR微型LED销量预测（2027-2032）&amp;（千件）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全球市场不同产品类型AR微型LED销量市场份额预测（2027-2032）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中国不同产品类型AR微型LED收入（2021-2026）&amp;（万元）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中国不同产品类型AR微型LED收入市场份额（2021-2026）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中国不同产品类型AR微型LED收入预测（2027-2032）&amp;（万元）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中国不同产品类型AR微型LED收入市场份额预测（2027-2032）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全球不同应用AR微型LED销量（2021-2026）&amp;（千件）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全球不同应用AR微型LED销量市场份额（2021-2026）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全球不同应用AR微型LED销量预测（2027-2032）&amp;（千件）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全球市场不同应用AR微型LED销量市场份额预测（2027-2032）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全球不同应用AR微型LED收入（2021-2026）&amp;（万元）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全球不同应用AR微型LED收入市场份额（2021-2026）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全球不同应用AR微型LED收入预测（2027-2032）&amp;（万元）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全球不同应用AR微型LED收入市场份额预测（2027-2032）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中国不同应用AR微型LED销量（2021-2026）&amp;（千件）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中国不同应用AR微型LED销量市场份额（2021-2026）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中国不同应用AR微型LED销量预测（2027-2032）&amp;（千件）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中国市场不同应用AR微型LED销量市场份额预测（2027-2032）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中国不同应用AR微型LED收入（2021-2026）&amp;（万元）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中国不同应用AR微型LED收入市场份额（2021-2026）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中国不同应用AR微型LED收入预测（2027-2032）&amp;（万元）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中国不同应用AR微型LED收入市场份额预测（2027-2032）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AR微型LED行业发展趋势</w:t>
      </w:r>
      <w:r>
        <w:rPr>
          <w:rFonts w:hint="eastAsia"/>
        </w:rPr>
        <w:br/>
      </w:r>
      <w:r>
        <w:rPr>
          <w:rFonts w:hint="eastAsia"/>
        </w:rPr>
        <w:t>　　表 121： AR微型LED行业主要驱动因素</w:t>
      </w:r>
      <w:r>
        <w:rPr>
          <w:rFonts w:hint="eastAsia"/>
        </w:rPr>
        <w:br/>
      </w:r>
      <w:r>
        <w:rPr>
          <w:rFonts w:hint="eastAsia"/>
        </w:rPr>
        <w:t>　　表 122： AR微型LED行业供应链分析</w:t>
      </w:r>
      <w:r>
        <w:rPr>
          <w:rFonts w:hint="eastAsia"/>
        </w:rPr>
        <w:br/>
      </w:r>
      <w:r>
        <w:rPr>
          <w:rFonts w:hint="eastAsia"/>
        </w:rPr>
        <w:t>　　表 123： AR微型LED上游原料供应商</w:t>
      </w:r>
      <w:r>
        <w:rPr>
          <w:rFonts w:hint="eastAsia"/>
        </w:rPr>
        <w:br/>
      </w:r>
      <w:r>
        <w:rPr>
          <w:rFonts w:hint="eastAsia"/>
        </w:rPr>
        <w:t>　　表 124： AR微型LED主要地区不同应用客户分析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AR微型LED典型经销商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AR微型LED产品图片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全球不同产品类型AR微型LED销售额2021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全球不同产品类型AR微型LED市场份额2025 &amp; 2032</w:t>
      </w:r>
      <w:r>
        <w:rPr>
          <w:rFonts w:hint="eastAsia"/>
        </w:rPr>
        <w:br/>
      </w:r>
      <w:r>
        <w:rPr>
          <w:rFonts w:hint="eastAsia"/>
        </w:rPr>
        <w:t>　　图 4： 巨量转移技术产品图片</w:t>
      </w:r>
      <w:r>
        <w:rPr>
          <w:rFonts w:hint="eastAsia"/>
        </w:rPr>
        <w:br/>
      </w:r>
      <w:r>
        <w:rPr>
          <w:rFonts w:hint="eastAsia"/>
        </w:rPr>
        <w:t>　　图 5： 单片集成技术产品图片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全球不同应用AR微型LED市场份额2025 &amp; 2032</w:t>
      </w:r>
      <w:r>
        <w:rPr>
          <w:rFonts w:hint="eastAsia"/>
        </w:rPr>
        <w:br/>
      </w:r>
      <w:r>
        <w:rPr>
          <w:rFonts w:hint="eastAsia"/>
        </w:rPr>
        <w:t>　　图 8： 双目式AR</w:t>
      </w:r>
      <w:r>
        <w:rPr>
          <w:rFonts w:hint="eastAsia"/>
        </w:rPr>
        <w:br/>
      </w:r>
      <w:r>
        <w:rPr>
          <w:rFonts w:hint="eastAsia"/>
        </w:rPr>
        <w:t>　　图 9： 单目式AR</w:t>
      </w:r>
      <w:r>
        <w:rPr>
          <w:rFonts w:hint="eastAsia"/>
        </w:rPr>
        <w:br/>
      </w:r>
      <w:r>
        <w:rPr>
          <w:rFonts w:hint="eastAsia"/>
        </w:rPr>
        <w:t>　　图 10： 2025年全球前五大生产商AR微型LED市场份额</w:t>
      </w:r>
      <w:r>
        <w:rPr>
          <w:rFonts w:hint="eastAsia"/>
        </w:rPr>
        <w:br/>
      </w:r>
      <w:r>
        <w:rPr>
          <w:rFonts w:hint="eastAsia"/>
        </w:rPr>
        <w:t>　　图 11： 2025年全球AR微型LED第一梯队、第二梯队和第三梯队厂商及市场份额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全球AR微型LED产能、产量、产能利用率及发展趋势（2021-2032）&amp;（千件）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全球AR微型LED产量、需求量及发展趋势（2021-2032）&amp;（千件）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全球主要地区AR微型LED产量市场份额（2021-2032）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中国AR微型LED产能、产量、产能利用率及发展趋势（2021-2032）&amp;（千件）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中国AR微型LED产量、市场需求量及发展趋势（2021-2032）&amp;（千件）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全球AR微型LED市场销售额及增长率：（2021-2032）&amp;（万元）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全球市场AR微型LED市场规模：2021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全球市场AR微型LED销量及增长率（2021-2032）&amp;（千件）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全球市场AR微型LED价格趋势（2021-2032）&amp;（元/件）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全球主要地区AR微型LED销售收入（2021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全球主要地区AR微型LED销售收入市场份额（2021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北美市场AR微型LED销量及增长率（2021-2032）&amp;（千件）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北美市场AR微型LED收入及增长率（2021-2032）&amp;（万元）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欧洲市场AR微型LED销量及增长率（2021-2032）&amp;（千件）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欧洲市场AR微型LED收入及增长率（2021-2032）&amp;（万元）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中国市场AR微型LED销量及增长率（2021-2032）&amp;（千件）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中国市场AR微型LED收入及增长率（2021-2032）&amp;（万元）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日本市场AR微型LED销量及增长率（2021-2032）&amp;（千件）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日本市场AR微型LED收入及增长率（2021-2032）&amp;（万元）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东南亚市场AR微型LED销量及增长率（2021-2032）&amp;（千件）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东南亚市场AR微型LED收入及增长率（2021-2032）&amp;（万元）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印度市场AR微型LED销量及增长率（2021-2032）&amp;（千件）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印度市场AR微型LED收入及增长率（2021-2032）&amp;（万元）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南美市场AR微型LED销量及增长率（2021-2032）&amp;（千件）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南美市场AR微型LED收入及增长率（2021-2032）&amp;（万元）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中东市场AR微型LED销量及增长率（2021-2032）&amp;（千件）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中东市场AR微型LED收入及增长率（2021-2032）&amp;（万元）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全球不同产品类型AR微型LED价格走势（2021-2032）&amp;（元/件）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全球不同应用AR微型LED价格走势（2021-2032）&amp;（元/件）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AR微型LED中国企业SWOT分析</w:t>
      </w:r>
      <w:r>
        <w:rPr>
          <w:rFonts w:hint="eastAsia"/>
        </w:rPr>
        <w:br/>
      </w:r>
      <w:r>
        <w:rPr>
          <w:rFonts w:hint="eastAsia"/>
        </w:rPr>
        <w:t>　　图 42： AR微型LED产业链</w:t>
      </w:r>
      <w:r>
        <w:rPr>
          <w:rFonts w:hint="eastAsia"/>
        </w:rPr>
        <w:br/>
      </w:r>
      <w:r>
        <w:rPr>
          <w:rFonts w:hint="eastAsia"/>
        </w:rPr>
        <w:t>　　图 43： AR微型LED行业采购模式分析</w:t>
      </w:r>
      <w:r>
        <w:rPr>
          <w:rFonts w:hint="eastAsia"/>
        </w:rPr>
        <w:br/>
      </w:r>
      <w:r>
        <w:rPr>
          <w:rFonts w:hint="eastAsia"/>
        </w:rPr>
        <w:t>　　图 44： AR微型LED行业生产模式</w:t>
      </w:r>
      <w:r>
        <w:rPr>
          <w:rFonts w:hint="eastAsia"/>
        </w:rPr>
        <w:br/>
      </w:r>
      <w:r>
        <w:rPr>
          <w:rFonts w:hint="eastAsia"/>
        </w:rPr>
        <w:t>　　图 45： AR微型LED行业销售模式分析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4770b27d34fca" w:history="1">
        <w:r>
          <w:rPr>
            <w:rStyle w:val="Hyperlink"/>
          </w:rPr>
          <w:t>全球与中国AR微型LED市场调研及发展前景报告（2026-2032年）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4770b27d34fca" w:history="1">
        <w:r>
          <w:rPr>
            <w:rStyle w:val="Hyperlink"/>
          </w:rPr>
          <w:t>https://www.20087.com/1/87/ARWeiXingLEDXianZhuangYuQianJingFenXi.html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414cdbc746d7" w:history="1">
      <w:r>
        <w:rPr>
          <w:rStyle w:val="Hyperlink"/>
        </w:rPr>
        <w:t>全球与中国AR微型LED市场调研及发展前景报告（2026-2032年）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ARWeiXingLEDXianZhuangYuQianJingFenXi.html" TargetMode="External" Id="R9554770b27d3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ARWeiXingLEDXianZhuangYuQianJingFenXi.html" TargetMode="External" Id="Ra4f6414cdbc7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2026-01-27T07:13:41Z</dcterms:created>
  <dcterms:modified xsi:type="dcterms:W3CDTF">2026-01-27T08:13:41Z</dcterms:modified>
  <dc:subject>全球与中国AR微型LED市场调研及发展前景报告（2026-2032年）</dc:subject>
  <dc:title>全球与中国AR微型LED市场调研及发展前景报告（2026-2032年）</dc:title>
  <cp:keywords>全球与中国AR微型LED市场调研及发展前景报告（2026-2032年）</cp:keywords>
  <dc:description>全球与中国AR微型LED市场调研及发展前景报告（2026-2032年）</dc:description>
</cp:coreProperties>
</file>