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05371e8364b27" w:history="1">
              <w:r>
                <w:rPr>
                  <w:rStyle w:val="Hyperlink"/>
                </w:rPr>
                <w:t>中国手机读卡器行业调研及市场前景分析报告（2024年版）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05371e8364b27" w:history="1">
              <w:r>
                <w:rPr>
                  <w:rStyle w:val="Hyperlink"/>
                </w:rPr>
                <w:t>中国手机读卡器行业调研及市场前景分析报告（2024年版）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05371e8364b27" w:history="1">
                <w:r>
                  <w:rPr>
                    <w:rStyle w:val="Hyperlink"/>
                  </w:rPr>
                  <w:t>https://www.20087.com/1/A7/ShouJiDuKaQiHangYeYanJiuBaoGao.html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读卡器是一种便携式的设备，可以通过蓝牙或其他无线连接方式与智能手机配对，从而实现银行卡、会员卡等卡片信息的读取。随着移动支付的普及和个人财务应用的增长，手机读卡器的需求量持续增加。目前市场上，手机读卡器的功能也在不断扩展，除了基本的读卡功能外，还支持加密交易、签名确认等功能。</w:t>
      </w:r>
      <w:r>
        <w:rPr>
          <w:rFonts w:hint="eastAsia"/>
        </w:rPr>
        <w:br/>
      </w:r>
      <w:r>
        <w:rPr>
          <w:rFonts w:hint="eastAsia"/>
        </w:rPr>
        <w:t>　　未来，手机读卡器的发展将更加注重用户体验和安全性。随着移动支付技术的进步，手机读卡器将支持更多类型的支付方式，如NFC、二维码等。此外，为了保障交易安全，手机读卡器将集成更高级别的加密技术和身份验证手段。同时，随着用户对便携性和美观性的要求提高，手机读卡器的设计将更加小巧时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905371e8364b27" w:history="1">
        <w:r>
          <w:rPr>
            <w:rStyle w:val="Hyperlink"/>
          </w:rPr>
          <w:t>中国手机读卡器行业调研及市场前景分析报告（2024年版）</w:t>
        </w:r>
      </w:hyperlink>
      <w:r>
        <w:rPr>
          <w:rFonts w:hint="eastAsia"/>
        </w:rPr>
        <w:t>基于统计局、相关行业协会及科研机构的详实数据，系统分析手机读卡器行业发展现状，涵盖手机读卡器市场规模、生产经营、技术发展、品牌竞争及进出口情况，评估手机读卡器重点企业市场表现与行业竞争格局。通过分析政策环境与投资风险，对手机读卡器行业发展趋势做出客观预测，客观呈现行业发展机遇与挑战，为手机读卡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2023-2024年中国手机读卡器行业发展环境分析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一、手机读卡器行业政策影响分析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二、手机读卡器相关行业标准分析</w:t>
      </w:r>
      <w:r>
        <w:rPr>
          <w:rFonts w:hint="eastAsia"/>
        </w:rPr>
        <w:br/>
      </w:r>
      <w:r>
        <w:rPr>
          <w:rFonts w:hint="eastAsia"/>
        </w:rPr>
        <w:t>　　第三节 手机读卡器行业地位分析</w:t>
      </w:r>
      <w:r>
        <w:rPr>
          <w:rFonts w:hint="eastAsia"/>
        </w:rPr>
        <w:br/>
      </w:r>
      <w:r>
        <w:rPr>
          <w:rFonts w:hint="eastAsia"/>
        </w:rPr>
        <w:t>　　　　一、手机读卡器行业对经济增长的影响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二、手机读卡器行业对人民生活的影响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三、手机读卡器行业关联度情况</w:t>
      </w:r>
      <w:r>
        <w:rPr>
          <w:rFonts w:hint="eastAsia"/>
        </w:rPr>
        <w:br/>
      </w:r>
      <w:r>
        <w:rPr>
          <w:rFonts w:hint="eastAsia"/>
        </w:rPr>
        <w:t>　　第四节 手机读卡器行业"波特五力模型"分析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影响手机读卡器行业发展的主要因素分析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中国手机读卡器行业市场规模分析预测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中国手机读卡器行业市场结构分析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2019-2024年中国手机读卡器行业市场规模分析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中国手机读卡器行业重点区域市场规模分析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2024-2030年中国手机读卡器行业市场规模预测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中国手机读卡器行业供给与需求情况分析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2019-2024年中国手机读卡器行业总体规模</w:t>
      </w:r>
      <w:r>
        <w:rPr>
          <w:rFonts w:hint="eastAsia"/>
        </w:rPr>
        <w:br/>
      </w:r>
      <w:r>
        <w:rPr>
          <w:rFonts w:hint="eastAsia"/>
        </w:rPr>
        <w:t>　　第二节 中国手机读卡器行业供给概况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一、2019-2024年中国手机读卡器行业供给情况分析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二、2024年中国手机读卡器行业供给特点分析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三、2024-2030年中国手机读卡器行业供给预测</w:t>
      </w:r>
      <w:r>
        <w:rPr>
          <w:rFonts w:hint="eastAsia"/>
        </w:rPr>
        <w:br/>
      </w:r>
      <w:r>
        <w:rPr>
          <w:rFonts w:hint="eastAsia"/>
        </w:rPr>
        <w:t>　　第三节 中国手机读卡器行业需求概况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一、2019-2024年中国手机读卡器行业需求情况分析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三、2024-2030年中国手机读卡器行业市场需求预测</w:t>
      </w:r>
      <w:r>
        <w:rPr>
          <w:rFonts w:hint="eastAsia"/>
        </w:rPr>
        <w:br/>
      </w:r>
      <w:r>
        <w:rPr>
          <w:rFonts w:hint="eastAsia"/>
        </w:rPr>
        <w:t>　　第四节 手机读卡器产业供需平衡状况分析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中国手机读卡器行业市场行情分析预测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手机读卡器行业价格影响因素分析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2019-2024年中国手机读卡器行业市场价格趋向分析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2024-2030年中国手机读卡器行业市场价格趋向预测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中国手机读卡器行业进出口情况分析预测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影响手机读卡器进出口变化的主要原因分析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2019-2024年中国手机读卡器行业进出口情况分析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一、2019-2024年中国手机读卡器行业进口情况分析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二、2019-2024年中国手机读卡器行业出口情况分析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2024-2030年中国手机读卡器行业进出口情况预测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一、2024-2030年中国手机读卡器行业进口预测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二、2024-2030年中国手机读卡器行业出口预测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中国手机读卡器行业技术发展分析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当前中国手机读卡器行业技术发展现状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中国手机读卡器行业技术成熟度分析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中外手机读卡器技术差距及产生差距的主要原因分析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中国手机读卡器行业技术趋势预测</w:t>
      </w:r>
      <w:r>
        <w:rPr>
          <w:rFonts w:hint="eastAsia"/>
        </w:rPr>
        <w:br/>
      </w:r>
      <w:r>
        <w:rPr>
          <w:rFonts w:hint="eastAsia"/>
        </w:rPr>
        <w:t>　　　　一、手机读卡器产品发展新动态</w:t>
      </w:r>
      <w:r>
        <w:rPr>
          <w:rFonts w:hint="eastAsia"/>
        </w:rPr>
        <w:br/>
      </w:r>
      <w:r>
        <w:rPr>
          <w:rFonts w:hint="eastAsia"/>
        </w:rPr>
        <w:t>　　　　二、手机读卡器产品技术新动态</w:t>
      </w:r>
      <w:r>
        <w:rPr>
          <w:rFonts w:hint="eastAsia"/>
        </w:rPr>
        <w:br/>
      </w:r>
      <w:r>
        <w:rPr>
          <w:rFonts w:hint="eastAsia"/>
        </w:rPr>
        <w:t>　　　　三、手机读卡器产品技术发展趋势预测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提高中国手机读卡器技术的对策分析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手机读卡器行业历史竞争格局综述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一、手机读卡器行业集中度分析</w:t>
      </w:r>
      <w:r>
        <w:rPr>
          <w:rFonts w:hint="eastAsia"/>
        </w:rPr>
        <w:br/>
      </w:r>
      <w:r>
        <w:rPr>
          <w:rFonts w:hint="eastAsia"/>
        </w:rPr>
        <w:t>　　　　二、手机读卡器行业竞争程度</w:t>
      </w:r>
      <w:r>
        <w:rPr>
          <w:rFonts w:hint="eastAsia"/>
        </w:rPr>
        <w:br/>
      </w:r>
      <w:r>
        <w:rPr>
          <w:rFonts w:hint="eastAsia"/>
        </w:rPr>
        <w:t>　　第二节 手机读卡器行业企业竞争状况分析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手机读卡器行业企业竞争策略分析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一、2024-2030年中国手机读卡器行业市场竞争趋势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三、2024-2030年手机读卡器行业竞争策略分析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手机读卡器行业重点企业发展分析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手机读卡器市场策略分析</w:t>
      </w:r>
      <w:r>
        <w:rPr>
          <w:rFonts w:hint="eastAsia"/>
        </w:rPr>
        <w:br/>
      </w:r>
      <w:r>
        <w:rPr>
          <w:rFonts w:hint="eastAsia"/>
        </w:rPr>
        <w:t>　　　　一、手机读卡器价格策略分析</w:t>
      </w:r>
      <w:r>
        <w:rPr>
          <w:rFonts w:hint="eastAsia"/>
        </w:rPr>
        <w:br/>
      </w:r>
      <w:r>
        <w:rPr>
          <w:rFonts w:hint="eastAsia"/>
        </w:rPr>
        <w:t>　　　　二、手机读卡器渠道策略分析</w:t>
      </w:r>
      <w:r>
        <w:rPr>
          <w:rFonts w:hint="eastAsia"/>
        </w:rPr>
        <w:br/>
      </w:r>
      <w:r>
        <w:rPr>
          <w:rFonts w:hint="eastAsia"/>
        </w:rPr>
        <w:t>　　第二节 手机读卡器销售策略分析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提高手机读卡器企业竞争力的策略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一、提高中国手机读卡器企业核心竞争力的对策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二、手机读卡器企业提升竞争力的主要方向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三、影响手机读卡器企业核心竞争力的因素及提升途径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四、提高手机读卡器企业竞争力的策略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三、我国手机读卡器企业的品牌战略</w:t>
      </w:r>
      <w:r>
        <w:rPr>
          <w:rFonts w:hint="eastAsia"/>
        </w:rPr>
        <w:br/>
      </w:r>
      <w:r>
        <w:rPr>
          <w:rFonts w:hint="eastAsia"/>
        </w:rPr>
        <w:t>　　　　四、手机读卡器品牌战略管理的策略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中国手机读卡器市场营销策略竞争分析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手机读卡器市场产品策略</w:t>
      </w:r>
      <w:r>
        <w:rPr>
          <w:rFonts w:hint="eastAsia"/>
        </w:rPr>
        <w:br/>
      </w:r>
      <w:r>
        <w:rPr>
          <w:rFonts w:hint="eastAsia"/>
        </w:rPr>
        <w:t>　　第二节 手机读卡器市场渠道策略</w:t>
      </w:r>
      <w:r>
        <w:rPr>
          <w:rFonts w:hint="eastAsia"/>
        </w:rPr>
        <w:br/>
      </w:r>
      <w:r>
        <w:rPr>
          <w:rFonts w:hint="eastAsia"/>
        </w:rPr>
        <w:t>　　第三节 手机读卡器市场价格策略</w:t>
      </w:r>
      <w:r>
        <w:rPr>
          <w:rFonts w:hint="eastAsia"/>
        </w:rPr>
        <w:br/>
      </w:r>
      <w:r>
        <w:rPr>
          <w:rFonts w:hint="eastAsia"/>
        </w:rPr>
        <w:t>　　第四节 手机读卡器广告媒体策略</w:t>
      </w:r>
      <w:r>
        <w:rPr>
          <w:rFonts w:hint="eastAsia"/>
        </w:rPr>
        <w:br/>
      </w:r>
      <w:r>
        <w:rPr>
          <w:rFonts w:hint="eastAsia"/>
        </w:rPr>
        <w:t>　　第五节 手机读卡器客户服务策略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手机读卡器行业集中度分析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一、手机读卡器市场集中度分析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二、手机读卡器企业集中度分析</w:t>
      </w:r>
      <w:r>
        <w:rPr>
          <w:rFonts w:hint="eastAsia"/>
        </w:rPr>
        <w:br/>
      </w:r>
      <w:r>
        <w:rPr>
          <w:rFonts w:hint="eastAsia"/>
        </w:rPr>
        <w:t>　　　　三、手机读卡器区域集中度分析</w:t>
      </w:r>
      <w:r>
        <w:rPr>
          <w:rFonts w:hint="eastAsia"/>
        </w:rPr>
        <w:br/>
      </w:r>
      <w:r>
        <w:rPr>
          <w:rFonts w:hint="eastAsia"/>
        </w:rPr>
        <w:t>　　第二节 手机读卡器行业竞争格局分析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一、2024年手机读卡器行业竞争分析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二、2024年中外手机读卡器产品竞争分析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三、2019-2024年中国手机读卡器市场竞争分析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四、2024-2030年国内主要手机读卡器企业动向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中国手机读卡器行业投资价值与投资策略分析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手机读卡器行业SWOT模型分析</w:t>
      </w:r>
      <w:r>
        <w:rPr>
          <w:rFonts w:hint="eastAsia"/>
        </w:rPr>
        <w:br/>
      </w:r>
      <w:r>
        <w:rPr>
          <w:rFonts w:hint="eastAsia"/>
        </w:rPr>
        <w:t>　　　　一、手机读卡器行业优势分析</w:t>
      </w:r>
      <w:r>
        <w:rPr>
          <w:rFonts w:hint="eastAsia"/>
        </w:rPr>
        <w:br/>
      </w:r>
      <w:r>
        <w:rPr>
          <w:rFonts w:hint="eastAsia"/>
        </w:rPr>
        <w:t>　　　　二、手机读卡器行业劣势分析</w:t>
      </w:r>
      <w:r>
        <w:rPr>
          <w:rFonts w:hint="eastAsia"/>
        </w:rPr>
        <w:br/>
      </w:r>
      <w:r>
        <w:rPr>
          <w:rFonts w:hint="eastAsia"/>
        </w:rPr>
        <w:t>　　　　三、手机读卡器行业机会分析</w:t>
      </w:r>
      <w:r>
        <w:rPr>
          <w:rFonts w:hint="eastAsia"/>
        </w:rPr>
        <w:br/>
      </w:r>
      <w:r>
        <w:rPr>
          <w:rFonts w:hint="eastAsia"/>
        </w:rPr>
        <w:t>　　　　四、手机读卡器行业风险分析</w:t>
      </w:r>
      <w:r>
        <w:rPr>
          <w:rFonts w:hint="eastAsia"/>
        </w:rPr>
        <w:br/>
      </w:r>
      <w:r>
        <w:rPr>
          <w:rFonts w:hint="eastAsia"/>
        </w:rPr>
        <w:t>　　第二节 手机读卡器行业投资价值分析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一、手机读卡器行业发展前景分析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二、手机读卡器投资机会分析</w:t>
      </w:r>
      <w:r>
        <w:rPr>
          <w:rFonts w:hint="eastAsia"/>
        </w:rPr>
        <w:br/>
      </w:r>
      <w:r>
        <w:rPr>
          <w:rFonts w:hint="eastAsia"/>
        </w:rPr>
        <w:t>　　第三节 手机读卡器行业投资风险分析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一、手机读卡器市场竞争风险</w:t>
      </w:r>
      <w:r>
        <w:rPr>
          <w:rFonts w:hint="eastAsia"/>
        </w:rPr>
        <w:br/>
      </w:r>
      <w:r>
        <w:rPr>
          <w:rFonts w:hint="eastAsia"/>
        </w:rPr>
        <w:t>　　　　二、手机读卡器原材料压力风险分析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三、手机读卡器技术风险分析</w:t>
      </w:r>
      <w:r>
        <w:rPr>
          <w:rFonts w:hint="eastAsia"/>
        </w:rPr>
        <w:br/>
      </w:r>
      <w:r>
        <w:rPr>
          <w:rFonts w:hint="eastAsia"/>
        </w:rPr>
        <w:t>　　　　四、手机读卡器政策和体制风险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中.智.林.－手机读卡器行业投资策略分析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一、手机读卡器行业重点投资品种分析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二、手机读卡器行业重点投资地区分析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手机读卡器行业类别</w:t>
      </w:r>
      <w:r>
        <w:rPr>
          <w:rFonts w:hint="eastAsia"/>
        </w:rPr>
        <w:br/>
      </w:r>
      <w:r>
        <w:rPr>
          <w:rFonts w:hint="eastAsia"/>
        </w:rPr>
        <w:t>　　图表 手机读卡器行业产业链调研</w:t>
      </w:r>
      <w:r>
        <w:rPr>
          <w:rFonts w:hint="eastAsia"/>
        </w:rPr>
        <w:br/>
      </w:r>
      <w:r>
        <w:rPr>
          <w:rFonts w:hint="eastAsia"/>
        </w:rPr>
        <w:t>　　图表 手机读卡器行业现状</w:t>
      </w:r>
      <w:r>
        <w:rPr>
          <w:rFonts w:hint="eastAsia"/>
        </w:rPr>
        <w:br/>
      </w:r>
      <w:r>
        <w:rPr>
          <w:rFonts w:hint="eastAsia"/>
        </w:rPr>
        <w:t>　　图表 手机读卡器行业标准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2019-2023年中国手机读卡器行业市场规模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2023年中国手机读卡器行业产能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2019-2023年中国手机读卡器行业产量统计</w:t>
      </w:r>
      <w:r>
        <w:rPr>
          <w:rFonts w:hint="eastAsia"/>
        </w:rPr>
        <w:br/>
      </w:r>
      <w:r>
        <w:rPr>
          <w:rFonts w:hint="eastAsia"/>
        </w:rPr>
        <w:t>　　图表 手机读卡器行业动态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2019-2023年中国手机读卡器市场需求量</w:t>
      </w:r>
      <w:r>
        <w:rPr>
          <w:rFonts w:hint="eastAsia"/>
        </w:rPr>
        <w:br/>
      </w:r>
      <w:r>
        <w:rPr>
          <w:rFonts w:hint="eastAsia"/>
        </w:rPr>
        <w:t>　　图表 2023年中国手机读卡器行业需求区域调研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2019-2023年中国手机读卡器行情</w:t>
      </w:r>
      <w:r>
        <w:rPr>
          <w:rFonts w:hint="eastAsia"/>
        </w:rPr>
        <w:br/>
      </w:r>
      <w:r>
        <w:rPr>
          <w:rFonts w:hint="eastAsia"/>
        </w:rPr>
        <w:t>　　图表 2019-2023年中国手机读卡器价格走势图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2019-2023年中国手机读卡器进口统计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**地区手机读卡器市场调研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**地区手机读卡器市场规模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**地区手机读卡器市场调研</w:t>
      </w:r>
      <w:r>
        <w:rPr>
          <w:rFonts w:hint="eastAsia"/>
        </w:rPr>
        <w:br/>
      </w:r>
      <w:r>
        <w:rPr>
          <w:rFonts w:hint="eastAsia"/>
        </w:rPr>
        <w:t>　　图表 **地区手机读卡器行业市场需求分析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手机读卡器行业竞争对手分析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2024-2030年中国手机读卡器行业市场规模预测</w:t>
      </w:r>
      <w:r>
        <w:rPr>
          <w:rFonts w:hint="eastAsia"/>
        </w:rPr>
        <w:br/>
      </w:r>
      <w:r>
        <w:rPr>
          <w:rFonts w:hint="eastAsia"/>
        </w:rPr>
        <w:t>　　图表 手机读卡器行业准入条件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2024-2030年中国手机读卡器市场前景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05371e8364b27" w:history="1">
        <w:r>
          <w:rPr>
            <w:rStyle w:val="Hyperlink"/>
          </w:rPr>
          <w:t>中国手机读卡器行业调研及市场前景分析报告（2024年版）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05371e8364b27" w:history="1">
        <w:r>
          <w:rPr>
            <w:rStyle w:val="Hyperlink"/>
          </w:rPr>
          <w:t>https://www.20087.com/1/A7/ShouJiDuKaQiHangYeYanJiuBaoGao.html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卡器在手机哪里打开、手机读卡器插上去没有反应怎么办、电脑上如何找到读卡器、手机读卡器怎么打开、手机怎么读卡器手机怎么使用读卡器、手机读卡器的使用方法图解、手机上使用的读卡器、手机读卡器怎么下载歌、安卓手机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27e13bc3a4ac7" w:history="1">
      <w:r>
        <w:rPr>
          <w:rStyle w:val="Hyperlink"/>
        </w:rPr>
        <w:t>中国手机读卡器行业调研及市场前景分析报告（2024年版）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ShouJiDuKaQiHangYeYanJiuBaoGao.html" TargetMode="External" Id="Rd2905371e83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ShouJiDuKaQiHangYeYanJiuBaoGao.html" TargetMode="External" Id="R1b227e13bc3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2024-03-03T01:27:00Z</dcterms:created>
  <dcterms:modified xsi:type="dcterms:W3CDTF">2024-03-03T02:27:00Z</dcterms:modified>
  <dc:subject>中国手机读卡器行业调研及市场前景分析报告（2024年版）</dc:subject>
  <dc:title>中国手机读卡器行业调研及市场前景分析报告（2024年版）</dc:title>
  <cp:keywords>中国手机读卡器行业调研及市场前景分析报告（2024年版）</cp:keywords>
  <dc:description>中国手机读卡器行业调研及市场前景分析报告（2024年版）</dc:description>
</cp:coreProperties>
</file>