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cde609d54598" w:history="1">
              <w:r>
                <w:rPr>
                  <w:rStyle w:val="Hyperlink"/>
                </w:rPr>
                <w:t>2025-2031年全球与中国边缘云服务器行业发展调研及市场前景预测报告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cde609d54598" w:history="1">
              <w:r>
                <w:rPr>
                  <w:rStyle w:val="Hyperlink"/>
                </w:rPr>
                <w:t>2025-2031年全球与中国边缘云服务器行业发展调研及市场前景预测报告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3cde609d54598" w:history="1">
                <w:r>
                  <w:rPr>
                    <w:rStyle w:val="Hyperlink"/>
                  </w:rPr>
                  <w:t>https://www.20087.com/3/57/BianYuanYunFuWuQiShiChangQianJingFenXi.html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云服务器是一种部署在靠近用户端的计算设备，旨在减少数据传输延迟，提高服务响应速度。随着5G、物联网等技术的发展，边缘计算的重要性日益凸显，边缘云服务器作为实现边缘计算的关键设备，得到了广泛应用。目前，边缘云服务器不仅在计算性能上有了显著提升，还通过集成多种通信接口实现了对不同网络环境的支持。此外，为了提高设备的可靠性，边缘云服务器还配备了冗余设计，确保在故障情况下能够继续运行。</w:t>
      </w:r>
      <w:r>
        <w:rPr>
          <w:rFonts w:hint="eastAsia"/>
        </w:rPr>
        <w:br/>
      </w:r>
      <w:r>
        <w:rPr>
          <w:rFonts w:hint="eastAsia"/>
        </w:rPr>
        <w:t>　　未来，边缘云服务器的发展将更加注重智能化和协同化。通过集成AI技术，未来的边缘云服务器将能够实现智能调度，根据实时数据动态调整计算资源，提高资源利用率。同时，随着区块链技术的应用，未来的边缘云服务器将能够实现分布式数据管理，增强数据的安全性和隐私保护。此外，为了实现更大范围的协同工作，未来的边缘云服务器将更加注重与其他边缘节点的互联互通，形成更加庞大的边缘计算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cde609d54598" w:history="1">
        <w:r>
          <w:rPr>
            <w:rStyle w:val="Hyperlink"/>
          </w:rPr>
          <w:t>2025-2031年全球与中国边缘云服务器行业发展调研及市场前景预测报告</w:t>
        </w:r>
      </w:hyperlink>
      <w:r>
        <w:rPr>
          <w:rFonts w:hint="eastAsia"/>
        </w:rPr>
        <w:t>》系统分析了边缘云服务器行业的市场规模、供需状况及竞争格局，结合边缘云服务器技术发展现状与未来方向，科学预测了行业前景与增长趋势。报告重点评估了重点边缘云服务器企业的经营表现及竞争优势，同时探讨了行业机遇与潜在风险。通过对边缘云服务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边缘云服务器市场概述</w:t>
      </w:r>
      <w:r>
        <w:rPr>
          <w:rFonts w:hint="eastAsia"/>
        </w:rPr>
        <w:br/>
      </w:r>
      <w:r>
        <w:rPr>
          <w:rFonts w:hint="eastAsia"/>
        </w:rPr>
        <w:t>　　1.1 边缘云服务器市场概述</w:t>
      </w:r>
      <w:r>
        <w:rPr>
          <w:rFonts w:hint="eastAsia"/>
        </w:rPr>
        <w:br/>
      </w:r>
      <w:r>
        <w:rPr>
          <w:rFonts w:hint="eastAsia"/>
        </w:rPr>
        <w:t>　　1.2 不同产品类型边缘云服务器分析</w:t>
      </w:r>
      <w:r>
        <w:rPr>
          <w:rFonts w:hint="eastAsia"/>
        </w:rPr>
        <w:br/>
      </w:r>
      <w:r>
        <w:rPr>
          <w:rFonts w:hint="eastAsia"/>
        </w:rPr>
        <w:t>　　　　1.2.1 X86架构</w:t>
      </w:r>
      <w:r>
        <w:rPr>
          <w:rFonts w:hint="eastAsia"/>
        </w:rPr>
        <w:br/>
      </w:r>
      <w:r>
        <w:rPr>
          <w:rFonts w:hint="eastAsia"/>
        </w:rPr>
        <w:t>　　　　1.2.2 ARM架构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全球市场不同产品类型边缘云服务器销售额对比（2020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全球不同产品类型边缘云服务器销售额及市场份额（2020-2025）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全球不同产品类型边缘云服务器销售额预测（2025-2031）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中国不同产品类型边缘云服务器销售额及市场份额（2020-2025）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中国不同产品类型边缘云服务器销售额预测（2025-2031）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从不同应用，边缘云服务器主要包括如下几个方面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全球市场不同应用边缘云服务器销售额对比（2020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全球不同应用边缘云服务器销售额及市场份额（2020-2025）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全球不同应用边缘云服务器销售额预测（2025-2031）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中国不同应用边缘云服务器销售额及市场份额（2020-2025）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中国不同应用边缘云服务器销售额预测（2025-2031）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全球边缘云服务器主要地区分析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全球主要地区边缘云服务器市场规模分析：2020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全球主要地区边缘云服务器销售额及份额（2020-2025年）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全球主要地区边缘云服务器销售额及份额预测（2025-2031）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印度边缘云服务器销售额及预测（2020-2031）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全球主要企业边缘云服务器销售额及市场份额</w:t>
      </w:r>
      <w:r>
        <w:rPr>
          <w:rFonts w:hint="eastAsia"/>
        </w:rPr>
        <w:br/>
      </w:r>
      <w:r>
        <w:rPr>
          <w:rFonts w:hint="eastAsia"/>
        </w:rPr>
        <w:t>　　4.2 全球边缘云服务器主要企业竞争态势</w:t>
      </w:r>
      <w:r>
        <w:rPr>
          <w:rFonts w:hint="eastAsia"/>
        </w:rPr>
        <w:br/>
      </w:r>
      <w:r>
        <w:rPr>
          <w:rFonts w:hint="eastAsia"/>
        </w:rPr>
        <w:t>　　　　4.2.1 边缘云服务器行业集中度分析：2025年全球Top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全球边缘云服务器第一梯队、第二梯队和第三梯队企业及市场份额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2025年全球主要厂商边缘云服务器收入排名</w:t>
      </w:r>
      <w:r>
        <w:rPr>
          <w:rFonts w:hint="eastAsia"/>
        </w:rPr>
        <w:br/>
      </w:r>
      <w:r>
        <w:rPr>
          <w:rFonts w:hint="eastAsia"/>
        </w:rPr>
        <w:t>　　4.4 全球主要厂商边缘云服务器总部及市场区域分布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全球主要厂商边缘云服务器产品类型及应用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全球主要厂商边缘云服务器商业化日期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边缘云服务器全球领先企业SWOT分析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中国市场边缘云服务器主要企业分析</w:t>
      </w:r>
      <w:r>
        <w:rPr>
          <w:rFonts w:hint="eastAsia"/>
        </w:rPr>
        <w:br/>
      </w:r>
      <w:r>
        <w:rPr>
          <w:rFonts w:hint="eastAsia"/>
        </w:rPr>
        <w:t>　　5.1 中国边缘云服务器销售额及市场份额（2020-2025）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中国边缘云服务器Top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边缘云服务器行业发展机遇及主要驱动因素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边缘云服务器行业发展面临的风险</w:t>
      </w:r>
      <w:r>
        <w:rPr>
          <w:rFonts w:hint="eastAsia"/>
        </w:rPr>
        <w:br/>
      </w:r>
      <w:r>
        <w:rPr>
          <w:rFonts w:hint="eastAsia"/>
        </w:rPr>
        <w:t>　　7.3 边缘云服务器行业政策分析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X86架构主要企业列表</w:t>
      </w:r>
      <w:r>
        <w:rPr>
          <w:rFonts w:hint="eastAsia"/>
        </w:rPr>
        <w:br/>
      </w:r>
      <w:r>
        <w:rPr>
          <w:rFonts w:hint="eastAsia"/>
        </w:rPr>
        <w:t>　　表 2： ARM架构主要企业列表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全球市场不同产品类型边缘云服务器销售额及增长率对比（2020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全球不同产品类型边缘云服务器销售额列表（2020-2025）&amp;（百万美元）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全球不同产品类型边缘云服务器销售额市场份额列表（2020-2025）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全球不同产品类型边缘云服务器销售额预测（2025-2031）&amp;（百万美元）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全球不同产品类型边缘云服务器销售额市场份额预测（2025-2031）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中国不同产品类型边缘云服务器销售额列表（2020-2025）&amp;（百万美元）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中国不同产品类型边缘云服务器销售额市场份额列表（2020-2025）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中国不同产品类型边缘云服务器销售额预测（2025-2031）&amp;（百万美元）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中国不同产品类型边缘云服务器销售额市场份额预测（2025-2031）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全球市场不同应用边缘云服务器销售额及增长率对比（2020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全球不同应用边缘云服务器销售额列表（2020-2025）&amp;（百万美元）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全球不同应用边缘云服务器销售额市场份额列表（2020-2025）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全球不同应用边缘云服务器销售额预测（2025-2031）&amp;（百万美元）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全球不同应用边缘云服务器市场份额预测（2025-2031）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中国不同应用边缘云服务器销售额列表（2020-2025）&amp;（百万美元）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中国不同应用边缘云服务器销售额市场份额列表（2020-2025）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中国不同应用边缘云服务器销售额预测（2025-2031）&amp;（百万美元）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中国不同应用边缘云服务器销售额市场份额预测（2025-2031）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全球主要地区边缘云服务器销售额：（2020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全球主要地区边缘云服务器销售额列表（2020-2025年）&amp;（百万美元）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全球主要地区边缘云服务器销售额及份额列表（2020-2025年）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全球主要地区边缘云服务器销售额列表预测（2025-2031）&amp;（百万美元）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全球主要地区边缘云服务器销售额及份额列表预测（2025-2031）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全球主要企业边缘云服务器销售额（2020-2025）&amp;（百万美元）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全球主要企业边缘云服务器销售额份额对比（2020-2025）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2025年全球边缘云服务器主要厂商市场地位（第一梯队、第二梯队和第三梯队）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2025年全球主要厂商边缘云服务器收入排名（百万美元）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全球主要厂商边缘云服务器总部及市场区域分布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全球主要厂商边缘云服务器产品类型及应用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全球主要厂商边缘云服务器商业化日期</w:t>
      </w:r>
      <w:r>
        <w:rPr>
          <w:rFonts w:hint="eastAsia"/>
        </w:rPr>
        <w:br/>
      </w:r>
      <w:r>
        <w:rPr>
          <w:rFonts w:hint="eastAsia"/>
        </w:rPr>
        <w:t>　　表 34： 全球边缘云服务器市场投资、并购等现状分析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中国主要企业边缘云服务器销售额列表（2020-2025）&amp;（百万美元）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中国主要企业边缘云服务器销售额份额对比（2020-2025）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重点企业（14）公司信息、总部、边缘云服务器市场地位以及主要的竞争对手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边缘云服务器产品及服务介绍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边缘云服务器收入及毛利率（2020-2025）&amp;（百万美元）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边缘云服务器行业发展机遇及主要驱动因素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边缘云服务器行业发展面临的风险</w:t>
      </w:r>
      <w:r>
        <w:rPr>
          <w:rFonts w:hint="eastAsia"/>
        </w:rPr>
        <w:br/>
      </w:r>
      <w:r>
        <w:rPr>
          <w:rFonts w:hint="eastAsia"/>
        </w:rPr>
        <w:t>　　表 108： 边缘云服务器行业政策分析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边缘云服务器产品图片</w:t>
      </w:r>
      <w:r>
        <w:rPr>
          <w:rFonts w:hint="eastAsia"/>
        </w:rPr>
        <w:br/>
      </w:r>
      <w:r>
        <w:rPr>
          <w:rFonts w:hint="eastAsia"/>
        </w:rPr>
        <w:t>　　图 2： 全球市场边缘云服务器市场规模（销售额），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全球边缘云服务器市场销售额预测：（百万美元）&amp;（2020-2031）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中国市场边缘云服务器销售额及未来趋势（2020-2031）&amp;（百万美元）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X86架构 产品图片</w:t>
      </w:r>
      <w:r>
        <w:rPr>
          <w:rFonts w:hint="eastAsia"/>
        </w:rPr>
        <w:br/>
      </w:r>
      <w:r>
        <w:rPr>
          <w:rFonts w:hint="eastAsia"/>
        </w:rPr>
        <w:t>　　图 6： 全球X86架构规模及增长率（2020-2031）&amp;（百万美元）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ARM架构产品图片</w:t>
      </w:r>
      <w:r>
        <w:rPr>
          <w:rFonts w:hint="eastAsia"/>
        </w:rPr>
        <w:br/>
      </w:r>
      <w:r>
        <w:rPr>
          <w:rFonts w:hint="eastAsia"/>
        </w:rPr>
        <w:t>　　图 8： 全球ARM架构规模及增长率（2020-2031）&amp;（百万美元）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全球不同产品类型边缘云服务器市场份额2024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全球不同产品类型边缘云服务器市场份额2024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全球不同产品类型边缘云服务器市场份额预测2024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中国不同产品类型边缘云服务器市场份额2024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中国不同产品类型边缘云服务器市场份额预测2024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全球不同应用边缘云服务器市场份额2024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全球不同应用边缘云服务器市场份额2024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全球主要地区边缘云服务器销售额市场份额（2024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印度边缘云服务器销售额及预测（2020-2031）&amp;（百万美元）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2025年全球前五大厂商边缘云服务器市场份额</w:t>
      </w:r>
      <w:r>
        <w:rPr>
          <w:rFonts w:hint="eastAsia"/>
        </w:rPr>
        <w:br/>
      </w:r>
      <w:r>
        <w:rPr>
          <w:rFonts w:hint="eastAsia"/>
        </w:rPr>
        <w:t>　　图 28： 2025年全球边缘云服务器第一梯队、第二梯队和第三梯队厂商及市场份额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边缘云服务器全球领先企业SWOT分析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2025年中国排名前三和前五边缘云服务器企业市场份额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cde609d54598" w:history="1">
        <w:r>
          <w:rPr>
            <w:rStyle w:val="Hyperlink"/>
          </w:rPr>
          <w:t>2025-2031年全球与中国边缘云服务器行业发展调研及市场前景预测报告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3cde609d54598" w:history="1">
        <w:r>
          <w:rPr>
            <w:rStyle w:val="Hyperlink"/>
          </w:rPr>
          <w:t>https://www.20087.com/3/57/BianYuanYunFuWuQiShiChangQianJingFenXi.html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云服务器10元一年、边缘云服务器平台、免费的云服务器哪家好、边缘云服务器如何送到全世界、阿里云边缘计算、边缘云服务器告警温度不低于、国内云服务器推荐、边缘云服务器怎么用、国内永久免费的云服务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0be0765e46cf" w:history="1">
      <w:r>
        <w:rPr>
          <w:rStyle w:val="Hyperlink"/>
        </w:rPr>
        <w:t>2025-2031年全球与中国边缘云服务器行业发展调研及市场前景预测报告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anYuanYunFuWuQiShiChangQianJingFenXi.html" TargetMode="External" Id="Ra9f3cde609d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anYuanYunFuWuQiShiChangQianJingFenXi.html" TargetMode="External" Id="R29650be0765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2025-01-22T04:15:00Z</dcterms:created>
  <dcterms:modified xsi:type="dcterms:W3CDTF">2025-01-22T05:15:00Z</dcterms:modified>
  <dc:subject>2025-2031年全球与中国边缘云服务器行业发展调研及市场前景预测报告</dc:subject>
  <dc:title>2025-2031年全球与中国边缘云服务器行业发展调研及市场前景预测报告</dc:title>
  <cp:keywords>2025-2031年全球与中国边缘云服务器行业发展调研及市场前景预测报告</cp:keywords>
  <dc:description>2025-2031年全球与中国边缘云服务器行业发展调研及市场前景预测报告</dc:description>
</cp:coreProperties>
</file>