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b9dd0d850477c" w:history="1">
              <w:r>
                <w:rPr>
                  <w:rStyle w:val="Hyperlink"/>
                </w:rPr>
                <w:t>2025-2031年中国笔记本内存条市场现状调研与行业前景分析报告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b9dd0d850477c" w:history="1">
              <w:r>
                <w:rPr>
                  <w:rStyle w:val="Hyperlink"/>
                </w:rPr>
                <w:t>2025-2031年中国笔记本内存条市场现状调研与行业前景分析报告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b9dd0d850477c" w:history="1">
                <w:r>
                  <w:rPr>
                    <w:rStyle w:val="Hyperlink"/>
                  </w:rPr>
                  <w:t>https://www.20087.com/0/78/BiJiBenNeiCunTiaoShiChangXianZhuangHeQianJing.html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内存条是计算机硬件的重要组成部分，负责存储运行中的程序和数据，直接影响到系统的整体性能。随着技术的进步，笔记本内存条的容量和速度不断提升，DDR4已成为市场主流，并逐步向DDR5过渡。现代笔记本内存条不仅在性能上有所提升，还在功耗控制方面取得了长足进步，这对于延长笔记本电脑的电池寿命至关重要。然而，尽管技术进步明显，但内存条的价格波动较大，主要受到原材料价格、市场需求以及供应链稳定性的影响。此外，不同品牌之间的兼容性问题也是用户关注的重点之一，特别是对于那些希望自行升级内存的消费者来说。</w:t>
      </w:r>
      <w:r>
        <w:rPr>
          <w:rFonts w:hint="eastAsia"/>
        </w:rPr>
        <w:br/>
      </w:r>
      <w:r>
        <w:rPr>
          <w:rFonts w:hint="eastAsia"/>
        </w:rPr>
        <w:t>　　展望未来，随着云计算和边缘计算的发展，对内存的需求将持续增加，推动内存条朝着更高容量、更低延迟的方向发展。一方面，DDR5标准的普及将进一步提高内存的速度与效率，同时降低能耗，这将特别有利于移动设备的续航能力。另一方面，随着人工智能(AI)和大数据分析技术的应用，对高带宽内存的需求也将增长，促使笔记本内存条企业开发出更适应这些应用场景的产品。此外，考虑到环保和可持续发展的需求，研发更加环保的生产工艺和可回收材料将成为行业的重要方向。预计未来几年内，笔记本内存条将在技术创新和绿色制造方面取得重要突破，为用户提供更加高效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b9dd0d850477c" w:history="1">
        <w:r>
          <w:rPr>
            <w:rStyle w:val="Hyperlink"/>
          </w:rPr>
          <w:t>2025-2031年中国笔记本内存条市场现状调研与行业前景分析报告</w:t>
        </w:r>
      </w:hyperlink>
      <w:r>
        <w:rPr>
          <w:rFonts w:hint="eastAsia"/>
        </w:rPr>
        <w:t>》基于国家统计局及相关行业协会的详实数据，结合国内外笔记本内存条行业研究资料及深入市场调研，系统分析了笔记本内存条行业的市场规模、市场需求及产业链现状。报告重点探讨了笔记本内存条行业整体运行情况及细分领域特点，科学预测了笔记本内存条市场前景与发展趋势，揭示了笔记本内存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fb9dd0d850477c" w:history="1">
        <w:r>
          <w:rPr>
            <w:rStyle w:val="Hyperlink"/>
          </w:rPr>
          <w:t>2025-2031年中国笔记本内存条市场现状调研与行业前景分析报告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笔记本内存条行业概述</w:t>
      </w:r>
      <w:r>
        <w:rPr>
          <w:rFonts w:hint="eastAsia"/>
        </w:rPr>
        <w:br/>
      </w:r>
      <w:r>
        <w:rPr>
          <w:rFonts w:hint="eastAsia"/>
        </w:rPr>
        <w:t>　　第一节 笔记本内存条定义与分类</w:t>
      </w:r>
      <w:r>
        <w:rPr>
          <w:rFonts w:hint="eastAsia"/>
        </w:rPr>
        <w:br/>
      </w:r>
      <w:r>
        <w:rPr>
          <w:rFonts w:hint="eastAsia"/>
        </w:rPr>
        <w:t>　　第二节 笔记本内存条应用领域</w:t>
      </w:r>
      <w:r>
        <w:rPr>
          <w:rFonts w:hint="eastAsia"/>
        </w:rPr>
        <w:br/>
      </w:r>
      <w:r>
        <w:rPr>
          <w:rFonts w:hint="eastAsia"/>
        </w:rPr>
        <w:t>　　第三节 笔记本内存条行业经济指标分析</w:t>
      </w:r>
      <w:r>
        <w:rPr>
          <w:rFonts w:hint="eastAsia"/>
        </w:rPr>
        <w:br/>
      </w:r>
      <w:r>
        <w:rPr>
          <w:rFonts w:hint="eastAsia"/>
        </w:rPr>
        <w:t>　　　　一、笔记本内存条行业赢利性评估</w:t>
      </w:r>
      <w:r>
        <w:rPr>
          <w:rFonts w:hint="eastAsia"/>
        </w:rPr>
        <w:br/>
      </w:r>
      <w:r>
        <w:rPr>
          <w:rFonts w:hint="eastAsia"/>
        </w:rPr>
        <w:t>　　　　二、笔记本内存条行业成长速度分析</w:t>
      </w:r>
      <w:r>
        <w:rPr>
          <w:rFonts w:hint="eastAsia"/>
        </w:rPr>
        <w:br/>
      </w:r>
      <w:r>
        <w:rPr>
          <w:rFonts w:hint="eastAsia"/>
        </w:rPr>
        <w:t>　　　　三、笔记本内存条附加值提升空间探讨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四、笔记本内存条行业进入壁垒分析</w:t>
      </w:r>
      <w:r>
        <w:rPr>
          <w:rFonts w:hint="eastAsia"/>
        </w:rPr>
        <w:br/>
      </w:r>
      <w:r>
        <w:rPr>
          <w:rFonts w:hint="eastAsia"/>
        </w:rPr>
        <w:t>　　　　五、笔记本内存条行业风险性评估</w:t>
      </w:r>
      <w:r>
        <w:rPr>
          <w:rFonts w:hint="eastAsia"/>
        </w:rPr>
        <w:br/>
      </w:r>
      <w:r>
        <w:rPr>
          <w:rFonts w:hint="eastAsia"/>
        </w:rPr>
        <w:t>　　　　六、笔记本内存条行业周期性分析</w:t>
      </w:r>
      <w:r>
        <w:rPr>
          <w:rFonts w:hint="eastAsia"/>
        </w:rPr>
        <w:br/>
      </w:r>
      <w:r>
        <w:rPr>
          <w:rFonts w:hint="eastAsia"/>
        </w:rPr>
        <w:t>　　　　七、笔记本内存条行业竞争程度指标</w:t>
      </w:r>
      <w:r>
        <w:rPr>
          <w:rFonts w:hint="eastAsia"/>
        </w:rPr>
        <w:br/>
      </w:r>
      <w:r>
        <w:rPr>
          <w:rFonts w:hint="eastAsia"/>
        </w:rPr>
        <w:t>　　　　八、笔记本内存条行业成熟度综合分析</w:t>
      </w:r>
      <w:r>
        <w:rPr>
          <w:rFonts w:hint="eastAsia"/>
        </w:rPr>
        <w:br/>
      </w:r>
      <w:r>
        <w:rPr>
          <w:rFonts w:hint="eastAsia"/>
        </w:rPr>
        <w:t>　　第四节 笔记本内存条产业链及经营模式分析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三、笔记本内存条销售模式与渠道策略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全球笔记本内存条市场发展分析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2024-2025年全球笔记本内存条行业发展分析</w:t>
      </w:r>
      <w:r>
        <w:rPr>
          <w:rFonts w:hint="eastAsia"/>
        </w:rPr>
        <w:br/>
      </w:r>
      <w:r>
        <w:rPr>
          <w:rFonts w:hint="eastAsia"/>
        </w:rPr>
        <w:t>　　　　一、全球笔记本内存条行业市场规模与趋势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二、全球笔记本内存条行业发展特点</w:t>
      </w:r>
      <w:r>
        <w:rPr>
          <w:rFonts w:hint="eastAsia"/>
        </w:rPr>
        <w:br/>
      </w:r>
      <w:r>
        <w:rPr>
          <w:rFonts w:hint="eastAsia"/>
        </w:rPr>
        <w:t>　　　　三、全球笔记本内存条行业竞争格局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主要国家与地区笔记本内存条市场分析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2025-2031年全球笔记本内存条行业发展趋势与前景预测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一、笔记本内存条行业发展趋势</w:t>
      </w:r>
      <w:r>
        <w:rPr>
          <w:rFonts w:hint="eastAsia"/>
        </w:rPr>
        <w:br/>
      </w:r>
      <w:r>
        <w:rPr>
          <w:rFonts w:hint="eastAsia"/>
        </w:rPr>
        <w:t>　　　　二、笔记本内存条行业发展潜力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中国笔记本内存条行业市场分析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2024-2025年笔记本内存条产能与投资动态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一、国内笔记本内存条产能现状与利用效率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二、笔记本内存条产能扩张与投资动态分析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2025-2031年笔记本内存条行业产量统计与趋势预测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一、2019-2024年笔记本内存条行业产量与增长趋势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1、2019-2024年笔记本内存条产量及增长趋势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2、2019-2024年笔记本内存条细分产品产量及份额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二、笔记本内存条产量影响因素分析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三、2025-2031年笔记本内存条产量预测</w:t>
      </w:r>
      <w:r>
        <w:rPr>
          <w:rFonts w:hint="eastAsia"/>
        </w:rPr>
        <w:br/>
      </w:r>
      <w:r>
        <w:rPr>
          <w:rFonts w:hint="eastAsia"/>
        </w:rPr>
        <w:t>　　第三节 2025-2031年笔记本内存条市场需求与销售分析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一、2024-2025年笔记本内存条行业需求现状</w:t>
      </w:r>
      <w:r>
        <w:rPr>
          <w:rFonts w:hint="eastAsia"/>
        </w:rPr>
        <w:br/>
      </w:r>
      <w:r>
        <w:rPr>
          <w:rFonts w:hint="eastAsia"/>
        </w:rPr>
        <w:t>　　　　二、笔记本内存条客户群体与需求特点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三、2019-2024年笔记本内存条行业销售规模分析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四、2025-2031年笔记本内存条市场增长潜力与规模预测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2024-2025年笔记本内存条行业技术发展现状及趋势分析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笔记本内存条行业技术发展现状分析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国内外笔记本内存条行业技术差距分析及差距形成的主要原因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笔记本内存条行业技术发展方向、趋势预测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提升笔记本内存条行业技术能力策略建议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中国笔记本内存条细分市场分析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一、2024-2025年笔记本内存条主要细分产品市场现状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笔记本内存条价格机制与竞争策略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一、2019-2024年笔记本内存条市场价格走势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笔记本内存条定价策略与方法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2025-2031年笔记本内存条价格竞争态势与趋势预测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中国笔记本内存条行业重点区域市场研究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2024-2025年重点区域笔记本内存条市场发展概况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二、2019-2024年笔记本内存条市场需求规模情况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三、2025-2031年笔记本内存条行业发展潜力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2019-2024年中国笔记本内存条行业进出口情况分析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笔记本内存条行业进口规模与来源分析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一、2019-2024年笔记本内存条进口规模分析</w:t>
      </w:r>
      <w:r>
        <w:rPr>
          <w:rFonts w:hint="eastAsia"/>
        </w:rPr>
        <w:br/>
      </w:r>
      <w:r>
        <w:rPr>
          <w:rFonts w:hint="eastAsia"/>
        </w:rPr>
        <w:t>　　　　二、笔记本内存条主要进口来源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笔记本内存条行业出口规模与目的地分析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一、2019-2024年笔记本内存条出口规模分析</w:t>
      </w:r>
      <w:r>
        <w:rPr>
          <w:rFonts w:hint="eastAsia"/>
        </w:rPr>
        <w:br/>
      </w:r>
      <w:r>
        <w:rPr>
          <w:rFonts w:hint="eastAsia"/>
        </w:rPr>
        <w:t>　　　　二、笔记本内存条主要出口目的地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2019-2024年中国笔记本内存条总体规模与财务指标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中国笔记本内存条行业总体规模分析</w:t>
      </w:r>
      <w:r>
        <w:rPr>
          <w:rFonts w:hint="eastAsia"/>
        </w:rPr>
        <w:br/>
      </w:r>
      <w:r>
        <w:rPr>
          <w:rFonts w:hint="eastAsia"/>
        </w:rPr>
        <w:t>　　　　一、笔记本内存条企业数量与结构</w:t>
      </w:r>
      <w:r>
        <w:rPr>
          <w:rFonts w:hint="eastAsia"/>
        </w:rPr>
        <w:br/>
      </w:r>
      <w:r>
        <w:rPr>
          <w:rFonts w:hint="eastAsia"/>
        </w:rPr>
        <w:t>　　　　二、笔记本内存条从业人员规模</w:t>
      </w:r>
      <w:r>
        <w:rPr>
          <w:rFonts w:hint="eastAsia"/>
        </w:rPr>
        <w:br/>
      </w:r>
      <w:r>
        <w:rPr>
          <w:rFonts w:hint="eastAsia"/>
        </w:rPr>
        <w:t>　　　　三、笔记本内存条行业资产状况</w:t>
      </w:r>
      <w:r>
        <w:rPr>
          <w:rFonts w:hint="eastAsia"/>
        </w:rPr>
        <w:br/>
      </w:r>
      <w:r>
        <w:rPr>
          <w:rFonts w:hint="eastAsia"/>
        </w:rPr>
        <w:t>　　第二节 中国笔记本内存条行业财务指标总体分析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笔记本内存条行业重点企业经营状况分析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笔记本内存条重点企业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笔记本内存条领先企业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笔记本内存条标杆企业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笔记本内存条代表企业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笔记本内存条龙头企业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笔记本内存条重点企业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笔记本内存条行业竞争格局总览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2024-2025年笔记本内存条行业竞争力分析</w:t>
      </w:r>
      <w:r>
        <w:rPr>
          <w:rFonts w:hint="eastAsia"/>
        </w:rPr>
        <w:br/>
      </w:r>
      <w:r>
        <w:rPr>
          <w:rFonts w:hint="eastAsia"/>
        </w:rPr>
        <w:t>　　　　一、笔记本内存条供应商议价能力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四、笔记本内存条替代品威胁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2019-2024年笔记本内存条行业企业并购活动分析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2024-2025年笔记本内存条行业会展与招投标活动分析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一、笔记本内存条行业会展活动及其市场影响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2025年中国笔记本内存条企业发展策略分析</w:t>
      </w:r>
      <w:r>
        <w:rPr>
          <w:rFonts w:hint="eastAsia"/>
        </w:rPr>
        <w:br/>
      </w:r>
      <w:r>
        <w:rPr>
          <w:rFonts w:hint="eastAsia"/>
        </w:rPr>
        <w:t>　　第一节 笔记本内存条市场策略分析</w:t>
      </w:r>
      <w:r>
        <w:rPr>
          <w:rFonts w:hint="eastAsia"/>
        </w:rPr>
        <w:br/>
      </w:r>
      <w:r>
        <w:rPr>
          <w:rFonts w:hint="eastAsia"/>
        </w:rPr>
        <w:t>　　　　一、笔记本内存条市场定位与拓展策略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二、笔记本内存条市场细分与目标客户</w:t>
      </w:r>
      <w:r>
        <w:rPr>
          <w:rFonts w:hint="eastAsia"/>
        </w:rPr>
        <w:br/>
      </w:r>
      <w:r>
        <w:rPr>
          <w:rFonts w:hint="eastAsia"/>
        </w:rPr>
        <w:t>　　第二节 笔记本内存条销售策略分析</w:t>
      </w:r>
      <w:r>
        <w:rPr>
          <w:rFonts w:hint="eastAsia"/>
        </w:rPr>
        <w:br/>
      </w:r>
      <w:r>
        <w:rPr>
          <w:rFonts w:hint="eastAsia"/>
        </w:rPr>
        <w:t>　　　　一、笔记本内存条销售渠道与网络建设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提高笔记本内存条企业竞争力建议</w:t>
      </w:r>
      <w:r>
        <w:rPr>
          <w:rFonts w:hint="eastAsia"/>
        </w:rPr>
        <w:br/>
      </w:r>
      <w:r>
        <w:rPr>
          <w:rFonts w:hint="eastAsia"/>
        </w:rPr>
        <w:t>　　　　一、笔记本内存条技术创新与管理优化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笔记本内存条品牌战略思考</w:t>
      </w:r>
      <w:r>
        <w:rPr>
          <w:rFonts w:hint="eastAsia"/>
        </w:rPr>
        <w:br/>
      </w:r>
      <w:r>
        <w:rPr>
          <w:rFonts w:hint="eastAsia"/>
        </w:rPr>
        <w:t>　　　　一、笔记本内存条品牌建设与维护</w:t>
      </w:r>
      <w:r>
        <w:rPr>
          <w:rFonts w:hint="eastAsia"/>
        </w:rPr>
        <w:br/>
      </w:r>
      <w:r>
        <w:rPr>
          <w:rFonts w:hint="eastAsia"/>
        </w:rPr>
        <w:t>　　　　二、笔记本内存条品牌影响力与市场竞争力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中国笔记本内存条行业风险与对策</w:t>
      </w:r>
      <w:r>
        <w:rPr>
          <w:rFonts w:hint="eastAsia"/>
        </w:rPr>
        <w:br/>
      </w:r>
      <w:r>
        <w:rPr>
          <w:rFonts w:hint="eastAsia"/>
        </w:rPr>
        <w:t>　　第一节 笔记本内存条行业SWOT分析</w:t>
      </w:r>
      <w:r>
        <w:rPr>
          <w:rFonts w:hint="eastAsia"/>
        </w:rPr>
        <w:br/>
      </w:r>
      <w:r>
        <w:rPr>
          <w:rFonts w:hint="eastAsia"/>
        </w:rPr>
        <w:t>　　　　一、笔记本内存条行业优势分析</w:t>
      </w:r>
      <w:r>
        <w:rPr>
          <w:rFonts w:hint="eastAsia"/>
        </w:rPr>
        <w:br/>
      </w:r>
      <w:r>
        <w:rPr>
          <w:rFonts w:hint="eastAsia"/>
        </w:rPr>
        <w:t>　　　　二、笔记本内存条行业劣势分析</w:t>
      </w:r>
      <w:r>
        <w:rPr>
          <w:rFonts w:hint="eastAsia"/>
        </w:rPr>
        <w:br/>
      </w:r>
      <w:r>
        <w:rPr>
          <w:rFonts w:hint="eastAsia"/>
        </w:rPr>
        <w:t>　　　　三、笔记本内存条市场机会探索</w:t>
      </w:r>
      <w:r>
        <w:rPr>
          <w:rFonts w:hint="eastAsia"/>
        </w:rPr>
        <w:br/>
      </w:r>
      <w:r>
        <w:rPr>
          <w:rFonts w:hint="eastAsia"/>
        </w:rPr>
        <w:t>　　　　四、笔记本内存条市场威胁评估</w:t>
      </w:r>
      <w:r>
        <w:rPr>
          <w:rFonts w:hint="eastAsia"/>
        </w:rPr>
        <w:br/>
      </w:r>
      <w:r>
        <w:rPr>
          <w:rFonts w:hint="eastAsia"/>
        </w:rPr>
        <w:t>　　第二节 笔记本内存条行业风险及对策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2025-2031年中国笔记本内存条行业前景与发展趋势</w:t>
      </w:r>
      <w:r>
        <w:rPr>
          <w:rFonts w:hint="eastAsia"/>
        </w:rPr>
        <w:br/>
      </w:r>
      <w:r>
        <w:rPr>
          <w:rFonts w:hint="eastAsia"/>
        </w:rPr>
        <w:t>　　第一节 笔记本内存条行业发展环境分析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2025-2031年笔记本内存条行业发展趋势与方向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一、笔记本内存条行业发展方向预测</w:t>
      </w:r>
      <w:r>
        <w:rPr>
          <w:rFonts w:hint="eastAsia"/>
        </w:rPr>
        <w:br/>
      </w:r>
      <w:r>
        <w:rPr>
          <w:rFonts w:hint="eastAsia"/>
        </w:rPr>
        <w:t>　　　　二、笔记本内存条发展趋势分析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2025-2031年笔记本内存条行业发展潜力与机遇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一、笔记本内存条市场发展潜力评估</w:t>
      </w:r>
      <w:r>
        <w:rPr>
          <w:rFonts w:hint="eastAsia"/>
        </w:rPr>
        <w:br/>
      </w:r>
      <w:r>
        <w:rPr>
          <w:rFonts w:hint="eastAsia"/>
        </w:rPr>
        <w:t>　　　　二、笔记本内存条新兴市场与机遇探索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笔记本内存条行业研究结论与建议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中-智-林-笔记本内存条行业发展建议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2019-2024年中国笔记本内存条行业产能及增长趋势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2025-2031年中国笔记本内存条行业产能预测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2019-2024年中国笔记本内存条行业产量及增长趋势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2025-2031年中国笔记本内存条行业产量预测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2019-2024年中国笔记本内存条行业市场需求及增长情况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2025-2031年中国笔记本内存条行业市场需求预测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2019-2024年中国笔记本内存条行业利润及增长情况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**地区笔记本内存条行业市场需求情况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2019-2024年中国笔记本内存条行业进口量及增速统计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2019-2024年中国笔记本内存条行业出口量及增速统计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笔记本内存条重点企业经营情况分析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2025年笔记本内存条行业壁垒</w:t>
      </w:r>
      <w:r>
        <w:rPr>
          <w:rFonts w:hint="eastAsia"/>
        </w:rPr>
        <w:br/>
      </w:r>
      <w:r>
        <w:rPr>
          <w:rFonts w:hint="eastAsia"/>
        </w:rPr>
        <w:t>　　图表 2025年笔记本内存条市场前景分析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2025-2031年中国笔记本内存条市场需求预测</w:t>
      </w:r>
      <w:r>
        <w:rPr>
          <w:rFonts w:hint="eastAsia"/>
        </w:rPr>
        <w:br/>
      </w:r>
      <w:r>
        <w:rPr>
          <w:rFonts w:hint="eastAsia"/>
        </w:rPr>
        <w:t>　　图表 2025年笔记本内存条发展趋势预测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b9dd0d850477c" w:history="1">
        <w:r>
          <w:rPr>
            <w:rStyle w:val="Hyperlink"/>
          </w:rPr>
          <w:t>2025-2031年中国笔记本内存条市场现状调研与行业前景分析报告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b9dd0d850477c" w:history="1">
        <w:r>
          <w:rPr>
            <w:rStyle w:val="Hyperlink"/>
          </w:rPr>
          <w:t>https://www.20087.com/0/78/BiJiBenNeiCunTiaoShiChangXianZhuangHeQianJing.html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内存条在哪里、笔记本内存条可以用在台式主机上吗、联想内存条质量怎么样、笔记本内存条可以随便加吗、16g内存条多少钱一个、笔记本内存条型号怎么看、加内存条电脑会变快吗、笔记本内存条有什么用、笔记本固态硬盘坏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a9a9c2094e1d" w:history="1">
      <w:r>
        <w:rPr>
          <w:rStyle w:val="Hyperlink"/>
        </w:rPr>
        <w:t>2025-2031年中国笔记本内存条市场现状调研与行业前景分析报告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iJiBenNeiCunTiaoShiChangXianZhuangHeQianJing.html" TargetMode="External" Id="Rc3fb9dd0d850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iJiBenNeiCunTiaoShiChangXianZhuangHeQianJing.html" TargetMode="External" Id="R3ad3a9a9c209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2025-04-28T09:15:46Z</dcterms:created>
  <dcterms:modified xsi:type="dcterms:W3CDTF">2025-04-28T10:15:46Z</dcterms:modified>
  <dc:subject>2025-2031年中国笔记本内存条市场现状调研与行业前景分析报告</dc:subject>
  <dc:title>2025-2031年中国笔记本内存条市场现状调研与行业前景分析报告</dc:title>
  <cp:keywords>2025-2031年中国笔记本内存条市场现状调研与行业前景分析报告</cp:keywords>
  <dc:description>2025-2031年中国笔记本内存条市场现状调研与行业前景分析报告</dc:description>
</cp:coreProperties>
</file>