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c0200fa294e12" w:history="1">
              <w:r>
                <w:rPr>
                  <w:rStyle w:val="Hyperlink"/>
                </w:rPr>
                <w:t>2026-2032年全球与中国电影翻译服务市场调查研究及前景趋势报告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c0200fa294e12" w:history="1">
              <w:r>
                <w:rPr>
                  <w:rStyle w:val="Hyperlink"/>
                </w:rPr>
                <w:t>2026-2032年全球与中国电影翻译服务市场调查研究及前景趋势报告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c0200fa294e12" w:history="1">
                <w:r>
                  <w:rPr>
                    <w:rStyle w:val="Hyperlink"/>
                  </w:rPr>
                  <w:t>https://www.20087.com/2/58/DianYingFanYiFuWuShiChangQianJingYuCe.html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翻译服务涵盖字幕翻译、配音本地化及文化适配，旨在跨越语言障碍实现影视内容全球传播，服务形式包括院线发行、流媒体平台及电影节展映。目前，电影翻译服务主流服务商依托专业译员团队与术语库管理，强调语义准确、口型同步（配音）及文化敏感性处理（如禁忌语替换），部分采用AI辅助初翻提升效率。然而，文学性表达（如双关、诗歌）在跨语言转换中易失真；流媒体平台压缩交付周期，导致校审时间不足，错误率上升。此外，方言、俚语及历史语境理解高度依赖译者经验，自动化工具难以替代深度文化转码。</w:t>
      </w:r>
      <w:r>
        <w:rPr>
          <w:rFonts w:hint="eastAsia"/>
        </w:rPr>
        <w:br/>
      </w:r>
      <w:r>
        <w:rPr>
          <w:rFonts w:hint="eastAsia"/>
        </w:rPr>
        <w:t>　　未来，电影翻译服务将向AI-human协同、动态本地化与沉浸式体验延伸升级。生成式AI可提供多版本初译供译者优选；情感语音合成技术使配音更贴近角色性格。在元宇宙与VR影视兴起背景下，服务将扩展至空间音频字幕与交互式叙事本地化。长远看，若能建立由国际制片协会主导的影视翻译质量评估框架（涵盖语言、节奏、文化适配三维度），并推动区块链存证保障译者版权，电影翻译服务将在全球内容流通体系中，从语言转换中介升级为高艺术、高技术、文化共情的跨文明叙事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c0200fa294e12" w:history="1">
        <w:r>
          <w:rPr>
            <w:rStyle w:val="Hyperlink"/>
          </w:rPr>
          <w:t>2026-2032年全球与中国电影翻译服务市场调查研究及前景趋势报告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电影翻译服务行业的发展现状、市场规模、供需动态及进出口情况。报告详细解读了电影翻译服务产业链上下游、重点区域市场、竞争格局及领先企业的表现，同时评估了电影翻译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全球市场电影翻译服务市场总体规模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中国市场电影翻译服务市场总体规模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电影翻译服务行业发展总体概况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电影翻译服务行业发展主要特点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电影翻译服务行业发展影响因素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电影翻译服务有利因素</w:t>
      </w:r>
      <w:r>
        <w:rPr>
          <w:rFonts w:hint="eastAsia"/>
        </w:rPr>
        <w:br/>
      </w:r>
      <w:r>
        <w:rPr>
          <w:rFonts w:hint="eastAsia"/>
        </w:rPr>
        <w:t>　　　　1.5.3 .2 电影翻译服务不利因素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全球市场，近三年电影翻译服务主要企业占有率及排名（按收入）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电影翻译服务主要企业在国际市场占有率（按收入，2023-2026）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2025年电影翻译服务主要企业在国际市场排名（按收入）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全球市场主要企业电影翻译服务销售收入（2023-2026）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中国市场，近三年电影翻译服务主要企业占有率及排名（按收入）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电影翻译服务主要企业在中国市场占有率（按收入，2023-2026）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2025年电影翻译服务主要企业在中国市场排名（按收入）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中国市场主要企业电影翻译服务销售收入（2023-2026）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全球主要厂商电影翻译服务总部及产地分布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全球主要厂商成立时间及电影翻译服务商业化日期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全球主要厂商电影翻译服务产品类型及应用</w:t>
      </w:r>
      <w:r>
        <w:rPr>
          <w:rFonts w:hint="eastAsia"/>
        </w:rPr>
        <w:br/>
      </w:r>
      <w:r>
        <w:rPr>
          <w:rFonts w:hint="eastAsia"/>
        </w:rPr>
        <w:t>　　2.6 电影翻译服务行业集中度、竞争程度分析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电影翻译服务行业集中度分析：2025年全球Top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全球电影翻译服务第一梯队、第二梯队和第三梯队厂商（品牌）及市场份额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全球电影翻译服务主要地区分析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全球主要地区电影翻译服务市场规模分析：2021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全球主要地区电影翻译服务销售额及份额（2021-2026）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全球主要地区电影翻译服务销售额及份额预测（2027-2032）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字幕翻译</w:t>
      </w:r>
      <w:r>
        <w:rPr>
          <w:rFonts w:hint="eastAsia"/>
        </w:rPr>
        <w:br/>
      </w:r>
      <w:r>
        <w:rPr>
          <w:rFonts w:hint="eastAsia"/>
        </w:rPr>
        <w:t>　　　　4.1.2 配音翻译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按产品类型细分，全球电影翻译服务销售额对比（2021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按产品类型细分，全球电影翻译服务销售额及市场份额（2021-2026）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按产品类型细分，全球电影翻译服务销售额预测（2027-2032）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按产品类型细分，中国电影翻译服务销售额及市场份额（2021-2026）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按产品类型细分，中国电影翻译服务销售额预测（2027-2032）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产品分类，按语言</w:t>
      </w:r>
      <w:r>
        <w:rPr>
          <w:rFonts w:hint="eastAsia"/>
        </w:rPr>
        <w:br/>
      </w:r>
      <w:r>
        <w:rPr>
          <w:rFonts w:hint="eastAsia"/>
        </w:rPr>
        <w:t>　　　　4.2.1 主流语言</w:t>
      </w:r>
      <w:r>
        <w:rPr>
          <w:rFonts w:hint="eastAsia"/>
        </w:rPr>
        <w:br/>
      </w:r>
      <w:r>
        <w:rPr>
          <w:rFonts w:hint="eastAsia"/>
        </w:rPr>
        <w:t>　　　　4.2.2 小语种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按语言细分，全球电影翻译服务销售额对比（2021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按语言细分，全球电影翻译服务销售额及预测（2021-2032）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按语言细分，全球电影翻译服务销售额及市场份额（2021-2026）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按语言细分，全球电影翻译服务销售额预测（2027-2032）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按语言细分，中国电影翻译服务销售额及预测（2021-2032）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按语言细分，中国电影翻译服务销售额及市场份额（2021-2026）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按语言细分，中国电影翻译服务销售额预测（2027-2032）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人工翻译</w:t>
      </w:r>
      <w:r>
        <w:rPr>
          <w:rFonts w:hint="eastAsia"/>
        </w:rPr>
        <w:br/>
      </w:r>
      <w:r>
        <w:rPr>
          <w:rFonts w:hint="eastAsia"/>
        </w:rPr>
        <w:t>　　　　4.3.2 AI辅助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按技术细分，全球电影翻译服务销售额对比（2021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按技术细分，全球电影翻译服务销售额及预测（2021-2032）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按技术细分，全球电影翻译服务销售额及市场份额（2021-2026）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按技术细分，全球电影翻译服务销售额预测（2027-2032）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按技术细分，中国电影翻译服务销售额及预测（2021-2032）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按技术细分，中国电影翻译服务销售额及市场份额（2021-2026）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按技术细分，中国电影翻译服务销售额预测（2027-2032）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院线发行</w:t>
      </w:r>
      <w:r>
        <w:rPr>
          <w:rFonts w:hint="eastAsia"/>
        </w:rPr>
        <w:br/>
      </w:r>
      <w:r>
        <w:rPr>
          <w:rFonts w:hint="eastAsia"/>
        </w:rPr>
        <w:t>　　　　5.1.2 流媒体平台</w:t>
      </w:r>
      <w:r>
        <w:rPr>
          <w:rFonts w:hint="eastAsia"/>
        </w:rPr>
        <w:br/>
      </w:r>
      <w:r>
        <w:rPr>
          <w:rFonts w:hint="eastAsia"/>
        </w:rPr>
        <w:t>　　　　5.1.3 公共传播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按应用细分，全球电影翻译服务销售额对比（2021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按应用细分，全球电影翻译服务销售额及市场份额（2021-2026）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按应用细分，全球电影翻译服务销售额预测（2027-2032）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中国不同应用电影翻译服务销售额及预测（2021-2032）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中国不同应用电影翻译服务销售额及市场份额（2021-2026）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中国不同应用电影翻译服务销售额预测（2027-2032）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电影翻译服务行业发展趋势</w:t>
      </w:r>
      <w:r>
        <w:rPr>
          <w:rFonts w:hint="eastAsia"/>
        </w:rPr>
        <w:br/>
      </w:r>
      <w:r>
        <w:rPr>
          <w:rFonts w:hint="eastAsia"/>
        </w:rPr>
        <w:t>　　7.2 电影翻译服务行业主要驱动因素</w:t>
      </w:r>
      <w:r>
        <w:rPr>
          <w:rFonts w:hint="eastAsia"/>
        </w:rPr>
        <w:br/>
      </w:r>
      <w:r>
        <w:rPr>
          <w:rFonts w:hint="eastAsia"/>
        </w:rPr>
        <w:t>　　7.3 电影翻译服务中国企业SWOT分析</w:t>
      </w:r>
      <w:r>
        <w:rPr>
          <w:rFonts w:hint="eastAsia"/>
        </w:rPr>
        <w:br/>
      </w:r>
      <w:r>
        <w:rPr>
          <w:rFonts w:hint="eastAsia"/>
        </w:rPr>
        <w:t>　　7.4 中国电影翻译服务行业政策环境分析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电影翻译服务行业产业链简介</w:t>
      </w:r>
      <w:r>
        <w:rPr>
          <w:rFonts w:hint="eastAsia"/>
        </w:rPr>
        <w:br/>
      </w:r>
      <w:r>
        <w:rPr>
          <w:rFonts w:hint="eastAsia"/>
        </w:rPr>
        <w:t>　　　　8.1.1 电影翻译服务行业供应链分析</w:t>
      </w:r>
      <w:r>
        <w:rPr>
          <w:rFonts w:hint="eastAsia"/>
        </w:rPr>
        <w:br/>
      </w:r>
      <w:r>
        <w:rPr>
          <w:rFonts w:hint="eastAsia"/>
        </w:rPr>
        <w:t>　　　　8.1.2 电影翻译服务主要原料及供应情况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电影翻译服务行业主要下游客户</w:t>
      </w:r>
      <w:r>
        <w:rPr>
          <w:rFonts w:hint="eastAsia"/>
        </w:rPr>
        <w:br/>
      </w:r>
      <w:r>
        <w:rPr>
          <w:rFonts w:hint="eastAsia"/>
        </w:rPr>
        <w:t>　　8.2 电影翻译服务行业采购模式</w:t>
      </w:r>
      <w:r>
        <w:rPr>
          <w:rFonts w:hint="eastAsia"/>
        </w:rPr>
        <w:br/>
      </w:r>
      <w:r>
        <w:rPr>
          <w:rFonts w:hint="eastAsia"/>
        </w:rPr>
        <w:t>　　8.3 电影翻译服务行业生产模式</w:t>
      </w:r>
      <w:r>
        <w:rPr>
          <w:rFonts w:hint="eastAsia"/>
        </w:rPr>
        <w:br/>
      </w:r>
      <w:r>
        <w:rPr>
          <w:rFonts w:hint="eastAsia"/>
        </w:rPr>
        <w:t>　　8.4 电影翻译服务行业销售模式及销售渠道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电影翻译服务行业发展主要特点</w:t>
      </w:r>
      <w:r>
        <w:rPr>
          <w:rFonts w:hint="eastAsia"/>
        </w:rPr>
        <w:br/>
      </w:r>
      <w:r>
        <w:rPr>
          <w:rFonts w:hint="eastAsia"/>
        </w:rPr>
        <w:t>　　表 2： 电影翻译服务行业发展有利因素分析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电影翻译服务行业发展不利因素分析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进入电影翻译服务行业壁垒</w:t>
      </w:r>
      <w:r>
        <w:rPr>
          <w:rFonts w:hint="eastAsia"/>
        </w:rPr>
        <w:br/>
      </w:r>
      <w:r>
        <w:rPr>
          <w:rFonts w:hint="eastAsia"/>
        </w:rPr>
        <w:t>　　表 5： 电影翻译服务主要企业在国际市场占有率（按收入，2023-2026）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2025年电影翻译服务主要企业在国际市场排名（按收入）&amp;（万元）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全球市场主要企业电影翻译服务销售收入（2023-2026）&amp;（万元）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电影翻译服务主要企业在中国市场占有率（按收入，2023-2026）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2025年电影翻译服务主要企业在中国市场排名（按收入）&amp;（万元）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中国市场主要企业电影翻译服务销售收入（2023-2026）&amp;（万元）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全球主要厂商电影翻译服务总部及产地分布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全球主要厂商成立时间及电影翻译服务商业化日期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全球主要厂商电影翻译服务产品类型及应用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2025年全球电影翻译服务主要厂商市场地位（第一梯队、第二梯队和第三梯队）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全球电影翻译服务市场投资、并购等现状分析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全球主要地区电影翻译服务销售额：（2021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全球主要地区电影翻译服务销售额（2021-2026）&amp;（万元）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全球主要地区电影翻译服务销售额及份额列表（2021-2026）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全球主要地区电影翻译服务销售额预测（2027-2032）&amp;（万元）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全球主要地区电影翻译服务销售额及份额列表预测（2027-2032）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字幕翻译主要企业列表</w:t>
      </w:r>
      <w:r>
        <w:rPr>
          <w:rFonts w:hint="eastAsia"/>
        </w:rPr>
        <w:br/>
      </w:r>
      <w:r>
        <w:rPr>
          <w:rFonts w:hint="eastAsia"/>
        </w:rPr>
        <w:t>　　表 22： 配音翻译主要企业列表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按产品类型细分，全球电影翻译服务销售额及增长率对比（2021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按产品类型细分，全球电影翻译服务销售额（2021-2026）&amp;（万元）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按产品类型细分，全球电影翻译服务销售额市场份额列表（2021-2026）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按产品类型细分，全球电影翻译服务销售额预测（2027-2032）&amp;（万元）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按产品类型细分，全球电影翻译服务销售额市场份额预测（2027-2032）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按产品类型细分，中国电影翻译服务销售额（2021-2026）&amp;（万元）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按产品类型细分，中国电影翻译服务销售额市场份额列表（2021-2026）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按产品类型细分，中国电影翻译服务销售额预测（2027-2032）&amp;（万元）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按产品类型细分，中国电影翻译服务销售额市场份额预测（2027-2032）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主流语言主要企业列表</w:t>
      </w:r>
      <w:r>
        <w:rPr>
          <w:rFonts w:hint="eastAsia"/>
        </w:rPr>
        <w:br/>
      </w:r>
      <w:r>
        <w:rPr>
          <w:rFonts w:hint="eastAsia"/>
        </w:rPr>
        <w:t>　　表 34： 小语种主要企业列表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按语言细分，全球电影翻译服务销售额及增长率对比（2021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按语言细分，全球电影翻译服务销售额（2021-2026）&amp;（万元）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按语言细分，全球电影翻译服务销售额市场份额列表（2021-2026）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按语言细分，全球电影翻译服务销售额预测（2027-2032）&amp;（万元）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按语言细分，全球电影翻译服务销售额市场份额预测（2027-2032）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按语言细分，中国电影翻译服务销售额（2021-2026）&amp;（万元）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按语言细分，中国电影翻译服务销售额市场份额列表（2021-2026）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按语言细分，中国电影翻译服务销售额预测（2027-2032）&amp;（万元）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按语言细分，中国电影翻译服务销售额市场份额预测（2027-2032）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人工翻译主要企业列表</w:t>
      </w:r>
      <w:r>
        <w:rPr>
          <w:rFonts w:hint="eastAsia"/>
        </w:rPr>
        <w:br/>
      </w:r>
      <w:r>
        <w:rPr>
          <w:rFonts w:hint="eastAsia"/>
        </w:rPr>
        <w:t>　　表 46： AI辅助主要企业列表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按技术细分，全球电影翻译服务销售额及增长率对比（2021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按技术细分，全球电影翻译服务销售额（2021-2026）&amp;（万元）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按技术细分，全球电影翻译服务销售额市场份额列表（2021-2026）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按技术细分，全球电影翻译服务销售额预测（2027-2032）&amp;（万元）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按技术细分，全球电影翻译服务销售额市场份额预测（2027-2032）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按技术细分，中国电影翻译服务销售额（2021-2026）&amp;（万元）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按技术细分，中国电影翻译服务销售额市场份额列表（2021-2026）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按技术细分，中国电影翻译服务销售额预测（2027-2032）&amp;（万元）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按技术细分，中国电影翻译服务销售额市场份额预测（2027-2032）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按应用细分，全球电影翻译服务销售额及增长率对比（2021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按应用细分，全球电影翻译服务销售额（2021-2026）&amp;（万元）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按应用细分，全球电影翻译服务销售额市场份额列表（2021-2026）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按应用细分，全球电影翻译服务销售额预测（2027-2032）&amp;（万元）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按应用细分，全球电影翻译服务市场份额预测（2027-2032）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中国不同应用电影翻译服务销售额（2021-2026）&amp;（万元）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中国不同应用电影翻译服务销售额市场份额列表（2021-2026）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中国不同应用电影翻译服务销售额预测（2027-2032）&amp;（万元）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中国不同应用电影翻译服务销售额市场份额预测（2027-2032）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电影翻译服务收入及毛利率（2021-2026）&amp;（万元）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电影翻译服务行业发展趋势</w:t>
      </w:r>
      <w:r>
        <w:rPr>
          <w:rFonts w:hint="eastAsia"/>
        </w:rPr>
        <w:br/>
      </w:r>
      <w:r>
        <w:rPr>
          <w:rFonts w:hint="eastAsia"/>
        </w:rPr>
        <w:t>　　表 166： 电影翻译服务行业主要驱动因素</w:t>
      </w:r>
      <w:r>
        <w:rPr>
          <w:rFonts w:hint="eastAsia"/>
        </w:rPr>
        <w:br/>
      </w:r>
      <w:r>
        <w:rPr>
          <w:rFonts w:hint="eastAsia"/>
        </w:rPr>
        <w:t>　　表 167： 电影翻译服务行业供应链分析</w:t>
      </w:r>
      <w:r>
        <w:rPr>
          <w:rFonts w:hint="eastAsia"/>
        </w:rPr>
        <w:br/>
      </w:r>
      <w:r>
        <w:rPr>
          <w:rFonts w:hint="eastAsia"/>
        </w:rPr>
        <w:t>　　表 168： 电影翻译服务上游原料供应商</w:t>
      </w:r>
      <w:r>
        <w:rPr>
          <w:rFonts w:hint="eastAsia"/>
        </w:rPr>
        <w:br/>
      </w:r>
      <w:r>
        <w:rPr>
          <w:rFonts w:hint="eastAsia"/>
        </w:rPr>
        <w:t>　　表 169： 电影翻译服务行业主要下游客户</w:t>
      </w:r>
      <w:r>
        <w:rPr>
          <w:rFonts w:hint="eastAsia"/>
        </w:rPr>
        <w:br/>
      </w:r>
      <w:r>
        <w:rPr>
          <w:rFonts w:hint="eastAsia"/>
        </w:rPr>
        <w:t>　　表 170： 电影翻译服务典型经销商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电影翻译服务产品图片</w:t>
      </w:r>
      <w:r>
        <w:rPr>
          <w:rFonts w:hint="eastAsia"/>
        </w:rPr>
        <w:br/>
      </w:r>
      <w:r>
        <w:rPr>
          <w:rFonts w:hint="eastAsia"/>
        </w:rPr>
        <w:t>　　图 2： 全球市场电影翻译服务市场规模，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全球电影翻译服务市场销售额预测：（万元）&amp;（2021-2032）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中国市场电影翻译服务销售额及未来趋势（2021-2032）&amp;（万元）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2025年全球前五大厂商电影翻译服务市场份额</w:t>
      </w:r>
      <w:r>
        <w:rPr>
          <w:rFonts w:hint="eastAsia"/>
        </w:rPr>
        <w:br/>
      </w:r>
      <w:r>
        <w:rPr>
          <w:rFonts w:hint="eastAsia"/>
        </w:rPr>
        <w:t>　　图 6： 2025年全球电影翻译服务第一梯队、第二梯队和第三梯队厂商及市场份额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全球主要地区电影翻译服务销售额市场份额（2021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北美电影翻译服务销售额及预测（2021-2032）&amp;（万元）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欧洲电影翻译服务销售额及预测（2021-2032）&amp;（万元）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中国电影翻译服务销售额及预测（2021-2032）&amp;（万元）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日本电影翻译服务销售额及预测（2021-2032）&amp;（万元）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东南亚电影翻译服务销售额及预测（2021-2032）&amp;（万元）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印度电影翻译服务销售额及预测（2021-2032）&amp;（万元）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南美电影翻译服务销售额及预测（2021-2032）&amp;（万元）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中东电影翻译服务销售额及预测（2021-2032）&amp;（万元）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字幕翻译 产品图片</w:t>
      </w:r>
      <w:r>
        <w:rPr>
          <w:rFonts w:hint="eastAsia"/>
        </w:rPr>
        <w:br/>
      </w:r>
      <w:r>
        <w:rPr>
          <w:rFonts w:hint="eastAsia"/>
        </w:rPr>
        <w:t>　　图 17： 全球字幕翻译规模及增长率（2021-2032）&amp;（万元）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配音翻译产品图片</w:t>
      </w:r>
      <w:r>
        <w:rPr>
          <w:rFonts w:hint="eastAsia"/>
        </w:rPr>
        <w:br/>
      </w:r>
      <w:r>
        <w:rPr>
          <w:rFonts w:hint="eastAsia"/>
        </w:rPr>
        <w:t>　　图 19： 全球配音翻译规模及增长率（2021-2032）&amp;（万元）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按产品类型细分，全球电影翻译服务市场份额2025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按产品类型细分，全球电影翻译服务市场份额2021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按产品类型细分，全球电影翻译服务市场份额预测2026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按产品类型细分，中国电影翻译服务市场份额2021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按产品类型细分，中国电影翻译服务市场份额预测2026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主流语言 产品图片</w:t>
      </w:r>
      <w:r>
        <w:rPr>
          <w:rFonts w:hint="eastAsia"/>
        </w:rPr>
        <w:br/>
      </w:r>
      <w:r>
        <w:rPr>
          <w:rFonts w:hint="eastAsia"/>
        </w:rPr>
        <w:t>　　图 28： 全球主流语言规模及增长率（2021-2032）&amp;（万元）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小语种产品图片</w:t>
      </w:r>
      <w:r>
        <w:rPr>
          <w:rFonts w:hint="eastAsia"/>
        </w:rPr>
        <w:br/>
      </w:r>
      <w:r>
        <w:rPr>
          <w:rFonts w:hint="eastAsia"/>
        </w:rPr>
        <w:t>　　图 30： 全球小语种规模及增长率（2021-2032）&amp;（万元）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按语言细分，全球电影翻译服务市场份额2025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按语言细分，全球电影翻译服务市场份额2021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按语言细分，全球电影翻译服务市场份额预测2026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按语言细分，中国电影翻译服务市场份额2021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按语言细分，中国电影翻译服务市场份额预测2026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人工翻译 产品图片</w:t>
      </w:r>
      <w:r>
        <w:rPr>
          <w:rFonts w:hint="eastAsia"/>
        </w:rPr>
        <w:br/>
      </w:r>
      <w:r>
        <w:rPr>
          <w:rFonts w:hint="eastAsia"/>
        </w:rPr>
        <w:t>　　图 39： 全球人工翻译规模及增长率（2021-2032）&amp;（万元）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AI辅助产品图片</w:t>
      </w:r>
      <w:r>
        <w:rPr>
          <w:rFonts w:hint="eastAsia"/>
        </w:rPr>
        <w:br/>
      </w:r>
      <w:r>
        <w:rPr>
          <w:rFonts w:hint="eastAsia"/>
        </w:rPr>
        <w:t>　　图 41： 全球AI辅助规模及增长率（2021-2032）&amp;（万元）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按技术细分，全球电影翻译服务市场份额2025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按技术细分，全球电影翻译服务市场份额2021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按技术细分，全球电影翻译服务市场份额预测2026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按技术细分，中国电影翻译服务市场份额2021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按技术细分，中国电影翻译服务市场份额预测2026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院线发行</w:t>
      </w:r>
      <w:r>
        <w:rPr>
          <w:rFonts w:hint="eastAsia"/>
        </w:rPr>
        <w:br/>
      </w:r>
      <w:r>
        <w:rPr>
          <w:rFonts w:hint="eastAsia"/>
        </w:rPr>
        <w:t>　　图 50： 流媒体平台</w:t>
      </w:r>
      <w:r>
        <w:rPr>
          <w:rFonts w:hint="eastAsia"/>
        </w:rPr>
        <w:br/>
      </w:r>
      <w:r>
        <w:rPr>
          <w:rFonts w:hint="eastAsia"/>
        </w:rPr>
        <w:t>　　图 51： 公共传播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按应用细分，全球电影翻译服务市场份额2025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按应用细分，全球电影翻译服务市场份额2021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电影翻译服务中国企业SWOT分析</w:t>
      </w:r>
      <w:r>
        <w:rPr>
          <w:rFonts w:hint="eastAsia"/>
        </w:rPr>
        <w:br/>
      </w:r>
      <w:r>
        <w:rPr>
          <w:rFonts w:hint="eastAsia"/>
        </w:rPr>
        <w:t>　　图 56： 电影翻译服务产业链</w:t>
      </w:r>
      <w:r>
        <w:rPr>
          <w:rFonts w:hint="eastAsia"/>
        </w:rPr>
        <w:br/>
      </w:r>
      <w:r>
        <w:rPr>
          <w:rFonts w:hint="eastAsia"/>
        </w:rPr>
        <w:t>　　图 57： 电影翻译服务行业采购模式分析</w:t>
      </w:r>
      <w:r>
        <w:rPr>
          <w:rFonts w:hint="eastAsia"/>
        </w:rPr>
        <w:br/>
      </w:r>
      <w:r>
        <w:rPr>
          <w:rFonts w:hint="eastAsia"/>
        </w:rPr>
        <w:t>　　图 58： 电影翻译服务行业生产模式</w:t>
      </w:r>
      <w:r>
        <w:rPr>
          <w:rFonts w:hint="eastAsia"/>
        </w:rPr>
        <w:br/>
      </w:r>
      <w:r>
        <w:rPr>
          <w:rFonts w:hint="eastAsia"/>
        </w:rPr>
        <w:t>　　图 59： 电影翻译服务行业销售模式分析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c0200fa294e12" w:history="1">
        <w:r>
          <w:rPr>
            <w:rStyle w:val="Hyperlink"/>
          </w:rPr>
          <w:t>2026-2032年全球与中国电影翻译服务市场调查研究及前景趋势报告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c0200fa294e12" w:history="1">
        <w:r>
          <w:rPr>
            <w:rStyle w:val="Hyperlink"/>
          </w:rPr>
          <w:t>https://www.20087.com/2/58/DianYingFanYiFuWuShiChangQianJingYuCe.html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63d96b06c4825" w:history="1">
      <w:r>
        <w:rPr>
          <w:rStyle w:val="Hyperlink"/>
        </w:rPr>
        <w:t>2026-2032年全球与中国电影翻译服务市场调查研究及前景趋势报告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YingFanYiFuWuShiChangQianJingYuCe.html" TargetMode="External" Id="Rbbbc0200fa2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YingFanYiFuWuShiChangQianJingYuCe.html" TargetMode="External" Id="R3bc63d96b06c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2026-01-11T01:31:09Z</dcterms:created>
  <dcterms:modified xsi:type="dcterms:W3CDTF">2026-01-11T02:31:09Z</dcterms:modified>
  <dc:subject>2026-2032年全球与中国电影翻译服务市场调查研究及前景趋势报告</dc:subject>
  <dc:title>2026-2032年全球与中国电影翻译服务市场调查研究及前景趋势报告</dc:title>
  <cp:keywords>2026-2032年全球与中国电影翻译服务市场调查研究及前景趋势报告</cp:keywords>
  <dc:description>2026-2032年全球与中国电影翻译服务市场调查研究及前景趋势报告</dc:description>
</cp:coreProperties>
</file>