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b061053744c69" w:history="1">
              <w:r>
                <w:rPr>
                  <w:rStyle w:val="Hyperlink"/>
                </w:rPr>
                <w:t>2026-2032年全球与中国数字阵列雷达市场现状及发展前景预测报告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b061053744c69" w:history="1">
              <w:r>
                <w:rPr>
                  <w:rStyle w:val="Hyperlink"/>
                </w:rPr>
                <w:t>2026-2032年全球与中国数字阵列雷达市场现状及发展前景预测报告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b061053744c69" w:history="1">
                <w:r>
                  <w:rPr>
                    <w:rStyle w:val="Hyperlink"/>
                  </w:rPr>
                  <w:t>https://www.20087.com/7/18/ShuZiZhenLieLeiDaShiChangQianJingYuCe.html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阵列雷达是新一代有源相控阵雷达的演进形态，通过在每个天线单元集成独立的数字收发通道，实现全数字化波束形成与实时多目标跟踪，广泛应用于防空反导、机载火控、气象监测及民用交通感知。该技术摒弃传统模拟移相器，具备超低旁瓣、抗干扰强、多任务并行及软件定义能力。在国防现代化与低空经济（如无人机监管）推动下，数字阵列架构正从大型战略系统向中小型平台渗透。然而，其面临芯片功耗高、数字校准复杂及成本高昂等工程化挑战，尤其在高频段（毫米波）集成度受限。</w:t>
      </w:r>
      <w:r>
        <w:rPr>
          <w:rFonts w:hint="eastAsia"/>
        </w:rPr>
        <w:br/>
      </w:r>
      <w:r>
        <w:rPr>
          <w:rFonts w:hint="eastAsia"/>
        </w:rPr>
        <w:t>　　未来，数字阵列雷达将向异构集成、AI原生与多域协同方向突破。市场调研网指出，硅基CMOS或GaN-on-SiC单片集成收发芯片将大幅降低体积与功耗；内嵌神经网络的雷达信号处理器可实现实时目标分类与行为预测。在应用拓展上，车路协同与6G通感一体化将催生低成本数字阵列模块。此外，若未来频谱共享政策开放专用雷达频段，将加速民用部署。长远看，数字阵列雷达将从高性能军用装备升级为“智能电磁感知基础设施”，在构建全域态势感知与赋能自主系统中奠定物理层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fb061053744c69" w:history="1">
        <w:r>
          <w:rPr>
            <w:rStyle w:val="Hyperlink"/>
          </w:rPr>
          <w:t>2026-2032年全球与中国数字阵列雷达市场现状及发展前景预测报告</w:t>
        </w:r>
      </w:hyperlink>
      <w:r>
        <w:rPr>
          <w:rFonts w:hint="eastAsia"/>
        </w:rPr>
        <w:t>》，2025年数字阵列雷达行业市场规模达 亿元，预计2032年市场规模将达 亿元，期间年均复合增长率（CAGR）达 %。报告基于市场调研数据，系统分析了数字阵列雷达行业的市场现状与发展前景。报告从数字阵列雷达产业链角度出发，梳理了当前数字阵列雷达市场规模、价格走势和供需情况，并对未来几年的增长空间作出预测。研究涵盖了数字阵列雷达行业技术发展现状、创新方向以及重点企业的竞争格局，包括数字阵列雷达市场集中度和品牌策略分析。报告还针对数字阵列雷达细分领域和区域市场展开讨论，客观评估了数字阵列雷达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按产品类型细分，全球数字阵列雷达市场规模2021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有源数字阵列雷达</w:t>
      </w:r>
      <w:r>
        <w:rPr>
          <w:rFonts w:hint="eastAsia"/>
        </w:rPr>
        <w:br/>
      </w:r>
      <w:r>
        <w:rPr>
          <w:rFonts w:hint="eastAsia"/>
        </w:rPr>
        <w:t>　　　　1.3.3 无源数字阵列雷达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按应用细分，全球数字阵列雷达市场规模2021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数字阵列雷达行业发展总体概况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数字阵列雷达行业发展主要特点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数字阵列雷达行业发展影响因素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数字阵列雷达有利因素</w:t>
      </w:r>
      <w:r>
        <w:rPr>
          <w:rFonts w:hint="eastAsia"/>
        </w:rPr>
        <w:br/>
      </w:r>
      <w:r>
        <w:rPr>
          <w:rFonts w:hint="eastAsia"/>
        </w:rPr>
        <w:t>　　　　1.5.3 .2 数字阵列雷达不利因素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全球市场，近三年数字阵列雷达主要企业占有率及排名（按销量）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数字阵列雷达主要企业在国际市场占有率（按销量，2023-2026）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2025年数字阵列雷达主要企业在国际市场排名（按销量）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全球市场主要企业数字阵列雷达销量（2023-2026）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全球市场，近三年数字阵列雷达主要企业占有率及排名（按收入）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数字阵列雷达主要企业在国际市场占有率（按收入，2023-2026）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2025年数字阵列雷达主要企业在国际市场排名（按收入）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全球市场主要企业数字阵列雷达销售收入（2023-2026）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全球市场主要企业数字阵列雷达销售价格（2023-2026）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中国市场，近三年数字阵列雷达主要企业占有率及排名（按销量）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数字阵列雷达主要企业在中国市场占有率（按销量，2023-2026）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2025年数字阵列雷达主要企业在中国市场排名（按销量）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中国市场主要企业数字阵列雷达销量（2023-2026）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中国市场，近三年数字阵列雷达主要企业占有率及排名（按收入）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数字阵列雷达主要企业在中国市场占有率（按收入，2023-2026）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2025年数字阵列雷达主要企业在中国市场排名（按收入）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中国市场主要企业数字阵列雷达销售收入（2023-2026）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全球主要厂商数字阵列雷达总部及产地分布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全球主要厂商成立时间及数字阵列雷达商业化日期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全球主要厂商数字阵列雷达产品类型及应用</w:t>
      </w:r>
      <w:r>
        <w:rPr>
          <w:rFonts w:hint="eastAsia"/>
        </w:rPr>
        <w:br/>
      </w:r>
      <w:r>
        <w:rPr>
          <w:rFonts w:hint="eastAsia"/>
        </w:rPr>
        <w:t>　　2.9 数字阵列雷达行业集中度、竞争程度分析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数字阵列雷达行业集中度分析：2025年全球Top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全球数字阵列雷达第一梯队、第二梯队和第三梯队生产商（品牌）及市场份额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全球数字阵列雷达总体规模分析</w:t>
      </w:r>
      <w:r>
        <w:rPr>
          <w:rFonts w:hint="eastAsia"/>
        </w:rPr>
        <w:br/>
      </w:r>
      <w:r>
        <w:rPr>
          <w:rFonts w:hint="eastAsia"/>
        </w:rPr>
        <w:t>　　3.1 全球数字阵列雷达供需现状及预测（2021-2032）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全球数字阵列雷达产能、产量、产能利用率及发展趋势（2021-2032）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全球数字阵列雷达产量、需求量及发展趋势（2021-2032）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全球主要地区数字阵列雷达产量及发展趋势（2021-2032）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全球主要地区数字阵列雷达产量（2021-2026）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全球主要地区数字阵列雷达产量（2027-2032）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全球主要地区数字阵列雷达产量市场份额（2021-2032）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中国数字阵列雷达供需现状及预测（2021-2032）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中国数字阵列雷达产能、产量、产能利用率及发展趋势（2021-2032）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中国数字阵列雷达产量、市场需求量及发展趋势（2021-2032）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中国市场数字阵列雷达进出口（2021-2032）</w:t>
      </w:r>
      <w:r>
        <w:rPr>
          <w:rFonts w:hint="eastAsia"/>
        </w:rPr>
        <w:br/>
      </w:r>
      <w:r>
        <w:rPr>
          <w:rFonts w:hint="eastAsia"/>
        </w:rPr>
        <w:t>　　3.4 全球数字阵列雷达销量及销售额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全球市场数字阵列雷达销售额（2021-2032）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全球市场数字阵列雷达销量（2021-2032）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全球市场数字阵列雷达价格趋势（2021-2032）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全球数字阵列雷达主要地区分析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全球主要地区数字阵列雷达市场规模分析：2021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全球主要地区数字阵列雷达销售收入及市场份额（2021-2026）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全球主要地区数字阵列雷达销售收入预测（2027-2032）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全球主要地区数字阵列雷达销量分析：2021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全球主要地区数字阵列雷达销量及市场份额（2021-2026）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全球主要地区数字阵列雷达销量及市场份额预测（2027-2032）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北美市场数字阵列雷达销量、收入及增长率（2021-2032）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欧洲市场数字阵列雷达销量、收入及增长率（2021-2032）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中国市场数字阵列雷达销量、收入及增长率（2021-2032）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日本市场数字阵列雷达销量、收入及增长率（2021-2032）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东南亚市场数字阵列雷达销量、收入及增长率（2021-2032）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印度市场数字阵列雷达销量、收入及增长率（2021-2032）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南美市场数字阵列雷达销量、收入及增长率（2021-2032）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中东市场数字阵列雷达销量、收入及增长率（2021-2032）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数字阵列雷达销量、收入、价格及毛利率（2021-2026）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数字阵列雷达销量、收入、价格及毛利率（2021-2026）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数字阵列雷达销量、收入、价格及毛利率（2021-2026）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数字阵列雷达销量、收入、价格及毛利率（2021-2026）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数字阵列雷达销量、收入、价格及毛利率（2021-2026）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数字阵列雷达销量、收入、价格及毛利率（2021-2026）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数字阵列雷达销量、收入、价格及毛利率（2021-2026）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数字阵列雷达销量、收入、价格及毛利率（2021-2026）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数字阵列雷达销量、收入、价格及毛利率（2021-2026）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数字阵列雷达销量、收入、价格及毛利率（2021-2026）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数字阵列雷达销量、收入、价格及毛利率（2021-2026）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不同产品类型数字阵列雷达分析</w:t>
      </w:r>
      <w:r>
        <w:rPr>
          <w:rFonts w:hint="eastAsia"/>
        </w:rPr>
        <w:br/>
      </w:r>
      <w:r>
        <w:rPr>
          <w:rFonts w:hint="eastAsia"/>
        </w:rPr>
        <w:t>　　6.1 全球不同产品类型数字阵列雷达销量（2021-2032）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全球不同产品类型数字阵列雷达销量及市场份额（2021-2026）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全球不同产品类型数字阵列雷达销量预测（2027-2032）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全球不同产品类型数字阵列雷达收入（2021-2032）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全球不同产品类型数字阵列雷达收入及市场份额（2021-2026）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全球不同产品类型数字阵列雷达收入预测（2027-2032）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全球不同产品类型数字阵列雷达价格走势（2021-2032）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中国不同产品类型数字阵列雷达销量（2021-2032）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中国不同产品类型数字阵列雷达销量及市场份额（2021-2026）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中国不同产品类型数字阵列雷达销量预测（2027-2032）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中国不同产品类型数字阵列雷达收入（2021-2032）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中国不同产品类型数字阵列雷达收入及市场份额（2021-2026）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中国不同产品类型数字阵列雷达收入预测（2027-2032）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不同应用数字阵列雷达分析</w:t>
      </w:r>
      <w:r>
        <w:rPr>
          <w:rFonts w:hint="eastAsia"/>
        </w:rPr>
        <w:br/>
      </w:r>
      <w:r>
        <w:rPr>
          <w:rFonts w:hint="eastAsia"/>
        </w:rPr>
        <w:t>　　7.1 全球不同应用数字阵列雷达销量（2021-2032）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全球不同应用数字阵列雷达销量及市场份额（2021-2026）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全球不同应用数字阵列雷达销量预测（2027-2032）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全球不同应用数字阵列雷达收入（2021-2032）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全球不同应用数字阵列雷达收入及市场份额（2021-2026）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全球不同应用数字阵列雷达收入预测（2027-2032）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全球不同应用数字阵列雷达价格走势（2021-2032）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中国不同应用数字阵列雷达销量（2021-2032）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中国不同应用数字阵列雷达销量及市场份额（2021-2026）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中国不同应用数字阵列雷达销量预测（2027-2032）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中国不同应用数字阵列雷达收入（2021-2032）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中国不同应用数字阵列雷达收入及市场份额（2021-2026）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中国不同应用数字阵列雷达收入预测（2027-2032）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数字阵列雷达行业发展趋势</w:t>
      </w:r>
      <w:r>
        <w:rPr>
          <w:rFonts w:hint="eastAsia"/>
        </w:rPr>
        <w:br/>
      </w:r>
      <w:r>
        <w:rPr>
          <w:rFonts w:hint="eastAsia"/>
        </w:rPr>
        <w:t>　　8.2 数字阵列雷达行业主要驱动因素</w:t>
      </w:r>
      <w:r>
        <w:rPr>
          <w:rFonts w:hint="eastAsia"/>
        </w:rPr>
        <w:br/>
      </w:r>
      <w:r>
        <w:rPr>
          <w:rFonts w:hint="eastAsia"/>
        </w:rPr>
        <w:t>　　8.3 数字阵列雷达中国企业SWOT分析</w:t>
      </w:r>
      <w:r>
        <w:rPr>
          <w:rFonts w:hint="eastAsia"/>
        </w:rPr>
        <w:br/>
      </w:r>
      <w:r>
        <w:rPr>
          <w:rFonts w:hint="eastAsia"/>
        </w:rPr>
        <w:t>　　8.4 中国数字阵列雷达行业政策环境分析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数字阵列雷达行业产业链简介</w:t>
      </w:r>
      <w:r>
        <w:rPr>
          <w:rFonts w:hint="eastAsia"/>
        </w:rPr>
        <w:br/>
      </w:r>
      <w:r>
        <w:rPr>
          <w:rFonts w:hint="eastAsia"/>
        </w:rPr>
        <w:t>　　　　9.1.1 数字阵列雷达行业供应链分析</w:t>
      </w:r>
      <w:r>
        <w:rPr>
          <w:rFonts w:hint="eastAsia"/>
        </w:rPr>
        <w:br/>
      </w:r>
      <w:r>
        <w:rPr>
          <w:rFonts w:hint="eastAsia"/>
        </w:rPr>
        <w:t>　　　　9.1.2 数字阵列雷达主要原料及供应情况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数字阵列雷达行业采购模式</w:t>
      </w:r>
      <w:r>
        <w:rPr>
          <w:rFonts w:hint="eastAsia"/>
        </w:rPr>
        <w:br/>
      </w:r>
      <w:r>
        <w:rPr>
          <w:rFonts w:hint="eastAsia"/>
        </w:rPr>
        <w:t>　　9.3 数字阵列雷达行业生产模式</w:t>
      </w:r>
      <w:r>
        <w:rPr>
          <w:rFonts w:hint="eastAsia"/>
        </w:rPr>
        <w:br/>
      </w:r>
      <w:r>
        <w:rPr>
          <w:rFonts w:hint="eastAsia"/>
        </w:rPr>
        <w:t>　　9.4 数字阵列雷达行业销售模式及销售渠道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按产品类型细分，全球数字阵列雷达市场规模2021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按应用细分，全球数字阵列雷达市场规模（CAGR）2021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数字阵列雷达行业发展主要特点</w:t>
      </w:r>
      <w:r>
        <w:rPr>
          <w:rFonts w:hint="eastAsia"/>
        </w:rPr>
        <w:br/>
      </w:r>
      <w:r>
        <w:rPr>
          <w:rFonts w:hint="eastAsia"/>
        </w:rPr>
        <w:t>　　表 4： 数字阵列雷达行业发展有利因素分析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数字阵列雷达行业发展不利因素分析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进入数字阵列雷达行业壁垒</w:t>
      </w:r>
      <w:r>
        <w:rPr>
          <w:rFonts w:hint="eastAsia"/>
        </w:rPr>
        <w:br/>
      </w:r>
      <w:r>
        <w:rPr>
          <w:rFonts w:hint="eastAsia"/>
        </w:rPr>
        <w:t>　　表 7： 数字阵列雷达主要企业在国际市场占有率（按销量，2023-2026）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2025年数字阵列雷达主要企业在国际市场排名（按销量）&amp;（千件）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全球市场主要企业数字阵列雷达销量（2023-2026）&amp;（千件）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数字阵列雷达主要企业在国际市场占有率（按收入，2023-2026）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2025年数字阵列雷达主要企业在国际市场排名（按收入）&amp;（万元）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全球市场主要企业数字阵列雷达销售收入（2023-2026）&amp;（万元）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全球市场主要企业数字阵列雷达销售价格（2023-2026）&amp;（元/件）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数字阵列雷达主要企业在中国市场占有率（按销量，2023-2026）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2025年数字阵列雷达主要企业在中国市场排名（按销量）&amp;（千件）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中国市场主要企业数字阵列雷达销量（2023-2026）&amp;（千件）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数字阵列雷达主要企业在中国市场占有率（按收入，2023-2026）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2025年数字阵列雷达主要企业在中国市场排名（按收入）&amp;（万元）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中国市场主要企业数字阵列雷达销售收入（2023-2026）&amp;（万元）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全球主要厂商数字阵列雷达总部及产地分布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全球主要厂商成立时间及数字阵列雷达商业化日期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全球主要厂商数字阵列雷达产品类型及应用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2025年全球数字阵列雷达主要厂商市场地位（第一梯队、第二梯队和第三梯队）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全球数字阵列雷达市场投资、并购等现状分析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全球主要地区数字阵列雷达产量增速（CAGR）：（2021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全球主要地区数字阵列雷达产量（2021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全球主要地区数字阵列雷达产量（2021-2026）&amp;（千件）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全球主要地区数字阵列雷达产量（2027-2032）&amp;（千件）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全球主要地区数字阵列雷达产量市场份额（2021-2026）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全球主要地区数字阵列雷达产量市场份额（2027-2032）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中国市场数字阵列雷达产量、销量、进出口（2021-2026）&amp;（千件）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中国市场数字阵列雷达产量、销量、进出口预测（2027-2032）&amp;（千件）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全球主要地区数字阵列雷达销售收入增速：（2021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全球主要地区数字阵列雷达销售收入（2021-2026）&amp;（万元）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全球主要地区数字阵列雷达销售收入市场份额（2021-2026）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全球主要地区数字阵列雷达收入（2027-2032）&amp;（万元）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全球主要地区数字阵列雷达收入市场份额（2027-2032）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全球主要地区数字阵列雷达销量（千件）：2021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全球主要地区数字阵列雷达销量（2021-2026）&amp;（千件）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全球主要地区数字阵列雷达销量市场份额（2021-2026）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全球主要地区数字阵列雷达销量（2027-2032）&amp;（千件）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全球主要地区数字阵列雷达销量份额（2027-2032）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数字阵列雷达销量（千件）、收入（万元）、价格（元/件）及毛利率（2021-2026）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数字阵列雷达销量（千件）、收入（万元）、价格（元/件）及毛利率（2021-2026）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数字阵列雷达销量（千件）、收入（万元）、价格（元/件）及毛利率（2021-2026）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数字阵列雷达销量（千件）、收入（万元）、价格（元/件）及毛利率（2021-2026）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数字阵列雷达销量（千件）、收入（万元）、价格（元/件）及毛利率（2021-2026）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数字阵列雷达销量（千件）、收入（万元）、价格（元/件）及毛利率（2021-2026）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数字阵列雷达销量（千件）、收入（万元）、价格（元/件）及毛利率（2021-2026）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数字阵列雷达销量（千件）、收入（万元）、价格（元/件）及毛利率（2021-2026）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数字阵列雷达销量（千件）、收入（万元）、价格（元/件）及毛利率（2021-2026）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数字阵列雷达销量（千件）、收入（万元）、价格（元/件）及毛利率（2021-2026）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数字阵列雷达生产基地、销售区域、竞争对手及市场地位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数字阵列雷达产品规格、参数及市场应用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数字阵列雷达销量（千件）、收入（万元）、价格（元/件）及毛利率（2021-2026）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全球不同产品类型数字阵列雷达销量（2021-2026）&amp;（千件）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全球不同产品类型数字阵列雷达销量市场份额（2021-2026）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全球不同产品类型数字阵列雷达销量预测（2027-2032）&amp;（千件）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全球市场不同产品类型数字阵列雷达销量市场份额预测（2027-2032）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全球不同产品类型数字阵列雷达收入（2021-2026）&amp;（万元）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全球不同产品类型数字阵列雷达收入市场份额（2021-2026）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全球不同产品类型数字阵列雷达收入预测（2027-2032）&amp;（万元）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全球不同产品类型数字阵列雷达收入市场份额预测（2027-2032）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中国不同产品类型数字阵列雷达销量（2021-2026）&amp;（千件）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中国不同产品类型数字阵列雷达销量市场份额（2021-2026）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中国不同产品类型数字阵列雷达销量预测（2027-2032）&amp;（千件）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全球市场不同产品类型数字阵列雷达销量市场份额预测（2027-2032）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中国不同产品类型数字阵列雷达收入（2021-2026）&amp;（万元）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中国不同产品类型数字阵列雷达收入市场份额（2021-2026）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中国不同产品类型数字阵列雷达收入预测（2027-2032）&amp;（万元）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中国不同产品类型数字阵列雷达收入市场份额预测（2027-2032）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全球不同应用数字阵列雷达销量（2021-2026）&amp;（千件）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全球不同应用数字阵列雷达销量市场份额（2021-2026）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全球不同应用数字阵列雷达销量预测（2027-2032）&amp;（千件）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全球市场不同应用数字阵列雷达销量市场份额预测（2027-2032）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全球不同应用数字阵列雷达收入（2021-2026）&amp;（万元）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全球不同应用数字阵列雷达收入市场份额（2021-2026）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全球不同应用数字阵列雷达收入预测（2027-2032）&amp;（万元）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全球不同应用数字阵列雷达收入市场份额预测（2027-2032）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中国不同应用数字阵列雷达销量（2021-2026）&amp;（千件）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中国不同应用数字阵列雷达销量市场份额（2021-2026）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中国不同应用数字阵列雷达销量预测（2027-2032）&amp;（千件）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中国市场不同应用数字阵列雷达销量市场份额预测（2027-2032）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中国不同应用数字阵列雷达收入（2021-2026）&amp;（万元）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中国不同应用数字阵列雷达收入市场份额（2021-2026）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中国不同应用数字阵列雷达收入预测（2027-2032）&amp;（万元）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中国不同应用数字阵列雷达收入市场份额预测（2027-2032）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数字阵列雷达行业发展趋势</w:t>
      </w:r>
      <w:r>
        <w:rPr>
          <w:rFonts w:hint="eastAsia"/>
        </w:rPr>
        <w:br/>
      </w:r>
      <w:r>
        <w:rPr>
          <w:rFonts w:hint="eastAsia"/>
        </w:rPr>
        <w:t>　　表 131： 数字阵列雷达行业主要驱动因素</w:t>
      </w:r>
      <w:r>
        <w:rPr>
          <w:rFonts w:hint="eastAsia"/>
        </w:rPr>
        <w:br/>
      </w:r>
      <w:r>
        <w:rPr>
          <w:rFonts w:hint="eastAsia"/>
        </w:rPr>
        <w:t>　　表 132： 数字阵列雷达行业供应链分析</w:t>
      </w:r>
      <w:r>
        <w:rPr>
          <w:rFonts w:hint="eastAsia"/>
        </w:rPr>
        <w:br/>
      </w:r>
      <w:r>
        <w:rPr>
          <w:rFonts w:hint="eastAsia"/>
        </w:rPr>
        <w:t>　　表 133： 数字阵列雷达上游原料供应商</w:t>
      </w:r>
      <w:r>
        <w:rPr>
          <w:rFonts w:hint="eastAsia"/>
        </w:rPr>
        <w:br/>
      </w:r>
      <w:r>
        <w:rPr>
          <w:rFonts w:hint="eastAsia"/>
        </w:rPr>
        <w:t>　　表 134： 数字阵列雷达主要地区不同应用客户分析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数字阵列雷达典型经销商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数字阵列雷达产品图片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全球不同产品类型数字阵列雷达销售额2021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全球不同产品类型数字阵列雷达市场份额2025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有源数字阵列雷达产品图片</w:t>
      </w:r>
      <w:r>
        <w:rPr>
          <w:rFonts w:hint="eastAsia"/>
        </w:rPr>
        <w:br/>
      </w:r>
      <w:r>
        <w:rPr>
          <w:rFonts w:hint="eastAsia"/>
        </w:rPr>
        <w:t>　　图 5： 无源数字阵列雷达产品图片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全球不同应用数字阵列雷达市场份额2025 &amp; 2032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2025年全球前五大生产商数字阵列雷达市场份额</w:t>
      </w:r>
      <w:r>
        <w:rPr>
          <w:rFonts w:hint="eastAsia"/>
        </w:rPr>
        <w:br/>
      </w:r>
      <w:r>
        <w:rPr>
          <w:rFonts w:hint="eastAsia"/>
        </w:rPr>
        <w:t>　　图 11： 2025年全球数字阵列雷达第一梯队、第二梯队和第三梯队厂商及市场份额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全球数字阵列雷达产能、产量、产能利用率及发展趋势（2021-2032）&amp;（千件）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全球数字阵列雷达产量、需求量及发展趋势（2021-2032）&amp;（千件）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全球主要地区数字阵列雷达产量市场份额（2021-2032）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中国数字阵列雷达产能、产量、产能利用率及发展趋势（2021-2032）&amp;（千件）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中国数字阵列雷达产量、市场需求量及发展趋势（2021-2032）&amp;（千件）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全球数字阵列雷达市场销售额及增长率：（2021-2032）&amp;（万元）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全球市场数字阵列雷达市场规模：2021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全球市场数字阵列雷达销量及增长率（2021-2032）&amp;（千件）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全球市场数字阵列雷达价格趋势（2021-2032）&amp;（元/件）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全球主要地区数字阵列雷达销售收入（2021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全球主要地区数字阵列雷达销售收入市场份额（2021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北美市场数字阵列雷达销量及增长率（2021-2032）&amp;（千件）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北美市场数字阵列雷达收入及增长率（2021-2032）&amp;（万元）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欧洲市场数字阵列雷达销量及增长率（2021-2032）&amp;（千件）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欧洲市场数字阵列雷达收入及增长率（2021-2032）&amp;（万元）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中国市场数字阵列雷达销量及增长率（2021-2032）&amp;（千件）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中国市场数字阵列雷达收入及增长率（2021-2032）&amp;（万元）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日本市场数字阵列雷达销量及增长率（2021-2032）&amp;（千件）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日本市场数字阵列雷达收入及增长率（2021-2032）&amp;（万元）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东南亚市场数字阵列雷达销量及增长率（2021-2032）&amp;（千件）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东南亚市场数字阵列雷达收入及增长率（2021-2032）&amp;（万元）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印度市场数字阵列雷达销量及增长率（2021-2032）&amp;（千件）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印度市场数字阵列雷达收入及增长率（2021-2032）&amp;（万元）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南美市场数字阵列雷达销量及增长率（2021-2032）&amp;（千件）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南美市场数字阵列雷达收入及增长率（2021-2032）&amp;（万元）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中东市场数字阵列雷达销量及增长率（2021-2032）&amp;（千件）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中东市场数字阵列雷达收入及增长率（2021-2032）&amp;（万元）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全球不同产品类型数字阵列雷达价格走势（2021-2032）&amp;（元/件）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全球不同应用数字阵列雷达价格走势（2021-2032）&amp;（元/件）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数字阵列雷达中国企业SWOT分析</w:t>
      </w:r>
      <w:r>
        <w:rPr>
          <w:rFonts w:hint="eastAsia"/>
        </w:rPr>
        <w:br/>
      </w:r>
      <w:r>
        <w:rPr>
          <w:rFonts w:hint="eastAsia"/>
        </w:rPr>
        <w:t>　　图 42： 数字阵列雷达产业链</w:t>
      </w:r>
      <w:r>
        <w:rPr>
          <w:rFonts w:hint="eastAsia"/>
        </w:rPr>
        <w:br/>
      </w:r>
      <w:r>
        <w:rPr>
          <w:rFonts w:hint="eastAsia"/>
        </w:rPr>
        <w:t>　　图 43： 数字阵列雷达行业采购模式分析</w:t>
      </w:r>
      <w:r>
        <w:rPr>
          <w:rFonts w:hint="eastAsia"/>
        </w:rPr>
        <w:br/>
      </w:r>
      <w:r>
        <w:rPr>
          <w:rFonts w:hint="eastAsia"/>
        </w:rPr>
        <w:t>　　图 44： 数字阵列雷达行业生产模式</w:t>
      </w:r>
      <w:r>
        <w:rPr>
          <w:rFonts w:hint="eastAsia"/>
        </w:rPr>
        <w:br/>
      </w:r>
      <w:r>
        <w:rPr>
          <w:rFonts w:hint="eastAsia"/>
        </w:rPr>
        <w:t>　　图 45： 数字阵列雷达行业销售模式分析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b061053744c69" w:history="1">
        <w:r>
          <w:rPr>
            <w:rStyle w:val="Hyperlink"/>
          </w:rPr>
          <w:t>2026-2032年全球与中国数字阵列雷达市场现状及发展前景预测报告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b061053744c69" w:history="1">
        <w:r>
          <w:rPr>
            <w:rStyle w:val="Hyperlink"/>
          </w:rPr>
          <w:t>https://www.20087.com/7/18/ShuZiZhenLieLeiDaShiChangQianJingYuCe.html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阵列雷达和相控阵雷达、数字阵列雷达技术、民用相控阵雷达、数字阵列雷达是不是有源相控阵雷达、相控阵雷达上市公司、数字阵列雷达预警机、雷达的图片、数字阵列雷达和相控阵雷达哪个好、中国最先进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8a70ad9ae4c84" w:history="1">
      <w:r>
        <w:rPr>
          <w:rStyle w:val="Hyperlink"/>
        </w:rPr>
        <w:t>2026-2032年全球与中国数字阵列雷达市场现状及发展前景预测报告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uZiZhenLieLeiDaShiChangQianJingYuCe.html" TargetMode="External" Id="R13fb06105374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uZiZhenLieLeiDaShiChangQianJingYuCe.html" TargetMode="External" Id="R10e8a70ad9ae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2026-03-24T02:20:53Z</dcterms:created>
  <dcterms:modified xsi:type="dcterms:W3CDTF">2026-03-24T03:20:53Z</dcterms:modified>
  <dc:subject>2026-2032年全球与中国数字阵列雷达市场现状及发展前景预测报告</dc:subject>
  <dc:title>2026-2032年全球与中国数字阵列雷达市场现状及发展前景预测报告</dc:title>
  <cp:keywords>2026-2032年全球与中国数字阵列雷达市场现状及发展前景预测报告</cp:keywords>
  <dc:description>2026-2032年全球与中国数字阵列雷达市场现状及发展前景预测报告</dc:description>
</cp:coreProperties>
</file>