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d3353afc34a36" w:history="1">
              <w:r>
                <w:rPr>
                  <w:rStyle w:val="Hyperlink"/>
                </w:rPr>
                <w:t>2025-2031年中国磁卡电话机市场深度调研分析及发展前景预测报告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d3353afc34a36" w:history="1">
              <w:r>
                <w:rPr>
                  <w:rStyle w:val="Hyperlink"/>
                </w:rPr>
                <w:t>2025-2031年中国磁卡电话机市场深度调研分析及发展前景预测报告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d3353afc34a36" w:history="1">
                <w:r>
                  <w:rPr>
                    <w:rStyle w:val="Hyperlink"/>
                  </w:rPr>
                  <w:t>https://www.20087.com/A/58/CiKaDianHuaJiShiChangYanJiu.html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卡电话机是一种曾经广泛应用于公共电话亭的电话通信设备，近年来随着移动通信技术的发展，其市场逐渐萎缩。目前，磁卡电话机虽然在通话质量和操作便利性等方面有所改进，但在移动通信高度发达的今天，其使用频率大大降低。随着社会信息化水平的提高，磁卡电话机在某些特定场景下仍然有一定的市场需求，但总体上面临着被智能手机等新兴通信方式取代的趋势。</w:t>
      </w:r>
      <w:r>
        <w:rPr>
          <w:rFonts w:hint="eastAsia"/>
        </w:rPr>
        <w:br/>
      </w:r>
      <w:r>
        <w:rPr>
          <w:rFonts w:hint="eastAsia"/>
        </w:rPr>
        <w:t>　　未来，随着移动通信技术的发展和社会信息化水平的提高，磁卡电话机的应用场景将更加有限。一方面，技术创新将继续推动移动通信技术的进步，如采用更先进的网络技术和更耐用的设备；另一方面，随着智能设备的普及，能够实现远程监控和智能调度的通信设备将成为市场趋势。此外，随着环保要求的提高，采用低能耗、低噪音设计的通信设备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d3353afc34a36" w:history="1">
        <w:r>
          <w:rPr>
            <w:rStyle w:val="Hyperlink"/>
          </w:rPr>
          <w:t>2025-2031年中国磁卡电话机市场深度调研分析及发展前景预测报告</w:t>
        </w:r>
      </w:hyperlink>
      <w:r>
        <w:rPr>
          <w:rFonts w:hint="eastAsia"/>
        </w:rPr>
        <w:t>》系统分析了磁卡电话机行业的市场规模、供需关系及产业链结构，详细梳理了磁卡电话机细分市场的品牌竞争态势与价格变化，重点剖析了行业内主要企业的经营状况，揭示了磁卡电话机市场集中度与竞争格局。报告结合磁卡电话机技术现状及未来发展方向，对行业前景进行了科学预测，明确了磁卡电话机发展趋势、潜在机遇与风险。通过SWOT分析，为磁卡电话机企业、投资者及政府部门提供了权威、客观的行业洞察与决策支持，助力把握磁卡电话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磁卡电话机行业概述</w:t>
      </w:r>
      <w:r>
        <w:rPr>
          <w:rFonts w:hint="eastAsia"/>
        </w:rPr>
        <w:br/>
      </w:r>
      <w:r>
        <w:rPr>
          <w:rFonts w:hint="eastAsia"/>
        </w:rPr>
        <w:t>　　第一节 磁卡电话机概念与分类</w:t>
      </w:r>
      <w:r>
        <w:rPr>
          <w:rFonts w:hint="eastAsia"/>
        </w:rPr>
        <w:br/>
      </w:r>
      <w:r>
        <w:rPr>
          <w:rFonts w:hint="eastAsia"/>
        </w:rPr>
        <w:t>　　　　一、磁卡电话机概念</w:t>
      </w:r>
      <w:r>
        <w:rPr>
          <w:rFonts w:hint="eastAsia"/>
        </w:rPr>
        <w:br/>
      </w:r>
      <w:r>
        <w:rPr>
          <w:rFonts w:hint="eastAsia"/>
        </w:rPr>
        <w:t>　　　　二、磁卡电话机的分类</w:t>
      </w:r>
      <w:r>
        <w:rPr>
          <w:rFonts w:hint="eastAsia"/>
        </w:rPr>
        <w:br/>
      </w:r>
      <w:r>
        <w:rPr>
          <w:rFonts w:hint="eastAsia"/>
        </w:rPr>
        <w:t>　　　　三、磁卡电话机的部分行业标准</w:t>
      </w:r>
      <w:r>
        <w:rPr>
          <w:rFonts w:hint="eastAsia"/>
        </w:rPr>
        <w:br/>
      </w:r>
      <w:r>
        <w:rPr>
          <w:rFonts w:hint="eastAsia"/>
        </w:rPr>
        <w:t>　　第二节 磁卡电话机行业的行业特征</w:t>
      </w:r>
      <w:r>
        <w:rPr>
          <w:rFonts w:hint="eastAsia"/>
        </w:rPr>
        <w:br/>
      </w:r>
      <w:r>
        <w:rPr>
          <w:rFonts w:hint="eastAsia"/>
        </w:rPr>
        <w:t>　　　　一、磁卡电话机行业技术特性</w:t>
      </w:r>
      <w:r>
        <w:rPr>
          <w:rFonts w:hint="eastAsia"/>
        </w:rPr>
        <w:br/>
      </w:r>
      <w:r>
        <w:rPr>
          <w:rFonts w:hint="eastAsia"/>
        </w:rPr>
        <w:t>　　　　二、磁卡电话机行业资本密集度分析</w:t>
      </w:r>
      <w:r>
        <w:rPr>
          <w:rFonts w:hint="eastAsia"/>
        </w:rPr>
        <w:br/>
      </w:r>
      <w:r>
        <w:rPr>
          <w:rFonts w:hint="eastAsia"/>
        </w:rPr>
        <w:t>　　　　三、磁卡电话机行业的规模效益分析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2024-2025年中国磁卡电话机行业发展环境分析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磁卡电话机行业经济环境分析</w:t>
      </w:r>
      <w:r>
        <w:rPr>
          <w:rFonts w:hint="eastAsia"/>
        </w:rPr>
        <w:br/>
      </w:r>
      <w:r>
        <w:rPr>
          <w:rFonts w:hint="eastAsia"/>
        </w:rPr>
        <w:t>　　第二节 磁卡电话机行业政策环境分析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一、磁卡电话机行业政策影响分析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二、相关磁卡电话机行业标准分析</w:t>
      </w:r>
      <w:r>
        <w:rPr>
          <w:rFonts w:hint="eastAsia"/>
        </w:rPr>
        <w:br/>
      </w:r>
      <w:r>
        <w:rPr>
          <w:rFonts w:hint="eastAsia"/>
        </w:rPr>
        <w:t>　　第三节 磁卡电话机行业社会环境分析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2024-2025年磁卡电话机行业技术发展现状及趋势分析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磁卡电话机行业技术发展现状分析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国内外磁卡电话机行业技术差异与原因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磁卡电话机行业技术发展方向、趋势预测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提升磁卡电话机行业技术能力策略建议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中国磁卡电话机行业市场供需状况分析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中国磁卡电话机市场规模情况</w:t>
      </w:r>
      <w:r>
        <w:rPr>
          <w:rFonts w:hint="eastAsia"/>
        </w:rPr>
        <w:br/>
      </w:r>
      <w:r>
        <w:rPr>
          <w:rFonts w:hint="eastAsia"/>
        </w:rPr>
        <w:t>　　第二节 中国磁卡电话机行业盈利情况分析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中国磁卡电话机市场需求状况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一、2019-2024年磁卡电话机市场需求情况</w:t>
      </w:r>
      <w:r>
        <w:rPr>
          <w:rFonts w:hint="eastAsia"/>
        </w:rPr>
        <w:br/>
      </w:r>
      <w:r>
        <w:rPr>
          <w:rFonts w:hint="eastAsia"/>
        </w:rPr>
        <w:t>　　　　二、2025年磁卡电话机行业市场需求特点分析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三、2025-2031年磁卡电话机市场需求预测</w:t>
      </w:r>
      <w:r>
        <w:rPr>
          <w:rFonts w:hint="eastAsia"/>
        </w:rPr>
        <w:br/>
      </w:r>
      <w:r>
        <w:rPr>
          <w:rFonts w:hint="eastAsia"/>
        </w:rPr>
        <w:t>　　第四节 中国磁卡电话机行业产量情况分析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一、2019-2024年中国磁卡电话机行业产量统计分析</w:t>
      </w:r>
      <w:r>
        <w:rPr>
          <w:rFonts w:hint="eastAsia"/>
        </w:rPr>
        <w:br/>
      </w:r>
      <w:r>
        <w:rPr>
          <w:rFonts w:hint="eastAsia"/>
        </w:rPr>
        <w:t>　　　　二、磁卡电话机行业区域产量分析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三、2025-2031年中国磁卡电话机行业产量预测分析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中国磁卡电话机行业规模与效益分析预测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磁卡电话机行业规模分析及预测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一、2019-2024年磁卡电话机行业资产规模变化分析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二、2025-2031年磁卡电话机行业资产规模预测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三、2019-2024年磁卡电话机行业收入和利润变化分析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四、2025-2031年磁卡电话机行业收入和利润预测</w:t>
      </w:r>
      <w:r>
        <w:rPr>
          <w:rFonts w:hint="eastAsia"/>
        </w:rPr>
        <w:br/>
      </w:r>
      <w:r>
        <w:rPr>
          <w:rFonts w:hint="eastAsia"/>
        </w:rPr>
        <w:t>　　第二节 磁卡电话机行业效益分析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一、2019-2024年磁卡电话机行业三费变化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二、2019-2024年磁卡电话机行业效益分析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磁卡电话机细分市场深度分析</w:t>
      </w:r>
      <w:r>
        <w:rPr>
          <w:rFonts w:hint="eastAsia"/>
        </w:rPr>
        <w:br/>
      </w:r>
      <w:r>
        <w:rPr>
          <w:rFonts w:hint="eastAsia"/>
        </w:rPr>
        <w:t>　　第一节 磁卡电话机细分市场（一）发展研究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磁卡电话机细分市场（二）发展研究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磁卡电话机行业上、下游市场分析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磁卡电话机行业上游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磁卡电话机行业下游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磁卡电话机行业竞争格局分析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磁卡电话机行业集中度分析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一、磁卡电话机市场集中度分析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二、磁卡电话机企业集中度分析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三、磁卡电话机区域集中度分析</w:t>
      </w:r>
      <w:r>
        <w:rPr>
          <w:rFonts w:hint="eastAsia"/>
        </w:rPr>
        <w:br/>
      </w:r>
      <w:r>
        <w:rPr>
          <w:rFonts w:hint="eastAsia"/>
        </w:rPr>
        <w:t>　　第二节 磁卡电话机行业竞争格局分析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一、2025年磁卡电话机行业竞争分析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二、2025年中外磁卡电话机产品竞争分析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三、2025年中国磁卡电话机市场竞争分析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四、2025-2031年国内主要磁卡电话机企业动向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磁卡电话机行业重点企业竞争力分析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二、企业磁卡电话机业务分析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二、企业磁卡电话机业务分析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二、企业磁卡电话机业务分析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二、企业磁卡电话机业务分析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二、企业磁卡电话机业务分析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二、企业磁卡电话机业务分析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磁卡电话机企业发展战略与竞争力提升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磁卡电话机市场营销策略分析</w:t>
      </w:r>
      <w:r>
        <w:rPr>
          <w:rFonts w:hint="eastAsia"/>
        </w:rPr>
        <w:br/>
      </w:r>
      <w:r>
        <w:rPr>
          <w:rFonts w:hint="eastAsia"/>
        </w:rPr>
        <w:t>　　　　一、磁卡电话机定价策略与市场定位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二、磁卡电话机渠道布局与分销策略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磁卡电话机品牌建设与推广策略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一、磁卡电话机品牌定位与价值主张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磁卡电话机企业竞争力提升路径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二、磁卡电话机技术创新与研发投入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磁卡电话机企业战略规划与实施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二、磁卡电话机行业品牌竞争格局分析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磁卡电话机行业投资风险评估与应对策略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磁卡电话机行业SWOT综合分析</w:t>
      </w:r>
      <w:r>
        <w:rPr>
          <w:rFonts w:hint="eastAsia"/>
        </w:rPr>
        <w:br/>
      </w:r>
      <w:r>
        <w:rPr>
          <w:rFonts w:hint="eastAsia"/>
        </w:rPr>
        <w:t>　　　　一、磁卡电话机行业优势分析</w:t>
      </w:r>
      <w:r>
        <w:rPr>
          <w:rFonts w:hint="eastAsia"/>
        </w:rPr>
        <w:br/>
      </w:r>
      <w:r>
        <w:rPr>
          <w:rFonts w:hint="eastAsia"/>
        </w:rPr>
        <w:t>　　　　二、磁卡电话机行业劣势分析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磁卡电话机行业主要风险识别</w:t>
      </w:r>
      <w:r>
        <w:rPr>
          <w:rFonts w:hint="eastAsia"/>
        </w:rPr>
        <w:br/>
      </w:r>
      <w:r>
        <w:rPr>
          <w:rFonts w:hint="eastAsia"/>
        </w:rPr>
        <w:t>　　　　一、磁卡电话机市场运营风险</w:t>
      </w:r>
      <w:r>
        <w:rPr>
          <w:rFonts w:hint="eastAsia"/>
        </w:rPr>
        <w:br/>
      </w:r>
      <w:r>
        <w:rPr>
          <w:rFonts w:hint="eastAsia"/>
        </w:rPr>
        <w:t>　　　　二、磁卡电话机供应链风险</w:t>
      </w:r>
      <w:r>
        <w:rPr>
          <w:rFonts w:hint="eastAsia"/>
        </w:rPr>
        <w:br/>
      </w:r>
      <w:r>
        <w:rPr>
          <w:rFonts w:hint="eastAsia"/>
        </w:rPr>
        <w:t>　　　　三、磁卡电话机技术发展风险</w:t>
      </w:r>
      <w:r>
        <w:rPr>
          <w:rFonts w:hint="eastAsia"/>
        </w:rPr>
        <w:br/>
      </w:r>
      <w:r>
        <w:rPr>
          <w:rFonts w:hint="eastAsia"/>
        </w:rPr>
        <w:t>　　　　四、磁卡电话机政策环境风险</w:t>
      </w:r>
      <w:r>
        <w:rPr>
          <w:rFonts w:hint="eastAsia"/>
        </w:rPr>
        <w:br/>
      </w:r>
      <w:r>
        <w:rPr>
          <w:rFonts w:hint="eastAsia"/>
        </w:rPr>
        <w:t>　　第三节 2025-2031年磁卡电话机行业风险防控策略</w:t>
      </w:r>
      <w:r>
        <w:rPr>
          <w:rFonts w:hint="eastAsia"/>
        </w:rPr>
        <w:br/>
      </w:r>
      <w:r>
        <w:rPr>
          <w:rFonts w:hint="eastAsia"/>
        </w:rPr>
        <w:t>　　　　一、磁卡电话机市场风险应对方案</w:t>
      </w:r>
      <w:r>
        <w:rPr>
          <w:rFonts w:hint="eastAsia"/>
        </w:rPr>
        <w:br/>
      </w:r>
      <w:r>
        <w:rPr>
          <w:rFonts w:hint="eastAsia"/>
        </w:rPr>
        <w:t>　　　　二、磁卡电话机政策风险应对措施</w:t>
      </w:r>
      <w:r>
        <w:rPr>
          <w:rFonts w:hint="eastAsia"/>
        </w:rPr>
        <w:br/>
      </w:r>
      <w:r>
        <w:rPr>
          <w:rFonts w:hint="eastAsia"/>
        </w:rPr>
        <w:t>　　　　三、磁卡电话机运营风险控制策略</w:t>
      </w:r>
      <w:r>
        <w:rPr>
          <w:rFonts w:hint="eastAsia"/>
        </w:rPr>
        <w:br/>
      </w:r>
      <w:r>
        <w:rPr>
          <w:rFonts w:hint="eastAsia"/>
        </w:rPr>
        <w:t>　　　　四、磁卡电话机竞争风险防范措施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磁卡电话机行业发展前景与趋势预测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中国磁卡电话机行业发展机遇分析</w:t>
      </w:r>
      <w:r>
        <w:rPr>
          <w:rFonts w:hint="eastAsia"/>
        </w:rPr>
        <w:br/>
      </w:r>
      <w:r>
        <w:rPr>
          <w:rFonts w:hint="eastAsia"/>
        </w:rPr>
        <w:t>　　　　一、磁卡电话机行业发展前景展望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中-智-林-：2025-2031年磁卡电话机行业发展趋势</w:t>
      </w:r>
      <w:r>
        <w:rPr>
          <w:rFonts w:hint="eastAsia"/>
        </w:rPr>
        <w:br/>
      </w:r>
      <w:r>
        <w:rPr>
          <w:rFonts w:hint="eastAsia"/>
        </w:rPr>
        <w:t>　　　　一、磁卡电话机市场发展趋势</w:t>
      </w:r>
      <w:r>
        <w:rPr>
          <w:rFonts w:hint="eastAsia"/>
        </w:rPr>
        <w:br/>
      </w:r>
      <w:r>
        <w:rPr>
          <w:rFonts w:hint="eastAsia"/>
        </w:rPr>
        <w:t>　　　　二、磁卡电话机技术发展方向</w:t>
      </w:r>
      <w:r>
        <w:rPr>
          <w:rFonts w:hint="eastAsia"/>
        </w:rPr>
        <w:br/>
      </w:r>
      <w:r>
        <w:rPr>
          <w:rFonts w:hint="eastAsia"/>
        </w:rPr>
        <w:t>　　　　三、磁卡电话机政策环境预测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磁卡电话机行业历程</w:t>
      </w:r>
      <w:r>
        <w:rPr>
          <w:rFonts w:hint="eastAsia"/>
        </w:rPr>
        <w:br/>
      </w:r>
      <w:r>
        <w:rPr>
          <w:rFonts w:hint="eastAsia"/>
        </w:rPr>
        <w:t>　　图表 磁卡电话机行业生命周期</w:t>
      </w:r>
      <w:r>
        <w:rPr>
          <w:rFonts w:hint="eastAsia"/>
        </w:rPr>
        <w:br/>
      </w:r>
      <w:r>
        <w:rPr>
          <w:rFonts w:hint="eastAsia"/>
        </w:rPr>
        <w:t>　　图表 磁卡电话机行业产业链分析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2019-2024年中国磁卡电话机行业市场规模及增长情况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2019-2024年磁卡电话机行业市场容量分析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2019-2024年中国磁卡电话机行业产能统计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2019-2024年中国磁卡电话机行业产量及增长趋势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2019-2024年中国磁卡电话机市场需求量及增速统计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2024年中国磁卡电话机行业需求领域分布格局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2019-2024年中国磁卡电话机行业销售收入分析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2019-2024年中国磁卡电话机行业盈利情况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2019-2024年中国磁卡电话机行业利润总额统计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2019-2024年中国磁卡电话机进口数量分析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2019-2024年中国磁卡电话机进口金额分析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2019-2024年中国磁卡电话机出口数量分析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2019-2024年中国磁卡电话机出口金额分析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2024年中国磁卡电话机进口国家及地区分析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2024年中国磁卡电话机出口国家及地区分析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2019-2024年中国磁卡电话机行业企业数量情况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2019-2024年中国磁卡电话机行业企业平均规模情况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**地区磁卡电话机市场规模及增长情况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**地区磁卡电话机行业市场需求情况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**地区磁卡电话机市场规模及增长情况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**地区磁卡电话机行业市场需求情况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**地区磁卡电话机市场规模及增长情况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**地区磁卡电话机行业市场需求情况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**地区磁卡电话机市场规模及增长情况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**地区磁卡电话机行业市场需求情况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磁卡电话机重点企业（一）基本信息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磁卡电话机重点企业（一）经营情况分析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磁卡电话机重点企业（一）主要经济指标情况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磁卡电话机重点企业（一）盈利能力情况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磁卡电话机重点企业（一）偿债能力情况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磁卡电话机重点企业（一）运营能力情况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磁卡电话机重点企业（一）成长能力情况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磁卡电话机重点企业（二）基本信息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磁卡电话机重点企业（二）经营情况分析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磁卡电话机重点企业（二）主要经济指标情况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磁卡电话机重点企业（二）盈利能力情况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磁卡电话机重点企业（二）偿债能力情况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磁卡电话机重点企业（二）运营能力情况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磁卡电话机重点企业（二）成长能力情况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磁卡电话机重点企业（三）基本信息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磁卡电话机重点企业（三）经营情况分析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磁卡电话机重点企业（三）主要经济指标情况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磁卡电话机重点企业（三）盈利能力情况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磁卡电话机重点企业（三）偿债能力情况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磁卡电话机重点企业（三）运营能力情况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磁卡电话机重点企业（三）成长能力情况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2025-2031年中国磁卡电话机行业产能预测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2025-2031年中国磁卡电话机行业产量预测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2025-2031年中国磁卡电话机市场需求量预测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2025-2031年中国磁卡电话机行业供需平衡预测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2025-2031年中国磁卡电话机行业市场容量预测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2025-2031年中国磁卡电话机行业市场规模预测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2025-2031年中国磁卡电话机市场前景分析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2025-2031年中国磁卡电话机行业发展趋势预测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d3353afc34a36" w:history="1">
        <w:r>
          <w:rPr>
            <w:rStyle w:val="Hyperlink"/>
          </w:rPr>
          <w:t>2025-2031年中国磁卡电话机市场深度调研分析及发展前景预测报告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d3353afc34a36" w:history="1">
        <w:r>
          <w:rPr>
            <w:rStyle w:val="Hyperlink"/>
          </w:rPr>
          <w:t>https://www.20087.com/A/58/CiKaDianHuaJiShiChangYanJiu.html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热点：磁卡电话图片、磁卡电话机原理、电话磁卡收藏价格表、磁卡电话机是什么、呼叫卡、磁卡电话机怎样按装、门禁卡延期怎么自己弄、磁卡电话机用什么材料做的、电话卡叫什么卡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8454c4d0f4e67" w:history="1">
      <w:r>
        <w:rPr>
          <w:rStyle w:val="Hyperlink"/>
        </w:rPr>
        <w:t>2025-2031年中国磁卡电话机市场深度调研分析及发展前景预测报告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CiKaDianHuaJiShiChangYanJiu.html" TargetMode="External" Id="R75ed3353afc34a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CiKaDianHuaJiShiChangYanJiu.html" TargetMode="External" Id="Rc708454c4d0f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2024-08-28T07:48:00Z</dcterms:created>
  <dcterms:modified xsi:type="dcterms:W3CDTF">2024-08-28T08:48:00Z</dcterms:modified>
  <dc:subject>2025-2031年中国磁卡电话机市场深度调研分析及发展前景预测报告</dc:subject>
  <dc:title>2025-2031年中国磁卡电话机市场深度调研分析及发展前景预测报告</dc:title>
  <cp:keywords>2025-2031年中国磁卡电话机市场深度调研分析及发展前景预测报告</cp:keywords>
  <dc:description>2025-2031年中国磁卡电话机市场深度调研分析及发展前景预测报告</dc:description>
</cp:coreProperties>
</file>