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9f81aa64f4ec4" w:history="1">
              <w:r>
                <w:rPr>
                  <w:rStyle w:val="Hyperlink"/>
                </w:rPr>
                <w:t>中国NB-IoT芯片行业市场分析与前景趋势预测报告（2026-2032年）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9f81aa64f4ec4" w:history="1">
              <w:r>
                <w:rPr>
                  <w:rStyle w:val="Hyperlink"/>
                </w:rPr>
                <w:t>中国NB-IoT芯片行业市场分析与前景趋势预测报告（2026-2032年）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9f81aa64f4ec4" w:history="1">
                <w:r>
                  <w:rPr>
                    <w:rStyle w:val="Hyperlink"/>
                  </w:rPr>
                  <w:t>https://www.20087.com/0/29/NB-IoTXinPianDeFaZhanQianJing.html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B-IoT芯片是窄带物联网的核心通信组件，专为低功耗、广覆盖、海量连接的物联网终端设计，已广泛应用于智能表计、资产追踪、智慧农业及市政设施监测等领域。目前，NB-IoT芯片主流NB-IoT芯片普遍集成基带处理器、射频前端与电源管理单元，支持3GPP R13至R16标准，并具备PSM（省电模式）与eDRX（扩展非连续接收）等超低功耗特性。国内厂商已实现芯片自主化，并推动单芯片集成GNSS定位、安全加密及边缘计算功能，降低终端开发门槛。然而，NB-IoT芯片仍面临网络覆盖不均、上行速率受限、以及在高速移动场景下连接稳定性不足等技术约束。此外，与Cat.1、LoRa等其他LPWAN技术的竞争也促使产品持续优化成本与功能平衡。</w:t>
      </w:r>
      <w:r>
        <w:rPr>
          <w:rFonts w:hint="eastAsia"/>
        </w:rPr>
        <w:br/>
      </w:r>
      <w:r>
        <w:rPr>
          <w:rFonts w:hint="eastAsia"/>
        </w:rPr>
        <w:t>　　未来，NB-IoT芯片将向更高集成度、更强安全性和更广应用场景拓展。市场调研网认为，R17标准引入的NTN（非地面网络）支持将使NB-IoT芯片具备卫星通信能力，实现全球无盲区覆盖，适用于远洋、荒漠等偏远区域。内置轻量级AI推理引擎的芯片可支持本地异常检测与数据压缩，减少云端依赖。在安全方面，硬件级可信执行环境（TEE）与国密算法支持将成为标配，满足金融、能源等高敏感领域需求。同时，与5G RedCap的协同发展将形成高低速互补的物联网接入体系。长远看，NB-IoT芯片将从通信模组演变为智能感知-通信-安全一体化的物联网终端核心平台。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9f81aa64f4ec4" w:history="1">
        <w:r>
          <w:rPr>
            <w:rStyle w:val="Hyperlink"/>
          </w:rPr>
          <w:t>中国NB-IoT芯片行业市场分析与前景趋势预测报告（2026-2032年）</w:t>
        </w:r>
      </w:hyperlink>
      <w:r>
        <w:rPr>
          <w:rFonts w:hint="eastAsia"/>
        </w:rPr>
        <w:t>》基于国家统计局及相关行业协会的详实数据，系统分析了NB-IoT芯片市场规模、竞争格局及NB-IoT芯片重点企业经营状况，梳理NB-IoT芯片行业技术发展现状与未来方向。报告还结合NB-IoT芯片市场供需变化与政策环境，对NB-IoT芯片行业发展前景与趋势作出科学预测，并评估NB-IoT芯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NB-IoT芯片行业概述</w:t>
      </w:r>
      <w:r>
        <w:rPr>
          <w:rFonts w:hint="eastAsia"/>
        </w:rPr>
        <w:br/>
      </w:r>
      <w:r>
        <w:rPr>
          <w:rFonts w:hint="eastAsia"/>
        </w:rPr>
        <w:t>　　第一节 NB-IoT芯片定义与分类</w:t>
      </w:r>
      <w:r>
        <w:rPr>
          <w:rFonts w:hint="eastAsia"/>
        </w:rPr>
        <w:br/>
      </w:r>
      <w:r>
        <w:rPr>
          <w:rFonts w:hint="eastAsia"/>
        </w:rPr>
        <w:t>　　第二节 NB-IoT芯片应用领域</w:t>
      </w:r>
      <w:r>
        <w:rPr>
          <w:rFonts w:hint="eastAsia"/>
        </w:rPr>
        <w:br/>
      </w:r>
      <w:r>
        <w:rPr>
          <w:rFonts w:hint="eastAsia"/>
        </w:rPr>
        <w:t>　　第三节 NB-IoT芯片行业经济指标分析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NB-IoT芯片产业链及经营模式分析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三、NB-IoT芯片销售模式及销售渠道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全球NB-IoT芯片市场发展综述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2020-2025年全球NB-IoT芯片市场规模与趋势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主要国家与地区NB-IoT芯片市场分析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2026-2032年全球NB-IoT芯片行业发展趋势与前景预测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中国NB-IoT芯片行业市场分析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2025-2026年NB-IoT芯片产能与投资动态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一、国内NB-IoT芯片产能及利用情况</w:t>
      </w:r>
      <w:r>
        <w:rPr>
          <w:rFonts w:hint="eastAsia"/>
        </w:rPr>
        <w:br/>
      </w:r>
      <w:r>
        <w:rPr>
          <w:rFonts w:hint="eastAsia"/>
        </w:rPr>
        <w:t>　　　　二、NB-IoT芯片产能扩张与投资动态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2026-2032年NB-IoT芯片行业产量统计与趋势预测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一、2020-2025年NB-IoT芯片行业产量数据统计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1、2020-2025年NB-IoT芯片产量及增长趋势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2、2020-2025年NB-IoT芯片细分产品产量及份额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二、影响NB-IoT芯片产量的关键因素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三、2026-2032年NB-IoT芯片产量预测</w:t>
      </w:r>
      <w:r>
        <w:rPr>
          <w:rFonts w:hint="eastAsia"/>
        </w:rPr>
        <w:br/>
      </w:r>
      <w:r>
        <w:rPr>
          <w:rFonts w:hint="eastAsia"/>
        </w:rPr>
        <w:t>　　第三节 2026-2032年NB-IoT芯片市场需求与销售分析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一、2025-2026年NB-IoT芯片行业需求现状</w:t>
      </w:r>
      <w:r>
        <w:rPr>
          <w:rFonts w:hint="eastAsia"/>
        </w:rPr>
        <w:br/>
      </w:r>
      <w:r>
        <w:rPr>
          <w:rFonts w:hint="eastAsia"/>
        </w:rPr>
        <w:t>　　　　二、NB-IoT芯片客户群体与需求特点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三、2020-2025年NB-IoT芯片行业销售规模分析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四、2026-2032年NB-IoT芯片市场增长潜力与规模预测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中国NB-IoT芯片细分市场与下游应用领域分析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NB-IoT芯片细分市场分析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一、2025-2026年NB-IoT芯片主要细分产品市场现状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NB-IoT芯片下游应用与客户群体分析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一、2025-2026年NB-IoT芯片各应用领域市场现状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2025-2026年NB-IoT芯片行业技术发展现状及趋势分析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NB-IoT芯片行业技术发展现状分析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国内外NB-IoT芯片行业技术差异与原因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NB-IoT芯片行业技术发展方向、趋势预测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提升NB-IoT芯片行业技术能力策略建议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NB-IoT芯片价格机制与竞争策略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一、2020-2025年NB-IoT芯片市场价格走势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NB-IoT芯片定价策略与方法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2026-2032年NB-IoT芯片价格竞争态势与趋势预测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中国NB-IoT芯片行业重点区域市场研究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2025-2026年重点区域NB-IoT芯片市场发展概况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二、2020-2025年NB-IoT芯片市场需求规模情况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三、2026-2032年NB-IoT芯片行业发展潜力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二、2020-2025年NB-IoT芯片市场需求规模情况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三、2026-2032年NB-IoT芯片行业发展潜力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二、2020-2025年NB-IoT芯片市场需求规模情况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三、2026-2032年NB-IoT芯片行业发展潜力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二、2020-2025年NB-IoT芯片市场需求规模情况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三、2026-2032年NB-IoT芯片行业发展潜力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二、2020-2025年NB-IoT芯片市场需求规模情况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三、2026-2032年NB-IoT芯片行业发展潜力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2020-2025年中国NB-IoT芯片行业进出口情况分析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NB-IoT芯片行业进口情况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一、2020-2025年NB-IoT芯片进口规模及增长情况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二、NB-IoT芯片主要进口来源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NB-IoT芯片行业出口情况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一、2020-2025年NB-IoT芯片出口规模及增长情况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二、NB-IoT芯片主要出口目的地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2020-2025年中国NB-IoT芯片行业总体发展与财务状况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2020-2025年中国NB-IoT芯片行业规模情况</w:t>
      </w:r>
      <w:r>
        <w:rPr>
          <w:rFonts w:hint="eastAsia"/>
        </w:rPr>
        <w:br/>
      </w:r>
      <w:r>
        <w:rPr>
          <w:rFonts w:hint="eastAsia"/>
        </w:rPr>
        <w:t>　　　　一、NB-IoT芯片行业企业数量规模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二、NB-IoT芯片行业从业人员规模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三、NB-IoT芯片行业市场敏感性分析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2020-2025年中国NB-IoT芯片行业财务能力分析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一、NB-IoT芯片行业盈利能力</w:t>
      </w:r>
      <w:r>
        <w:rPr>
          <w:rFonts w:hint="eastAsia"/>
        </w:rPr>
        <w:br/>
      </w:r>
      <w:r>
        <w:rPr>
          <w:rFonts w:hint="eastAsia"/>
        </w:rPr>
        <w:t>　　　　二、NB-IoT芯片行业偿债能力</w:t>
      </w:r>
      <w:r>
        <w:rPr>
          <w:rFonts w:hint="eastAsia"/>
        </w:rPr>
        <w:br/>
      </w:r>
      <w:r>
        <w:rPr>
          <w:rFonts w:hint="eastAsia"/>
        </w:rPr>
        <w:t>　　　　三、NB-IoT芯片行业营运能力</w:t>
      </w:r>
      <w:r>
        <w:rPr>
          <w:rFonts w:hint="eastAsia"/>
        </w:rPr>
        <w:br/>
      </w:r>
      <w:r>
        <w:rPr>
          <w:rFonts w:hint="eastAsia"/>
        </w:rPr>
        <w:t>　　　　四、NB-IoT芯片行业发展能力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NB-IoT芯片行业重点企业调研分析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二、企业NB-IoT芯片业务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二、企业NB-IoT芯片业务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二、企业NB-IoT芯片业务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二、企业NB-IoT芯片业务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二、企业NB-IoT芯片业务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二、企业NB-IoT芯片业务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中国NB-IoT芯片行业竞争格局分析</w:t>
      </w:r>
      <w:r>
        <w:rPr>
          <w:rFonts w:hint="eastAsia"/>
        </w:rPr>
        <w:br/>
      </w:r>
      <w:r>
        <w:rPr>
          <w:rFonts w:hint="eastAsia"/>
        </w:rPr>
        <w:t>　　第一节 NB-IoT芯片行业竞争格局总览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2025-2026年NB-IoT芯片行业竞争力分析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2020-2025年NB-IoT芯片行业企业并购活动分析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2025-2026年NB-IoT芯片行业会展与招投标活动分析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一、NB-IoT芯片行业会展活动及其市场影响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2026年中国NB-IoT芯片企业发展企业发展策略与建议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NB-IoT芯片销售模式与渠道策略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NB-IoT芯片品牌与市场推广策略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NB-IoT芯片研发投入与技术创新能力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NB-IoT芯片合作联盟与资源整合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中国NB-IoT芯片行业风险与对策</w:t>
      </w:r>
      <w:r>
        <w:rPr>
          <w:rFonts w:hint="eastAsia"/>
        </w:rPr>
        <w:br/>
      </w:r>
      <w:r>
        <w:rPr>
          <w:rFonts w:hint="eastAsia"/>
        </w:rPr>
        <w:t>　　第一节 NB-IoT芯片行业SWOT分析</w:t>
      </w:r>
      <w:r>
        <w:rPr>
          <w:rFonts w:hint="eastAsia"/>
        </w:rPr>
        <w:br/>
      </w:r>
      <w:r>
        <w:rPr>
          <w:rFonts w:hint="eastAsia"/>
        </w:rPr>
        <w:t>　　　　一、NB-IoT芯片行业优势</w:t>
      </w:r>
      <w:r>
        <w:rPr>
          <w:rFonts w:hint="eastAsia"/>
        </w:rPr>
        <w:br/>
      </w:r>
      <w:r>
        <w:rPr>
          <w:rFonts w:hint="eastAsia"/>
        </w:rPr>
        <w:t>　　　　二、NB-IoT芯片行业劣势</w:t>
      </w:r>
      <w:r>
        <w:rPr>
          <w:rFonts w:hint="eastAsia"/>
        </w:rPr>
        <w:br/>
      </w:r>
      <w:r>
        <w:rPr>
          <w:rFonts w:hint="eastAsia"/>
        </w:rPr>
        <w:t>　　　　三、NB-IoT芯片市场机会</w:t>
      </w:r>
      <w:r>
        <w:rPr>
          <w:rFonts w:hint="eastAsia"/>
        </w:rPr>
        <w:br/>
      </w:r>
      <w:r>
        <w:rPr>
          <w:rFonts w:hint="eastAsia"/>
        </w:rPr>
        <w:t>　　　　四、NB-IoT芯片市场威胁</w:t>
      </w:r>
      <w:r>
        <w:rPr>
          <w:rFonts w:hint="eastAsia"/>
        </w:rPr>
        <w:br/>
      </w:r>
      <w:r>
        <w:rPr>
          <w:rFonts w:hint="eastAsia"/>
        </w:rPr>
        <w:t>　　第二节 NB-IoT芯片行业风险及对策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2026-2032年中国NB-IoT芯片行业前景与发展趋势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2025-2026年NB-IoT芯片行业发展环境分析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一、NB-IoT芯片行业主管部门与监管体制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二、NB-IoT芯片行业主要法律法规及政策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三、NB-IoT芯片行业标准与质量监管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2026-2032年NB-IoT芯片行业发展趋势与方向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2026-2032年NB-IoT芯片行业发展潜力与机遇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NB-IoT芯片行业研究结论与建议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中⋅智林⋅－NB-IoT芯片行业发展建议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NB-IoT芯片介绍</w:t>
      </w:r>
      <w:r>
        <w:rPr>
          <w:rFonts w:hint="eastAsia"/>
        </w:rPr>
        <w:br/>
      </w:r>
      <w:r>
        <w:rPr>
          <w:rFonts w:hint="eastAsia"/>
        </w:rPr>
        <w:t>　　图表 NB-IoT芯片图片</w:t>
      </w:r>
      <w:r>
        <w:rPr>
          <w:rFonts w:hint="eastAsia"/>
        </w:rPr>
        <w:br/>
      </w:r>
      <w:r>
        <w:rPr>
          <w:rFonts w:hint="eastAsia"/>
        </w:rPr>
        <w:t>　　图表 NB-IoT芯片种类</w:t>
      </w:r>
      <w:r>
        <w:rPr>
          <w:rFonts w:hint="eastAsia"/>
        </w:rPr>
        <w:br/>
      </w:r>
      <w:r>
        <w:rPr>
          <w:rFonts w:hint="eastAsia"/>
        </w:rPr>
        <w:t>　　图表 NB-IoT芯片用途 应用</w:t>
      </w:r>
      <w:r>
        <w:rPr>
          <w:rFonts w:hint="eastAsia"/>
        </w:rPr>
        <w:br/>
      </w:r>
      <w:r>
        <w:rPr>
          <w:rFonts w:hint="eastAsia"/>
        </w:rPr>
        <w:t>　　图表 NB-IoT芯片产业链调研</w:t>
      </w:r>
      <w:r>
        <w:rPr>
          <w:rFonts w:hint="eastAsia"/>
        </w:rPr>
        <w:br/>
      </w:r>
      <w:r>
        <w:rPr>
          <w:rFonts w:hint="eastAsia"/>
        </w:rPr>
        <w:t>　　图表 NB-IoT芯片行业现状</w:t>
      </w:r>
      <w:r>
        <w:rPr>
          <w:rFonts w:hint="eastAsia"/>
        </w:rPr>
        <w:br/>
      </w:r>
      <w:r>
        <w:rPr>
          <w:rFonts w:hint="eastAsia"/>
        </w:rPr>
        <w:t>　　图表 NB-IoT芯片行业特点</w:t>
      </w:r>
      <w:r>
        <w:rPr>
          <w:rFonts w:hint="eastAsia"/>
        </w:rPr>
        <w:br/>
      </w:r>
      <w:r>
        <w:rPr>
          <w:rFonts w:hint="eastAsia"/>
        </w:rPr>
        <w:t>　　图表 NB-IoT芯片政策</w:t>
      </w:r>
      <w:r>
        <w:rPr>
          <w:rFonts w:hint="eastAsia"/>
        </w:rPr>
        <w:br/>
      </w:r>
      <w:r>
        <w:rPr>
          <w:rFonts w:hint="eastAsia"/>
        </w:rPr>
        <w:t>　　图表 NB-IoT芯片技术 标准</w:t>
      </w:r>
      <w:r>
        <w:rPr>
          <w:rFonts w:hint="eastAsia"/>
        </w:rPr>
        <w:br/>
      </w:r>
      <w:r>
        <w:rPr>
          <w:rFonts w:hint="eastAsia"/>
        </w:rPr>
        <w:t>　　图表 2020-2025年中国NB-IoT芯片行业市场规模</w:t>
      </w:r>
      <w:r>
        <w:rPr>
          <w:rFonts w:hint="eastAsia"/>
        </w:rPr>
        <w:br/>
      </w:r>
      <w:r>
        <w:rPr>
          <w:rFonts w:hint="eastAsia"/>
        </w:rPr>
        <w:t>　　图表 NB-IoT芯片生产现状</w:t>
      </w:r>
      <w:r>
        <w:rPr>
          <w:rFonts w:hint="eastAsia"/>
        </w:rPr>
        <w:br/>
      </w:r>
      <w:r>
        <w:rPr>
          <w:rFonts w:hint="eastAsia"/>
        </w:rPr>
        <w:t>　　图表 NB-IoT芯片发展有利因素分析</w:t>
      </w:r>
      <w:r>
        <w:rPr>
          <w:rFonts w:hint="eastAsia"/>
        </w:rPr>
        <w:br/>
      </w:r>
      <w:r>
        <w:rPr>
          <w:rFonts w:hint="eastAsia"/>
        </w:rPr>
        <w:t>　　图表 NB-IoT芯片发展不利因素分析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2025年中国NB-IoT芯片产能</w:t>
      </w:r>
      <w:r>
        <w:rPr>
          <w:rFonts w:hint="eastAsia"/>
        </w:rPr>
        <w:br/>
      </w:r>
      <w:r>
        <w:rPr>
          <w:rFonts w:hint="eastAsia"/>
        </w:rPr>
        <w:t>　　图表 2025年NB-IoT芯片供给情况</w:t>
      </w:r>
      <w:r>
        <w:rPr>
          <w:rFonts w:hint="eastAsia"/>
        </w:rPr>
        <w:br/>
      </w:r>
      <w:r>
        <w:rPr>
          <w:rFonts w:hint="eastAsia"/>
        </w:rPr>
        <w:t>　　图表 2020-2025年中国NB-IoT芯片产量统计</w:t>
      </w:r>
      <w:r>
        <w:rPr>
          <w:rFonts w:hint="eastAsia"/>
        </w:rPr>
        <w:br/>
      </w:r>
      <w:r>
        <w:rPr>
          <w:rFonts w:hint="eastAsia"/>
        </w:rPr>
        <w:t>　　图表 NB-IoT芯片最新消息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2020-2025年中国NB-IoT芯片市场需求情况</w:t>
      </w:r>
      <w:r>
        <w:rPr>
          <w:rFonts w:hint="eastAsia"/>
        </w:rPr>
        <w:br/>
      </w:r>
      <w:r>
        <w:rPr>
          <w:rFonts w:hint="eastAsia"/>
        </w:rPr>
        <w:t>　　图表 2020-2025年NB-IoT芯片销售情况</w:t>
      </w:r>
      <w:r>
        <w:rPr>
          <w:rFonts w:hint="eastAsia"/>
        </w:rPr>
        <w:br/>
      </w:r>
      <w:r>
        <w:rPr>
          <w:rFonts w:hint="eastAsia"/>
        </w:rPr>
        <w:t>　　图表 2020-2025年中国NB-IoT芯片价格走势</w:t>
      </w:r>
      <w:r>
        <w:rPr>
          <w:rFonts w:hint="eastAsia"/>
        </w:rPr>
        <w:br/>
      </w:r>
      <w:r>
        <w:rPr>
          <w:rFonts w:hint="eastAsia"/>
        </w:rPr>
        <w:t>　　图表 2020-2025年中国NB-IoT芯片行业销售收入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2020-2025年中国NB-IoT芯片行业利润总额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2020-2025年中国NB-IoT芯片进口情况</w:t>
      </w:r>
      <w:r>
        <w:rPr>
          <w:rFonts w:hint="eastAsia"/>
        </w:rPr>
        <w:br/>
      </w:r>
      <w:r>
        <w:rPr>
          <w:rFonts w:hint="eastAsia"/>
        </w:rPr>
        <w:t>　　图表 2020-2025年中国NB-IoT芯片出口情况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2020-2025年中国NB-IoT芯片行业企业数量统计</w:t>
      </w:r>
      <w:r>
        <w:rPr>
          <w:rFonts w:hint="eastAsia"/>
        </w:rPr>
        <w:br/>
      </w:r>
      <w:r>
        <w:rPr>
          <w:rFonts w:hint="eastAsia"/>
        </w:rPr>
        <w:t>　　图表 NB-IoT芯片成本和利润分析</w:t>
      </w:r>
      <w:r>
        <w:rPr>
          <w:rFonts w:hint="eastAsia"/>
        </w:rPr>
        <w:br/>
      </w:r>
      <w:r>
        <w:rPr>
          <w:rFonts w:hint="eastAsia"/>
        </w:rPr>
        <w:t>　　图表 NB-IoT芯片上游发展</w:t>
      </w:r>
      <w:r>
        <w:rPr>
          <w:rFonts w:hint="eastAsia"/>
        </w:rPr>
        <w:br/>
      </w:r>
      <w:r>
        <w:rPr>
          <w:rFonts w:hint="eastAsia"/>
        </w:rPr>
        <w:t>　　图表 NB-IoT芯片下游发展</w:t>
      </w:r>
      <w:r>
        <w:rPr>
          <w:rFonts w:hint="eastAsia"/>
        </w:rPr>
        <w:br/>
      </w:r>
      <w:r>
        <w:rPr>
          <w:rFonts w:hint="eastAsia"/>
        </w:rPr>
        <w:t>　　图表 2025年中国NB-IoT芯片行业需求区域调研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**地区NB-IoT芯片市场规模</w:t>
      </w:r>
      <w:r>
        <w:rPr>
          <w:rFonts w:hint="eastAsia"/>
        </w:rPr>
        <w:br/>
      </w:r>
      <w:r>
        <w:rPr>
          <w:rFonts w:hint="eastAsia"/>
        </w:rPr>
        <w:t>　　图表 **地区NB-IoT芯片行业市场需求</w:t>
      </w:r>
      <w:r>
        <w:rPr>
          <w:rFonts w:hint="eastAsia"/>
        </w:rPr>
        <w:br/>
      </w:r>
      <w:r>
        <w:rPr>
          <w:rFonts w:hint="eastAsia"/>
        </w:rPr>
        <w:t>　　图表 **地区NB-IoT芯片市场调研</w:t>
      </w:r>
      <w:r>
        <w:rPr>
          <w:rFonts w:hint="eastAsia"/>
        </w:rPr>
        <w:br/>
      </w:r>
      <w:r>
        <w:rPr>
          <w:rFonts w:hint="eastAsia"/>
        </w:rPr>
        <w:t>　　图表 **地区NB-IoT芯片市场需求分析</w:t>
      </w:r>
      <w:r>
        <w:rPr>
          <w:rFonts w:hint="eastAsia"/>
        </w:rPr>
        <w:br/>
      </w:r>
      <w:r>
        <w:rPr>
          <w:rFonts w:hint="eastAsia"/>
        </w:rPr>
        <w:t>　　图表 **地区NB-IoT芯片市场规模</w:t>
      </w:r>
      <w:r>
        <w:rPr>
          <w:rFonts w:hint="eastAsia"/>
        </w:rPr>
        <w:br/>
      </w:r>
      <w:r>
        <w:rPr>
          <w:rFonts w:hint="eastAsia"/>
        </w:rPr>
        <w:t>　　图表 **地区NB-IoT芯片行业市场需求</w:t>
      </w:r>
      <w:r>
        <w:rPr>
          <w:rFonts w:hint="eastAsia"/>
        </w:rPr>
        <w:br/>
      </w:r>
      <w:r>
        <w:rPr>
          <w:rFonts w:hint="eastAsia"/>
        </w:rPr>
        <w:t>　　图表 **地区NB-IoT芯片市场调研</w:t>
      </w:r>
      <w:r>
        <w:rPr>
          <w:rFonts w:hint="eastAsia"/>
        </w:rPr>
        <w:br/>
      </w:r>
      <w:r>
        <w:rPr>
          <w:rFonts w:hint="eastAsia"/>
        </w:rPr>
        <w:t>　　图表 **地区NB-IoT芯片市场需求分析</w:t>
      </w:r>
      <w:r>
        <w:rPr>
          <w:rFonts w:hint="eastAsia"/>
        </w:rPr>
        <w:br/>
      </w:r>
      <w:r>
        <w:rPr>
          <w:rFonts w:hint="eastAsia"/>
        </w:rPr>
        <w:t>　　图表 NB-IoT芯片招标、中标情况</w:t>
      </w:r>
      <w:r>
        <w:rPr>
          <w:rFonts w:hint="eastAsia"/>
        </w:rPr>
        <w:br/>
      </w:r>
      <w:r>
        <w:rPr>
          <w:rFonts w:hint="eastAsia"/>
        </w:rPr>
        <w:t>　　图表 NB-IoT芯片品牌分析</w:t>
      </w:r>
      <w:r>
        <w:rPr>
          <w:rFonts w:hint="eastAsia"/>
        </w:rPr>
        <w:br/>
      </w:r>
      <w:r>
        <w:rPr>
          <w:rFonts w:hint="eastAsia"/>
        </w:rPr>
        <w:t>　　图表 NB-IoT芯片重点企业（一）简介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企业NB-IoT芯片型号、规格</w:t>
      </w:r>
      <w:r>
        <w:rPr>
          <w:rFonts w:hint="eastAsia"/>
        </w:rPr>
        <w:br/>
      </w:r>
      <w:r>
        <w:rPr>
          <w:rFonts w:hint="eastAsia"/>
        </w:rPr>
        <w:t>　　图表 NB-IoT芯片重点企业（一）经营情况分析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NB-IoT芯片重点企业（一）盈利能力情况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NB-IoT芯片重点企业（一）偿债能力情况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NB-IoT芯片重点企业（一）运营能力情况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NB-IoT芯片重点企业（一）成长能力情况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NB-IoT芯片重点企业（二）概述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企业NB-IoT芯片型号、规格</w:t>
      </w:r>
      <w:r>
        <w:rPr>
          <w:rFonts w:hint="eastAsia"/>
        </w:rPr>
        <w:br/>
      </w:r>
      <w:r>
        <w:rPr>
          <w:rFonts w:hint="eastAsia"/>
        </w:rPr>
        <w:t>　　图表 NB-IoT芯片重点企业（二）经营情况分析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NB-IoT芯片重点企业（二）盈利能力情况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NB-IoT芯片重点企业（二）偿债能力情况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NB-IoT芯片重点企业（二）运营能力情况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NB-IoT芯片重点企业（二）成长能力情况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NB-IoT芯片重点企业（三）概况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企业NB-IoT芯片型号、规格</w:t>
      </w:r>
      <w:r>
        <w:rPr>
          <w:rFonts w:hint="eastAsia"/>
        </w:rPr>
        <w:br/>
      </w:r>
      <w:r>
        <w:rPr>
          <w:rFonts w:hint="eastAsia"/>
        </w:rPr>
        <w:t>　　图表 NB-IoT芯片重点企业（三）经营情况分析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NB-IoT芯片重点企业（三）盈利能力情况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NB-IoT芯片重点企业（三）偿债能力情况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NB-IoT芯片重点企业（三）运营能力情况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NB-IoT芯片重点企业（三）成长能力情况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NB-IoT芯片优势</w:t>
      </w:r>
      <w:r>
        <w:rPr>
          <w:rFonts w:hint="eastAsia"/>
        </w:rPr>
        <w:br/>
      </w:r>
      <w:r>
        <w:rPr>
          <w:rFonts w:hint="eastAsia"/>
        </w:rPr>
        <w:t>　　图表 NB-IoT芯片劣势</w:t>
      </w:r>
      <w:r>
        <w:rPr>
          <w:rFonts w:hint="eastAsia"/>
        </w:rPr>
        <w:br/>
      </w:r>
      <w:r>
        <w:rPr>
          <w:rFonts w:hint="eastAsia"/>
        </w:rPr>
        <w:t>　　图表 NB-IoT芯片机会</w:t>
      </w:r>
      <w:r>
        <w:rPr>
          <w:rFonts w:hint="eastAsia"/>
        </w:rPr>
        <w:br/>
      </w:r>
      <w:r>
        <w:rPr>
          <w:rFonts w:hint="eastAsia"/>
        </w:rPr>
        <w:t>　　图表 NB-IoT芯片威胁</w:t>
      </w:r>
      <w:r>
        <w:rPr>
          <w:rFonts w:hint="eastAsia"/>
        </w:rPr>
        <w:br/>
      </w:r>
      <w:r>
        <w:rPr>
          <w:rFonts w:hint="eastAsia"/>
        </w:rPr>
        <w:t>　　图表 进入NB-IoT芯片行业壁垒</w:t>
      </w:r>
      <w:r>
        <w:rPr>
          <w:rFonts w:hint="eastAsia"/>
        </w:rPr>
        <w:br/>
      </w:r>
      <w:r>
        <w:rPr>
          <w:rFonts w:hint="eastAsia"/>
        </w:rPr>
        <w:t>　　图表 NB-IoT芯片投资、并购情况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2026-2032年中国NB-IoT芯片行业产能预测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2026-2032年中国NB-IoT芯片行业产量预测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2026-2032年中国NB-IoT芯片销售预测</w:t>
      </w:r>
      <w:r>
        <w:rPr>
          <w:rFonts w:hint="eastAsia"/>
        </w:rPr>
        <w:br/>
      </w:r>
      <w:r>
        <w:rPr>
          <w:rFonts w:hint="eastAsia"/>
        </w:rPr>
        <w:t>　　图表 2026-2032年中国NB-IoT芯片市场规模预测</w:t>
      </w:r>
      <w:r>
        <w:rPr>
          <w:rFonts w:hint="eastAsia"/>
        </w:rPr>
        <w:br/>
      </w:r>
      <w:r>
        <w:rPr>
          <w:rFonts w:hint="eastAsia"/>
        </w:rPr>
        <w:t>　　图表 NB-IoT芯片行业准入条件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2026-2032年中国NB-IoT芯片行业信息化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2026-2032年中国NB-IoT芯片行业风险分析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2026-2032年中国NB-IoT芯片发展趋势</w:t>
      </w:r>
      <w:r>
        <w:rPr>
          <w:rFonts w:hint="eastAsia"/>
        </w:rPr>
        <w:br/>
      </w:r>
      <w:r>
        <w:rPr>
          <w:rFonts w:hint="eastAsia"/>
        </w:rPr>
        <w:t>　　图表 2026-2032年中国NB-IoT芯片市场前景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9f81aa64f4ec4" w:history="1">
        <w:r>
          <w:rPr>
            <w:rStyle w:val="Hyperlink"/>
          </w:rPr>
          <w:t>中国NB-IoT芯片行业市场分析与前景趋势预测报告（2026-2032年）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9f81aa64f4ec4" w:history="1">
        <w:r>
          <w:rPr>
            <w:rStyle w:val="Hyperlink"/>
          </w:rPr>
          <w:t>https://www.20087.com/0/29/NB-IoTXinPianDeFaZhanQianJing.html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9c9e248844947" w:history="1">
      <w:r>
        <w:rPr>
          <w:rStyle w:val="Hyperlink"/>
        </w:rPr>
        <w:t>中国NB-IoT芯片行业市场分析与前景趋势预测报告（2026-2032年）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NB-IoTXinPianDeFaZhanQianJing.html" TargetMode="External" Id="R73b9f81aa64f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NB-IoTXinPianDeFaZhanQianJing.html" TargetMode="External" Id="R8819c9e24884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2026-02-09T06:35:22Z</dcterms:created>
  <dcterms:modified xsi:type="dcterms:W3CDTF">2026-02-09T07:35:22Z</dcterms:modified>
  <dc:subject>中国NB-IoT芯片行业市场分析与前景趋势预测报告（2026-2032年）</dc:subject>
  <dc:title>中国NB-IoT芯片行业市场分析与前景趋势预测报告（2026-2032年）</dc:title>
  <cp:keywords>中国NB-IoT芯片行业市场分析与前景趋势预测报告（2026-2032年）</cp:keywords>
  <dc:description>中国NB-IoT芯片行业市场分析与前景趋势预测报告（2026-2032年）</dc:description>
</cp:coreProperties>
</file>