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9ab9ab4e4f1a" w:history="1">
              <w:r>
                <w:rPr>
                  <w:rStyle w:val="Hyperlink"/>
                </w:rPr>
                <w:t>全球与中国增强型视觉系统（EVS）行业全面调研与发展趋势报告（2024-2030年）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9ab9ab4e4f1a" w:history="1">
              <w:r>
                <w:rPr>
                  <w:rStyle w:val="Hyperlink"/>
                </w:rPr>
                <w:t>全球与中国增强型视觉系统（EVS）行业全面调研与发展趋势报告（2024-2030年）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79ab9ab4e4f1a" w:history="1">
                <w:r>
                  <w:rPr>
                    <w:rStyle w:val="Hyperlink"/>
                  </w:rPr>
                  <w:t>https://www.20087.com/0/29/ZengQiangXingShiJueXiTong-EVS-XianZhuangYuFaZhanQuShi.html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视觉系统（EVS）是一种用于改善驾驶员视野的技术，特别是在能见度较低的情况下，如夜间、雾天或烟尘环境中。近年来，随着自动驾驶技术的发展，EVS在汽车行业得到了广泛应用。这些系统通常结合了红外摄像头、激光雷达等多种传感器，能够生成清晰的图像，帮助驾驶员或自动驾驶系统更好地识别周围环境。同时，随着技术的进步，EVS的分辨率和识别精度不断提高，使其在复杂环境下的表现更加出色。</w:t>
      </w:r>
      <w:r>
        <w:rPr>
          <w:rFonts w:hint="eastAsia"/>
        </w:rPr>
        <w:br/>
      </w:r>
      <w:r>
        <w:rPr>
          <w:rFonts w:hint="eastAsia"/>
        </w:rPr>
        <w:t>　　未来，增强型视觉系统的发展将更加注重集成化和智能化。随着人工智能技术的进步，EVS将集成深度学习算法，提高物体识别的准确性和鲁棒性。同时，为了实现更高级别的自动驾驶，EVS将与其他车载传感器和系统进行更紧密的集成，形成一个完整的感知网络。此外，随着5G等高速通信技术的应用，EVS还将与其他车辆和基础设施进行数据交换，实现更安全、更高效的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79ab9ab4e4f1a" w:history="1">
        <w:r>
          <w:rPr>
            <w:rStyle w:val="Hyperlink"/>
          </w:rPr>
          <w:t>全球与中国增强型视觉系统（EVS）行业全面调研与发展趋势报告（2024-2030年）</w:t>
        </w:r>
      </w:hyperlink>
      <w:r>
        <w:rPr>
          <w:rFonts w:hint="eastAsia"/>
        </w:rPr>
        <w:t>》系统分析了增强型视觉系统（EVS）行业的市场需求、市场规模及价格动态，全面梳理了增强型视觉系统（EVS）产业链结构，并对增强型视觉系统（EVS）细分市场进行了深入探究。报告基于详实数据，科学预测了增强型视觉系统（EVS）市场前景与发展趋势，重点剖析了品牌竞争格局、市场集中度及重点企业的市场地位。通过SWOT分析，报告识别了行业面临的机遇与风险，并提出了针对性发展策略与建议，为增强型视觉系统（EV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中国增强型视觉系统（EVS）概述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增强型视觉系统（EVS）行业定义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增强型视觉系统（EVS）行业发展特性</w:t>
      </w:r>
      <w:r>
        <w:rPr>
          <w:rFonts w:hint="eastAsia"/>
        </w:rPr>
        <w:br/>
      </w:r>
      <w:r>
        <w:rPr>
          <w:rFonts w:hint="eastAsia"/>
        </w:rPr>
        <w:t>　　第三节 增强型视觉系统（EVS）产业链分析</w:t>
      </w:r>
      <w:r>
        <w:rPr>
          <w:rFonts w:hint="eastAsia"/>
        </w:rPr>
        <w:br/>
      </w:r>
      <w:r>
        <w:rPr>
          <w:rFonts w:hint="eastAsia"/>
        </w:rPr>
        <w:t>　　第四节 增强型视觉系统（EVS）行业生命周期分析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2023-2024年国外主要增强型视觉系统（EVS）市场发展概况</w:t>
      </w:r>
      <w:r>
        <w:rPr>
          <w:rFonts w:hint="eastAsia"/>
        </w:rPr>
        <w:br/>
      </w:r>
      <w:r>
        <w:rPr>
          <w:rFonts w:hint="eastAsia"/>
        </w:rPr>
        <w:t>　　第一节 全球增强型视觉系统（EVS）市场发展分析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欧洲地区主要国家增强型视觉系统（EVS）市场概况</w:t>
      </w:r>
      <w:r>
        <w:rPr>
          <w:rFonts w:hint="eastAsia"/>
        </w:rPr>
        <w:br/>
      </w:r>
      <w:r>
        <w:rPr>
          <w:rFonts w:hint="eastAsia"/>
        </w:rPr>
        <w:t>　　第三节 北美地区增强型视觉系统（EVS）市场概况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亚洲地区主要国家增强型视觉系统（EVS）市场概况</w:t>
      </w:r>
      <w:r>
        <w:rPr>
          <w:rFonts w:hint="eastAsia"/>
        </w:rPr>
        <w:br/>
      </w:r>
      <w:r>
        <w:rPr>
          <w:rFonts w:hint="eastAsia"/>
        </w:rPr>
        <w:t>　　第五节 全球增强型视觉系统（EVS）市场发展预测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2023-2024年中国增强型视觉系统（EVS）发展环境分析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中国增强型视觉系统（EVS）技术发展分析</w:t>
      </w:r>
      <w:r>
        <w:rPr>
          <w:rFonts w:hint="eastAsia"/>
        </w:rPr>
        <w:br/>
      </w:r>
      <w:r>
        <w:rPr>
          <w:rFonts w:hint="eastAsia"/>
        </w:rPr>
        <w:t>　　第一节 当前增强型视觉系统（EVS）技术发展现状分析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增强型视觉系统（EVS）市场特性分析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增强型视觉系统（EVS）行业集中度分析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增强型视觉系统（EVS）行业SWOT分析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一、增强型视觉系统（EVS）行业优势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二、增强型视觉系统（EVS）行业劣势</w:t>
      </w:r>
      <w:r>
        <w:rPr>
          <w:rFonts w:hint="eastAsia"/>
        </w:rPr>
        <w:br/>
      </w:r>
      <w:r>
        <w:rPr>
          <w:rFonts w:hint="eastAsia"/>
        </w:rPr>
        <w:t>　　　　三、增强型视觉系统（EVS）行业机会</w:t>
      </w:r>
      <w:r>
        <w:rPr>
          <w:rFonts w:hint="eastAsia"/>
        </w:rPr>
        <w:br/>
      </w:r>
      <w:r>
        <w:rPr>
          <w:rFonts w:hint="eastAsia"/>
        </w:rPr>
        <w:t>　　　　四、增强型视觉系统（EVS）行业风险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中国增强型视觉系统（EVS）发展现状</w:t>
      </w:r>
      <w:r>
        <w:rPr>
          <w:rFonts w:hint="eastAsia"/>
        </w:rPr>
        <w:br/>
      </w:r>
      <w:r>
        <w:rPr>
          <w:rFonts w:hint="eastAsia"/>
        </w:rPr>
        <w:t>　　第一节 中国增强型视觉系统（EVS）市场现状分析</w:t>
      </w:r>
      <w:r>
        <w:rPr>
          <w:rFonts w:hint="eastAsia"/>
        </w:rPr>
        <w:br/>
      </w:r>
      <w:r>
        <w:rPr>
          <w:rFonts w:hint="eastAsia"/>
        </w:rPr>
        <w:t>　　第二节 中国增强型视觉系统（EVS）行业产量情况分析及预测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一、增强型视觉系统（EVS）总体产能规模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三、2019-2024年中国增强型视觉系统（EVS）产量统计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三、2024-2030年中国增强型视觉系统（EVS）产量预测</w:t>
      </w:r>
      <w:r>
        <w:rPr>
          <w:rFonts w:hint="eastAsia"/>
        </w:rPr>
        <w:br/>
      </w:r>
      <w:r>
        <w:rPr>
          <w:rFonts w:hint="eastAsia"/>
        </w:rPr>
        <w:t>　　第三节 中国增强型视觉系统（EVS）市场需求分析及预测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一、中国增强型视觉系统（EVS）市场需求特点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二、2019-2024年中国增强型视觉系统（EVS）市场需求量统计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三、2024-2030年中国增强型视觉系统（EVS）市场需求量预测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中国增强型视觉系统（EVS）价格趋势分析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一、2019-2024年中国增强型视觉系统（EVS）市场价格趋势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二、2024-2030年中国增强型视觉系统（EVS）市场价格走势预测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2019-2024年增强型视觉系统（EVS）行业经济运行状况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2019-2024年中国增强型视觉系统（EVS）行业盈利能力分析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2019-2024年中国增强型视觉系统（EVS）行业发展能力分析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2019-2024年增强型视觉系统（EVS）行业偿债能力分析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2019-2024年增强型视觉系统（EVS）制造企业数量分析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增强型视觉系统（EVS）行业上、下游市场分析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中国增强型视觉系统（EVS）行业重点地区发展分析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第三节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第四节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第五节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第六节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2019-2024年中国增强型视觉系统（EVS）进出口分析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增强型视觉系统（EVS）进口情况分析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增强型视觉系统（EVS）出口情况分析</w:t>
      </w:r>
      <w:r>
        <w:rPr>
          <w:rFonts w:hint="eastAsia"/>
        </w:rPr>
        <w:br/>
      </w:r>
      <w:r>
        <w:rPr>
          <w:rFonts w:hint="eastAsia"/>
        </w:rPr>
        <w:t>　　第三节 影响增强型视觉系统（EVS）进出口因素分析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增强型视觉系统（EVS）行业重点企业竞争力分析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增强型视觉系统（EVS）行业企业经营策略研究分析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二、现行增强型视觉系统（EVS）行业多样化经营的方向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大型增强型视觉系统（EVS）企业集团未来发展策略分析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对中小增强型视觉系统（EVS）企业生产经营的建议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增强型视觉系统（EVS）行业投资风险预警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影响增强型视觉系统（EVS）行业发展的主要因素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一、2024年影响增强型视觉系统（EVS）行业运行的有利因素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二、2024年影响增强型视觉系统（EVS）行业运行的稳定因素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三、2024年影响增强型视觉系统（EVS）行业运行的不利因素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四、2024年我国增强型视觉系统（EVS）行业发展面临的挑战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五、2024年我国增强型视觉系统（EVS）行业发展面临的机遇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增强型视觉系统（EVS）行业投资风险预警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一、增强型视觉系统（EVS）行业市场风险预测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二、增强型视觉系统（EVS）行业政策风险预测</w:t>
      </w:r>
      <w:r>
        <w:rPr>
          <w:rFonts w:hint="eastAsia"/>
        </w:rPr>
        <w:br/>
      </w:r>
      <w:r>
        <w:rPr>
          <w:rFonts w:hint="eastAsia"/>
        </w:rPr>
        <w:t>　　　　三、增强型视觉系统（EVS）行业经营风险预测</w:t>
      </w:r>
      <w:r>
        <w:rPr>
          <w:rFonts w:hint="eastAsia"/>
        </w:rPr>
        <w:br/>
      </w:r>
      <w:r>
        <w:rPr>
          <w:rFonts w:hint="eastAsia"/>
        </w:rPr>
        <w:t>　　　　四、增强型视觉系统（EVS）行业技术风险预测</w:t>
      </w:r>
      <w:r>
        <w:rPr>
          <w:rFonts w:hint="eastAsia"/>
        </w:rPr>
        <w:br/>
      </w:r>
      <w:r>
        <w:rPr>
          <w:rFonts w:hint="eastAsia"/>
        </w:rPr>
        <w:t>　　　　五、增强型视觉系统（EVS）行业竞争风险预测</w:t>
      </w:r>
      <w:r>
        <w:rPr>
          <w:rFonts w:hint="eastAsia"/>
        </w:rPr>
        <w:br/>
      </w:r>
      <w:r>
        <w:rPr>
          <w:rFonts w:hint="eastAsia"/>
        </w:rPr>
        <w:t>　　　　六、增强型视觉系统（EVS）行业其他风险预测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增强型视觉系统（EVS）投资建议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增强型视觉系统（EVS）行业投资环境分析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增强型视觉系统（EVS）介绍</w:t>
      </w:r>
      <w:r>
        <w:rPr>
          <w:rFonts w:hint="eastAsia"/>
        </w:rPr>
        <w:br/>
      </w:r>
      <w:r>
        <w:rPr>
          <w:rFonts w:hint="eastAsia"/>
        </w:rPr>
        <w:t>　　图表 增强型视觉系统（EVS）图片</w:t>
      </w:r>
      <w:r>
        <w:rPr>
          <w:rFonts w:hint="eastAsia"/>
        </w:rPr>
        <w:br/>
      </w:r>
      <w:r>
        <w:rPr>
          <w:rFonts w:hint="eastAsia"/>
        </w:rPr>
        <w:t>　　图表 增强型视觉系统（EVS）种类</w:t>
      </w:r>
      <w:r>
        <w:rPr>
          <w:rFonts w:hint="eastAsia"/>
        </w:rPr>
        <w:br/>
      </w:r>
      <w:r>
        <w:rPr>
          <w:rFonts w:hint="eastAsia"/>
        </w:rPr>
        <w:t>　　图表 增强型视觉系统（EVS）用途 应用</w:t>
      </w:r>
      <w:r>
        <w:rPr>
          <w:rFonts w:hint="eastAsia"/>
        </w:rPr>
        <w:br/>
      </w:r>
      <w:r>
        <w:rPr>
          <w:rFonts w:hint="eastAsia"/>
        </w:rPr>
        <w:t>　　图表 增强型视觉系统（EVS）产业链调研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增强型视觉系统（EVS）行业现状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增强型视觉系统（EVS）行业特点</w:t>
      </w:r>
      <w:r>
        <w:rPr>
          <w:rFonts w:hint="eastAsia"/>
        </w:rPr>
        <w:br/>
      </w:r>
      <w:r>
        <w:rPr>
          <w:rFonts w:hint="eastAsia"/>
        </w:rPr>
        <w:t>　　图表 增强型视觉系统（EVS）政策</w:t>
      </w:r>
      <w:r>
        <w:rPr>
          <w:rFonts w:hint="eastAsia"/>
        </w:rPr>
        <w:br/>
      </w:r>
      <w:r>
        <w:rPr>
          <w:rFonts w:hint="eastAsia"/>
        </w:rPr>
        <w:t>　　图表 增强型视觉系统（EVS）技术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2019-2023年中国增强型视觉系统（EVS）行业市场规模</w:t>
      </w:r>
      <w:r>
        <w:rPr>
          <w:rFonts w:hint="eastAsia"/>
        </w:rPr>
        <w:br/>
      </w:r>
      <w:r>
        <w:rPr>
          <w:rFonts w:hint="eastAsia"/>
        </w:rPr>
        <w:t>　　图表 增强型视觉系统（EVS）生产现状</w:t>
      </w:r>
      <w:r>
        <w:rPr>
          <w:rFonts w:hint="eastAsia"/>
        </w:rPr>
        <w:br/>
      </w:r>
      <w:r>
        <w:rPr>
          <w:rFonts w:hint="eastAsia"/>
        </w:rPr>
        <w:t>　　图表 增强型视觉系统（EVS）发展有利因素分析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2023年中国增强型视觉系统（EVS）产能</w:t>
      </w:r>
      <w:r>
        <w:rPr>
          <w:rFonts w:hint="eastAsia"/>
        </w:rPr>
        <w:br/>
      </w:r>
      <w:r>
        <w:rPr>
          <w:rFonts w:hint="eastAsia"/>
        </w:rPr>
        <w:t>　　图表 2023年增强型视觉系统（EVS）供给情况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2019-2023年中国增强型视觉系统（EVS）产量统计</w:t>
      </w:r>
      <w:r>
        <w:rPr>
          <w:rFonts w:hint="eastAsia"/>
        </w:rPr>
        <w:br/>
      </w:r>
      <w:r>
        <w:rPr>
          <w:rFonts w:hint="eastAsia"/>
        </w:rPr>
        <w:t>　　图表 增强型视觉系统（EVS）最新消息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2019-2023年中国增强型视觉系统（EVS）市场需求情况</w:t>
      </w:r>
      <w:r>
        <w:rPr>
          <w:rFonts w:hint="eastAsia"/>
        </w:rPr>
        <w:br/>
      </w:r>
      <w:r>
        <w:rPr>
          <w:rFonts w:hint="eastAsia"/>
        </w:rPr>
        <w:t>　　图表 2019-2023年增强型视觉系统（EVS）销售情况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2019-2023年中国增强型视觉系统（EVS）价格走势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2019-2023年中国增强型视觉系统（EVS）进口情况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2019-2023年中国增强型视觉系统（EVS）行业企业数量统计</w:t>
      </w:r>
      <w:r>
        <w:rPr>
          <w:rFonts w:hint="eastAsia"/>
        </w:rPr>
        <w:br/>
      </w:r>
      <w:r>
        <w:rPr>
          <w:rFonts w:hint="eastAsia"/>
        </w:rPr>
        <w:t>　　图表 增强型视觉系统（EVS）成本和利润分析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增强型视觉系统（EVS）上游发展</w:t>
      </w:r>
      <w:r>
        <w:rPr>
          <w:rFonts w:hint="eastAsia"/>
        </w:rPr>
        <w:br/>
      </w:r>
      <w:r>
        <w:rPr>
          <w:rFonts w:hint="eastAsia"/>
        </w:rPr>
        <w:t>　　图表 增强型视觉系统（EVS）下游发展</w:t>
      </w:r>
      <w:r>
        <w:rPr>
          <w:rFonts w:hint="eastAsia"/>
        </w:rPr>
        <w:br/>
      </w:r>
      <w:r>
        <w:rPr>
          <w:rFonts w:hint="eastAsia"/>
        </w:rPr>
        <w:t>　　图表 2023年中国增强型视觉系统（EVS）行业需求区域调研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**地区增强型视觉系统（EVS）市场调研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**地区增强型视觉系统（EVS）市场需求分析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**地区增强型视觉系统（EVS）市场调研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**地区增强型视觉系统（EVS）市场需求分析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增强型视觉系统（EVS）招标、中标情况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增强型视觉系统（EVS）品牌分析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企业增强型视觉系统（EVS）型号、规格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企业增强型视觉系统（EVS）型号、规格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企业增强型视觉系统（EVS）型号、规格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增强型视觉系统（EVS）优势</w:t>
      </w:r>
      <w:r>
        <w:rPr>
          <w:rFonts w:hint="eastAsia"/>
        </w:rPr>
        <w:br/>
      </w:r>
      <w:r>
        <w:rPr>
          <w:rFonts w:hint="eastAsia"/>
        </w:rPr>
        <w:t>　　图表 增强型视觉系统（EVS）劣势</w:t>
      </w:r>
      <w:r>
        <w:rPr>
          <w:rFonts w:hint="eastAsia"/>
        </w:rPr>
        <w:br/>
      </w:r>
      <w:r>
        <w:rPr>
          <w:rFonts w:hint="eastAsia"/>
        </w:rPr>
        <w:t>　　图表 增强型视觉系统（EVS）机会</w:t>
      </w:r>
      <w:r>
        <w:rPr>
          <w:rFonts w:hint="eastAsia"/>
        </w:rPr>
        <w:br/>
      </w:r>
      <w:r>
        <w:rPr>
          <w:rFonts w:hint="eastAsia"/>
        </w:rPr>
        <w:t>　　图表 增强型视觉系统（EVS）威胁</w:t>
      </w:r>
      <w:r>
        <w:rPr>
          <w:rFonts w:hint="eastAsia"/>
        </w:rPr>
        <w:br/>
      </w:r>
      <w:r>
        <w:rPr>
          <w:rFonts w:hint="eastAsia"/>
        </w:rPr>
        <w:t>　　图表 进入增强型视觉系统（EVS）行业壁垒</w:t>
      </w:r>
      <w:r>
        <w:rPr>
          <w:rFonts w:hint="eastAsia"/>
        </w:rPr>
        <w:br/>
      </w:r>
      <w:r>
        <w:rPr>
          <w:rFonts w:hint="eastAsia"/>
        </w:rPr>
        <w:t>　　图表 增强型视觉系统（EVS）投资、并购情况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2024-2030年中国增强型视觉系统（EVS）销售预测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2024-2030年中国增强型视觉系统（EVS）市场规模预测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2024-2030年中国增强型视觉系统（EVS）发展趋势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9ab9ab4e4f1a" w:history="1">
        <w:r>
          <w:rPr>
            <w:rStyle w:val="Hyperlink"/>
          </w:rPr>
          <w:t>全球与中国增强型视觉系统（EVS）行业全面调研与发展趋势报告（2024-2030年）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79ab9ab4e4f1a" w:history="1">
        <w:r>
          <w:rPr>
            <w:rStyle w:val="Hyperlink"/>
          </w:rPr>
          <w:t>https://www.20087.com/0/29/ZengQiangXingShiJueXiTong-EVS-XianZhuangYuFaZhanQuShi.html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热点：电子光学系统、增强视觉效果、多模态光学成像、视觉增益、自适应光学技术、增强视觉感受、增强型气象情报系统、视觉增强套装、视觉功能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f2ae085a34a68" w:history="1">
      <w:r>
        <w:rPr>
          <w:rStyle w:val="Hyperlink"/>
        </w:rPr>
        <w:t>全球与中国增强型视觉系统（EVS）行业全面调研与发展趋势报告（2024-2030年）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engQiangXingShiJueXiTong-EVS-XianZhuangYuFaZhanQuShi.html" TargetMode="External" Id="Re4c79ab9ab4e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engQiangXingShiJueXiTong-EVS-XianZhuangYuFaZhanQuShi.html" TargetMode="External" Id="R2f0f2ae085a3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2023-12-18T01:15:00Z</dcterms:created>
  <dcterms:modified xsi:type="dcterms:W3CDTF">2023-12-18T02:15:00Z</dcterms:modified>
  <dc:subject>全球与中国增强型视觉系统（EVS）行业全面调研与发展趋势报告（2024-2030年）</dc:subject>
  <dc:title>全球与中国增强型视觉系统（EVS）行业全面调研与发展趋势报告（2024-2030年）</dc:title>
  <cp:keywords>全球与中国增强型视觉系统（EVS）行业全面调研与发展趋势报告（2024-2030年）</cp:keywords>
  <dc:description>全球与中国增强型视觉系统（EVS）行业全面调研与发展趋势报告（2024-2030年）</dc:description>
</cp:coreProperties>
</file>