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13b1aec5f48d2" w:history="1">
              <w:r>
                <w:rPr>
                  <w:rStyle w:val="Hyperlink"/>
                </w:rPr>
                <w:t>2024-2030年中国云计算服务市场调查研究与前景分析报告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13b1aec5f48d2" w:history="1">
              <w:r>
                <w:rPr>
                  <w:rStyle w:val="Hyperlink"/>
                </w:rPr>
                <w:t>2024-2030年中国云计算服务市场调查研究与前景分析报告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13b1aec5f48d2" w:history="1">
                <w:r>
                  <w:rPr>
                    <w:rStyle w:val="Hyperlink"/>
                  </w:rPr>
                  <w:t>https://www.20087.com/1/69/YunJiSuanFuWuHangYeFaZhanQianJing.html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服务是通过互联网提供计算资源和服务，包括存储、数据库、网络、软件、分析等。近年来，随着数字化转型的加速和技术的进步，云计算服务在性能、安全性、灵活性等方面都有了显著提升。当前市场上，云计算服务不仅提供了丰富多样的产品和服务组合，而且在服务质量和用户体验方面也有了很大改善。此外，随着企业对数据安全和隐私保护的重视，云计算服务提供商也加强了对数据加密、访问控制等安全措施的实施。</w:t>
      </w:r>
      <w:r>
        <w:rPr>
          <w:rFonts w:hint="eastAsia"/>
        </w:rPr>
        <w:br/>
      </w:r>
      <w:r>
        <w:rPr>
          <w:rFonts w:hint="eastAsia"/>
        </w:rPr>
        <w:t>　　未来，云计算服务的发展将更加注重技术创新和服务的个性化定制。一方面，随着边缘计算、容器技术等新兴技术的应用，云计算服务将提供更加灵活和高效的计算资源管理方案，以满足不同场景下的需求。另一方面，为了更好地服务于企业客户，云计算服务将更加注重提供定制化的解决方案，帮助企业构建符合自身业务特性的IT基础设施。此外，随着对可持续发展的重视，云计算服务提供商将更加注重绿色数据中心的建设和运营，以减少碳排放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13b1aec5f48d2" w:history="1">
        <w:r>
          <w:rPr>
            <w:rStyle w:val="Hyperlink"/>
          </w:rPr>
          <w:t>2024-2030年中国云计算服务市场调查研究与前景分析报告</w:t>
        </w:r>
      </w:hyperlink>
      <w:r>
        <w:rPr>
          <w:rFonts w:hint="eastAsia"/>
        </w:rPr>
        <w:t>》深入剖析了云计算服务产业链的整体结构，详细分析了云计算服务市场规模与需求，同时探讨了云计算服务价格动态及其影响因素。云计算服务报告客观呈现了行业现状，科学预测了云计算服务市场前景及发展趋势。在竞争格局方面，云计算服务报告重点关注了行业内的重点企业，深入分析了云计算服务市场竞争、集中度及品牌影响力。此外，云计算服务报告还对市场进行了细分，揭示了云计算服务各细分领域的增长潜力和投资机会。云计算服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云计算服务产业概述</w:t>
      </w:r>
      <w:r>
        <w:rPr>
          <w:rFonts w:hint="eastAsia"/>
        </w:rPr>
        <w:br/>
      </w:r>
      <w:r>
        <w:rPr>
          <w:rFonts w:hint="eastAsia"/>
        </w:rPr>
        <w:t>　　第一节 云计算服务定义与分类</w:t>
      </w:r>
      <w:r>
        <w:rPr>
          <w:rFonts w:hint="eastAsia"/>
        </w:rPr>
        <w:br/>
      </w:r>
      <w:r>
        <w:rPr>
          <w:rFonts w:hint="eastAsia"/>
        </w:rPr>
        <w:t>　　第二节 云计算服务产业链结构及关键环节剖析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云计算服务商业模式与盈利模式解析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云计算服务经济指标与行业评估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全球云计算服务市场发展综述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2019-2023年全球云计算服务市场规模及增长趋势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主要国家与地区云计算服务市场对比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2024-2030年全球云计算服务行业发展趋势与前景预测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国际云计算服务市场发展趋势及对我国启示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二、对我国云计算服务市场的借鉴意义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中国云计算服务行业市场规模分析与预测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云计算服务市场的总体规模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一、2019-2023年云计算服务市场规模变化及趋势分析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二、2024年云计算服务行业市场规模特点</w:t>
      </w:r>
      <w:r>
        <w:rPr>
          <w:rFonts w:hint="eastAsia"/>
        </w:rPr>
        <w:br/>
      </w:r>
      <w:r>
        <w:rPr>
          <w:rFonts w:hint="eastAsia"/>
        </w:rPr>
        <w:t>　　第二节 云计算服务市场规模的构成</w:t>
      </w:r>
      <w:r>
        <w:rPr>
          <w:rFonts w:hint="eastAsia"/>
        </w:rPr>
        <w:br/>
      </w:r>
      <w:r>
        <w:rPr>
          <w:rFonts w:hint="eastAsia"/>
        </w:rPr>
        <w:t>　　　　一、云计算服务客户群体特征与偏好分析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二、不同类型云计算服务市场规模分布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三、各地区云计算服务市场规模差异与特点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云计算服务市场规模的预测与展望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一、未来几年云计算服务市场规模增长预测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2019-2023年中国云计算服务行业总体发展与财务状况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2019-2023年云计算服务行业规模情况</w:t>
      </w:r>
      <w:r>
        <w:rPr>
          <w:rFonts w:hint="eastAsia"/>
        </w:rPr>
        <w:br/>
      </w:r>
      <w:r>
        <w:rPr>
          <w:rFonts w:hint="eastAsia"/>
        </w:rPr>
        <w:t>　　　　一、云计算服务行业企业数量规模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二、云计算服务行业从业人员规模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三、云计算服务行业市场敏感性分析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2019-2023年云计算服务行业财务能力分析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一、云计算服务行业盈利能力</w:t>
      </w:r>
      <w:r>
        <w:rPr>
          <w:rFonts w:hint="eastAsia"/>
        </w:rPr>
        <w:br/>
      </w:r>
      <w:r>
        <w:rPr>
          <w:rFonts w:hint="eastAsia"/>
        </w:rPr>
        <w:t>　　　　二、云计算服务行业偿债能力</w:t>
      </w:r>
      <w:r>
        <w:rPr>
          <w:rFonts w:hint="eastAsia"/>
        </w:rPr>
        <w:br/>
      </w:r>
      <w:r>
        <w:rPr>
          <w:rFonts w:hint="eastAsia"/>
        </w:rPr>
        <w:t>　　　　三、云计算服务行业营运能力</w:t>
      </w:r>
      <w:r>
        <w:rPr>
          <w:rFonts w:hint="eastAsia"/>
        </w:rPr>
        <w:br/>
      </w:r>
      <w:r>
        <w:rPr>
          <w:rFonts w:hint="eastAsia"/>
        </w:rPr>
        <w:t>　　　　四、云计算服务行业发展能力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中国云计算服务行业细分市场调研与机会挖掘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云计算服务细分市场（一）市场调研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云计算服务细分市场（二）市场调研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中国云计算服务行业区域市场调研分析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2019-2023年中国云计算服务行业重点区域调研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一、重点地区（一）云计算服务市场规模与特点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二、重点地区（二）云计算服务市场规模及特点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三、重点地区（三）云计算服务市场规模及特点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四、重点地区（四）云计算服务市场规模及特点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不同区域云计算服务市场的对比与启示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二、云计算服务市场拓展策略与建议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中国云计算服务行业的营销渠道与客户分析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云计算服务行业渠道分析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二、各类渠道对云计算服务行业的影响</w:t>
      </w:r>
      <w:r>
        <w:rPr>
          <w:rFonts w:hint="eastAsia"/>
        </w:rPr>
        <w:br/>
      </w:r>
      <w:r>
        <w:rPr>
          <w:rFonts w:hint="eastAsia"/>
        </w:rPr>
        <w:t>　　　　三、主要云计算服务企业渠道策略研究</w:t>
      </w:r>
      <w:r>
        <w:rPr>
          <w:rFonts w:hint="eastAsia"/>
        </w:rPr>
        <w:br/>
      </w:r>
      <w:r>
        <w:rPr>
          <w:rFonts w:hint="eastAsia"/>
        </w:rPr>
        <w:t>　　第二节 云计算服务行业客户分析与定位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中国云计算服务行业竞争格局及策略选择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云计算服务行业总体市场竞争状况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一、云计算服务行业竞争结构分析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三、云计算服务行业SWOT分析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云计算服务企业发展策略分析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云计算服务市场与销售策略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云计算服务品牌战略思考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中国云计算服务行业发展环境分析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二、云计算服务行业主管部门、监管体制及相关政策法规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3、云计算服务行业的主要法律、法规和政策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4、2024年云计算服务行业法律法规和政策对行业的影响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二、云计算服务消费者需求分析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一、云计算服务技术的应用与创新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二、云计算服务行业发展的技术趋势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2024-2030年云计算服务行业展趋势预测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2024-2030年云计算服务市场发展前景分析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一、云计算服务市场发展潜力</w:t>
      </w:r>
      <w:r>
        <w:rPr>
          <w:rFonts w:hint="eastAsia"/>
        </w:rPr>
        <w:br/>
      </w:r>
      <w:r>
        <w:rPr>
          <w:rFonts w:hint="eastAsia"/>
        </w:rPr>
        <w:t>　　　　二、云计算服务市场前景分析</w:t>
      </w:r>
      <w:r>
        <w:rPr>
          <w:rFonts w:hint="eastAsia"/>
        </w:rPr>
        <w:br/>
      </w:r>
      <w:r>
        <w:rPr>
          <w:rFonts w:hint="eastAsia"/>
        </w:rPr>
        <w:t>　　　　三、云计算服务细分行业发展前景分析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2024-2030年云计算服务发展趋势预测</w:t>
      </w:r>
      <w:r>
        <w:rPr>
          <w:rFonts w:hint="eastAsia"/>
        </w:rPr>
        <w:br/>
      </w:r>
      <w:r>
        <w:rPr>
          <w:rFonts w:hint="eastAsia"/>
        </w:rPr>
        <w:t>　　　　一、云计算服务发展趋势预测</w:t>
      </w:r>
      <w:r>
        <w:rPr>
          <w:rFonts w:hint="eastAsia"/>
        </w:rPr>
        <w:br/>
      </w:r>
      <w:r>
        <w:rPr>
          <w:rFonts w:hint="eastAsia"/>
        </w:rPr>
        <w:t>　　　　二、云计算服务市场规模预测</w:t>
      </w:r>
      <w:r>
        <w:rPr>
          <w:rFonts w:hint="eastAsia"/>
        </w:rPr>
        <w:br/>
      </w:r>
      <w:r>
        <w:rPr>
          <w:rFonts w:hint="eastAsia"/>
        </w:rPr>
        <w:t>　　　　三、云计算服务细分市场发展趋势预测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未来云计算服务行业挑战与机遇探讨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一、云计算服务行业挑战</w:t>
      </w:r>
      <w:r>
        <w:rPr>
          <w:rFonts w:hint="eastAsia"/>
        </w:rPr>
        <w:br/>
      </w:r>
      <w:r>
        <w:rPr>
          <w:rFonts w:hint="eastAsia"/>
        </w:rPr>
        <w:t>　　　　二、云计算服务行业机遇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云计算服务行业研究结论及建议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对云计算服务行业发展的建议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(中^智^林)对云计算服务企业和投资者的建议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云计算服务行业历程</w:t>
      </w:r>
      <w:r>
        <w:rPr>
          <w:rFonts w:hint="eastAsia"/>
        </w:rPr>
        <w:br/>
      </w:r>
      <w:r>
        <w:rPr>
          <w:rFonts w:hint="eastAsia"/>
        </w:rPr>
        <w:t>　　图表 云计算服务行业生命周期</w:t>
      </w:r>
      <w:r>
        <w:rPr>
          <w:rFonts w:hint="eastAsia"/>
        </w:rPr>
        <w:br/>
      </w:r>
      <w:r>
        <w:rPr>
          <w:rFonts w:hint="eastAsia"/>
        </w:rPr>
        <w:t>　　图表 云计算服务行业产业链分析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2019-2023年云计算服务行业市场容量统计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2019-2023年中国云计算服务行业经营效益分析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**地区云计算服务市场规模及增长情况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**地区云计算服务市场规模及增长情况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**地区云计算服务行业市场需求情况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云计算服务重点企业（一）基本信息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云计算服务重点企业（一）经营情况分析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云计算服务重点企业（一）盈利能力情况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云计算服务重点企业（二）经营情况分析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云计算服务重点企业（二）盈利能力情况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云计算服务重点企业（二）成长能力情况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2024-2030年中国云计算服务行业市场容量预测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2024-2030年中国云计算服务行业市场规模预测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2024-2030年中国云计算服务市场前景分析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2024-2030年中国云计算服务行业发展趋势预测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13b1aec5f48d2" w:history="1">
        <w:r>
          <w:rPr>
            <w:rStyle w:val="Hyperlink"/>
          </w:rPr>
          <w:t>2024-2030年中国云计算服务市场调查研究与前景分析报告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13b1aec5f48d2" w:history="1">
        <w:r>
          <w:rPr>
            <w:rStyle w:val="Hyperlink"/>
          </w:rPr>
          <w:t>https://www.20087.com/1/69/YunJiSuanFuWuHangYeFaZhanQianJing.html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58c54e01a4cb9" w:history="1">
      <w:r>
        <w:rPr>
          <w:rStyle w:val="Hyperlink"/>
        </w:rPr>
        <w:t>2024-2030年中国云计算服务市场调查研究与前景分析报告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unJiSuanFuWuHangYeFaZhanQianJing.html" TargetMode="External" Id="R0a113b1aec5f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unJiSuanFuWuHangYeFaZhanQianJing.html" TargetMode="External" Id="R33e58c54e01a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2024-08-01T09:20:04Z</dcterms:created>
  <dcterms:modified xsi:type="dcterms:W3CDTF">2024-08-01T10:20:04Z</dcterms:modified>
  <dc:subject>2024-2030年中国云计算服务市场调查研究与前景分析报告</dc:subject>
  <dc:title>2024-2030年中国云计算服务市场调查研究与前景分析报告</dc:title>
  <cp:keywords>2024-2030年中国云计算服务市场调查研究与前景分析报告</cp:keywords>
  <dc:description>2024-2030年中国云计算服务市场调查研究与前景分析报告</dc:description>
</cp:coreProperties>
</file>