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90432577045d7" w:history="1">
              <w:r>
                <w:rPr>
                  <w:rStyle w:val="Hyperlink"/>
                </w:rPr>
                <w:t>2026-2032年全球与中国AR巡检行业发展分析及前景趋势报告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90432577045d7" w:history="1">
              <w:r>
                <w:rPr>
                  <w:rStyle w:val="Hyperlink"/>
                </w:rPr>
                <w:t>2026-2032年全球与中国AR巡检行业发展分析及前景趋势报告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90432577045d7" w:history="1">
                <w:r>
                  <w:rPr>
                    <w:rStyle w:val="Hyperlink"/>
                  </w:rPr>
                  <w:t>https://www.20087.com/2/59/ARXunJianShiChangXianZhuangHeQianJing.html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巡检是工业数字化运维的新兴手段，在电力、石化、制造及轨道交通领域开展试点应用。该技术通过AR眼镜或移动终端叠加设备参数、操作指引、历史故障信息于真实视野，辅助技术人员完成设备点检、故障诊断与远程专家协作。主流方案依托SLAM定位与物体识别算法，实现厘米级空间锚定，部分系统已集成IoT数据实时调取与语音控制功能。然而，AR巡检仍面临设备续航短、复杂光照下识别不稳定、工业现场网络覆盖不足，以及一线人员佩戴舒适性与操作习惯适应等落地瓶颈。</w:t>
      </w:r>
      <w:r>
        <w:rPr>
          <w:rFonts w:hint="eastAsia"/>
        </w:rPr>
        <w:br/>
      </w:r>
      <w:r>
        <w:rPr>
          <w:rFonts w:hint="eastAsia"/>
        </w:rPr>
        <w:t>　　未来，AR巡检将向轻量化硬件、AI预判与数字孪生深度融合演进。市场调研网认为，光波导显示与低功耗芯片将延长连续作业时间；边缘AI可基于历史数据预测设备劣化趋势，并在AR界面主动高亮风险点。在系统层面，AR巡检将作为数字孪生体的交互入口，支持虚拟拆解、模拟维修与培训考核。5G专网与MEC（多接入边缘计算）部署将保障高清视频与低延迟交互。长远看，AR巡检将从辅助工具升级为连接物理资产、知识库与决策系统的智能运维中枢，在提升效率、降低人为失误与传承工匠经验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590432577045d7" w:history="1">
        <w:r>
          <w:rPr>
            <w:rStyle w:val="Hyperlink"/>
          </w:rPr>
          <w:t>2026-2032年全球与中国AR巡检行业发展分析及前景趋势报告</w:t>
        </w:r>
      </w:hyperlink>
      <w:r>
        <w:rPr>
          <w:rFonts w:hint="eastAsia"/>
        </w:rPr>
        <w:t>》，2025年AR巡检行业市场规模达 亿元，预计2032年市场规模将达 亿元，期间年均复合增长率（CAGR）达 %。报告基于统计局、相关行业协会及科研机构的详实数据，系统呈现AR巡检行业市场规模、技术发展现状及未来趋势，客观分析AR巡检行业竞争格局与主要企业经营状况。报告从AR巡检供需关系、政策环境等维度，评估了AR巡检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全球市场AR巡检市场总体规模</w:t>
      </w:r>
      <w:r>
        <w:rPr>
          <w:rFonts w:hint="eastAsia"/>
        </w:rPr>
        <w:br/>
      </w:r>
      <w:r>
        <w:rPr>
          <w:rFonts w:hint="eastAsia"/>
        </w:rPr>
        <w:t>　　1.4 中国市场AR巡检市场总体规模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AR巡检行业发展总体概况</w:t>
      </w:r>
      <w:r>
        <w:rPr>
          <w:rFonts w:hint="eastAsia"/>
        </w:rPr>
        <w:br/>
      </w:r>
      <w:r>
        <w:rPr>
          <w:rFonts w:hint="eastAsia"/>
        </w:rPr>
        <w:t>　　　　1.5.2 AR巡检行业发展主要特点</w:t>
      </w:r>
      <w:r>
        <w:rPr>
          <w:rFonts w:hint="eastAsia"/>
        </w:rPr>
        <w:br/>
      </w:r>
      <w:r>
        <w:rPr>
          <w:rFonts w:hint="eastAsia"/>
        </w:rPr>
        <w:t>　　　　1.5.3 AR巡检行业发展影响因素</w:t>
      </w:r>
      <w:r>
        <w:rPr>
          <w:rFonts w:hint="eastAsia"/>
        </w:rPr>
        <w:br/>
      </w:r>
      <w:r>
        <w:rPr>
          <w:rFonts w:hint="eastAsia"/>
        </w:rPr>
        <w:t>　　　　1.5.3 .1 AR巡检有利因素</w:t>
      </w:r>
      <w:r>
        <w:rPr>
          <w:rFonts w:hint="eastAsia"/>
        </w:rPr>
        <w:br/>
      </w:r>
      <w:r>
        <w:rPr>
          <w:rFonts w:hint="eastAsia"/>
        </w:rPr>
        <w:t>　　　　1.5.3 .2 AR巡检不利因素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全球市场，近三年AR巡检主要企业占有率及排名（按收入）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AR巡检主要企业在国际市场占有率（按收入，2023-2026）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2025年AR巡检主要企业在国际市场排名（按收入）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全球市场主要企业AR巡检销售收入（2023-2026）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中国市场，近三年AR巡检主要企业占有率及排名（按收入）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AR巡检主要企业在中国市场占有率（按收入，2023-2026）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2025年AR巡检主要企业在中国市场排名（按收入）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中国市场主要企业AR巡检销售收入（2023-2026）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全球主要厂商AR巡检总部及产地分布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全球主要厂商成立时间及AR巡检商业化日期</w:t>
      </w:r>
      <w:r>
        <w:rPr>
          <w:rFonts w:hint="eastAsia"/>
        </w:rPr>
        <w:br/>
      </w:r>
      <w:r>
        <w:rPr>
          <w:rFonts w:hint="eastAsia"/>
        </w:rPr>
        <w:t>　　2.5 全球主要厂商AR巡检产品类型及应用</w:t>
      </w:r>
      <w:r>
        <w:rPr>
          <w:rFonts w:hint="eastAsia"/>
        </w:rPr>
        <w:br/>
      </w:r>
      <w:r>
        <w:rPr>
          <w:rFonts w:hint="eastAsia"/>
        </w:rPr>
        <w:t>　　2.6 AR巡检行业集中度、竞争程度分析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AR巡检行业集中度分析：2025年全球Top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全球AR巡检第一梯队、第二梯队和第三梯队厂商（品牌）及市场份额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全球AR巡检主要地区分析</w:t>
      </w:r>
      <w:r>
        <w:rPr>
          <w:rFonts w:hint="eastAsia"/>
        </w:rPr>
        <w:br/>
      </w:r>
      <w:r>
        <w:rPr>
          <w:rFonts w:hint="eastAsia"/>
        </w:rPr>
        <w:t>　　3.1 全球主要地区AR巡检市场规模分析：2021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全球主要地区AR巡检销售额及份额（2021-2026）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全球主要地区AR巡检销售额及份额预测（2027-2032）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北美AR巡检销售额及预测（2021-2032）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欧洲AR巡检销售额及预测（2021-2032）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中国AR巡检销售额及预测（2021-2032）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日本AR巡检销售额及预测（2021-2032）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东南亚AR巡检销售额及预测（2021-2032）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印度AR巡检销售额及预测（2021-2032）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南美AR巡检销售额及预测（2021-2032）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中东AR巡检销售额及预测（2021-2032）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AR智能眼镜</w:t>
      </w:r>
      <w:r>
        <w:rPr>
          <w:rFonts w:hint="eastAsia"/>
        </w:rPr>
        <w:br/>
      </w:r>
      <w:r>
        <w:rPr>
          <w:rFonts w:hint="eastAsia"/>
        </w:rPr>
        <w:t>　　　　4.1.2 智能巡检系统</w:t>
      </w:r>
      <w:r>
        <w:rPr>
          <w:rFonts w:hint="eastAsia"/>
        </w:rPr>
        <w:br/>
      </w:r>
      <w:r>
        <w:rPr>
          <w:rFonts w:hint="eastAsia"/>
        </w:rPr>
        <w:t>　　　　4.1.3 网络设备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按产品类型细分，全球AR巡检销售额对比（2021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按产品类型细分，全球AR巡检销售额及预测（2021-2032）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按产品类型细分，全球AR巡检销售额及市场份额（2021-2026）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按产品类型细分，全球AR巡检销售额预测（2027-2032）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按产品类型细分，中国AR巡检销售额及预测（2021-2032）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按产品类型细分，中国AR巡检销售额及市场份额（2021-2026）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按产品类型细分，中国AR巡检销售额预测（2027-2032）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电力</w:t>
      </w:r>
      <w:r>
        <w:rPr>
          <w:rFonts w:hint="eastAsia"/>
        </w:rPr>
        <w:br/>
      </w:r>
      <w:r>
        <w:rPr>
          <w:rFonts w:hint="eastAsia"/>
        </w:rPr>
        <w:t>　　　　5.1.2 石化</w:t>
      </w:r>
      <w:r>
        <w:rPr>
          <w:rFonts w:hint="eastAsia"/>
        </w:rPr>
        <w:br/>
      </w:r>
      <w:r>
        <w:rPr>
          <w:rFonts w:hint="eastAsia"/>
        </w:rPr>
        <w:t>　　　　5.1.3 汽车</w:t>
      </w:r>
      <w:r>
        <w:rPr>
          <w:rFonts w:hint="eastAsia"/>
        </w:rPr>
        <w:br/>
      </w:r>
      <w:r>
        <w:rPr>
          <w:rFonts w:hint="eastAsia"/>
        </w:rPr>
        <w:t>　　　　5.1.4 制造业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按应用细分，全球AR巡检销售额对比（2021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按应用细分，全球AR巡检销售额及预测（2021-2032）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按应用细分，全球AR巡检销售额及市场份额（2021-2026）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按应用细分，全球AR巡检销售额预测（2027-2032）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中国不同应用AR巡检销售额及预测（2021-2032）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中国不同应用AR巡检销售额及市场份额（2021-2026）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中国不同应用AR巡检销售额预测（2027-2032）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AR巡检产品及服务介绍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AR巡检产品及服务介绍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AR巡检产品及服务介绍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AR巡检产品及服务介绍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AR巡检产品及服务介绍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AR巡检产品及服务介绍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AR巡检产品及服务介绍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AR巡检产品及服务介绍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AR巡检行业发展趋势</w:t>
      </w:r>
      <w:r>
        <w:rPr>
          <w:rFonts w:hint="eastAsia"/>
        </w:rPr>
        <w:br/>
      </w:r>
      <w:r>
        <w:rPr>
          <w:rFonts w:hint="eastAsia"/>
        </w:rPr>
        <w:t>　　7.2 AR巡检行业主要驱动因素</w:t>
      </w:r>
      <w:r>
        <w:rPr>
          <w:rFonts w:hint="eastAsia"/>
        </w:rPr>
        <w:br/>
      </w:r>
      <w:r>
        <w:rPr>
          <w:rFonts w:hint="eastAsia"/>
        </w:rPr>
        <w:t>　　7.3 AR巡检中国企业SWOT分析</w:t>
      </w:r>
      <w:r>
        <w:rPr>
          <w:rFonts w:hint="eastAsia"/>
        </w:rPr>
        <w:br/>
      </w:r>
      <w:r>
        <w:rPr>
          <w:rFonts w:hint="eastAsia"/>
        </w:rPr>
        <w:t>　　7.4 中国AR巡检行业政策环境分析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AR巡检行业产业链简介</w:t>
      </w:r>
      <w:r>
        <w:rPr>
          <w:rFonts w:hint="eastAsia"/>
        </w:rPr>
        <w:br/>
      </w:r>
      <w:r>
        <w:rPr>
          <w:rFonts w:hint="eastAsia"/>
        </w:rPr>
        <w:t>　　　　8.1.1 AR巡检行业供应链分析</w:t>
      </w:r>
      <w:r>
        <w:rPr>
          <w:rFonts w:hint="eastAsia"/>
        </w:rPr>
        <w:br/>
      </w:r>
      <w:r>
        <w:rPr>
          <w:rFonts w:hint="eastAsia"/>
        </w:rPr>
        <w:t>　　　　8.1.2 AR巡检主要原料及供应情况</w:t>
      </w:r>
      <w:r>
        <w:rPr>
          <w:rFonts w:hint="eastAsia"/>
        </w:rPr>
        <w:br/>
      </w:r>
      <w:r>
        <w:rPr>
          <w:rFonts w:hint="eastAsia"/>
        </w:rPr>
        <w:t>　　　　8.1.3 AR巡检行业主要下游客户</w:t>
      </w:r>
      <w:r>
        <w:rPr>
          <w:rFonts w:hint="eastAsia"/>
        </w:rPr>
        <w:br/>
      </w:r>
      <w:r>
        <w:rPr>
          <w:rFonts w:hint="eastAsia"/>
        </w:rPr>
        <w:t>　　8.2 AR巡检行业采购模式</w:t>
      </w:r>
      <w:r>
        <w:rPr>
          <w:rFonts w:hint="eastAsia"/>
        </w:rPr>
        <w:br/>
      </w:r>
      <w:r>
        <w:rPr>
          <w:rFonts w:hint="eastAsia"/>
        </w:rPr>
        <w:t>　　8.3 AR巡检行业生产模式</w:t>
      </w:r>
      <w:r>
        <w:rPr>
          <w:rFonts w:hint="eastAsia"/>
        </w:rPr>
        <w:br/>
      </w:r>
      <w:r>
        <w:rPr>
          <w:rFonts w:hint="eastAsia"/>
        </w:rPr>
        <w:t>　　8.4 AR巡检行业销售模式及销售渠道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AR巡检行业发展主要特点</w:t>
      </w:r>
      <w:r>
        <w:rPr>
          <w:rFonts w:hint="eastAsia"/>
        </w:rPr>
        <w:br/>
      </w:r>
      <w:r>
        <w:rPr>
          <w:rFonts w:hint="eastAsia"/>
        </w:rPr>
        <w:t>　　表 2： AR巡检行业发展有利因素分析</w:t>
      </w:r>
      <w:r>
        <w:rPr>
          <w:rFonts w:hint="eastAsia"/>
        </w:rPr>
        <w:br/>
      </w:r>
      <w:r>
        <w:rPr>
          <w:rFonts w:hint="eastAsia"/>
        </w:rPr>
        <w:t>　　表 3： AR巡检行业发展不利因素分析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进入AR巡检行业壁垒</w:t>
      </w:r>
      <w:r>
        <w:rPr>
          <w:rFonts w:hint="eastAsia"/>
        </w:rPr>
        <w:br/>
      </w:r>
      <w:r>
        <w:rPr>
          <w:rFonts w:hint="eastAsia"/>
        </w:rPr>
        <w:t>　　表 5： AR巡检主要企业在国际市场占有率（按收入，2023-2026）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2025年AR巡检主要企业在国际市场排名（按收入）&amp;（万元）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全球市场主要企业AR巡检销售收入（2023-2026）&amp;（万元）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AR巡检主要企业在中国市场占有率（按收入，2023-2026）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2025年AR巡检主要企业在中国市场排名（按收入）&amp;（万元）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中国市场主要企业AR巡检销售收入（2023-2026）&amp;（万元）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全球主要厂商AR巡检总部及产地分布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全球主要厂商成立时间及AR巡检商业化日期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全球主要厂商AR巡检产品类型及应用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2025年全球AR巡检主要厂商市场地位（第一梯队、第二梯队和第三梯队）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全球AR巡检市场投资、并购等现状分析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全球主要地区AR巡检销售额：（2021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全球主要地区AR巡检销售额（2021-2026）&amp;（万元）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全球主要地区AR巡检销售额及份额列表（2021-2026）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全球主要地区AR巡检销售额预测（2027-2032）&amp;（万元）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全球主要地区AR巡检销售额及份额列表预测（2027-2032）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AR智能眼镜主要企业列表</w:t>
      </w:r>
      <w:r>
        <w:rPr>
          <w:rFonts w:hint="eastAsia"/>
        </w:rPr>
        <w:br/>
      </w:r>
      <w:r>
        <w:rPr>
          <w:rFonts w:hint="eastAsia"/>
        </w:rPr>
        <w:t>　　表 22： 智能巡检系统主要企业列表</w:t>
      </w:r>
      <w:r>
        <w:rPr>
          <w:rFonts w:hint="eastAsia"/>
        </w:rPr>
        <w:br/>
      </w:r>
      <w:r>
        <w:rPr>
          <w:rFonts w:hint="eastAsia"/>
        </w:rPr>
        <w:t>　　表 23： 网络设备主要企业列表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按产品类型细分，全球AR巡检销售额及增长率对比（2021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按产品类型细分，全球AR巡检销售额（2021-2026）&amp;（万元）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按产品类型细分，全球AR巡检销售额市场份额列表（2021-2026）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按产品类型细分，全球AR巡检销售额预测（2027-2032）&amp;（万元）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按产品类型细分，全球AR巡检销售额市场份额预测（2027-2032）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按产品类型细分，中国AR巡检销售额（2021-2026）&amp;（万元）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按产品类型细分，中国AR巡检销售额市场份额列表（2021-2026）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按产品类型细分，中国AR巡检销售额预测（2027-2032）&amp;（万元）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按产品类型细分，中国AR巡检销售额市场份额预测（2027-2032）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按应用细分，全球AR巡检销售额及增长率对比（2021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按应用细分，全球AR巡检销售额（2021-2026）&amp;（万元）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按应用细分，全球AR巡检销售额市场份额列表（2021-2026）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按应用细分，全球AR巡检销售额预测（2027-2032）&amp;（万元）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按应用细分，全球AR巡检市场份额预测（2027-2032）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中国不同应用AR巡检销售额（2021-2026）&amp;（万元）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中国不同应用AR巡检销售额市场份额列表（2021-2026）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中国不同应用AR巡检销售额预测（2027-2032）&amp;（万元）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中国不同应用AR巡检销售额市场份额预测（2027-2032）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AR巡检产品及服务介绍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AR巡检产品及服务介绍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AR巡检产品及服务介绍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AR巡检产品及服务介绍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AR巡检产品及服务介绍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AR巡检产品及服务介绍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AR巡检产品及服务介绍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重点企业（8）公司信息、总部、AR巡检市场地位以及主要的竞争对手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AR巡检产品及服务介绍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AR巡检收入及毛利率（2021-2026）&amp;（万元）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AR巡检行业发展趋势</w:t>
      </w:r>
      <w:r>
        <w:rPr>
          <w:rFonts w:hint="eastAsia"/>
        </w:rPr>
        <w:br/>
      </w:r>
      <w:r>
        <w:rPr>
          <w:rFonts w:hint="eastAsia"/>
        </w:rPr>
        <w:t>　　表 82： AR巡检行业主要驱动因素</w:t>
      </w:r>
      <w:r>
        <w:rPr>
          <w:rFonts w:hint="eastAsia"/>
        </w:rPr>
        <w:br/>
      </w:r>
      <w:r>
        <w:rPr>
          <w:rFonts w:hint="eastAsia"/>
        </w:rPr>
        <w:t>　　表 83： AR巡检行业供应链分析</w:t>
      </w:r>
      <w:r>
        <w:rPr>
          <w:rFonts w:hint="eastAsia"/>
        </w:rPr>
        <w:br/>
      </w:r>
      <w:r>
        <w:rPr>
          <w:rFonts w:hint="eastAsia"/>
        </w:rPr>
        <w:t>　　表 84： AR巡检上游原料供应商</w:t>
      </w:r>
      <w:r>
        <w:rPr>
          <w:rFonts w:hint="eastAsia"/>
        </w:rPr>
        <w:br/>
      </w:r>
      <w:r>
        <w:rPr>
          <w:rFonts w:hint="eastAsia"/>
        </w:rPr>
        <w:t>　　表 85： AR巡检行业主要下游客户</w:t>
      </w:r>
      <w:r>
        <w:rPr>
          <w:rFonts w:hint="eastAsia"/>
        </w:rPr>
        <w:br/>
      </w:r>
      <w:r>
        <w:rPr>
          <w:rFonts w:hint="eastAsia"/>
        </w:rPr>
        <w:t>　　表 86： AR巡检典型经销商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t>　　表 89：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AR巡检产品图片</w:t>
      </w:r>
      <w:r>
        <w:rPr>
          <w:rFonts w:hint="eastAsia"/>
        </w:rPr>
        <w:br/>
      </w:r>
      <w:r>
        <w:rPr>
          <w:rFonts w:hint="eastAsia"/>
        </w:rPr>
        <w:t>　　图 2： 全球市场AR巡检市场规模，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全球AR巡检市场销售额预测：（万元）&amp;（2021-2032）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中国市场AR巡检销售额及未来趋势（2021-2032）&amp;（万元）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2025年全球前五大厂商AR巡检市场份额</w:t>
      </w:r>
      <w:r>
        <w:rPr>
          <w:rFonts w:hint="eastAsia"/>
        </w:rPr>
        <w:br/>
      </w:r>
      <w:r>
        <w:rPr>
          <w:rFonts w:hint="eastAsia"/>
        </w:rPr>
        <w:t>　　图 6： 2025年全球AR巡检第一梯队、第二梯队和第三梯队厂商及市场份额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全球主要地区AR巡检销售额市场份额（2021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北美AR巡检销售额及预测（2021-2032）&amp;（万元）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欧洲AR巡检销售额及预测（2021-2032）&amp;（万元）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中国AR巡检销售额及预测（2021-2032）&amp;（万元）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日本AR巡检销售额及预测（2021-2032）&amp;（万元）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东南亚AR巡检销售额及预测（2021-2032）&amp;（万元）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印度AR巡检销售额及预测（2021-2032）&amp;（万元）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南美AR巡检销售额及预测（2021-2032）&amp;（万元）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中东AR巡检销售额及预测（2021-2032）&amp;（万元）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AR智能眼镜 产品图片</w:t>
      </w:r>
      <w:r>
        <w:rPr>
          <w:rFonts w:hint="eastAsia"/>
        </w:rPr>
        <w:br/>
      </w:r>
      <w:r>
        <w:rPr>
          <w:rFonts w:hint="eastAsia"/>
        </w:rPr>
        <w:t>　　图 17： 全球AR智能眼镜规模及增长率（2021-2032）&amp;（万元）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智能巡检系统产品图片</w:t>
      </w:r>
      <w:r>
        <w:rPr>
          <w:rFonts w:hint="eastAsia"/>
        </w:rPr>
        <w:br/>
      </w:r>
      <w:r>
        <w:rPr>
          <w:rFonts w:hint="eastAsia"/>
        </w:rPr>
        <w:t>　　图 19： 全球智能巡检系统规模及增长率（2021-2032）&amp;（万元）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网络设备产品图片</w:t>
      </w:r>
      <w:r>
        <w:rPr>
          <w:rFonts w:hint="eastAsia"/>
        </w:rPr>
        <w:br/>
      </w:r>
      <w:r>
        <w:rPr>
          <w:rFonts w:hint="eastAsia"/>
        </w:rPr>
        <w:t>　　图 21： 全球网络设备规模及增长率（2021-2032）&amp;（万元）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按产品类型细分，全球AR巡检市场份额2025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按产品类型细分，全球AR巡检市场份额2021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按产品类型细分，全球AR巡检市场份额预测2026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按产品类型细分，中国AR巡检市场份额2021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按产品类型细分，中国AR巡检市场份额预测2026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电力</w:t>
      </w:r>
      <w:r>
        <w:rPr>
          <w:rFonts w:hint="eastAsia"/>
        </w:rPr>
        <w:br/>
      </w:r>
      <w:r>
        <w:rPr>
          <w:rFonts w:hint="eastAsia"/>
        </w:rPr>
        <w:t>　　图 28： 石化</w:t>
      </w:r>
      <w:r>
        <w:rPr>
          <w:rFonts w:hint="eastAsia"/>
        </w:rPr>
        <w:br/>
      </w:r>
      <w:r>
        <w:rPr>
          <w:rFonts w:hint="eastAsia"/>
        </w:rPr>
        <w:t>　　图 29： 汽车</w:t>
      </w:r>
      <w:r>
        <w:rPr>
          <w:rFonts w:hint="eastAsia"/>
        </w:rPr>
        <w:br/>
      </w:r>
      <w:r>
        <w:rPr>
          <w:rFonts w:hint="eastAsia"/>
        </w:rPr>
        <w:t>　　图 30： 制造业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按应用细分，全球AR巡检市场份额2025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按应用细分，全球AR巡检市场份额2021 &amp; 2025</w:t>
      </w:r>
      <w:r>
        <w:rPr>
          <w:rFonts w:hint="eastAsia"/>
        </w:rPr>
        <w:br/>
      </w:r>
      <w:r>
        <w:rPr>
          <w:rFonts w:hint="eastAsia"/>
        </w:rPr>
        <w:t>　　图 34： AR巡检中国企业SWOT分析</w:t>
      </w:r>
      <w:r>
        <w:rPr>
          <w:rFonts w:hint="eastAsia"/>
        </w:rPr>
        <w:br/>
      </w:r>
      <w:r>
        <w:rPr>
          <w:rFonts w:hint="eastAsia"/>
        </w:rPr>
        <w:t>　　图 35： AR巡检产业链</w:t>
      </w:r>
      <w:r>
        <w:rPr>
          <w:rFonts w:hint="eastAsia"/>
        </w:rPr>
        <w:br/>
      </w:r>
      <w:r>
        <w:rPr>
          <w:rFonts w:hint="eastAsia"/>
        </w:rPr>
        <w:t>　　图 36： AR巡检行业采购模式分析</w:t>
      </w:r>
      <w:r>
        <w:rPr>
          <w:rFonts w:hint="eastAsia"/>
        </w:rPr>
        <w:br/>
      </w:r>
      <w:r>
        <w:rPr>
          <w:rFonts w:hint="eastAsia"/>
        </w:rPr>
        <w:t>　　图 37： AR巡检行业生产模式</w:t>
      </w:r>
      <w:r>
        <w:rPr>
          <w:rFonts w:hint="eastAsia"/>
        </w:rPr>
        <w:br/>
      </w:r>
      <w:r>
        <w:rPr>
          <w:rFonts w:hint="eastAsia"/>
        </w:rPr>
        <w:t>　　图 38： AR巡检行业销售模式分析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90432577045d7" w:history="1">
        <w:r>
          <w:rPr>
            <w:rStyle w:val="Hyperlink"/>
          </w:rPr>
          <w:t>2026-2032年全球与中国AR巡检行业发展分析及前景趋势报告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90432577045d7" w:history="1">
        <w:r>
          <w:rPr>
            <w:rStyle w:val="Hyperlink"/>
          </w:rPr>
          <w:t>https://www.20087.com/2/59/ARXunJianShiChangXianZhuangHeQianJing.html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热点：智能巡检app、AR巡检系统、巡检英文、AR巡检眼镜、智能导检系统、轨道智能巡检机器人、手机巡检app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3b6acd5c7410d" w:history="1">
      <w:r>
        <w:rPr>
          <w:rStyle w:val="Hyperlink"/>
        </w:rPr>
        <w:t>2026-2032年全球与中国AR巡检行业发展分析及前景趋势报告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ARXunJianShiChangXianZhuangHeQianJing.html" TargetMode="External" Id="R465904325770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ARXunJianShiChangXianZhuangHeQianJing.html" TargetMode="External" Id="Rdf53b6acd5c7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2026-02-04T05:04:34Z</dcterms:created>
  <dcterms:modified xsi:type="dcterms:W3CDTF">2026-02-04T06:04:34Z</dcterms:modified>
  <dc:subject>2026-2032年全球与中国AR巡检行业发展分析及前景趋势报告</dc:subject>
  <dc:title>2026-2032年全球与中国AR巡检行业发展分析及前景趋势报告</dc:title>
  <cp:keywords>2026-2032年全球与中国AR巡检行业发展分析及前景趋势报告</cp:keywords>
  <dc:description>2026-2032年全球与中国AR巡检行业发展分析及前景趋势报告</dc:description>
</cp:coreProperties>
</file>