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266616acb40d4" w:history="1">
              <w:r>
                <w:rPr>
                  <w:rStyle w:val="Hyperlink"/>
                </w:rPr>
                <w:t>2025-2031年中国手机数据线行业市场调研与前景趋势报告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266616acb40d4" w:history="1">
              <w:r>
                <w:rPr>
                  <w:rStyle w:val="Hyperlink"/>
                </w:rPr>
                <w:t>2025-2031年中国手机数据线行业市场调研与前景趋势报告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266616acb40d4" w:history="1">
                <w:r>
                  <w:rPr>
                    <w:rStyle w:val="Hyperlink"/>
                  </w:rPr>
                  <w:t>https://www.20087.com/3/09/ShouJiShuJuXianDeQianJingQuShi.html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手机数据线作为连接手机与充电器、电脑等设备的桥梁，其技术也在随着手机接口的演进而发展。从早期的Micro USB到现在的USB Type-C，数据线不仅承担着充电功能，还支持高速数据传输和视频输出。近年来，快充技术和无线充电的兴起，虽然减少了对有线充电的依赖，但高性能的数据线仍然是必不可少的配件。</w:t>
      </w:r>
      <w:r>
        <w:rPr>
          <w:rFonts w:hint="eastAsia"/>
        </w:rPr>
        <w:br/>
      </w:r>
      <w:r>
        <w:rPr>
          <w:rFonts w:hint="eastAsia"/>
        </w:rPr>
        <w:t>　　未来，手机数据线将更加注重便携性和多功能性。随着可折叠屏手机的普及，柔韧性强、不易断裂的数据线将成为新需求。同时，集成更多功能，如音频传输、数据加密等，将使数据线不仅仅是充电和数据传输的工具，而是成为智能设备间通信的桥梁。此外，环保材料的使用和可降解设计，将推动数据线产业向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266616acb40d4" w:history="1">
        <w:r>
          <w:rPr>
            <w:rStyle w:val="Hyperlink"/>
          </w:rPr>
          <w:t>2025-2031年中国手机数据线行业市场调研与前景趋势报告</w:t>
        </w:r>
      </w:hyperlink>
      <w:r>
        <w:rPr>
          <w:rFonts w:hint="eastAsia"/>
        </w:rPr>
        <w:t>》依托权威机构及行业协会数据，结合手机数据线行业的宏观环境与微观实践，从手机数据线市场规模、市场需求、技术现状及产业链结构等多维度进行了系统调研与分析。报告通过严谨的研究方法与翔实的数据支持，辅以直观图表，全面剖析了手机数据线行业发展趋势、重点企业表现及市场竞争格局，并通过SWOT分析揭示了行业机遇与潜在风险，为手机数据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手机数据线行业界定</w:t>
      </w:r>
      <w:r>
        <w:rPr>
          <w:rFonts w:hint="eastAsia"/>
        </w:rPr>
        <w:br/>
      </w:r>
      <w:r>
        <w:rPr>
          <w:rFonts w:hint="eastAsia"/>
        </w:rPr>
        <w:t>　　第一节 手机数据线行业定义</w:t>
      </w:r>
      <w:r>
        <w:rPr>
          <w:rFonts w:hint="eastAsia"/>
        </w:rPr>
        <w:br/>
      </w:r>
      <w:r>
        <w:rPr>
          <w:rFonts w:hint="eastAsia"/>
        </w:rPr>
        <w:t>　　第二节 手机数据线行业特点分析</w:t>
      </w:r>
      <w:r>
        <w:rPr>
          <w:rFonts w:hint="eastAsia"/>
        </w:rPr>
        <w:br/>
      </w:r>
      <w:r>
        <w:rPr>
          <w:rFonts w:hint="eastAsia"/>
        </w:rPr>
        <w:t>　　第三节 手机数据线行业发展历程</w:t>
      </w:r>
      <w:r>
        <w:rPr>
          <w:rFonts w:hint="eastAsia"/>
        </w:rPr>
        <w:br/>
      </w:r>
      <w:r>
        <w:rPr>
          <w:rFonts w:hint="eastAsia"/>
        </w:rPr>
        <w:t>　　第四节 手机数据线产业链分析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2024-2025年全球手机数据线行业发展态势分析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全球手机数据线行业总体情况</w:t>
      </w:r>
      <w:r>
        <w:rPr>
          <w:rFonts w:hint="eastAsia"/>
        </w:rPr>
        <w:br/>
      </w:r>
      <w:r>
        <w:rPr>
          <w:rFonts w:hint="eastAsia"/>
        </w:rPr>
        <w:t>　　第二节 手机数据线行业重点国家、地区市场分析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全球手机数据线行业发展前景预测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2024-2025年中国手机数据线行业发展环境分析</w:t>
      </w:r>
      <w:r>
        <w:rPr>
          <w:rFonts w:hint="eastAsia"/>
        </w:rPr>
        <w:br/>
      </w:r>
      <w:r>
        <w:rPr>
          <w:rFonts w:hint="eastAsia"/>
        </w:rPr>
        <w:t>　　第一节 手机数据线行业经济环境分析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手机数据线行业政策环境分析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一、手机数据线行业相关政策</w:t>
      </w:r>
      <w:r>
        <w:rPr>
          <w:rFonts w:hint="eastAsia"/>
        </w:rPr>
        <w:br/>
      </w:r>
      <w:r>
        <w:rPr>
          <w:rFonts w:hint="eastAsia"/>
        </w:rPr>
        <w:t>　　　　二、手机数据线行业相关标准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2024-2025年手机数据线行业技术发展现状及趋势分析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手机数据线行业技术发展现状分析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国内外手机数据线行业技术差异与原因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手机数据线行业技术发展方向、趋势预测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提升手机数据线行业技术能力策略建议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中国手机数据线行业市场供需状况分析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中国手机数据线行业市场规模情况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中国手机数据线行业市场需求状况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一、2019-2024年手机数据线行业市场需求情况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二、手机数据线行业市场需求特点分析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三、2025-2031年手机数据线行业市场需求预测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中国手机数据线行业产量情况分析与预测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一、2019-2024年手机数据线行业产量统计分析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二、2024年手机数据线行业产量特点分析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三、2025-2031年手机数据线行业产量预测分析</w:t>
      </w:r>
      <w:r>
        <w:rPr>
          <w:rFonts w:hint="eastAsia"/>
        </w:rPr>
        <w:br/>
      </w:r>
      <w:r>
        <w:rPr>
          <w:rFonts w:hint="eastAsia"/>
        </w:rPr>
        <w:t>　　第四节 手机数据线行业市场供需平衡状况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中国手机数据线行业进出口情况分析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手机数据线行业出口情况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一、2019-2024年手机数据线行业出口情况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三、2025-2031年手机数据线行业出口情况预测</w:t>
      </w:r>
      <w:r>
        <w:rPr>
          <w:rFonts w:hint="eastAsia"/>
        </w:rPr>
        <w:br/>
      </w:r>
      <w:r>
        <w:rPr>
          <w:rFonts w:hint="eastAsia"/>
        </w:rPr>
        <w:t>　　第二节 手机数据线行业进口情况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一、2019-2024年手机数据线行业进口情况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三、2025-2031年手机数据线行业进口情况预测</w:t>
      </w:r>
      <w:r>
        <w:rPr>
          <w:rFonts w:hint="eastAsia"/>
        </w:rPr>
        <w:br/>
      </w:r>
      <w:r>
        <w:rPr>
          <w:rFonts w:hint="eastAsia"/>
        </w:rPr>
        <w:t>　　第三节 手机数据线行业进出口面临的挑战及对策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2024-2025年中国手机数据线行业产品价格监测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一、手机数据线市场价格特征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二、当前手机数据线市场价格评述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三、影响手机数据线市场价格因素分析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四、未来手机数据线市场价格走势预测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中国手机数据线行业重点区域市场分析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手机数据线行业区域市场分布情况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2024-2025年手机数据线行业细分市场调研分析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手机数据线细分产品（一）市场调研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手机数据线细分产品（二）市场调研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2024-2025年手机数据线行业上、下游市场分析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手机数据线行业上游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手机数据线行业下游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手机数据线行业重点企业发展调研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手机数据线重点企业（一）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手机数据线重点企业（二）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手机数据线重点企业（三）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手机数据线重点企业（四）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手机数据线重点企业（五）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手机数据线重点企业（六）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手机数据线行业风险及对策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2025-2031年手机数据线行业发展环境分析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2025-2031年手机数据线行业投资特性分析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一、手机数据线行业进入壁垒</w:t>
      </w:r>
      <w:r>
        <w:rPr>
          <w:rFonts w:hint="eastAsia"/>
        </w:rPr>
        <w:br/>
      </w:r>
      <w:r>
        <w:rPr>
          <w:rFonts w:hint="eastAsia"/>
        </w:rPr>
        <w:t>　　　　二、手机数据线行业盈利模式</w:t>
      </w:r>
      <w:r>
        <w:rPr>
          <w:rFonts w:hint="eastAsia"/>
        </w:rPr>
        <w:br/>
      </w:r>
      <w:r>
        <w:rPr>
          <w:rFonts w:hint="eastAsia"/>
        </w:rPr>
        <w:t>　　　　三、手机数据线行业盈利因素</w:t>
      </w:r>
      <w:r>
        <w:rPr>
          <w:rFonts w:hint="eastAsia"/>
        </w:rPr>
        <w:br/>
      </w:r>
      <w:r>
        <w:rPr>
          <w:rFonts w:hint="eastAsia"/>
        </w:rPr>
        <w:t>　　第三节 手机数据线行业“波特五力模型”分析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2025-2031年手机数据线行业风险及对策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手机数据线企业竞争策略分析</w:t>
      </w:r>
      <w:r>
        <w:rPr>
          <w:rFonts w:hint="eastAsia"/>
        </w:rPr>
        <w:br/>
      </w:r>
      <w:r>
        <w:rPr>
          <w:rFonts w:hint="eastAsia"/>
        </w:rPr>
        <w:t>　　第一节 手机数据线市场竞争策略分析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一、2025-2031年中国手机数据线市场增长潜力分析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二、2025-2031年中国手机数据线主要潜力品种分析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三、现有手机数据线产品竞争策略分析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四、潜力手机数据线品种竞争策略选择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2025-2031年中国手机数据线企业竞争策略分析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一、2025-2031年我国手机数据线市场竞争趋势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二、2025-2031年手机数据线行业竞争格局展望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三、2025-2031年手机数据线行业竞争策略分析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四、2025-2031年手机数据线企业竞争策略分析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2025-2031年中国手机数据线行业发展趋势分析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一、2025-2031年手机数据线技术发展趋势分析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二、2025-2031年手机数据线产品发展趋势分析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三、2025-2031年手机数据线行业竞争格局展望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2025-2031年中国手机数据线市场趋势分析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一、2025-2031年手机数据线发展趋势预测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二、2025-2025年手机数据线市场前景分析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三、2025-2031年手机数据线产业政策趋向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2025-2031年手机数据线行业投资价值评估分析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手机数据线行业发展建议分析</w:t>
      </w:r>
      <w:r>
        <w:rPr>
          <w:rFonts w:hint="eastAsia"/>
        </w:rPr>
        <w:br/>
      </w:r>
      <w:r>
        <w:rPr>
          <w:rFonts w:hint="eastAsia"/>
        </w:rPr>
        <w:t>　　第一节 手机数据线行业研究结论及建议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手机数据线细分行业研究结论及建议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中^智^林^－手机数据线行业竞争策略总结及建议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手机数据线行业类别</w:t>
      </w:r>
      <w:r>
        <w:rPr>
          <w:rFonts w:hint="eastAsia"/>
        </w:rPr>
        <w:br/>
      </w:r>
      <w:r>
        <w:rPr>
          <w:rFonts w:hint="eastAsia"/>
        </w:rPr>
        <w:t>　　图表 手机数据线行业产业链调研</w:t>
      </w:r>
      <w:r>
        <w:rPr>
          <w:rFonts w:hint="eastAsia"/>
        </w:rPr>
        <w:br/>
      </w:r>
      <w:r>
        <w:rPr>
          <w:rFonts w:hint="eastAsia"/>
        </w:rPr>
        <w:t>　　图表 手机数据线行业现状</w:t>
      </w:r>
      <w:r>
        <w:rPr>
          <w:rFonts w:hint="eastAsia"/>
        </w:rPr>
        <w:br/>
      </w:r>
      <w:r>
        <w:rPr>
          <w:rFonts w:hint="eastAsia"/>
        </w:rPr>
        <w:t>　　图表 手机数据线行业标准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2025年中国手机数据线行业产能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2019-2024年中国手机数据线行业产量统计</w:t>
      </w:r>
      <w:r>
        <w:rPr>
          <w:rFonts w:hint="eastAsia"/>
        </w:rPr>
        <w:br/>
      </w:r>
      <w:r>
        <w:rPr>
          <w:rFonts w:hint="eastAsia"/>
        </w:rPr>
        <w:t>　　图表 手机数据线行业动态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2019-2024年中国手机数据线市场需求量</w:t>
      </w:r>
      <w:r>
        <w:rPr>
          <w:rFonts w:hint="eastAsia"/>
        </w:rPr>
        <w:br/>
      </w:r>
      <w:r>
        <w:rPr>
          <w:rFonts w:hint="eastAsia"/>
        </w:rPr>
        <w:t>　　图表 2025年中国手机数据线行业需求区域调研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2019-2024年中国手机数据线行情</w:t>
      </w:r>
      <w:r>
        <w:rPr>
          <w:rFonts w:hint="eastAsia"/>
        </w:rPr>
        <w:br/>
      </w:r>
      <w:r>
        <w:rPr>
          <w:rFonts w:hint="eastAsia"/>
        </w:rPr>
        <w:t>　　图表 2019-2024年中国手机数据线价格走势图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2019-2024年中国手机数据线出口统计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</w:t>
      </w:r>
      <w:r>
        <w:rPr>
          <w:rFonts w:hint="eastAsia"/>
        </w:rPr>
        <w:br/>
      </w:r>
      <w:r>
        <w:rPr>
          <w:rFonts w:hint="eastAsia"/>
        </w:rPr>
        <w:t>　　图表 **地区手机数据线市场调研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</w:t>
      </w:r>
      <w:r>
        <w:rPr>
          <w:rFonts w:hint="eastAsia"/>
        </w:rPr>
        <w:br/>
      </w:r>
      <w:r>
        <w:rPr>
          <w:rFonts w:hint="eastAsia"/>
        </w:rPr>
        <w:t>　　图表 **地区手机数据线市场调研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手机数据线行业竞争对手分析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2025-2031年中国手机数据线市场需求预测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2025-2031年中国手机数据线行业市场规模预测</w:t>
      </w:r>
      <w:r>
        <w:rPr>
          <w:rFonts w:hint="eastAsia"/>
        </w:rPr>
        <w:br/>
      </w:r>
      <w:r>
        <w:rPr>
          <w:rFonts w:hint="eastAsia"/>
        </w:rPr>
        <w:t>　　图表 手机数据线行业准入条件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2025年中国手机数据线市场前景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266616acb40d4" w:history="1">
        <w:r>
          <w:rPr>
            <w:rStyle w:val="Hyperlink"/>
          </w:rPr>
          <w:t>2025-2031年中国手机数据线行业市场调研与前景趋势报告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266616acb40d4" w:history="1">
        <w:r>
          <w:rPr>
            <w:rStyle w:val="Hyperlink"/>
          </w:rPr>
          <w:t>https://www.20087.com/3/09/ShouJiShuJuXianDeQianJingQuShi.html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热点：数据线 充电线、手机数据线怎么给电脑联网、手机数据线大全、手机数据线四根线接法、手机原装数据线、手机数据线颜色代表什么、手机数据线是什么、手机数据线怎么连接电脑、手机数据线的接法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ffd63e5014f46" w:history="1">
      <w:r>
        <w:rPr>
          <w:rStyle w:val="Hyperlink"/>
        </w:rPr>
        <w:t>2025-2031年中国手机数据线行业市场调研与前景趋势报告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ouJiShuJuXianDeQianJingQuShi.html" TargetMode="External" Id="Rb87266616acb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ouJiShuJuXianDeQianJingQuShi.html" TargetMode="External" Id="R8c3ffd63e501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2024-11-06T05:11:00Z</dcterms:created>
  <dcterms:modified xsi:type="dcterms:W3CDTF">2024-11-06T06:11:00Z</dcterms:modified>
  <dc:subject>2025-2031年中国手机数据线行业市场调研与前景趋势报告</dc:subject>
  <dc:title>2025-2031年中国手机数据线行业市场调研与前景趋势报告</dc:title>
  <cp:keywords>2025-2031年中国手机数据线行业市场调研与前景趋势报告</cp:keywords>
  <dc:description>2025-2031年中国手机数据线行业市场调研与前景趋势报告</dc:description>
</cp:coreProperties>
</file>