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489d43cc743ca" w:history="1">
              <w:r>
                <w:rPr>
                  <w:rStyle w:val="Hyperlink"/>
                </w:rPr>
                <w:t>全球与中国触摸屏点歌机发展现状及市场前景预测报告（2026-2032年）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489d43cc743ca" w:history="1">
              <w:r>
                <w:rPr>
                  <w:rStyle w:val="Hyperlink"/>
                </w:rPr>
                <w:t>全球与中国触摸屏点歌机发展现状及市场前景预测报告（2026-2032年）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489d43cc743ca" w:history="1">
                <w:r>
                  <w:rPr>
                    <w:rStyle w:val="Hyperlink"/>
                  </w:rPr>
                  <w:t>https://www.20087.com/3/29/ChuMoPingDianGeJiDeQianJingQuShi.html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点歌机在KTV、酒吧、餐厅及家庭娱乐场景中作为核心互动娱乐终端持续迭代。产品普遍配备15–24英寸高清电容触摸屏、双核以上处理器及大容量曲库，支持语音搜索、扫码点歌、手机APP远程选曲及多房间同步播放。云端曲库实时更新，涵盖多语种、新歌速递及版权合规内容；部分高端机型集成AI音效优化、声场校准及直播推流功能。硬件设计注重防泼溅、抗刮擦及散热性能，以应对高频率商用环境。然而，系统卡顿、曲库区域限制及支付接口不兼容等问题仍影响用户体验，且盗版曲库冲击正版生态。</w:t>
      </w:r>
      <w:r>
        <w:rPr>
          <w:rFonts w:hint="eastAsia"/>
        </w:rPr>
        <w:br/>
      </w:r>
      <w:r>
        <w:rPr>
          <w:rFonts w:hint="eastAsia"/>
        </w:rPr>
        <w:t>　　未来，触摸屏点歌机将深度融合沉浸式交互、AI创作与元宇宙娱乐。市场调研网指出，AR虚拟歌手或全息投影将叠加于现实包厢，提供互动演出体验；生成式AI可实时改编歌曲风格或生成个性化歌词，增强参与感。设备将支持NFT数字专辑购买与展示，构建音乐收藏新范式。在技术底层，边缘计算将降低云端依赖，提升响应速度；模块化设计则便于屏幕、主板等部件单独升级。此外，点歌机或与健康监测联动，在欢唱后提供嗓音疲劳评估与护嗓建议。长远看，该设备将从曲库播放器进化为集社交、创作、表演与数字资产于一体的下一代沉浸式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489d43cc743ca" w:history="1">
        <w:r>
          <w:rPr>
            <w:rStyle w:val="Hyperlink"/>
          </w:rPr>
          <w:t>全球与中国触摸屏点歌机发展现状及市场前景预测报告（2026-2032年）</w:t>
        </w:r>
      </w:hyperlink>
      <w:r>
        <w:rPr>
          <w:rFonts w:hint="eastAsia"/>
        </w:rPr>
        <w:t>》，2025年触摸屏点歌机行业市场规模达 亿元，预计2032年市场规模将达 亿元，期间年均复合增长率（CAGR）达 %。报告以专业视角，系统分析了触摸屏点歌机行业的市场规模、价格动态及产业链结构，梳理了不同触摸屏点歌机细分领域的发展现状。报告从触摸屏点歌机技术路径、供需关系等维度，客观呈现了触摸屏点歌机领域的技术成熟度与创新方向，并对中期市场前景作出合理预测，同时评估了触摸屏点歌机重点企业的市场表现、品牌竞争力和行业集中度。报告还结合政策环境与消费升级趋势，识别了触摸屏点歌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按产品类型细分，全球触摸屏点歌机市场规模2021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按应用细分，全球触摸屏点歌机市场规模2021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KTV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触摸屏点歌机行业发展总体概况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触摸屏点歌机行业发展主要特点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触摸屏点歌机行业发展影响因素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触摸屏点歌机有利因素</w:t>
      </w:r>
      <w:r>
        <w:rPr>
          <w:rFonts w:hint="eastAsia"/>
        </w:rPr>
        <w:br/>
      </w:r>
      <w:r>
        <w:rPr>
          <w:rFonts w:hint="eastAsia"/>
        </w:rPr>
        <w:t>　　　　1.5.3 .2 触摸屏点歌机不利因素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全球市场，近三年触摸屏点歌机主要企业占有率及排名（按销量）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触摸屏点歌机主要企业在国际市场占有率（按销量，2023-2026）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2025年触摸屏点歌机主要企业在国际市场排名（按销量）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全球市场主要企业触摸屏点歌机销量（2023-2026）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全球市场，近三年触摸屏点歌机主要企业占有率及排名（按收入）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触摸屏点歌机主要企业在国际市场占有率（按收入，2023-2026）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2025年触摸屏点歌机主要企业在国际市场排名（按收入）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全球市场主要企业触摸屏点歌机销售收入（2023-2026）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全球市场主要企业触摸屏点歌机销售价格（2023-2026）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中国市场，近三年触摸屏点歌机主要企业占有率及排名（按销量）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触摸屏点歌机主要企业在中国市场占有率（按销量，2023-2026）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2025年触摸屏点歌机主要企业在中国市场排名（按销量）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中国市场主要企业触摸屏点歌机销量（2023-2026）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中国市场，近三年触摸屏点歌机主要企业占有率及排名（按收入）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触摸屏点歌机主要企业在中国市场占有率（按收入，2023-2026）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2025年触摸屏点歌机主要企业在中国市场排名（按收入）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中国市场主要企业触摸屏点歌机销售收入（2023-2026）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全球主要厂商触摸屏点歌机总部及产地分布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全球主要厂商成立时间及触摸屏点歌机商业化日期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全球主要厂商触摸屏点歌机产品类型及应用</w:t>
      </w:r>
      <w:r>
        <w:rPr>
          <w:rFonts w:hint="eastAsia"/>
        </w:rPr>
        <w:br/>
      </w:r>
      <w:r>
        <w:rPr>
          <w:rFonts w:hint="eastAsia"/>
        </w:rPr>
        <w:t>　　2.9 触摸屏点歌机行业集中度、竞争程度分析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触摸屏点歌机行业集中度分析：2025年全球Top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全球触摸屏点歌机第一梯队、第二梯队和第三梯队生产商（品牌）及市场份额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全球触摸屏点歌机总体规模分析</w:t>
      </w:r>
      <w:r>
        <w:rPr>
          <w:rFonts w:hint="eastAsia"/>
        </w:rPr>
        <w:br/>
      </w:r>
      <w:r>
        <w:rPr>
          <w:rFonts w:hint="eastAsia"/>
        </w:rPr>
        <w:t>　　3.1 全球触摸屏点歌机供需现状及预测（2021-2032）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全球触摸屏点歌机产能、产量、产能利用率及发展趋势（2021-2032）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全球触摸屏点歌机产量、需求量及发展趋势（2021-2032）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全球主要地区触摸屏点歌机产量及发展趋势（2021-2032）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全球主要地区触摸屏点歌机产量（2021-2026）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全球主要地区触摸屏点歌机产量（2027-2032）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全球主要地区触摸屏点歌机产量市场份额（2021-2032）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中国触摸屏点歌机供需现状及预测（2021-2032）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中国触摸屏点歌机产能、产量、产能利用率及发展趋势（2021-2032）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中国触摸屏点歌机产量、市场需求量及发展趋势（2021-2032）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中国市场触摸屏点歌机进出口（2021-2032）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全球触摸屏点歌机销量及销售额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全球市场触摸屏点歌机销售额（2021-2032）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全球市场触摸屏点歌机价格趋势（2021-2032）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全球触摸屏点歌机主要地区分析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全球主要地区触摸屏点歌机市场规模分析：2021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全球主要地区触摸屏点歌机销售收入及市场份额（2021-2026）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全球主要地区触摸屏点歌机销售收入预测（2027-2032）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全球主要地区触摸屏点歌机销量分析：2021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全球主要地区触摸屏点歌机销量及市场份额预测（2027-2032）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中东市场触摸屏点歌机销量、收入及增长率（2021-2032）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触摸屏点歌机销量、收入、价格及毛利率（2021-2026）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不同产品类型触摸屏点歌机分析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全球不同产品类型触摸屏点歌机收入（2021-2032）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全球不同产品类型触摸屏点歌机收入及市场份额（2021-2026）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全球不同产品类型触摸屏点歌机收入预测（2027-2032）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全球不同产品类型触摸屏点歌机价格走势（2021-2032）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中国不同产品类型触摸屏点歌机收入（2021-2032）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中国不同产品类型触摸屏点歌机收入及市场份额（2021-2026）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中国不同产品类型触摸屏点歌机收入预测（2027-2032）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不同应用触摸屏点歌机分析</w:t>
      </w:r>
      <w:r>
        <w:rPr>
          <w:rFonts w:hint="eastAsia"/>
        </w:rPr>
        <w:br/>
      </w:r>
      <w:r>
        <w:rPr>
          <w:rFonts w:hint="eastAsia"/>
        </w:rPr>
        <w:t>　　7.1 全球不同应用触摸屏点歌机销量（2021-2032）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全球不同应用触摸屏点歌机收入（2021-2032）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全球不同应用触摸屏点歌机收入及市场份额（2021-2026）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全球不同应用触摸屏点歌机收入预测（2027-2032）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全球不同应用触摸屏点歌机价格走势（2021-2032）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中国不同应用触摸屏点歌机销量（2021-2032）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中国不同应用触摸屏点歌机销量及市场份额（2021-2026）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中国不同应用触摸屏点歌机销量预测（2027-2032）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中国不同应用触摸屏点歌机收入（2021-2032）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中国不同应用触摸屏点歌机收入及市场份额（2021-2026）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中国不同应用触摸屏点歌机收入预测（2027-2032）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触摸屏点歌机行业发展趋势</w:t>
      </w:r>
      <w:r>
        <w:rPr>
          <w:rFonts w:hint="eastAsia"/>
        </w:rPr>
        <w:br/>
      </w:r>
      <w:r>
        <w:rPr>
          <w:rFonts w:hint="eastAsia"/>
        </w:rPr>
        <w:t>　　8.2 触摸屏点歌机行业主要驱动因素</w:t>
      </w:r>
      <w:r>
        <w:rPr>
          <w:rFonts w:hint="eastAsia"/>
        </w:rPr>
        <w:br/>
      </w:r>
      <w:r>
        <w:rPr>
          <w:rFonts w:hint="eastAsia"/>
        </w:rPr>
        <w:t>　　8.3 触摸屏点歌机中国企业SWOT分析</w:t>
      </w:r>
      <w:r>
        <w:rPr>
          <w:rFonts w:hint="eastAsia"/>
        </w:rPr>
        <w:br/>
      </w:r>
      <w:r>
        <w:rPr>
          <w:rFonts w:hint="eastAsia"/>
        </w:rPr>
        <w:t>　　8.4 中国触摸屏点歌机行业政策环境分析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触摸屏点歌机行业产业链简介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触摸屏点歌机行业供应链分析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触摸屏点歌机主要原料及供应情况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触摸屏点歌机行业采购模式</w:t>
      </w:r>
      <w:r>
        <w:rPr>
          <w:rFonts w:hint="eastAsia"/>
        </w:rPr>
        <w:br/>
      </w:r>
      <w:r>
        <w:rPr>
          <w:rFonts w:hint="eastAsia"/>
        </w:rPr>
        <w:t>　　9.3 触摸屏点歌机行业生产模式</w:t>
      </w:r>
      <w:r>
        <w:rPr>
          <w:rFonts w:hint="eastAsia"/>
        </w:rPr>
        <w:br/>
      </w:r>
      <w:r>
        <w:rPr>
          <w:rFonts w:hint="eastAsia"/>
        </w:rPr>
        <w:t>　　9.4 触摸屏点歌机行业销售模式及销售渠道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按产品类型细分，全球触摸屏点歌机市场规模2021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按应用细分，全球触摸屏点歌机市场规模（CAGR）2021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触摸屏点歌机行业发展主要特点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触摸屏点歌机行业发展有利因素分析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触摸屏点歌机行业发展不利因素分析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进入触摸屏点歌机行业壁垒</w:t>
      </w:r>
      <w:r>
        <w:rPr>
          <w:rFonts w:hint="eastAsia"/>
        </w:rPr>
        <w:br/>
      </w:r>
      <w:r>
        <w:rPr>
          <w:rFonts w:hint="eastAsia"/>
        </w:rPr>
        <w:t>　　表 7： 触摸屏点歌机主要企业在国际市场占有率（按销量，2023-2026）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2025年触摸屏点歌机主要企业在国际市场排名（按销量）&amp;（千件）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全球市场主要企业触摸屏点歌机销量（2023-2026）&amp;（千件）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触摸屏点歌机主要企业在国际市场占有率（按收入，2023-2026）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2025年触摸屏点歌机主要企业在国际市场排名（按收入）&amp;（万元）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全球市场主要企业触摸屏点歌机销售收入（2023-2026）&amp;（万元）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全球市场主要企业触摸屏点歌机销售价格（2023-2026）&amp;（元/件）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触摸屏点歌机主要企业在中国市场占有率（按销量，2023-2026）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2025年触摸屏点歌机主要企业在中国市场排名（按销量）&amp;（千件）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中国市场主要企业触摸屏点歌机销量（2023-2026）&amp;（千件）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触摸屏点歌机主要企业在中国市场占有率（按收入，2023-2026）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2025年触摸屏点歌机主要企业在中国市场排名（按收入）&amp;（万元）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中国市场主要企业触摸屏点歌机销售收入（2023-2026）&amp;（万元）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全球主要厂商触摸屏点歌机总部及产地分布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全球主要厂商成立时间及触摸屏点歌机商业化日期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全球主要厂商触摸屏点歌机产品类型及应用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2025年全球触摸屏点歌机主要厂商市场地位（第一梯队、第二梯队和第三梯队）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全球触摸屏点歌机市场投资、并购等现状分析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全球主要地区触摸屏点歌机产量增速（CAGR）：（2021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全球主要地区触摸屏点歌机产量（2021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全球主要地区触摸屏点歌机产量（2021-2026）&amp;（千件）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全球主要地区触摸屏点歌机产量（2027-2032）&amp;（千件）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全球主要地区触摸屏点歌机产量市场份额（2021-2026）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全球主要地区触摸屏点歌机产量市场份额（2027-2032）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中国市场触摸屏点歌机产量、销量、进出口（2021-2026）&amp;（千件）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中国市场触摸屏点歌机产量、销量、进出口预测（2027-2032）&amp;（千件）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全球主要地区触摸屏点歌机销售收入增速：（2021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全球主要地区触摸屏点歌机销售收入（2021-2026）&amp;（万元）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全球主要地区触摸屏点歌机销售收入市场份额（2021-2026）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全球主要地区触摸屏点歌机收入（2027-2032）&amp;（万元）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全球主要地区触摸屏点歌机收入市场份额（2027-2032）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全球主要地区触摸屏点歌机销量（千件）：2021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全球主要地区触摸屏点歌机销量（2027-2032）&amp;（千件）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全球主要地区触摸屏点歌机销量份额（2027-2032）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触摸屏点歌机生产基地、销售区域、竞争对手及市场地位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触摸屏点歌机产品规格、参数及市场应用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触摸屏点歌机销量（千件）、收入（万元）、价格（元/件）及毛利率（2021-2026）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全球不同产品类型触摸屏点歌机收入（2021-2026）&amp;（万元）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全球不同产品类型触摸屏点歌机收入市场份额（2021-2026）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全球不同产品类型触摸屏点歌机收入预测（2027-2032）&amp;（万元）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全球不同产品类型触摸屏点歌机收入市场份额预测（2027-2032）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中国不同产品类型触摸屏点歌机收入（2021-2026）&amp;（万元）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中国不同产品类型触摸屏点歌机收入市场份额（2021-2026）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中国不同产品类型触摸屏点歌机收入预测（2027-2032）&amp;（万元）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中国不同产品类型触摸屏点歌机收入市场份额预测（2027-2032）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全球不同应用触摸屏点歌机收入（2021-2026）&amp;（万元）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全球不同应用触摸屏点歌机收入市场份额（2021-2026）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全球不同应用触摸屏点歌机收入预测（2027-2032）&amp;（万元）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全球不同应用触摸屏点歌机收入市场份额预测（2027-2032）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中国不同应用触摸屏点歌机销量（2021-2026）&amp;（千件）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中国不同应用触摸屏点歌机销量市场份额（2021-2026）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中国不同应用触摸屏点歌机销量预测（2027-2032）&amp;（千件）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中国市场不同应用触摸屏点歌机销量市场份额预测（2027-2032）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中国不同应用触摸屏点歌机收入（2021-2026）&amp;（万元）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中国不同应用触摸屏点歌机收入市场份额（2021-2026）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中国不同应用触摸屏点歌机收入预测（2027-2032）&amp;（万元）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中国不同应用触摸屏点歌机收入市场份额预测（2027-2032）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触摸屏点歌机行业发展趋势</w:t>
      </w:r>
      <w:r>
        <w:rPr>
          <w:rFonts w:hint="eastAsia"/>
        </w:rPr>
        <w:br/>
      </w:r>
      <w:r>
        <w:rPr>
          <w:rFonts w:hint="eastAsia"/>
        </w:rPr>
        <w:t>　　表 141： 触摸屏点歌机行业主要驱动因素</w:t>
      </w:r>
      <w:r>
        <w:rPr>
          <w:rFonts w:hint="eastAsia"/>
        </w:rPr>
        <w:br/>
      </w:r>
      <w:r>
        <w:rPr>
          <w:rFonts w:hint="eastAsia"/>
        </w:rPr>
        <w:t>　　表 142： 触摸屏点歌机行业供应链分析</w:t>
      </w:r>
      <w:r>
        <w:rPr>
          <w:rFonts w:hint="eastAsia"/>
        </w:rPr>
        <w:br/>
      </w:r>
      <w:r>
        <w:rPr>
          <w:rFonts w:hint="eastAsia"/>
        </w:rPr>
        <w:t>　　表 143： 触摸屏点歌机上游原料供应商</w:t>
      </w:r>
      <w:r>
        <w:rPr>
          <w:rFonts w:hint="eastAsia"/>
        </w:rPr>
        <w:br/>
      </w:r>
      <w:r>
        <w:rPr>
          <w:rFonts w:hint="eastAsia"/>
        </w:rPr>
        <w:t>　　表 144： 触摸屏点歌机主要地区不同应用客户分析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触摸屏点歌机典型经销商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触摸屏点歌机产品图片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全球不同产品类型触摸屏点歌机销售额2021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全球不同产品类型触摸屏点歌机市场份额2025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全球不同应用触摸屏点歌机市场份额2025 &amp; 2032</w:t>
      </w:r>
      <w:r>
        <w:rPr>
          <w:rFonts w:hint="eastAsia"/>
        </w:rPr>
        <w:br/>
      </w:r>
      <w:r>
        <w:rPr>
          <w:rFonts w:hint="eastAsia"/>
        </w:rPr>
        <w:t>　　图 8： KTV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2025年全球前五大生产商触摸屏点歌机市场份额</w:t>
      </w:r>
      <w:r>
        <w:rPr>
          <w:rFonts w:hint="eastAsia"/>
        </w:rPr>
        <w:br/>
      </w:r>
      <w:r>
        <w:rPr>
          <w:rFonts w:hint="eastAsia"/>
        </w:rPr>
        <w:t>　　图 12： 2025年全球触摸屏点歌机第一梯队、第二梯队和第三梯队厂商及市场份额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全球触摸屏点歌机产能、产量、产能利用率及发展趋势（2021-2032）&amp;（千件）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全球触摸屏点歌机产量、需求量及发展趋势（2021-2032）&amp;（千件）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全球主要地区触摸屏点歌机产量市场份额（2021-2032）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中国触摸屏点歌机产能、产量、产能利用率及发展趋势（2021-2032）&amp;（千件）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中国触摸屏点歌机产量、市场需求量及发展趋势（2021-2032）&amp;（千件）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全球触摸屏点歌机市场销售额及增长率：（2021-2032）&amp;（万元）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全球市场触摸屏点歌机市场规模：2021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全球市场触摸屏点歌机价格趋势（2021-2032）&amp;（元/件）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全球主要地区触摸屏点歌机销售收入（2021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全球主要地区触摸屏点歌机销售收入市场份额（2021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中东市场触摸屏点歌机销量及增长率（2021-2032）&amp;（千件）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中东市场触摸屏点歌机收入及增长率（2021-2032）&amp;（万元）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全球不同产品类型触摸屏点歌机价格走势（2021-2032）&amp;（元/件）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全球不同应用触摸屏点歌机价格走势（2021-2032）&amp;（元/件）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触摸屏点歌机中国企业SWOT分析</w:t>
      </w:r>
      <w:r>
        <w:rPr>
          <w:rFonts w:hint="eastAsia"/>
        </w:rPr>
        <w:br/>
      </w:r>
      <w:r>
        <w:rPr>
          <w:rFonts w:hint="eastAsia"/>
        </w:rPr>
        <w:t>　　图 43： 触摸屏点歌机产业链</w:t>
      </w:r>
      <w:r>
        <w:rPr>
          <w:rFonts w:hint="eastAsia"/>
        </w:rPr>
        <w:br/>
      </w:r>
      <w:r>
        <w:rPr>
          <w:rFonts w:hint="eastAsia"/>
        </w:rPr>
        <w:t>　　图 44： 触摸屏点歌机行业采购模式分析</w:t>
      </w:r>
      <w:r>
        <w:rPr>
          <w:rFonts w:hint="eastAsia"/>
        </w:rPr>
        <w:br/>
      </w:r>
      <w:r>
        <w:rPr>
          <w:rFonts w:hint="eastAsia"/>
        </w:rPr>
        <w:t>　　图 45： 触摸屏点歌机行业生产模式</w:t>
      </w:r>
      <w:r>
        <w:rPr>
          <w:rFonts w:hint="eastAsia"/>
        </w:rPr>
        <w:br/>
      </w:r>
      <w:r>
        <w:rPr>
          <w:rFonts w:hint="eastAsia"/>
        </w:rPr>
        <w:t>　　图 46： 触摸屏点歌机行业销售模式分析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489d43cc743ca" w:history="1">
        <w:r>
          <w:rPr>
            <w:rStyle w:val="Hyperlink"/>
          </w:rPr>
          <w:t>全球与中国触摸屏点歌机发展现状及市场前景预测报告（2026-2032年）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489d43cc743ca" w:history="1">
        <w:r>
          <w:rPr>
            <w:rStyle w:val="Hyperlink"/>
          </w:rPr>
          <w:t>https://www.20087.com/3/29/ChuMoPingDianGeJiDeQianJingQuShi.html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027c0a8f54db6" w:history="1">
      <w:r>
        <w:rPr>
          <w:rStyle w:val="Hyperlink"/>
        </w:rPr>
        <w:t>全球与中国触摸屏点歌机发展现状及市场前景预测报告（2026-2032年）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uMoPingDianGeJiDeQianJingQuShi.html" TargetMode="External" Id="R5c9489d43cc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uMoPingDianGeJiDeQianJingQuShi.html" TargetMode="External" Id="R3f7027c0a8f5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2026-02-08T07:55:40Z</dcterms:created>
  <dcterms:modified xsi:type="dcterms:W3CDTF">2026-02-08T08:55:40Z</dcterms:modified>
  <dc:subject>全球与中国触摸屏点歌机发展现状及市场前景预测报告（2026-2032年）</dc:subject>
  <dc:title>全球与中国触摸屏点歌机发展现状及市场前景预测报告（2026-2032年）</dc:title>
  <cp:keywords>全球与中国触摸屏点歌机发展现状及市场前景预测报告（2026-2032年）</cp:keywords>
  <dc:description>全球与中国触摸屏点歌机发展现状及市场前景预测报告（2026-2032年）</dc:description>
</cp:coreProperties>
</file>