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2abecf3d9486a" w:history="1">
              <w:r>
                <w:rPr>
                  <w:rStyle w:val="Hyperlink"/>
                </w:rPr>
                <w:t>全球与中国办公室搬迁行业现状及市场前景报告（2025-2031年）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2abecf3d9486a" w:history="1">
              <w:r>
                <w:rPr>
                  <w:rStyle w:val="Hyperlink"/>
                </w:rPr>
                <w:t>全球与中国办公室搬迁行业现状及市场前景报告（2025-2031年）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2abecf3d9486a" w:history="1">
                <w:r>
                  <w:rPr>
                    <w:rStyle w:val="Hyperlink"/>
                  </w:rPr>
                  <w:t>https://www.20087.com/5/59/BanGongShiBanQianFaZhanQianJing.html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室搬迁服务是为企业在更换办公地点时提供的打包解决方案，包括物品打包、运输、重新布置和清理旧址等。目前，随着企业对办公环境和成本控制的重视，办公室搬迁服务市场呈现出专业化和个性化趋势。服务提供商不仅提供基本的搬家服务，还提供空间规划、家具租赁和IT设备迁移等增值服务。</w:t>
      </w:r>
      <w:r>
        <w:rPr>
          <w:rFonts w:hint="eastAsia"/>
        </w:rPr>
        <w:br/>
      </w:r>
      <w:r>
        <w:rPr>
          <w:rFonts w:hint="eastAsia"/>
        </w:rPr>
        <w:t>　　未来，办公室搬迁服务将更加注重客户体验和可持续性。技术的应用，如虚拟现实（VR）和增强现实（AR），将允许客户在搬迁前预览新办公空间布局，提高决策效率。同时，绿色搬迁概念将推动服务提供商采用环保包装材料，减少废弃物，提供回收和捐赠选项，降低搬迁对环境的影响。此外，随着远程工作和灵活办公空间的兴起，办公室搬迁服务将更加灵活，以适应不断变化的企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2abecf3d9486a" w:history="1">
        <w:r>
          <w:rPr>
            <w:rStyle w:val="Hyperlink"/>
          </w:rPr>
          <w:t>全球与中国办公室搬迁行业现状及市场前景报告（2025-2031年）</w:t>
        </w:r>
      </w:hyperlink>
      <w:r>
        <w:rPr>
          <w:rFonts w:hint="eastAsia"/>
        </w:rPr>
        <w:t>》基于权威数据与一手调研资料，系统分析了办公室搬迁行业的产业链结构、市场规模、需求特征及价格体系，客观呈现了办公室搬迁行业发展现状。报告科学预测了办公室搬迁市场前景与未来趋势，重点剖析了主要企业的竞争格局、市场集中度及品牌影响力。同时，通过对办公室搬迁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办公室搬迁市场概述</w:t>
      </w:r>
      <w:r>
        <w:rPr>
          <w:rFonts w:hint="eastAsia"/>
        </w:rPr>
        <w:br/>
      </w:r>
      <w:r>
        <w:rPr>
          <w:rFonts w:hint="eastAsia"/>
        </w:rPr>
        <w:t>　　1.1 办公室搬迁市场概述</w:t>
      </w:r>
      <w:r>
        <w:rPr>
          <w:rFonts w:hint="eastAsia"/>
        </w:rPr>
        <w:br/>
      </w:r>
      <w:r>
        <w:rPr>
          <w:rFonts w:hint="eastAsia"/>
        </w:rPr>
        <w:t>　　1.2 不同产品类型办公室搬迁分析</w:t>
      </w:r>
      <w:r>
        <w:rPr>
          <w:rFonts w:hint="eastAsia"/>
        </w:rPr>
        <w:br/>
      </w:r>
      <w:r>
        <w:rPr>
          <w:rFonts w:hint="eastAsia"/>
        </w:rPr>
        <w:t>　　　　1.2.1 本地搬家</w:t>
      </w:r>
      <w:r>
        <w:rPr>
          <w:rFonts w:hint="eastAsia"/>
        </w:rPr>
        <w:br/>
      </w:r>
      <w:r>
        <w:rPr>
          <w:rFonts w:hint="eastAsia"/>
        </w:rPr>
        <w:t>　　　　1.2.2 长途搬家</w:t>
      </w:r>
      <w:r>
        <w:rPr>
          <w:rFonts w:hint="eastAsia"/>
        </w:rPr>
        <w:br/>
      </w:r>
      <w:r>
        <w:rPr>
          <w:rFonts w:hint="eastAsia"/>
        </w:rPr>
        <w:t>　　1.3 全球市场不同产品类型办公室搬迁销售额对比（2020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全球不同产品类型办公室搬迁销售额及预测（2020-2031）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全球不同产品类型办公室搬迁销售额及市场份额（2020-2025）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全球不同产品类型办公室搬迁销售额预测（2025-2031）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中国不同产品类型办公室搬迁销售额及预测（2020-2031）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中国不同产品类型办公室搬迁销售额及市场份额（2020-2025）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中国不同产品类型办公室搬迁销售额预测（2025-2031）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从不同应用，办公室搬迁主要包括如下几个方面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IT行业</w:t>
      </w:r>
      <w:r>
        <w:rPr>
          <w:rFonts w:hint="eastAsia"/>
        </w:rPr>
        <w:br/>
      </w:r>
      <w:r>
        <w:rPr>
          <w:rFonts w:hint="eastAsia"/>
        </w:rPr>
        <w:t>　　　　2.1.2 金融行业</w:t>
      </w:r>
      <w:r>
        <w:rPr>
          <w:rFonts w:hint="eastAsia"/>
        </w:rPr>
        <w:br/>
      </w:r>
      <w:r>
        <w:rPr>
          <w:rFonts w:hint="eastAsia"/>
        </w:rPr>
        <w:t>　　　　2.1.3 制造业</w:t>
      </w:r>
      <w:r>
        <w:rPr>
          <w:rFonts w:hint="eastAsia"/>
        </w:rPr>
        <w:br/>
      </w:r>
      <w:r>
        <w:rPr>
          <w:rFonts w:hint="eastAsia"/>
        </w:rPr>
        <w:t>　　　　2.1.4 教育行业</w:t>
      </w:r>
      <w:r>
        <w:rPr>
          <w:rFonts w:hint="eastAsia"/>
        </w:rPr>
        <w:br/>
      </w:r>
      <w:r>
        <w:rPr>
          <w:rFonts w:hint="eastAsia"/>
        </w:rPr>
        <w:t>　　　　2.1.5 医疗行业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全球市场不同应用办公室搬迁销售额对比（2020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全球不同应用办公室搬迁销售额及预测（2020-2031）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全球不同应用办公室搬迁销售额及市场份额（2020-2025）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全球不同应用办公室搬迁销售额预测（2025-2031）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中国不同应用办公室搬迁销售额及预测（2020-2031）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中国不同应用办公室搬迁销售额及市场份额（2020-2025）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中国不同应用办公室搬迁销售额预测（2025-2031）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全球办公室搬迁主要地区分析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全球主要地区办公室搬迁市场规模分析：2020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全球主要地区办公室搬迁销售额及份额（2020-2025年）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全球主要地区办公室搬迁销售额及份额预测（2025-2031）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北美办公室搬迁销售额及预测（2020-2031）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欧洲办公室搬迁销售额及预测（2020-2031）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中国办公室搬迁销售额及预测（2020-2031）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日本办公室搬迁销售额及预测（2020-2031）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东南亚办公室搬迁销售额及预测（2020-2031）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印度办公室搬迁销售额及预测（2020-2031）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全球主要企业办公室搬迁销售额及市场份额</w:t>
      </w:r>
      <w:r>
        <w:rPr>
          <w:rFonts w:hint="eastAsia"/>
        </w:rPr>
        <w:br/>
      </w:r>
      <w:r>
        <w:rPr>
          <w:rFonts w:hint="eastAsia"/>
        </w:rPr>
        <w:t>　　4.2 全球办公室搬迁主要企业竞争态势</w:t>
      </w:r>
      <w:r>
        <w:rPr>
          <w:rFonts w:hint="eastAsia"/>
        </w:rPr>
        <w:br/>
      </w:r>
      <w:r>
        <w:rPr>
          <w:rFonts w:hint="eastAsia"/>
        </w:rPr>
        <w:t>　　　　4.2.1 办公室搬迁行业集中度分析：2025年全球Top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全球办公室搬迁第一梯队、第二梯队和第三梯队企业及市场份额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2025年全球主要厂商办公室搬迁收入排名</w:t>
      </w:r>
      <w:r>
        <w:rPr>
          <w:rFonts w:hint="eastAsia"/>
        </w:rPr>
        <w:br/>
      </w:r>
      <w:r>
        <w:rPr>
          <w:rFonts w:hint="eastAsia"/>
        </w:rPr>
        <w:t>　　4.4 全球主要厂商办公室搬迁总部及市场区域分布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全球主要厂商办公室搬迁产品类型及应用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全球主要厂商办公室搬迁商业化日期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办公室搬迁全球领先企业SWOT分析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中国市场办公室搬迁主要企业分析</w:t>
      </w:r>
      <w:r>
        <w:rPr>
          <w:rFonts w:hint="eastAsia"/>
        </w:rPr>
        <w:br/>
      </w:r>
      <w:r>
        <w:rPr>
          <w:rFonts w:hint="eastAsia"/>
        </w:rPr>
        <w:t>　　5.1 中国办公室搬迁销售额及市场份额（2020-2025）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中国办公室搬迁Top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办公室搬迁产品及服务介绍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办公室搬迁行业发展机遇及主要驱动因素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办公室搬迁行业发展面临的风险</w:t>
      </w:r>
      <w:r>
        <w:rPr>
          <w:rFonts w:hint="eastAsia"/>
        </w:rPr>
        <w:br/>
      </w:r>
      <w:r>
        <w:rPr>
          <w:rFonts w:hint="eastAsia"/>
        </w:rPr>
        <w:t>　　7.3 办公室搬迁行业政策分析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本地搬家主要企业列表</w:t>
      </w:r>
      <w:r>
        <w:rPr>
          <w:rFonts w:hint="eastAsia"/>
        </w:rPr>
        <w:br/>
      </w:r>
      <w:r>
        <w:rPr>
          <w:rFonts w:hint="eastAsia"/>
        </w:rPr>
        <w:t>　　表 2： 长途搬家主要企业列表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全球市场不同产品类型办公室搬迁销售额及增长率对比（2020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全球不同产品类型办公室搬迁销售额列表（2020-2025）&amp;（百万美元）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全球不同产品类型办公室搬迁销售额市场份额列表（2020-2025）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全球不同产品类型办公室搬迁销售额预测（2025-2031）&amp;（百万美元）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全球不同产品类型办公室搬迁销售额市场份额预测（2025-2031）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中国不同产品类型办公室搬迁销售额列表（2020-2025）&amp;（百万美元）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中国不同产品类型办公室搬迁销售额市场份额列表（2020-2025）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中国不同产品类型办公室搬迁销售额预测（2025-2031）&amp;（百万美元）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中国不同产品类型办公室搬迁销售额市场份额预测（2025-2031）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全球市场不同应用办公室搬迁销售额及增长率对比（2020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全球不同应用办公室搬迁销售额列表（2020-2025）&amp;（百万美元）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全球不同应用办公室搬迁销售额市场份额列表（2020-2025）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全球不同应用办公室搬迁销售额预测（2025-2031）&amp;（百万美元）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全球不同应用办公室搬迁市场份额预测（2025-2031）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中国不同应用办公室搬迁销售额列表（2020-2025）&amp;（百万美元）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中国不同应用办公室搬迁销售额市场份额列表（2020-2025）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中国不同应用办公室搬迁销售额预测（2025-2031）&amp;（百万美元）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中国不同应用办公室搬迁销售额市场份额预测（2025-2031）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全球主要地区办公室搬迁销售额：（2020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全球主要地区办公室搬迁销售额列表（2020-2025年）&amp;（百万美元）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全球主要地区办公室搬迁销售额及份额列表（2020-2025年）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全球主要地区办公室搬迁销售额列表预测（2025-2031）&amp;（百万美元）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全球主要地区办公室搬迁销售额及份额列表预测（2025-2031）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全球主要企业办公室搬迁销售额（2020-2025）&amp;（百万美元）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全球主要企业办公室搬迁销售额份额对比（2020-2025）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2025年全球办公室搬迁主要厂商市场地位（第一梯队、第二梯队和第三梯队）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2025年全球主要厂商办公室搬迁收入排名（百万美元）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全球主要厂商办公室搬迁总部及市场区域分布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全球主要厂商办公室搬迁产品类型及应用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全球主要厂商办公室搬迁商业化日期</w:t>
      </w:r>
      <w:r>
        <w:rPr>
          <w:rFonts w:hint="eastAsia"/>
        </w:rPr>
        <w:br/>
      </w:r>
      <w:r>
        <w:rPr>
          <w:rFonts w:hint="eastAsia"/>
        </w:rPr>
        <w:t>　　表 33： 全球办公室搬迁市场投资、并购等现状分析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中国主要企业办公室搬迁销售额列表（2020-2025）&amp;（百万美元）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中国主要企业办公室搬迁销售额份额对比（2020-2025）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重点企业（24）公司信息、总部、办公室搬迁市场地位以及主要的竞争对手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办公室搬迁产品及服务介绍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办公室搬迁收入及毛利率（2020-2025）&amp;（百万美元）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办公室搬迁行业发展机遇及主要驱动因素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156： 办公室搬迁行业发展面临的风险</w:t>
      </w:r>
      <w:r>
        <w:rPr>
          <w:rFonts w:hint="eastAsia"/>
        </w:rPr>
        <w:br/>
      </w:r>
      <w:r>
        <w:rPr>
          <w:rFonts w:hint="eastAsia"/>
        </w:rPr>
        <w:t>　　表 157： 办公室搬迁行业政策分析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办公室搬迁产品图片</w:t>
      </w:r>
      <w:r>
        <w:rPr>
          <w:rFonts w:hint="eastAsia"/>
        </w:rPr>
        <w:br/>
      </w:r>
      <w:r>
        <w:rPr>
          <w:rFonts w:hint="eastAsia"/>
        </w:rPr>
        <w:t>　　图 2： 全球市场办公室搬迁市场规模（销售额），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全球办公室搬迁市场销售额预测：（百万美元）&amp;（2020-2031）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中国市场办公室搬迁销售额及未来趋势（2020-2031）&amp;（百万美元）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本地搬家 产品图片</w:t>
      </w:r>
      <w:r>
        <w:rPr>
          <w:rFonts w:hint="eastAsia"/>
        </w:rPr>
        <w:br/>
      </w:r>
      <w:r>
        <w:rPr>
          <w:rFonts w:hint="eastAsia"/>
        </w:rPr>
        <w:t>　　图 6： 全球本地搬家规模及增长率（2020-2031）&amp;（百万美元）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长途搬家产品图片</w:t>
      </w:r>
      <w:r>
        <w:rPr>
          <w:rFonts w:hint="eastAsia"/>
        </w:rPr>
        <w:br/>
      </w:r>
      <w:r>
        <w:rPr>
          <w:rFonts w:hint="eastAsia"/>
        </w:rPr>
        <w:t>　　图 8： 全球长途搬家规模及增长率（2020-2031）&amp;（百万美元）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全球不同产品类型办公室搬迁市场份额2024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全球不同产品类型办公室搬迁市场份额2024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全球不同产品类型办公室搬迁市场份额预测2024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中国不同产品类型办公室搬迁市场份额2024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中国不同产品类型办公室搬迁市场份额预测2024 VS 2025</w:t>
      </w:r>
      <w:r>
        <w:rPr>
          <w:rFonts w:hint="eastAsia"/>
        </w:rPr>
        <w:br/>
      </w:r>
      <w:r>
        <w:rPr>
          <w:rFonts w:hint="eastAsia"/>
        </w:rPr>
        <w:t>　　图 14： IT行业</w:t>
      </w:r>
      <w:r>
        <w:rPr>
          <w:rFonts w:hint="eastAsia"/>
        </w:rPr>
        <w:br/>
      </w:r>
      <w:r>
        <w:rPr>
          <w:rFonts w:hint="eastAsia"/>
        </w:rPr>
        <w:t>　　图 15： 金融行业</w:t>
      </w:r>
      <w:r>
        <w:rPr>
          <w:rFonts w:hint="eastAsia"/>
        </w:rPr>
        <w:br/>
      </w:r>
      <w:r>
        <w:rPr>
          <w:rFonts w:hint="eastAsia"/>
        </w:rPr>
        <w:t>　　图 16： 制造业</w:t>
      </w:r>
      <w:r>
        <w:rPr>
          <w:rFonts w:hint="eastAsia"/>
        </w:rPr>
        <w:br/>
      </w:r>
      <w:r>
        <w:rPr>
          <w:rFonts w:hint="eastAsia"/>
        </w:rPr>
        <w:t>　　图 17： 教育行业</w:t>
      </w:r>
      <w:r>
        <w:rPr>
          <w:rFonts w:hint="eastAsia"/>
        </w:rPr>
        <w:br/>
      </w:r>
      <w:r>
        <w:rPr>
          <w:rFonts w:hint="eastAsia"/>
        </w:rPr>
        <w:t>　　图 18： 医疗行业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全球不同应用办公室搬迁市场份额2024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全球不同应用办公室搬迁市场份额2024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全球主要地区办公室搬迁销售额市场份额（2024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北美办公室搬迁销售额及预测（2020-2031）&amp;（百万美元）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欧洲办公室搬迁销售额及预测（2020-2031）&amp;（百万美元）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中国办公室搬迁销售额及预测（2020-2031）&amp;（百万美元）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日本办公室搬迁销售额及预测（2020-2031）&amp;（百万美元）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东南亚办公室搬迁销售额及预测（2020-2031）&amp;（百万美元）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印度办公室搬迁销售额及预测（2020-2031）&amp;（百万美元）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2025年全球前五大厂商办公室搬迁市场份额</w:t>
      </w:r>
      <w:r>
        <w:rPr>
          <w:rFonts w:hint="eastAsia"/>
        </w:rPr>
        <w:br/>
      </w:r>
      <w:r>
        <w:rPr>
          <w:rFonts w:hint="eastAsia"/>
        </w:rPr>
        <w:t>　　图 30： 2025年全球办公室搬迁第一梯队、第二梯队和第三梯队厂商及市场份额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办公室搬迁全球领先企业SWOT分析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2025年中国排名前三和前五办公室搬迁企业市场份额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2abecf3d9486a" w:history="1">
        <w:r>
          <w:rPr>
            <w:rStyle w:val="Hyperlink"/>
          </w:rPr>
          <w:t>全球与中国办公室搬迁行业现状及市场前景报告（2025-2031年）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2abecf3d9486a" w:history="1">
        <w:r>
          <w:rPr>
            <w:rStyle w:val="Hyperlink"/>
          </w:rPr>
          <w:t>https://www.20087.com/5/59/BanGongShiBanQianFaZhanQianJing.html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热点：机房搬迁、办公室搬迁黄道吉日2025、厂房搬迁、办公室搬迁吉日时辰、办公室装修、办公室搬迁送什么礼物好、宁夏搬家公司、办公室搬迁方案、办公室搬家吉日查询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49d71c6ec4a71" w:history="1">
      <w:r>
        <w:rPr>
          <w:rStyle w:val="Hyperlink"/>
        </w:rPr>
        <w:t>全球与中国办公室搬迁行业现状及市场前景报告（2025-2031年）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BanGongShiBanQianFaZhanQianJing.html" TargetMode="External" Id="R56c2abecf3d9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BanGongShiBanQianFaZhanQianJing.html" TargetMode="External" Id="Rdc349d71c6ec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2025-04-29T05:39:00Z</dcterms:created>
  <dcterms:modified xsi:type="dcterms:W3CDTF">2025-04-29T06:39:00Z</dcterms:modified>
  <dc:subject>全球与中国办公室搬迁行业现状及市场前景报告（2025-2031年）</dc:subject>
  <dc:title>全球与中国办公室搬迁行业现状及市场前景报告（2025-2031年）</dc:title>
  <cp:keywords>全球与中国办公室搬迁行业现状及市场前景报告（2025-2031年）</cp:keywords>
  <dc:description>全球与中国办公室搬迁行业现状及市场前景报告（2025-2031年）</dc:description>
</cp:coreProperties>
</file>