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0698857704b2e" w:history="1">
              <w:r>
                <w:rPr>
                  <w:rStyle w:val="Hyperlink"/>
                </w:rPr>
                <w:t>2025-2031年全球与中国家居安全行业市场调研及前景趋势分析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0698857704b2e" w:history="1">
              <w:r>
                <w:rPr>
                  <w:rStyle w:val="Hyperlink"/>
                </w:rPr>
                <w:t>2025-2031年全球与中国家居安全行业市场调研及前景趋势分析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0698857704b2e" w:history="1">
                <w:r>
                  <w:rPr>
                    <w:rStyle w:val="Hyperlink"/>
                  </w:rPr>
                  <w:t>https://www.20087.com/5/79/JiaJuAnQuanXianZhuangYuQianJingFenXi.html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安全涵盖了家庭环境中各种防范措施和服务，旨在保护居民的生命财产安全。当前市场上常见的家居安全产品包括报警系统、监控摄像头、智能门锁等，这些设备通过联网技术和移动应用程序实现远程监控和管理。为了提高用户体验，家居安全企业不断优化硬件设计和软件算法，如采用高清图像传感器和人工智能识别技术，确保即使在低光照条件下也能获得清晰可靠的监控画面。同时，随着人们对隐私保护意识的增强，加密技术和数据安全协议受到更多关注，旨在保障用户信息的安全性和私密性。严格的测试标准和质量监控程序保证了每款产品的可靠性和一致性，符合相关行业标准的要求。</w:t>
      </w:r>
      <w:r>
        <w:rPr>
          <w:rFonts w:hint="eastAsia"/>
        </w:rPr>
        <w:br/>
      </w:r>
      <w:r>
        <w:rPr>
          <w:rFonts w:hint="eastAsia"/>
        </w:rPr>
        <w:t>　　未来，家居安全将更加注重智能化与生态化的发展。一方面，借助物联网(IoT)技术和大数据分析的支持，未来的家居安全系统可以实现对家庭环境数据的实时采集与反馈，帮助管理者进行精准决策；另一方面，考虑到智能家居生态系统的发展趋势，厂商可能会提供更多互联互通的功能，如与其他智能家电设备协同工作，共同构建一个完整的智能家居环境。此外，随着人们对于生活品质追求的提高，家居安全还将融入更多人性化元素，例如语音助手集成、手势控制等功能，使用户能够在安全距离内与其互动，提供更加便捷的服务体验，推动整个行业持续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0698857704b2e" w:history="1">
        <w:r>
          <w:rPr>
            <w:rStyle w:val="Hyperlink"/>
          </w:rPr>
          <w:t>2025-2031年全球与中国家居安全行业市场调研及前景趋势分析</w:t>
        </w:r>
      </w:hyperlink>
      <w:r>
        <w:rPr>
          <w:rFonts w:hint="eastAsia"/>
        </w:rPr>
        <w:t>》基于国家统计局、相关行业协会的详实数据，结合行业一手调研资料，系统分析了家居安全行业的市场规模、竞争格局及技术发展现状。报告详细梳理了家居安全产业链结构、区域分布特征及家居安全市场需求变化，重点评估了家居安全重点企业的市场表现与战略布局。通过对政策环境、技术创新方向及消费趋势的分析，科学预测了家居安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家居安全市场概述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按照不同产品类型，家居安全主要可以分为如下几个类别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全球不同产品类型家居安全销售额增长趋势2020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监控系统</w:t>
      </w:r>
      <w:r>
        <w:rPr>
          <w:rFonts w:hint="eastAsia"/>
        </w:rPr>
        <w:br/>
      </w:r>
      <w:r>
        <w:rPr>
          <w:rFonts w:hint="eastAsia"/>
        </w:rPr>
        <w:t>　　　　1.2.3 报警系统</w:t>
      </w:r>
      <w:r>
        <w:rPr>
          <w:rFonts w:hint="eastAsia"/>
        </w:rPr>
        <w:br/>
      </w:r>
      <w:r>
        <w:rPr>
          <w:rFonts w:hint="eastAsia"/>
        </w:rPr>
        <w:t>　　1.3 从不同应用，家居安全主要包括如下几个方面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全球不同应用家居安全销售额增长趋势2020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别墅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家居安全行业背景、发展历史、现状及趋势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家居安全行业目前现状分析</w:t>
      </w:r>
      <w:r>
        <w:rPr>
          <w:rFonts w:hint="eastAsia"/>
        </w:rPr>
        <w:br/>
      </w:r>
      <w:r>
        <w:rPr>
          <w:rFonts w:hint="eastAsia"/>
        </w:rPr>
        <w:t>　　　　1.4.2 家居安全发展趋势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全球家居安全总体规模分析</w:t>
      </w:r>
      <w:r>
        <w:rPr>
          <w:rFonts w:hint="eastAsia"/>
        </w:rPr>
        <w:br/>
      </w:r>
      <w:r>
        <w:rPr>
          <w:rFonts w:hint="eastAsia"/>
        </w:rPr>
        <w:t>　　2.1 全球家居安全供需现状及预测（2020-2031）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全球家居安全产能、产量、产能利用率及发展趋势（2020-2031）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全球家居安全产量、需求量及发展趋势（2020-2031）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全球主要地区家居安全产量及发展趋势（2020-2031）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全球主要地区家居安全产量（2020-2025）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全球主要地区家居安全产量（2026-2031）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全球主要地区家居安全产量市场份额（2020-2031）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中国家居安全供需现状及预测（2020-2031）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中国家居安全产能、产量、产能利用率及发展趋势（2020-2031）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中国家居安全产量、市场需求量及发展趋势（2020-2031）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全球家居安全销量及销售额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全球市场家居安全销售额（2020-2031）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全球市场家居安全销量（2020-2031）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全球市场家居安全价格趋势（2020-2031）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全球家居安全主要地区分析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全球主要地区家居安全市场规模分析：2020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全球主要地区家居安全销售收入及市场份额（2020-2025年）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全球主要地区家居安全销售收入预测（2026-2031年）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全球主要地区家居安全销量分析：2020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全球主要地区家居安全销量及市场份额（2020-2025年）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全球主要地区家居安全销量及市场份额预测（2026-2031）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印度市场家居安全销量、收入及增长率（2020-2031）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全球市场主要厂商家居安全产能市场份额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全球市场主要厂商家居安全销量（2020-2025）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全球市场主要厂商家居安全销量（2020-2025）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全球市场主要厂商家居安全销售收入（2020-2025）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全球市场主要厂商家居安全销售价格（2020-2025）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2024年全球主要生产商家居安全收入排名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中国市场主要厂商家居安全销量（2020-2025）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中国市场主要厂商家居安全销量（2020-2025）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中国市场主要厂商家居安全销售收入（2020-2025）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2024年中国主要生产商家居安全收入排名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中国市场主要厂商家居安全销售价格（2020-2025）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全球主要厂商家居安全总部及产地分布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全球主要厂商成立时间及家居安全商业化日期</w:t>
      </w:r>
      <w:r>
        <w:rPr>
          <w:rFonts w:hint="eastAsia"/>
        </w:rPr>
        <w:br/>
      </w:r>
      <w:r>
        <w:rPr>
          <w:rFonts w:hint="eastAsia"/>
        </w:rPr>
        <w:t>　　4.6 全球主要厂商家居安全产品类型及应用</w:t>
      </w:r>
      <w:r>
        <w:rPr>
          <w:rFonts w:hint="eastAsia"/>
        </w:rPr>
        <w:br/>
      </w:r>
      <w:r>
        <w:rPr>
          <w:rFonts w:hint="eastAsia"/>
        </w:rPr>
        <w:t>　　4.7 家居安全行业集中度、竞争程度分析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家居安全行业集中度分析：2024年全球Top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全球家居安全第一梯队、第二梯队和第三梯队生产商（品牌）及市场份额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Honeywell</w:t>
      </w:r>
      <w:r>
        <w:rPr>
          <w:rFonts w:hint="eastAsia"/>
        </w:rPr>
        <w:br/>
      </w:r>
      <w:r>
        <w:rPr>
          <w:rFonts w:hint="eastAsia"/>
        </w:rPr>
        <w:t>　　　　5.1.1 Honeywell基本信息、家居安全生产基地、销售区域、竞争对手及市场地位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Honeywell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Honeywell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5.1.5 Honeywell企业最新动态</w:t>
      </w:r>
      <w:r>
        <w:rPr>
          <w:rFonts w:hint="eastAsia"/>
        </w:rPr>
        <w:br/>
      </w:r>
      <w:r>
        <w:rPr>
          <w:rFonts w:hint="eastAsia"/>
        </w:rPr>
        <w:t>　　5.2 ADT</w:t>
      </w:r>
      <w:r>
        <w:rPr>
          <w:rFonts w:hint="eastAsia"/>
        </w:rPr>
        <w:br/>
      </w:r>
      <w:r>
        <w:rPr>
          <w:rFonts w:hint="eastAsia"/>
        </w:rPr>
        <w:t>　　　　5.2.1 ADT基本信息、家居安全生产基地、销售区域、竞争对手及市场地位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ADT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ADT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ADT公司简介及主要业务</w:t>
      </w:r>
      <w:r>
        <w:rPr>
          <w:rFonts w:hint="eastAsia"/>
        </w:rPr>
        <w:br/>
      </w:r>
      <w:r>
        <w:rPr>
          <w:rFonts w:hint="eastAsia"/>
        </w:rPr>
        <w:t>　　　　5.2.5 ADT企业最新动态</w:t>
      </w:r>
      <w:r>
        <w:rPr>
          <w:rFonts w:hint="eastAsia"/>
        </w:rPr>
        <w:br/>
      </w:r>
      <w:r>
        <w:rPr>
          <w:rFonts w:hint="eastAsia"/>
        </w:rPr>
        <w:t>　　5.3 Securitas</w:t>
      </w:r>
      <w:r>
        <w:rPr>
          <w:rFonts w:hint="eastAsia"/>
        </w:rPr>
        <w:br/>
      </w:r>
      <w:r>
        <w:rPr>
          <w:rFonts w:hint="eastAsia"/>
        </w:rPr>
        <w:t>　　　　5.3.1 Securitas基本信息、家居安全生产基地、销售区域、竞争对手及市场地位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Securitas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Securitas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Securitas公司简介及主要业务</w:t>
      </w:r>
      <w:r>
        <w:rPr>
          <w:rFonts w:hint="eastAsia"/>
        </w:rPr>
        <w:br/>
      </w:r>
      <w:r>
        <w:rPr>
          <w:rFonts w:hint="eastAsia"/>
        </w:rPr>
        <w:t>　　　　5.3.5 Securitas企业最新动态</w:t>
      </w:r>
      <w:r>
        <w:rPr>
          <w:rFonts w:hint="eastAsia"/>
        </w:rPr>
        <w:br/>
      </w:r>
      <w:r>
        <w:rPr>
          <w:rFonts w:hint="eastAsia"/>
        </w:rPr>
        <w:t>　　5.4 Panasonic</w:t>
      </w:r>
      <w:r>
        <w:rPr>
          <w:rFonts w:hint="eastAsia"/>
        </w:rPr>
        <w:br/>
      </w:r>
      <w:r>
        <w:rPr>
          <w:rFonts w:hint="eastAsia"/>
        </w:rPr>
        <w:t>　　　　5.4.1 Panasonic基本信息、家居安全生产基地、销售区域、竞争对手及市场地位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Panasonic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Panasonic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5.4.5 Panasonic企业最新动态</w:t>
      </w:r>
      <w:r>
        <w:rPr>
          <w:rFonts w:hint="eastAsia"/>
        </w:rPr>
        <w:br/>
      </w:r>
      <w:r>
        <w:rPr>
          <w:rFonts w:hint="eastAsia"/>
        </w:rPr>
        <w:t>　　5.5 Samsung</w:t>
      </w:r>
      <w:r>
        <w:rPr>
          <w:rFonts w:hint="eastAsia"/>
        </w:rPr>
        <w:br/>
      </w:r>
      <w:r>
        <w:rPr>
          <w:rFonts w:hint="eastAsia"/>
        </w:rPr>
        <w:t>　　　　5.5.1 Samsung基本信息、家居安全生产基地、销售区域、竞争对手及市场地位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Samsung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Samsung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5.5.5 Samsung企业最新动态</w:t>
      </w:r>
      <w:r>
        <w:rPr>
          <w:rFonts w:hint="eastAsia"/>
        </w:rPr>
        <w:br/>
      </w:r>
      <w:r>
        <w:rPr>
          <w:rFonts w:hint="eastAsia"/>
        </w:rPr>
        <w:t>　　5.6 Vivint</w:t>
      </w:r>
      <w:r>
        <w:rPr>
          <w:rFonts w:hint="eastAsia"/>
        </w:rPr>
        <w:br/>
      </w:r>
      <w:r>
        <w:rPr>
          <w:rFonts w:hint="eastAsia"/>
        </w:rPr>
        <w:t>　　　　5.6.1 Vivint基本信息、家居安全生产基地、销售区域、竞争对手及市场地位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Vivint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Vivint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Vivint公司简介及主要业务</w:t>
      </w:r>
      <w:r>
        <w:rPr>
          <w:rFonts w:hint="eastAsia"/>
        </w:rPr>
        <w:br/>
      </w:r>
      <w:r>
        <w:rPr>
          <w:rFonts w:hint="eastAsia"/>
        </w:rPr>
        <w:t>　　　　5.6.5 Vivint企业最新动态</w:t>
      </w:r>
      <w:r>
        <w:rPr>
          <w:rFonts w:hint="eastAsia"/>
        </w:rPr>
        <w:br/>
      </w:r>
      <w:r>
        <w:rPr>
          <w:rFonts w:hint="eastAsia"/>
        </w:rPr>
        <w:t>　　5.7 LifeShield</w:t>
      </w:r>
      <w:r>
        <w:rPr>
          <w:rFonts w:hint="eastAsia"/>
        </w:rPr>
        <w:br/>
      </w:r>
      <w:r>
        <w:rPr>
          <w:rFonts w:hint="eastAsia"/>
        </w:rPr>
        <w:t>　　　　5.7.1 LifeShield基本信息、家居安全生产基地、销售区域、竞争对手及市场地位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LifeShield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LifeShield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LifeShield公司简介及主要业务</w:t>
      </w:r>
      <w:r>
        <w:rPr>
          <w:rFonts w:hint="eastAsia"/>
        </w:rPr>
        <w:br/>
      </w:r>
      <w:r>
        <w:rPr>
          <w:rFonts w:hint="eastAsia"/>
        </w:rPr>
        <w:t>　　　　5.7.5 LifeShield企业最新动态</w:t>
      </w:r>
      <w:r>
        <w:rPr>
          <w:rFonts w:hint="eastAsia"/>
        </w:rPr>
        <w:br/>
      </w:r>
      <w:r>
        <w:rPr>
          <w:rFonts w:hint="eastAsia"/>
        </w:rPr>
        <w:t>　　5.8 Scout Alarm</w:t>
      </w:r>
      <w:r>
        <w:rPr>
          <w:rFonts w:hint="eastAsia"/>
        </w:rPr>
        <w:br/>
      </w:r>
      <w:r>
        <w:rPr>
          <w:rFonts w:hint="eastAsia"/>
        </w:rPr>
        <w:t>　　　　5.8.1 Scout Alarm基本信息、家居安全生产基地、销售区域、竞争对手及市场地位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Scout Alarm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Scout Alarm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Scout Alarm公司简介及主要业务</w:t>
      </w:r>
      <w:r>
        <w:rPr>
          <w:rFonts w:hint="eastAsia"/>
        </w:rPr>
        <w:br/>
      </w:r>
      <w:r>
        <w:rPr>
          <w:rFonts w:hint="eastAsia"/>
        </w:rPr>
        <w:t>　　　　5.8.5 Scout Alarm企业最新动态</w:t>
      </w:r>
      <w:r>
        <w:rPr>
          <w:rFonts w:hint="eastAsia"/>
        </w:rPr>
        <w:br/>
      </w:r>
      <w:r>
        <w:rPr>
          <w:rFonts w:hint="eastAsia"/>
        </w:rPr>
        <w:t>　　5.9 Elk Products</w:t>
      </w:r>
      <w:r>
        <w:rPr>
          <w:rFonts w:hint="eastAsia"/>
        </w:rPr>
        <w:br/>
      </w:r>
      <w:r>
        <w:rPr>
          <w:rFonts w:hint="eastAsia"/>
        </w:rPr>
        <w:t>　　　　5.9.1 Elk Products基本信息、家居安全生产基地、销售区域、竞争对手及市场地位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Elk Products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Elk Products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Elk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5.9.5 Elk Products企业最新动态</w:t>
      </w:r>
      <w:r>
        <w:rPr>
          <w:rFonts w:hint="eastAsia"/>
        </w:rPr>
        <w:br/>
      </w:r>
      <w:r>
        <w:rPr>
          <w:rFonts w:hint="eastAsia"/>
        </w:rPr>
        <w:t>　　5.10 AT&amp;T</w:t>
      </w:r>
      <w:r>
        <w:rPr>
          <w:rFonts w:hint="eastAsia"/>
        </w:rPr>
        <w:br/>
      </w:r>
      <w:r>
        <w:rPr>
          <w:rFonts w:hint="eastAsia"/>
        </w:rPr>
        <w:t>　　　　5.10.1 AT&amp;T基本信息、家居安全生产基地、销售区域、竞争对手及市场地位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AT&amp;T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AT&amp;T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AT&amp;T公司简介及主要业务</w:t>
      </w:r>
      <w:r>
        <w:rPr>
          <w:rFonts w:hint="eastAsia"/>
        </w:rPr>
        <w:br/>
      </w:r>
      <w:r>
        <w:rPr>
          <w:rFonts w:hint="eastAsia"/>
        </w:rPr>
        <w:t>　　　　5.10.5 AT&amp;T企业最新动态</w:t>
      </w:r>
      <w:r>
        <w:rPr>
          <w:rFonts w:hint="eastAsia"/>
        </w:rPr>
        <w:br/>
      </w:r>
      <w:r>
        <w:rPr>
          <w:rFonts w:hint="eastAsia"/>
        </w:rPr>
        <w:t>　　5.11 Comcast</w:t>
      </w:r>
      <w:r>
        <w:rPr>
          <w:rFonts w:hint="eastAsia"/>
        </w:rPr>
        <w:br/>
      </w:r>
      <w:r>
        <w:rPr>
          <w:rFonts w:hint="eastAsia"/>
        </w:rPr>
        <w:t>　　　　5.11.1 Comcast基本信息、家居安全生产基地、销售区域、竞争对手及市场地位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Comcast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Comcast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Comcast公司简介及主要业务</w:t>
      </w:r>
      <w:r>
        <w:rPr>
          <w:rFonts w:hint="eastAsia"/>
        </w:rPr>
        <w:br/>
      </w:r>
      <w:r>
        <w:rPr>
          <w:rFonts w:hint="eastAsia"/>
        </w:rPr>
        <w:t>　　　　5.11.5 Comcast企业最新动态</w:t>
      </w:r>
      <w:r>
        <w:rPr>
          <w:rFonts w:hint="eastAsia"/>
        </w:rPr>
        <w:br/>
      </w:r>
      <w:r>
        <w:rPr>
          <w:rFonts w:hint="eastAsia"/>
        </w:rPr>
        <w:t>　　5.12 Securitas</w:t>
      </w:r>
      <w:r>
        <w:rPr>
          <w:rFonts w:hint="eastAsia"/>
        </w:rPr>
        <w:br/>
      </w:r>
      <w:r>
        <w:rPr>
          <w:rFonts w:hint="eastAsia"/>
        </w:rPr>
        <w:t>　　　　5.12.1 Securitas基本信息、家居安全生产基地、销售区域、竞争对手及市场地位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Securitas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Securitas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Securitas公司简介及主要业务</w:t>
      </w:r>
      <w:r>
        <w:rPr>
          <w:rFonts w:hint="eastAsia"/>
        </w:rPr>
        <w:br/>
      </w:r>
      <w:r>
        <w:rPr>
          <w:rFonts w:hint="eastAsia"/>
        </w:rPr>
        <w:t>　　　　5.12.5 Securitas企业最新动态</w:t>
      </w:r>
      <w:r>
        <w:rPr>
          <w:rFonts w:hint="eastAsia"/>
        </w:rPr>
        <w:br/>
      </w:r>
      <w:r>
        <w:rPr>
          <w:rFonts w:hint="eastAsia"/>
        </w:rPr>
        <w:t>　　5.13 Secom</w:t>
      </w:r>
      <w:r>
        <w:rPr>
          <w:rFonts w:hint="eastAsia"/>
        </w:rPr>
        <w:br/>
      </w:r>
      <w:r>
        <w:rPr>
          <w:rFonts w:hint="eastAsia"/>
        </w:rPr>
        <w:t>　　　　5.13.1 Secom基本信息、家居安全生产基地、销售区域、竞争对手及市场地位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Secom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Secom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Secom公司简介及主要业务</w:t>
      </w:r>
      <w:r>
        <w:rPr>
          <w:rFonts w:hint="eastAsia"/>
        </w:rPr>
        <w:br/>
      </w:r>
      <w:r>
        <w:rPr>
          <w:rFonts w:hint="eastAsia"/>
        </w:rPr>
        <w:t>　　　　5.13.5 Secom企业最新动态</w:t>
      </w:r>
      <w:r>
        <w:rPr>
          <w:rFonts w:hint="eastAsia"/>
        </w:rPr>
        <w:br/>
      </w:r>
      <w:r>
        <w:rPr>
          <w:rFonts w:hint="eastAsia"/>
        </w:rPr>
        <w:t>　　5.14 Frontpoint</w:t>
      </w:r>
      <w:r>
        <w:rPr>
          <w:rFonts w:hint="eastAsia"/>
        </w:rPr>
        <w:br/>
      </w:r>
      <w:r>
        <w:rPr>
          <w:rFonts w:hint="eastAsia"/>
        </w:rPr>
        <w:t>　　　　5.14.1 Frontpoint基本信息、家居安全生产基地、销售区域、竞争对手及市场地位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Frontpoint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Frontpoint 家居安全销量、收入、价格及毛利率（2020-2025）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Frontpoint公司简介及主要业务</w:t>
      </w:r>
      <w:r>
        <w:rPr>
          <w:rFonts w:hint="eastAsia"/>
        </w:rPr>
        <w:br/>
      </w:r>
      <w:r>
        <w:rPr>
          <w:rFonts w:hint="eastAsia"/>
        </w:rPr>
        <w:t>　　　　5.14.5 Frontpoint企业最新动态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不同产品类型家居安全分析</w:t>
      </w:r>
      <w:r>
        <w:rPr>
          <w:rFonts w:hint="eastAsia"/>
        </w:rPr>
        <w:br/>
      </w:r>
      <w:r>
        <w:rPr>
          <w:rFonts w:hint="eastAsia"/>
        </w:rPr>
        <w:t>　　6.1 全球不同产品类型家居安全销量（2020-2031）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全球不同产品类型家居安全销量及市场份额（2020-2025）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全球不同产品类型家居安全销量预测（2026-2031）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全球不同产品类型家居安全收入（2020-2031）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全球不同产品类型家居安全收入及市场份额（2020-2025）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全球不同产品类型家居安全收入预测（2026-2031）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全球不同产品类型家居安全价格走势（2020-2031）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不同应用家居安全分析</w:t>
      </w:r>
      <w:r>
        <w:rPr>
          <w:rFonts w:hint="eastAsia"/>
        </w:rPr>
        <w:br/>
      </w:r>
      <w:r>
        <w:rPr>
          <w:rFonts w:hint="eastAsia"/>
        </w:rPr>
        <w:t>　　7.1 全球不同应用家居安全销量（2020-2031）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全球不同应用家居安全销量及市场份额（2020-2025）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全球不同应用家居安全销量预测（2026-2031）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全球不同应用家居安全收入（2020-2031）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全球不同应用家居安全收入及市场份额（2020-2025）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全球不同应用家居安全收入预测（2026-2031）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全球不同应用家居安全价格走势（2020-2031）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家居安全产业链分析</w:t>
      </w:r>
      <w:r>
        <w:rPr>
          <w:rFonts w:hint="eastAsia"/>
        </w:rPr>
        <w:br/>
      </w:r>
      <w:r>
        <w:rPr>
          <w:rFonts w:hint="eastAsia"/>
        </w:rPr>
        <w:t>　　8.2 家居安全工艺制造技术分析</w:t>
      </w:r>
      <w:r>
        <w:rPr>
          <w:rFonts w:hint="eastAsia"/>
        </w:rPr>
        <w:br/>
      </w:r>
      <w:r>
        <w:rPr>
          <w:rFonts w:hint="eastAsia"/>
        </w:rPr>
        <w:t>　　8.3 家居安全产业上游供应分析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家居安全下游客户分析</w:t>
      </w:r>
      <w:r>
        <w:rPr>
          <w:rFonts w:hint="eastAsia"/>
        </w:rPr>
        <w:br/>
      </w:r>
      <w:r>
        <w:rPr>
          <w:rFonts w:hint="eastAsia"/>
        </w:rPr>
        <w:t>　　8.5 家居安全销售渠道分析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家居安全行业发展机遇及主要驱动因素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家居安全行业发展面临的风险</w:t>
      </w:r>
      <w:r>
        <w:rPr>
          <w:rFonts w:hint="eastAsia"/>
        </w:rPr>
        <w:br/>
      </w:r>
      <w:r>
        <w:rPr>
          <w:rFonts w:hint="eastAsia"/>
        </w:rPr>
        <w:t>　　9.3 家居安全行业政策分析</w:t>
      </w:r>
      <w:r>
        <w:rPr>
          <w:rFonts w:hint="eastAsia"/>
        </w:rPr>
        <w:br/>
      </w:r>
      <w:r>
        <w:rPr>
          <w:rFonts w:hint="eastAsia"/>
        </w:rPr>
        <w:t>　　9.4 家居安全中国企业SWOT分析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全球不同产品类型家居安全销售额增长（CAGR）趋势2020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家居安全行业目前发展现状</w:t>
      </w:r>
      <w:r>
        <w:rPr>
          <w:rFonts w:hint="eastAsia"/>
        </w:rPr>
        <w:br/>
      </w:r>
      <w:r>
        <w:rPr>
          <w:rFonts w:hint="eastAsia"/>
        </w:rPr>
        <w:t>　　表 4： 家居安全发展趋势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全球主要地区家居安全产量增速（CAGR）：（2020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全球主要地区家居安全产量（2020-2025）&amp;（千件）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全球主要地区家居安全产量（2026-2031）&amp;（千件）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全球主要地区家居安全产量市场份额（2020-2025）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全球主要地区家居安全产量（2026-2031）&amp;（千件）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全球主要地区家居安全销售收入增速：（2020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全球主要地区家居安全销售收入（2020-2025）&amp;（百万美元）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全球主要地区家居安全销售收入市场份额（2020-2025）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全球主要地区家居安全收入（2026-2031）&amp;（百万美元）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全球主要地区家居安全收入市场份额（2026-2031）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全球主要地区家居安全销量（千件）：2020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全球主要地区家居安全销量（2020-2025）&amp;（千件）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全球主要地区家居安全销量市场份额（2020-2025）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全球主要地区家居安全销量（2026-2031）&amp;（千件）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全球主要地区家居安全销量份额（2026-2031）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全球市场主要厂商家居安全产能（2024-2025）&amp;（千件）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全球市场主要厂商家居安全销量（2020-2025）&amp;（千件）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全球市场主要厂商家居安全销量市场份额（2020-2025）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全球市场主要厂商家居安全销售收入（2020-2025）&amp;（百万美元）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全球市场主要厂商家居安全销售收入市场份额（2020-2025）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全球市场主要厂商家居安全销售价格（2020-2025）&amp;（美元/件）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2024年全球主要生产商家居安全收入排名（百万美元）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中国市场主要厂商家居安全销量（2020-2025）&amp;（千件）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中国市场主要厂商家居安全销量市场份额（2020-2025）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中国市场主要厂商家居安全销售收入（2020-2025）&amp;（百万美元）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中国市场主要厂商家居安全销售收入市场份额（2020-2025）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2024年中国主要生产商家居安全收入排名（百万美元）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中国市场主要厂商家居安全销售价格（2020-2025）&amp;（美元/件）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全球主要厂商家居安全总部及产地分布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全球主要厂商成立时间及家居安全商业化日期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全球主要厂商家居安全产品类型及应用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2024年全球家居安全主要厂商市场地位（第一梯队、第二梯队和第三梯队）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全球家居安全市场投资、并购等现状分析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Honeywell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Honeywell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Honeywell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42： Honeywell企业最新动态</w:t>
      </w:r>
      <w:r>
        <w:rPr>
          <w:rFonts w:hint="eastAsia"/>
        </w:rPr>
        <w:br/>
      </w:r>
      <w:r>
        <w:rPr>
          <w:rFonts w:hint="eastAsia"/>
        </w:rPr>
        <w:t>　　表 43： ADT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ADT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ADT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ADT公司简介及主要业务</w:t>
      </w:r>
      <w:r>
        <w:rPr>
          <w:rFonts w:hint="eastAsia"/>
        </w:rPr>
        <w:br/>
      </w:r>
      <w:r>
        <w:rPr>
          <w:rFonts w:hint="eastAsia"/>
        </w:rPr>
        <w:t>　　表 47： ADT企业最新动态</w:t>
      </w:r>
      <w:r>
        <w:rPr>
          <w:rFonts w:hint="eastAsia"/>
        </w:rPr>
        <w:br/>
      </w:r>
      <w:r>
        <w:rPr>
          <w:rFonts w:hint="eastAsia"/>
        </w:rPr>
        <w:t>　　表 48： Securitas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Securitas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Securitas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Securitas公司简介及主要业务</w:t>
      </w:r>
      <w:r>
        <w:rPr>
          <w:rFonts w:hint="eastAsia"/>
        </w:rPr>
        <w:br/>
      </w:r>
      <w:r>
        <w:rPr>
          <w:rFonts w:hint="eastAsia"/>
        </w:rPr>
        <w:t>　　表 52： Securitas企业最新动态</w:t>
      </w:r>
      <w:r>
        <w:rPr>
          <w:rFonts w:hint="eastAsia"/>
        </w:rPr>
        <w:br/>
      </w:r>
      <w:r>
        <w:rPr>
          <w:rFonts w:hint="eastAsia"/>
        </w:rPr>
        <w:t>　　表 53： Panasonic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Panasonic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Panasonic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57： Panasonic企业最新动态</w:t>
      </w:r>
      <w:r>
        <w:rPr>
          <w:rFonts w:hint="eastAsia"/>
        </w:rPr>
        <w:br/>
      </w:r>
      <w:r>
        <w:rPr>
          <w:rFonts w:hint="eastAsia"/>
        </w:rPr>
        <w:t>　　表 58： Samsung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Samsung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Samsung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62： Samsung企业最新动态</w:t>
      </w:r>
      <w:r>
        <w:rPr>
          <w:rFonts w:hint="eastAsia"/>
        </w:rPr>
        <w:br/>
      </w:r>
      <w:r>
        <w:rPr>
          <w:rFonts w:hint="eastAsia"/>
        </w:rPr>
        <w:t>　　表 63： Vivint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Vivint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Vivint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Vivint公司简介及主要业务</w:t>
      </w:r>
      <w:r>
        <w:rPr>
          <w:rFonts w:hint="eastAsia"/>
        </w:rPr>
        <w:br/>
      </w:r>
      <w:r>
        <w:rPr>
          <w:rFonts w:hint="eastAsia"/>
        </w:rPr>
        <w:t>　　表 67： Vivint企业最新动态</w:t>
      </w:r>
      <w:r>
        <w:rPr>
          <w:rFonts w:hint="eastAsia"/>
        </w:rPr>
        <w:br/>
      </w:r>
      <w:r>
        <w:rPr>
          <w:rFonts w:hint="eastAsia"/>
        </w:rPr>
        <w:t>　　表 68： LifeShield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LifeShield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LifeShield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LifeShield公司简介及主要业务</w:t>
      </w:r>
      <w:r>
        <w:rPr>
          <w:rFonts w:hint="eastAsia"/>
        </w:rPr>
        <w:br/>
      </w:r>
      <w:r>
        <w:rPr>
          <w:rFonts w:hint="eastAsia"/>
        </w:rPr>
        <w:t>　　表 72： LifeShield企业最新动态</w:t>
      </w:r>
      <w:r>
        <w:rPr>
          <w:rFonts w:hint="eastAsia"/>
        </w:rPr>
        <w:br/>
      </w:r>
      <w:r>
        <w:rPr>
          <w:rFonts w:hint="eastAsia"/>
        </w:rPr>
        <w:t>　　表 73： Scout Alarm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Scout Alarm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Scout Alarm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Scout Alarm公司简介及主要业务</w:t>
      </w:r>
      <w:r>
        <w:rPr>
          <w:rFonts w:hint="eastAsia"/>
        </w:rPr>
        <w:br/>
      </w:r>
      <w:r>
        <w:rPr>
          <w:rFonts w:hint="eastAsia"/>
        </w:rPr>
        <w:t>　　表 77： Scout Alarm企业最新动态</w:t>
      </w:r>
      <w:r>
        <w:rPr>
          <w:rFonts w:hint="eastAsia"/>
        </w:rPr>
        <w:br/>
      </w:r>
      <w:r>
        <w:rPr>
          <w:rFonts w:hint="eastAsia"/>
        </w:rPr>
        <w:t>　　表 78： Elk Products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Elk Products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Elk Products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Elk Products公司简介及主要业务</w:t>
      </w:r>
      <w:r>
        <w:rPr>
          <w:rFonts w:hint="eastAsia"/>
        </w:rPr>
        <w:br/>
      </w:r>
      <w:r>
        <w:rPr>
          <w:rFonts w:hint="eastAsia"/>
        </w:rPr>
        <w:t>　　表 82： Elk Products企业最新动态</w:t>
      </w:r>
      <w:r>
        <w:rPr>
          <w:rFonts w:hint="eastAsia"/>
        </w:rPr>
        <w:br/>
      </w:r>
      <w:r>
        <w:rPr>
          <w:rFonts w:hint="eastAsia"/>
        </w:rPr>
        <w:t>　　表 83： AT&amp;T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AT&amp;T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AT&amp;T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AT&amp;T公司简介及主要业务</w:t>
      </w:r>
      <w:r>
        <w:rPr>
          <w:rFonts w:hint="eastAsia"/>
        </w:rPr>
        <w:br/>
      </w:r>
      <w:r>
        <w:rPr>
          <w:rFonts w:hint="eastAsia"/>
        </w:rPr>
        <w:t>　　表 87： AT&amp;T企业最新动态</w:t>
      </w:r>
      <w:r>
        <w:rPr>
          <w:rFonts w:hint="eastAsia"/>
        </w:rPr>
        <w:br/>
      </w:r>
      <w:r>
        <w:rPr>
          <w:rFonts w:hint="eastAsia"/>
        </w:rPr>
        <w:t>　　表 88： Comcast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Comcast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Comcast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Comcast公司简介及主要业务</w:t>
      </w:r>
      <w:r>
        <w:rPr>
          <w:rFonts w:hint="eastAsia"/>
        </w:rPr>
        <w:br/>
      </w:r>
      <w:r>
        <w:rPr>
          <w:rFonts w:hint="eastAsia"/>
        </w:rPr>
        <w:t>　　表 92： Comcast企业最新动态</w:t>
      </w:r>
      <w:r>
        <w:rPr>
          <w:rFonts w:hint="eastAsia"/>
        </w:rPr>
        <w:br/>
      </w:r>
      <w:r>
        <w:rPr>
          <w:rFonts w:hint="eastAsia"/>
        </w:rPr>
        <w:t>　　表 93： Securitas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Securitas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Securitas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Securitas公司简介及主要业务</w:t>
      </w:r>
      <w:r>
        <w:rPr>
          <w:rFonts w:hint="eastAsia"/>
        </w:rPr>
        <w:br/>
      </w:r>
      <w:r>
        <w:rPr>
          <w:rFonts w:hint="eastAsia"/>
        </w:rPr>
        <w:t>　　表 97： Securitas企业最新动态</w:t>
      </w:r>
      <w:r>
        <w:rPr>
          <w:rFonts w:hint="eastAsia"/>
        </w:rPr>
        <w:br/>
      </w:r>
      <w:r>
        <w:rPr>
          <w:rFonts w:hint="eastAsia"/>
        </w:rPr>
        <w:t>　　表 98： Secom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Secom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Secom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Secom公司简介及主要业务</w:t>
      </w:r>
      <w:r>
        <w:rPr>
          <w:rFonts w:hint="eastAsia"/>
        </w:rPr>
        <w:br/>
      </w:r>
      <w:r>
        <w:rPr>
          <w:rFonts w:hint="eastAsia"/>
        </w:rPr>
        <w:t>　　表 102： Secom企业最新动态</w:t>
      </w:r>
      <w:r>
        <w:rPr>
          <w:rFonts w:hint="eastAsia"/>
        </w:rPr>
        <w:br/>
      </w:r>
      <w:r>
        <w:rPr>
          <w:rFonts w:hint="eastAsia"/>
        </w:rPr>
        <w:t>　　表 103： Frontpoint 家居安全生产基地、销售区域、竞争对手及市场地位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Frontpoint 家居安全产品规格、参数及市场应用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Frontpoint 家居安全销量（千件）、收入（百万美元）、价格（美元/件）及毛利率（2020-2025）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Frontpoint公司简介及主要业务</w:t>
      </w:r>
      <w:r>
        <w:rPr>
          <w:rFonts w:hint="eastAsia"/>
        </w:rPr>
        <w:br/>
      </w:r>
      <w:r>
        <w:rPr>
          <w:rFonts w:hint="eastAsia"/>
        </w:rPr>
        <w:t>　　表 107： Frontpoint企业最新动态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全球不同产品类型家居安全销量（2020-2025年）&amp;（千件）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全球不同产品类型家居安全销量市场份额（2020-2025）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全球不同产品类型家居安全销量预测（2026-2031）&amp;（千件）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全球市场不同产品类型家居安全销量市场份额预测（2026-2031）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全球不同产品类型家居安全收入（2020-2025年）&amp;（百万美元）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全球不同产品类型家居安全收入市场份额（2020-2025）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全球不同产品类型家居安全收入预测（2026-2031）&amp;（百万美元）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全球不同产品类型家居安全收入市场份额预测（2026-2031）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全球不同应用家居安全销量（2020-2025年）&amp;（千件）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全球不同应用家居安全销量市场份额（2020-2025）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全球不同应用家居安全销量预测（2026-2031）&amp;（千件）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全球市场不同应用家居安全销量市场份额预测（2026-2031）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全球不同应用家居安全收入（2020-2025年）&amp;（百万美元）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全球不同应用家居安全收入市场份额（2020-2025）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全球不同应用家居安全收入预测（2026-2031）&amp;（百万美元）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全球不同应用家居安全收入市场份额预测（2026-2031）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家居安全上游原料供应商及联系方式列表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家居安全典型客户列表</w:t>
      </w:r>
      <w:r>
        <w:rPr>
          <w:rFonts w:hint="eastAsia"/>
        </w:rPr>
        <w:br/>
      </w:r>
      <w:r>
        <w:rPr>
          <w:rFonts w:hint="eastAsia"/>
        </w:rPr>
        <w:t>　　表 126： 家居安全主要销售模式及销售渠道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家居安全行业发展机遇及主要驱动因素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家居安全行业发展面临的风险</w:t>
      </w:r>
      <w:r>
        <w:rPr>
          <w:rFonts w:hint="eastAsia"/>
        </w:rPr>
        <w:br/>
      </w:r>
      <w:r>
        <w:rPr>
          <w:rFonts w:hint="eastAsia"/>
        </w:rPr>
        <w:t>　　表 129： 家居安全行业政策分析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家居安全产品图片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全球不同产品类型家居安全销售额2020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全球不同产品类型家居安全市场份额2024 &amp; 2031</w:t>
      </w:r>
      <w:r>
        <w:rPr>
          <w:rFonts w:hint="eastAsia"/>
        </w:rPr>
        <w:br/>
      </w:r>
      <w:r>
        <w:rPr>
          <w:rFonts w:hint="eastAsia"/>
        </w:rPr>
        <w:t>　　图 4： 监控系统产品图片</w:t>
      </w:r>
      <w:r>
        <w:rPr>
          <w:rFonts w:hint="eastAsia"/>
        </w:rPr>
        <w:br/>
      </w:r>
      <w:r>
        <w:rPr>
          <w:rFonts w:hint="eastAsia"/>
        </w:rPr>
        <w:t>　　图 5： 报警系统产品图片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全球不同应用家居安全市场份额2024 &amp; 2031</w:t>
      </w:r>
      <w:r>
        <w:rPr>
          <w:rFonts w:hint="eastAsia"/>
        </w:rPr>
        <w:br/>
      </w:r>
      <w:r>
        <w:rPr>
          <w:rFonts w:hint="eastAsia"/>
        </w:rPr>
        <w:t>　　图 8： 别墅</w:t>
      </w:r>
      <w:r>
        <w:rPr>
          <w:rFonts w:hint="eastAsia"/>
        </w:rPr>
        <w:br/>
      </w:r>
      <w:r>
        <w:rPr>
          <w:rFonts w:hint="eastAsia"/>
        </w:rPr>
        <w:t>　　图 9： 公寓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全球家居安全产能、产量、产能利用率及发展趋势（2020-2031）&amp;（千件）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全球家居安全产量、需求量及发展趋势（2020-2031）&amp;（千件）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全球主要地区家居安全产量（2020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全球主要地区家居安全产量市场份额（2020-2031）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中国家居安全产能、产量、产能利用率及发展趋势（2020-2031）&amp;（千件）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中国家居安全产量、市场需求量及发展趋势（2020-2031）&amp;（千件）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全球家居安全市场销售额及增长率：（2020-2031）&amp;（百万美元）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全球市场家居安全市场规模：2020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全球市场家居安全价格趋势（2020-2031）&amp;（美元/件）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全球主要地区家居安全销售收入（2020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全球主要地区家居安全销售收入市场份额（2020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印度市场家居安全销量及增长率（2020-2031）&amp;（千件）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印度市场家居安全收入及增长率（2020-2031）&amp;（百万美元）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2024年全球市场主要厂商家居安全销量市场份额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2024年全球市场主要厂商家居安全收入市场份额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2024年中国市场主要厂商家居安全销量市场份额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2024年中国市场主要厂商家居安全收入市场份额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2024年全球前五大生产商家居安全市场份额</w:t>
      </w:r>
      <w:r>
        <w:rPr>
          <w:rFonts w:hint="eastAsia"/>
        </w:rPr>
        <w:br/>
      </w:r>
      <w:r>
        <w:rPr>
          <w:rFonts w:hint="eastAsia"/>
        </w:rPr>
        <w:t>　　图 40： 2024年全球家居安全第一梯队、第二梯队和第三梯队厂商及市场份额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全球不同产品类型家居安全价格走势（2020-2031）&amp;（美元/件）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全球不同应用家居安全价格走势（2020-2031）&amp;（美元/件）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家居安全产业链</w:t>
      </w:r>
      <w:r>
        <w:rPr>
          <w:rFonts w:hint="eastAsia"/>
        </w:rPr>
        <w:br/>
      </w:r>
      <w:r>
        <w:rPr>
          <w:rFonts w:hint="eastAsia"/>
        </w:rPr>
        <w:t>　　图 44： 家居安全中国企业SWOT分析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0698857704b2e" w:history="1">
        <w:r>
          <w:rPr>
            <w:rStyle w:val="Hyperlink"/>
          </w:rPr>
          <w:t>2025-2031年全球与中国家居安全行业市场调研及前景趋势分析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0698857704b2e" w:history="1">
        <w:r>
          <w:rPr>
            <w:rStyle w:val="Hyperlink"/>
          </w:rPr>
          <w:t>https://www.20087.com/5/79/JiaJuAnQuanXianZhuangYuQianJingFenXi.html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安全、家居安全是什么意思、家庭安全隐患怎么写、居家安全图片、网上请人做效果图一般多少钱、居家安全小知识10条简短、居家安全10条简短、公益广告少一份用气隐患少一份家居安全、效果图设计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44c38a09e4931" w:history="1">
      <w:r>
        <w:rPr>
          <w:rStyle w:val="Hyperlink"/>
        </w:rPr>
        <w:t>2025-2031年全球与中国家居安全行业市场调研及前景趋势分析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JuAnQuanXianZhuangYuQianJingFenXi.html" TargetMode="External" Id="Rfcb06988577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JuAnQuanXianZhuangYuQianJingFenXi.html" TargetMode="External" Id="Re7d44c38a09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2024-12-27T04:35:04Z</dcterms:created>
  <dcterms:modified xsi:type="dcterms:W3CDTF">2024-12-27T05:35:04Z</dcterms:modified>
  <dc:subject>2025-2031年全球与中国家居安全行业市场调研及前景趋势分析</dc:subject>
  <dc:title>2025-2031年全球与中国家居安全行业市场调研及前景趋势分析</dc:title>
  <cp:keywords>2025-2031年全球与中国家居安全行业市场调研及前景趋势分析</cp:keywords>
  <dc:description>2025-2031年全球与中国家居安全行业市场调研及前景趋势分析</dc:description>
</cp:coreProperties>
</file>