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1d2e73c654f2d" w:history="1">
              <w:r>
                <w:rPr>
                  <w:rStyle w:val="Hyperlink"/>
                </w:rPr>
                <w:t>2024-2030年全球与中国信号转发器行业发展深度调研与未来趋势预测报告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1d2e73c654f2d" w:history="1">
              <w:r>
                <w:rPr>
                  <w:rStyle w:val="Hyperlink"/>
                </w:rPr>
                <w:t>2024-2030年全球与中国信号转发器行业发展深度调研与未来趋势预测报告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91d2e73c654f2d" w:history="1">
                <w:r>
                  <w:rPr>
                    <w:rStyle w:val="Hyperlink"/>
                  </w:rPr>
                  <w:t>https://www.20087.com/6/09/XinHaoZhuanFaQiFaZhanQuShi.html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转发器是通信设备中的重要组成部分，用于放大和转发信号，以解决信号覆盖不足的问题。随着移动通信技术的发展，尤其是5G网络的部署，信号转发器的需求量显著增加。目前，信号转发器的技术水平参差不齐，部分产品在信号稳定性和兼容性方面存在不足。同时，随着物联网和智能家居的发展，对信号转发器的需求也日益多样化。</w:t>
      </w:r>
      <w:r>
        <w:rPr>
          <w:rFonts w:hint="eastAsia"/>
        </w:rPr>
        <w:br/>
      </w:r>
      <w:r>
        <w:rPr>
          <w:rFonts w:hint="eastAsia"/>
        </w:rPr>
        <w:t>　　未来，信号转发器的发展将更加注重技术创新和应用场景的扩展。一方面，随着5G和未来6G技术的演进，信号转发器将更加注重提高传输速率、降低延迟，并增强信号的稳定性和安全性。另一方面，随着智能家居和物联网设备的普及，信号转发器将更加注重兼容多种通信协议，并提供更加智能的管理功能。此外，随着对节能环保的要求提高，信号转发器将更加注重采用低功耗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1d2e73c654f2d" w:history="1">
        <w:r>
          <w:rPr>
            <w:rStyle w:val="Hyperlink"/>
          </w:rPr>
          <w:t>2024-2030年全球与中国信号转发器行业发展深度调研与未来趋势预测报告</w:t>
        </w:r>
      </w:hyperlink>
      <w:r>
        <w:rPr>
          <w:rFonts w:hint="eastAsia"/>
        </w:rPr>
        <w:t>》全面分析了全球及我国信号转发器行业的现状、市场需求、市场规模以及价格动态，探讨了信号转发器产业链的结构与发展。信号转发器报告对信号转发器细分市场进行了剖析，同时基于科学数据，对信号转发器市场前景及发展趋势进行了预测。报告还聚焦信号转发器重点企业，并对其品牌影响力、市场竞争力以及行业集中度进行了评估。信号转发器报告为投资者、产业链相关企业及政府决策部门提供了专业、客观的参考，是了解和把握信号转发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信号转发器市场概述</w:t>
      </w:r>
      <w:r>
        <w:rPr>
          <w:rFonts w:hint="eastAsia"/>
        </w:rPr>
        <w:br/>
      </w:r>
      <w:r>
        <w:rPr>
          <w:rFonts w:hint="eastAsia"/>
        </w:rPr>
        <w:t>　　1.1 信号转发器市场概述</w:t>
      </w:r>
      <w:r>
        <w:rPr>
          <w:rFonts w:hint="eastAsia"/>
        </w:rPr>
        <w:br/>
      </w:r>
      <w:r>
        <w:rPr>
          <w:rFonts w:hint="eastAsia"/>
        </w:rPr>
        <w:t>　　1.2 不同类型信号转发器分析</w:t>
      </w:r>
      <w:r>
        <w:rPr>
          <w:rFonts w:hint="eastAsia"/>
        </w:rPr>
        <w:br/>
      </w:r>
      <w:r>
        <w:rPr>
          <w:rFonts w:hint="eastAsia"/>
        </w:rPr>
        <w:t>　　　　1.2.1 模拟</w:t>
      </w:r>
      <w:r>
        <w:rPr>
          <w:rFonts w:hint="eastAsia"/>
        </w:rPr>
        <w:br/>
      </w:r>
      <w:r>
        <w:rPr>
          <w:rFonts w:hint="eastAsia"/>
        </w:rPr>
        <w:t>　　　　1.2.2 数字</w:t>
      </w:r>
      <w:r>
        <w:rPr>
          <w:rFonts w:hint="eastAsia"/>
        </w:rPr>
        <w:br/>
      </w:r>
      <w:r>
        <w:rPr>
          <w:rFonts w:hint="eastAsia"/>
        </w:rPr>
        <w:t>　　1.3 全球市场不同类型信号转发器规模对比分析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全球市场不同类型信号转发器规模对比（2018-2023年）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全球不同类型信号转发器规模及市场份额（2018-2023年）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中国市场不同类型信号转发器规模对比分析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中国市场不同类型信号转发器规模对比（2018-2023年）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中国不同类型信号转发器规模及市场份额（2018-2023年）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信号转发器市场概述</w:t>
      </w:r>
      <w:r>
        <w:rPr>
          <w:rFonts w:hint="eastAsia"/>
        </w:rPr>
        <w:br/>
      </w:r>
      <w:r>
        <w:rPr>
          <w:rFonts w:hint="eastAsia"/>
        </w:rPr>
        <w:t>　　2.1 信号转发器主要应用领域分析</w:t>
      </w:r>
      <w:r>
        <w:rPr>
          <w:rFonts w:hint="eastAsia"/>
        </w:rPr>
        <w:br/>
      </w:r>
      <w:r>
        <w:rPr>
          <w:rFonts w:hint="eastAsia"/>
        </w:rPr>
        <w:t>　　　　2.1.2 电话</w:t>
      </w:r>
      <w:r>
        <w:rPr>
          <w:rFonts w:hint="eastAsia"/>
        </w:rPr>
        <w:br/>
      </w:r>
      <w:r>
        <w:rPr>
          <w:rFonts w:hint="eastAsia"/>
        </w:rPr>
        <w:t>　　　　2.1.3 手机</w:t>
      </w:r>
      <w:r>
        <w:rPr>
          <w:rFonts w:hint="eastAsia"/>
        </w:rPr>
        <w:br/>
      </w:r>
      <w:r>
        <w:rPr>
          <w:rFonts w:hint="eastAsia"/>
        </w:rPr>
        <w:t>　　　　2.1.4 无线电</w:t>
      </w:r>
      <w:r>
        <w:rPr>
          <w:rFonts w:hint="eastAsia"/>
        </w:rPr>
        <w:br/>
      </w:r>
      <w:r>
        <w:rPr>
          <w:rFonts w:hint="eastAsia"/>
        </w:rPr>
        <w:t>　　　　2.1.5 光通信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全球信号转发器主要应用领域对比分析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全球信号转发器主要应用领域规模（万元）及增长率（2018-2023年）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全球信号转发器主要应用规模（万元）及增长率（2018-2023年）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中国信号转发器主要应用领域对比分析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中国信号转发器主要应用领域规模（万元）及增长率（2018-2023年）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中国信号转发器主要应用规模（万元）及增长率（2018-2023年）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全球主要地区信号转发器发展历程及现状分析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全球主要地区信号转发器现状与未来趋势分析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全球信号转发器主要地区对比分析（2018-2023年）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全球主要地区信号转发器规模及对比（2018-2023年）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全球信号转发器主要地区规模及市场份额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全球信号转发器规模（万元）及毛利率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北美信号转发器规模（万元）及毛利率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亚太信号转发器规模（万元）及毛利率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欧洲信号转发器规模（万元）及毛利率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南美信号转发器规模（万元）及毛利率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其他地区信号转发器规模（万元）及毛利率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中国信号转发器规模（万元）及毛利率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全球信号转发器主要企业竞争分析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全球主要企业信号转发器规模及市场份额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全球信号转发器主要企业竞争态势及未来趋势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全球信号转发器市场集中度</w:t>
      </w:r>
      <w:r>
        <w:rPr>
          <w:rFonts w:hint="eastAsia"/>
        </w:rPr>
        <w:br/>
      </w:r>
      <w:r>
        <w:rPr>
          <w:rFonts w:hint="eastAsia"/>
        </w:rPr>
        <w:t>　　　　4.3.2 全球信号转发器Top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中国信号转发器主要企业竞争分析</w:t>
      </w:r>
      <w:r>
        <w:rPr>
          <w:rFonts w:hint="eastAsia"/>
        </w:rPr>
        <w:br/>
      </w:r>
      <w:r>
        <w:rPr>
          <w:rFonts w:hint="eastAsia"/>
        </w:rPr>
        <w:t>　　5.1 中国信号转发器规模及市场份额（2018-2023年）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中国信号转发器Top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信号转发器主要企业现状分析</w:t>
      </w:r>
      <w:r>
        <w:rPr>
          <w:rFonts w:hint="eastAsia"/>
        </w:rPr>
        <w:br/>
      </w:r>
      <w:r>
        <w:rPr>
          <w:rFonts w:hint="eastAsia"/>
        </w:rPr>
        <w:t>　　5.1 Nextivity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信号转发器产品类型及应用领域介绍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Nextivity信号转发器规模（万元）及毛利率（2018-2023年）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Nextivity主要业务介绍</w:t>
      </w:r>
      <w:r>
        <w:rPr>
          <w:rFonts w:hint="eastAsia"/>
        </w:rPr>
        <w:br/>
      </w:r>
      <w:r>
        <w:rPr>
          <w:rFonts w:hint="eastAsia"/>
        </w:rPr>
        <w:t>　　5.2 MaxComm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信号转发器产品类型及应用领域介绍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MaxComm信号转发器规模（万元）及毛利率（2018-2023年）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MaxComm主要业务介绍</w:t>
      </w:r>
      <w:r>
        <w:rPr>
          <w:rFonts w:hint="eastAsia"/>
        </w:rPr>
        <w:br/>
      </w:r>
      <w:r>
        <w:rPr>
          <w:rFonts w:hint="eastAsia"/>
        </w:rPr>
        <w:t>　　5.3 Huaptec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信号转发器产品类型及应用领域介绍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Huaptec信号转发器规模（万元）及毛利率（2018-2023年）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Huaptec主要业务介绍</w:t>
      </w:r>
      <w:r>
        <w:rPr>
          <w:rFonts w:hint="eastAsia"/>
        </w:rPr>
        <w:br/>
      </w:r>
      <w:r>
        <w:rPr>
          <w:rFonts w:hint="eastAsia"/>
        </w:rPr>
        <w:t>　　5.4 JDTECK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信号转发器产品类型及应用领域介绍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JDTECK信号转发器规模（万元）及毛利率（2018-2023年）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JDTECK主要业务介绍</w:t>
      </w:r>
      <w:r>
        <w:rPr>
          <w:rFonts w:hint="eastAsia"/>
        </w:rPr>
        <w:br/>
      </w:r>
      <w:r>
        <w:rPr>
          <w:rFonts w:hint="eastAsia"/>
        </w:rPr>
        <w:t>　　5.5 Quanzhou Kingtone Optic &amp; Electronic Technology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信号转发器产品类型及应用领域介绍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Quanzhou Kingtone Optic &amp; Electronic Technology信号转发器规模（万元）及毛利率（2018-2023年）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Quanzhou Kingtone Optic &amp; Electronic Technology主要业务介绍</w:t>
      </w:r>
      <w:r>
        <w:rPr>
          <w:rFonts w:hint="eastAsia"/>
        </w:rPr>
        <w:br/>
      </w:r>
      <w:r>
        <w:rPr>
          <w:rFonts w:hint="eastAsia"/>
        </w:rPr>
        <w:t>　　5.6 SmoothTalker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信号转发器产品类型及应用领域介绍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SmoothTalker信号转发器规模（万元）及毛利率（2018-2023年）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SmoothTalker主要业务介绍</w:t>
      </w:r>
      <w:r>
        <w:rPr>
          <w:rFonts w:hint="eastAsia"/>
        </w:rPr>
        <w:br/>
      </w:r>
      <w:r>
        <w:rPr>
          <w:rFonts w:hint="eastAsia"/>
        </w:rPr>
        <w:t>　　5.7 Stelladoradus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信号转发器产品类型及应用领域介绍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Stelladoradus信号转发器规模（万元）及毛利率（2018-2023年）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Stelladoradus主要业务介绍</w:t>
      </w:r>
      <w:r>
        <w:rPr>
          <w:rFonts w:hint="eastAsia"/>
        </w:rPr>
        <w:br/>
      </w:r>
      <w:r>
        <w:rPr>
          <w:rFonts w:hint="eastAsia"/>
        </w:rPr>
        <w:t>　　5.8 SureCall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信号转发器产品类型及应用领域介绍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SureCall信号转发器规模（万元）及毛利率（2018-2023年）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SureCall主要业务介绍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信号转发器行业动态分析</w:t>
      </w:r>
      <w:r>
        <w:rPr>
          <w:rFonts w:hint="eastAsia"/>
        </w:rPr>
        <w:br/>
      </w:r>
      <w:r>
        <w:rPr>
          <w:rFonts w:hint="eastAsia"/>
        </w:rPr>
        <w:t>　　7.1 信号转发器发展历史、现状及趋势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信号转发器发展机遇、挑战及潜在风险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信号转发器当前及未来发展机遇</w:t>
      </w:r>
      <w:r>
        <w:rPr>
          <w:rFonts w:hint="eastAsia"/>
        </w:rPr>
        <w:br/>
      </w:r>
      <w:r>
        <w:rPr>
          <w:rFonts w:hint="eastAsia"/>
        </w:rPr>
        <w:t>　　　　7.2.2 信号转发器发展面临的主要挑战</w:t>
      </w:r>
      <w:r>
        <w:rPr>
          <w:rFonts w:hint="eastAsia"/>
        </w:rPr>
        <w:br/>
      </w:r>
      <w:r>
        <w:rPr>
          <w:rFonts w:hint="eastAsia"/>
        </w:rPr>
        <w:t>　　　　7.2.3 信号转发器目前存在的风险及潜在风险</w:t>
      </w:r>
      <w:r>
        <w:rPr>
          <w:rFonts w:hint="eastAsia"/>
        </w:rPr>
        <w:br/>
      </w:r>
      <w:r>
        <w:rPr>
          <w:rFonts w:hint="eastAsia"/>
        </w:rPr>
        <w:t>　　7.3 信号转发器市场有利因素、不利因素分析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信号转发器发展的推动因素、有利条件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信号转发器发展的阻力、不利因素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全球信号转发器市场发展预测</w:t>
      </w:r>
      <w:r>
        <w:rPr>
          <w:rFonts w:hint="eastAsia"/>
        </w:rPr>
        <w:br/>
      </w:r>
      <w:r>
        <w:rPr>
          <w:rFonts w:hint="eastAsia"/>
        </w:rPr>
        <w:t>　　8.1 全球信号转发器规模（万元）预测（2024-2030年）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中国信号转发器发展预测</w:t>
      </w:r>
      <w:r>
        <w:rPr>
          <w:rFonts w:hint="eastAsia"/>
        </w:rPr>
        <w:br/>
      </w:r>
      <w:r>
        <w:rPr>
          <w:rFonts w:hint="eastAsia"/>
        </w:rPr>
        <w:t>　　8.3 全球主要地区信号转发器市场预测</w:t>
      </w:r>
      <w:r>
        <w:rPr>
          <w:rFonts w:hint="eastAsia"/>
        </w:rPr>
        <w:br/>
      </w:r>
      <w:r>
        <w:rPr>
          <w:rFonts w:hint="eastAsia"/>
        </w:rPr>
        <w:t>　　　　8.3.1 北美信号转发器发展趋势及未来潜力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欧洲信号转发器发展趋势及未来潜力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亚太信号转发器发展趋势及未来潜力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南美信号转发器发展趋势及未来潜力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不同类型信号转发器发展预测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全球不同类型信号转发器规模（万元）分析预测（2024-2030年）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中国不同类型信号转发器规模（万元）分析预测</w:t>
      </w:r>
      <w:r>
        <w:rPr>
          <w:rFonts w:hint="eastAsia"/>
        </w:rPr>
        <w:br/>
      </w:r>
      <w:r>
        <w:rPr>
          <w:rFonts w:hint="eastAsia"/>
        </w:rPr>
        <w:t>　　8.5 信号转发器主要应用领域分析预测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全球信号转发器主要应用领域规模预测（2024-2030年）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中国信号转发器主要应用领域规模预测（2024-2030年）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(中-智-林)研究方法与数据来源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图：2018-2030年全球信号转发器市场规模（万元）及未来趋势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图：2018-2030年中国信号转发器市场规模（万元）及未来趋势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表：全球市场不同类型信号转发器规模（万元）及增长率对比（2018-2023年）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表：2018-2023年全球不同类型信号转发器规模列表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表：2018-2023年全球不同类型信号转发器规模市场份额列表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表：2024-2030年全球不同类型信号转发器规模市场份额列表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图：2023年全球不同类型信号转发器市场份额</w:t>
      </w:r>
      <w:r>
        <w:rPr>
          <w:rFonts w:hint="eastAsia"/>
        </w:rPr>
        <w:br/>
      </w:r>
      <w:r>
        <w:rPr>
          <w:rFonts w:hint="eastAsia"/>
        </w:rPr>
        <w:t>　　表：中国不同类型信号转发器规模（万元）及增长率对比（2018-2023年）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表：2018-2023年中国不同类型信号转发器规模列表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表：2018-2023年中国不同类型信号转发器规模市场份额列表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图：中国不同类型信号转发器规模市场份额列表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图：2023年中国不同类型信号转发器规模市场份额</w:t>
      </w:r>
      <w:r>
        <w:rPr>
          <w:rFonts w:hint="eastAsia"/>
        </w:rPr>
        <w:br/>
      </w:r>
      <w:r>
        <w:rPr>
          <w:rFonts w:hint="eastAsia"/>
        </w:rPr>
        <w:t>　　图：信号转发器应用</w:t>
      </w:r>
      <w:r>
        <w:rPr>
          <w:rFonts w:hint="eastAsia"/>
        </w:rPr>
        <w:br/>
      </w:r>
      <w:r>
        <w:rPr>
          <w:rFonts w:hint="eastAsia"/>
        </w:rPr>
        <w:t>　　表：全球信号转发器主要应用领域规模对比（2018-2023年）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表：全球信号转发器主要应用规模（2018-2023年）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表：全球信号转发器主要应用规模份额（2018-2023年）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图：全球信号转发器主要应用规模份额（2018-2023年）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图：2023年全球信号转发器主要应用规模份额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表：2018-2023年中国信号转发器主要应用领域规模对比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表：中国信号转发器主要应用领域规模（2018-2023年）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表：中国信号转发器主要应用领域规模份额（2018-2023年）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图：中国信号转发器主要应用领域规模份额（2018-2023年）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图：2023年中国信号转发器主要应用领域规模份额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表：全球主要地区信号转发器规模（万元）及增长率对比（2018-2023年）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图：2018-2023年北美信号转发器规模（万元）及增长率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图：2018-2023年亚太信号转发器规模（万元）及增长率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图：欧洲信号转发器规模（万元）及增长率（2018-2023年）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图：南美信号转发器规模（万元）及增长率（2018-2023年）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图：其他地区信号转发器规模（万元）及增长率（2018-2023年）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图：中国信号转发器规模（万元）及增长率（2018-2023年）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表：2018-2023年全球主要地区信号转发器规模（万元）列表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图：2018-2023年全球主要地区信号转发器规模市场份额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图：2024-2030年全球主要地区信号转发器规模市场份额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图：2023年全球主要地区信号转发器规模市场份额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表：2018-2023年全球信号转发器规模（万元）及毛利率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表：2018-2023年北美信号转发器规模（万元）及毛利率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表：2018-2023年欧洲信号转发器规模（万元）及毛利率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表：2018-2023年亚太信号转发器规模（万元）及毛利率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表：2018-2023年南美信号转发器规模（万元）及毛利率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表：2018-2023年其他地区信号转发器规模（万元）及毛利率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表：2018-2023年中国信号转发器规模（万元）及毛利率（2018-2023年）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表：2018-2023年全球主要企业信号转发器规模（万元）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表：2018-2023年全球主要企业信号转发器规模份额对比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图：2023年全球主要企业信号转发器规模份额对比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图：2022年全球主要企业信号转发器规模份额对比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表：全球信号转发器主要企业产品类型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图：2023年全球信号转发器Top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图：2023年全球信号转发器Top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表：2018-2023年中国主要企业信号转发器规模（万元）列表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表：2018-2023年中国主要企业信号转发器规模份额对比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图：2023年中国主要企业信号转发器规模份额对比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图：2022年中国主要企业信号转发器规模份额对比</w:t>
      </w:r>
      <w:r>
        <w:rPr>
          <w:rFonts w:hint="eastAsia"/>
        </w:rPr>
        <w:br/>
      </w:r>
      <w:r>
        <w:rPr>
          <w:rFonts w:hint="eastAsia"/>
        </w:rPr>
        <w:t>　　图：2023年中国信号转发器Top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图：2023年中国信号转发器Top 5企业市场份额</w:t>
      </w:r>
      <w:r>
        <w:rPr>
          <w:rFonts w:hint="eastAsia"/>
        </w:rPr>
        <w:br/>
      </w:r>
      <w:r>
        <w:rPr>
          <w:rFonts w:hint="eastAsia"/>
        </w:rPr>
        <w:t>　　表：Nextivity基本信息、主要业务介绍、市场地位以及主要的竞争对手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表：Nextivity信号转发器规模（万元）及毛利率</w:t>
      </w:r>
      <w:r>
        <w:rPr>
          <w:rFonts w:hint="eastAsia"/>
        </w:rPr>
        <w:br/>
      </w:r>
      <w:r>
        <w:rPr>
          <w:rFonts w:hint="eastAsia"/>
        </w:rPr>
        <w:t>　　表：Nextivity信号转发器规模增长率</w:t>
      </w:r>
      <w:r>
        <w:rPr>
          <w:rFonts w:hint="eastAsia"/>
        </w:rPr>
        <w:br/>
      </w:r>
      <w:r>
        <w:rPr>
          <w:rFonts w:hint="eastAsia"/>
        </w:rPr>
        <w:t>　　表：Nextivity信号转发器规模全球市场份额</w:t>
      </w:r>
      <w:r>
        <w:rPr>
          <w:rFonts w:hint="eastAsia"/>
        </w:rPr>
        <w:br/>
      </w:r>
      <w:r>
        <w:rPr>
          <w:rFonts w:hint="eastAsia"/>
        </w:rPr>
        <w:t>　　表：MaxComm基本信息、主要业务介绍、市场地位以及主要的竞争对手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表：MaxComm信号转发器规模（万元）及毛利率</w:t>
      </w:r>
      <w:r>
        <w:rPr>
          <w:rFonts w:hint="eastAsia"/>
        </w:rPr>
        <w:br/>
      </w:r>
      <w:r>
        <w:rPr>
          <w:rFonts w:hint="eastAsia"/>
        </w:rPr>
        <w:t>　　表：MaxComm信号转发器规模增长率</w:t>
      </w:r>
      <w:r>
        <w:rPr>
          <w:rFonts w:hint="eastAsia"/>
        </w:rPr>
        <w:br/>
      </w:r>
      <w:r>
        <w:rPr>
          <w:rFonts w:hint="eastAsia"/>
        </w:rPr>
        <w:t>　　表：MaxComm信号转发器规模全球市场份额</w:t>
      </w:r>
      <w:r>
        <w:rPr>
          <w:rFonts w:hint="eastAsia"/>
        </w:rPr>
        <w:br/>
      </w:r>
      <w:r>
        <w:rPr>
          <w:rFonts w:hint="eastAsia"/>
        </w:rPr>
        <w:t>　　表：Huaptec基本信息、主要业务介绍、市场地位以及主要的竞争对手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表：Huaptec信号转发器规模（万元）及毛利率</w:t>
      </w:r>
      <w:r>
        <w:rPr>
          <w:rFonts w:hint="eastAsia"/>
        </w:rPr>
        <w:br/>
      </w:r>
      <w:r>
        <w:rPr>
          <w:rFonts w:hint="eastAsia"/>
        </w:rPr>
        <w:t>　　表：Huaptec信号转发器规模增长率</w:t>
      </w:r>
      <w:r>
        <w:rPr>
          <w:rFonts w:hint="eastAsia"/>
        </w:rPr>
        <w:br/>
      </w:r>
      <w:r>
        <w:rPr>
          <w:rFonts w:hint="eastAsia"/>
        </w:rPr>
        <w:t>　　表：Huaptec信号转发器规模全球市场份额</w:t>
      </w:r>
      <w:r>
        <w:rPr>
          <w:rFonts w:hint="eastAsia"/>
        </w:rPr>
        <w:br/>
      </w:r>
      <w:r>
        <w:rPr>
          <w:rFonts w:hint="eastAsia"/>
        </w:rPr>
        <w:t>　　表：JDTECK基本信息、主要业务介绍、市场地位以及主要的竞争对手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表：JDTECK信号转发器规模（万元）及毛利率</w:t>
      </w:r>
      <w:r>
        <w:rPr>
          <w:rFonts w:hint="eastAsia"/>
        </w:rPr>
        <w:br/>
      </w:r>
      <w:r>
        <w:rPr>
          <w:rFonts w:hint="eastAsia"/>
        </w:rPr>
        <w:t>　　表：JDTECK信号转发器规模增长率</w:t>
      </w:r>
      <w:r>
        <w:rPr>
          <w:rFonts w:hint="eastAsia"/>
        </w:rPr>
        <w:br/>
      </w:r>
      <w:r>
        <w:rPr>
          <w:rFonts w:hint="eastAsia"/>
        </w:rPr>
        <w:t>　　表：JDTECK信号转发器规模全球市场份额</w:t>
      </w:r>
      <w:r>
        <w:rPr>
          <w:rFonts w:hint="eastAsia"/>
        </w:rPr>
        <w:br/>
      </w:r>
      <w:r>
        <w:rPr>
          <w:rFonts w:hint="eastAsia"/>
        </w:rPr>
        <w:t>　　表：Quanzhou Kingtone Optic &amp; Electronic Technology基本信息、主要业务介绍、市场地位以及主要的竞争对手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表：Quanzhou Kingtone Optic &amp; Electronic Technology信号转发器规模（万元）及毛利率</w:t>
      </w:r>
      <w:r>
        <w:rPr>
          <w:rFonts w:hint="eastAsia"/>
        </w:rPr>
        <w:br/>
      </w:r>
      <w:r>
        <w:rPr>
          <w:rFonts w:hint="eastAsia"/>
        </w:rPr>
        <w:t>　　表：Quanzhou Kingtone Optic &amp; Electronic Technology信号转发器规模增长率</w:t>
      </w:r>
      <w:r>
        <w:rPr>
          <w:rFonts w:hint="eastAsia"/>
        </w:rPr>
        <w:br/>
      </w:r>
      <w:r>
        <w:rPr>
          <w:rFonts w:hint="eastAsia"/>
        </w:rPr>
        <w:t>　　表：Quanzhou Kingtone Optic &amp; Electronic Technology信号转发器规模全球市场份额</w:t>
      </w:r>
      <w:r>
        <w:rPr>
          <w:rFonts w:hint="eastAsia"/>
        </w:rPr>
        <w:br/>
      </w:r>
      <w:r>
        <w:rPr>
          <w:rFonts w:hint="eastAsia"/>
        </w:rPr>
        <w:t>　　表：SmoothTalker基本信息、主要业务介绍、市场地位以及主要的竞争对手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表：SmoothTalker信号转发器规模（万元）及毛利率</w:t>
      </w:r>
      <w:r>
        <w:rPr>
          <w:rFonts w:hint="eastAsia"/>
        </w:rPr>
        <w:br/>
      </w:r>
      <w:r>
        <w:rPr>
          <w:rFonts w:hint="eastAsia"/>
        </w:rPr>
        <w:t>　　表：SmoothTalker信号转发器规模增长率</w:t>
      </w:r>
      <w:r>
        <w:rPr>
          <w:rFonts w:hint="eastAsia"/>
        </w:rPr>
        <w:br/>
      </w:r>
      <w:r>
        <w:rPr>
          <w:rFonts w:hint="eastAsia"/>
        </w:rPr>
        <w:t>　　表：SmoothTalker信号转发器规模全球市场份额</w:t>
      </w:r>
      <w:r>
        <w:rPr>
          <w:rFonts w:hint="eastAsia"/>
        </w:rPr>
        <w:br/>
      </w:r>
      <w:r>
        <w:rPr>
          <w:rFonts w:hint="eastAsia"/>
        </w:rPr>
        <w:t>　　表：Stelladoradus基本信息、主要业务介绍、市场地位以及主要的竞争对手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表：Stelladoradus信号转发器规模（万元）及毛利率</w:t>
      </w:r>
      <w:r>
        <w:rPr>
          <w:rFonts w:hint="eastAsia"/>
        </w:rPr>
        <w:br/>
      </w:r>
      <w:r>
        <w:rPr>
          <w:rFonts w:hint="eastAsia"/>
        </w:rPr>
        <w:t>　　表：Stelladoradus信号转发器规模增长率</w:t>
      </w:r>
      <w:r>
        <w:rPr>
          <w:rFonts w:hint="eastAsia"/>
        </w:rPr>
        <w:br/>
      </w:r>
      <w:r>
        <w:rPr>
          <w:rFonts w:hint="eastAsia"/>
        </w:rPr>
        <w:t>　　表：Stelladoradus信号转发器规模全球市场份额</w:t>
      </w:r>
      <w:r>
        <w:rPr>
          <w:rFonts w:hint="eastAsia"/>
        </w:rPr>
        <w:br/>
      </w:r>
      <w:r>
        <w:rPr>
          <w:rFonts w:hint="eastAsia"/>
        </w:rPr>
        <w:t>　　表：SureCall基本信息、主要业务介绍、市场地位以及主要的竞争对手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表：SureCall信号转发器规模（万元）及毛利率</w:t>
      </w:r>
      <w:r>
        <w:rPr>
          <w:rFonts w:hint="eastAsia"/>
        </w:rPr>
        <w:br/>
      </w:r>
      <w:r>
        <w:rPr>
          <w:rFonts w:hint="eastAsia"/>
        </w:rPr>
        <w:t>　　表：SureCall信号转发器规模增长率</w:t>
      </w:r>
      <w:r>
        <w:rPr>
          <w:rFonts w:hint="eastAsia"/>
        </w:rPr>
        <w:br/>
      </w:r>
      <w:r>
        <w:rPr>
          <w:rFonts w:hint="eastAsia"/>
        </w:rPr>
        <w:t>　　表：SureCall信号转发器规模全球市场份额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图：2024-2030年全球信号转发器规模（万元）及增长率预测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图：2024-2030年中国信号转发器规模（万元）及增长率预测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表：2024-2030年全球主要地区信号转发器规模预测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图：2024-2030年全球主要地区信号转发器规模市场份额预测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图：2024-2030年北美信号转发器规模（万元）及增长率预测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图：2024-2030年欧洲信号转发器规模（万元）及增长率预测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图：2024-2030年亚太信号转发器规模（万元）及增长率预测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图：2024-2030年南美信号转发器规模（万元）及增长率预测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表：2024-2030年全球不同类型信号转发器规模分析预测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图：2024-2030年全球信号转发器规模市场份额预测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表：2024-2030年全球不同类型信号转发器规模（万元）分析预测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图：2024-2030年全球不同类型信号转发器规模（万元）及市场份额预测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表：2024-2030年中国不同类型信号转发器规模分析预测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图：中国不同类型信号转发器规模市场份额预测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表：2024-2030年中国不同类型信号转发器规模（万元）分析预测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图：2024-2030年中国不同类型信号转发器规模（万元）及市场份额预测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表：2024-2030年全球信号转发器主要应用领域规模预测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图：2024-2030年全球信号转发器主要应用领域规模份额预测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表：2024-2030年中国信号转发器主要应用领域规模预测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表：2018-2023年中国信号转发器主要应用领域规模预测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1d2e73c654f2d" w:history="1">
        <w:r>
          <w:rPr>
            <w:rStyle w:val="Hyperlink"/>
          </w:rPr>
          <w:t>2024-2030年全球与中国信号转发器行业发展深度调研与未来趋势预测报告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91d2e73c654f2d" w:history="1">
        <w:r>
          <w:rPr>
            <w:rStyle w:val="Hyperlink"/>
          </w:rPr>
          <w:t>https://www.20087.com/6/09/XinHaoZhuanFaQiFaZhanQuShi.html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af180270a406a" w:history="1">
      <w:r>
        <w:rPr>
          <w:rStyle w:val="Hyperlink"/>
        </w:rPr>
        <w:t>2024-2030年全球与中国信号转发器行业发展深度调研与未来趋势预测报告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XinHaoZhuanFaQiFaZhanQuShi.html" TargetMode="External" Id="Rff91d2e73c654f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XinHaoZhuanFaQiFaZhanQuShi.html" TargetMode="External" Id="Rc26af180270a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2023-10-29T06:32:00Z</dcterms:created>
  <dcterms:modified xsi:type="dcterms:W3CDTF">2023-10-29T07:32:00Z</dcterms:modified>
  <dc:subject>2024-2030年全球与中国信号转发器行业发展深度调研与未来趋势预测报告</dc:subject>
  <dc:title>2024-2030年全球与中国信号转发器行业发展深度调研与未来趋势预测报告</dc:title>
  <cp:keywords>2024-2030年全球与中国信号转发器行业发展深度调研与未来趋势预测报告</cp:keywords>
  <dc:description>2024-2030年全球与中国信号转发器行业发展深度调研与未来趋势预测报告</dc:description>
</cp:coreProperties>
</file>