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4f89a72eb4174" w:history="1">
              <w:r>
                <w:rPr>
                  <w:rStyle w:val="Hyperlink"/>
                </w:rPr>
                <w:t>2022-2028年全球与中国物联网电信服务行业发展调研及趋势分析报告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4f89a72eb4174" w:history="1">
              <w:r>
                <w:rPr>
                  <w:rStyle w:val="Hyperlink"/>
                </w:rPr>
                <w:t>2022-2028年全球与中国物联网电信服务行业发展调研及趋势分析报告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4f89a72eb4174" w:history="1">
                <w:r>
                  <w:rPr>
                    <w:rStyle w:val="Hyperlink"/>
                  </w:rPr>
                  <w:t>https://www.20087.com/8/89/WuLianWangDianXinFuWuDeQianJingQuShi.html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电信服务是现代通信技术与物联网应用相结合的重要领域，旨在为各类智能设备提供稳定、高效的网络连接。例如，采用低功耗广域网（LPWAN）技术和窄带物联网（NB-IoT），不仅扩大了覆盖范围，还能有效降低设备功耗；而多接入边缘计算（MEC）的应用，则显著提高了数据处理速度和响应时间。此外，为了满足不同应用场景的需求，市场上出现了多种类型的物联网电信服务产品，如工业级、消费级等，它们各自具有不同的特点和适用条件。同时，随着网络安全法规的趋严，运营商们加大了对加密技术和访问控制的研发力度，确保数据传输的安全性和隐私保护。</w:t>
      </w:r>
      <w:r>
        <w:rPr>
          <w:rFonts w:hint="eastAsia"/>
        </w:rPr>
        <w:br/>
      </w:r>
      <w:r>
        <w:rPr>
          <w:rFonts w:hint="eastAsia"/>
        </w:rPr>
        <w:t>　　未来，物联网电信服务的发展将围绕智能化和集成化两个方向展开。智能化是指通过引入先进的算法模型和机器学习技术，使系统具备自我诊断、故障预警等功能，从而简化维护工作量并提高系统可靠性。例如，利用深度学习算法自动识别异常流量模式，或借助智能控制系统根据实际需求自动调整网络参数。集成化则意味着将更多的功能模块集成到一个紧凑的单元内，如整合数据分析平台和服务管理界面等，减少外围设备的数量，便于安装调试。此外，随着公众对数据主权和隐私保护关注度的不断提高，物联网电信服务还需加强法律法规遵循和伦理审查，确保在合法合规的前提下提供高效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4f89a72eb4174" w:history="1">
        <w:r>
          <w:rPr>
            <w:rStyle w:val="Hyperlink"/>
          </w:rPr>
          <w:t>2022-2028年全球与中国物联网电信服务行业发展调研及趋势分析报告</w:t>
        </w:r>
      </w:hyperlink>
      <w:r>
        <w:rPr>
          <w:rFonts w:hint="eastAsia"/>
        </w:rPr>
        <w:t>》深入剖析了当前物联网电信服务行业的现状与市场需求，详细探讨了物联网电信服务市场规模及其价格动态。物联网电信服务报告从产业链角度出发，分析了上下游的影响因素，并进一步细分市场，对物联网电信服务各细分领域的具体情况进行探讨。物联网电信服务报告还根据现有数据，对物联网电信服务市场前景及发展趋势进行了科学预测，揭示了行业内重点企业的竞争格局，评估了品牌影响力和市场集中度，同时指出了物联网电信服务行业面临的风险与机遇。物联网电信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物联网电信服务市场概述</w:t>
      </w:r>
      <w:r>
        <w:rPr>
          <w:rFonts w:hint="eastAsia"/>
        </w:rPr>
        <w:br/>
      </w:r>
      <w:r>
        <w:rPr>
          <w:rFonts w:hint="eastAsia"/>
        </w:rPr>
        <w:t>　　1.1 物联网电信服务市场概述</w:t>
      </w:r>
      <w:r>
        <w:rPr>
          <w:rFonts w:hint="eastAsia"/>
        </w:rPr>
        <w:br/>
      </w:r>
      <w:r>
        <w:rPr>
          <w:rFonts w:hint="eastAsia"/>
        </w:rPr>
        <w:t>　　1.2 不同产品类型物联网电信服务分析</w:t>
      </w:r>
      <w:r>
        <w:rPr>
          <w:rFonts w:hint="eastAsia"/>
        </w:rPr>
        <w:br/>
      </w:r>
      <w:r>
        <w:rPr>
          <w:rFonts w:hint="eastAsia"/>
        </w:rPr>
        <w:t>　　　　1.2.1 蜂窝移动网络</w:t>
      </w:r>
      <w:r>
        <w:rPr>
          <w:rFonts w:hint="eastAsia"/>
        </w:rPr>
        <w:br/>
      </w:r>
      <w:r>
        <w:rPr>
          <w:rFonts w:hint="eastAsia"/>
        </w:rPr>
        <w:t>　　　　1.2.2 物联网低功耗广域网络</w:t>
      </w:r>
      <w:r>
        <w:rPr>
          <w:rFonts w:hint="eastAsia"/>
        </w:rPr>
        <w:br/>
      </w:r>
      <w:r>
        <w:rPr>
          <w:rFonts w:hint="eastAsia"/>
        </w:rPr>
        <w:t>　　　　1.2.3 窄带物联网</w:t>
      </w:r>
      <w:r>
        <w:rPr>
          <w:rFonts w:hint="eastAsia"/>
        </w:rPr>
        <w:br/>
      </w:r>
      <w:r>
        <w:rPr>
          <w:rFonts w:hint="eastAsia"/>
        </w:rPr>
        <w:t>　　　　1.2.4 基于无线电频率</w:t>
      </w:r>
      <w:r>
        <w:rPr>
          <w:rFonts w:hint="eastAsia"/>
        </w:rPr>
        <w:br/>
      </w:r>
      <w:r>
        <w:rPr>
          <w:rFonts w:hint="eastAsia"/>
        </w:rPr>
        <w:t>　　1.3 全球市场不同产品类型物联网电信服务规模对比（2021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全球不同产品类型物联网电信服务规模及预测（2017-2021年）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全球不同产品类型物联网电信服务规模及市场份额（2017-2021年）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全球不同产品类型物联网电信服务规模预测（2017-2021年）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中国不同产品类型物联网电信服务规模及预测（2017-2021年）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中国不同产品类型物联网电信服务规模及市场份额（2017-2021年）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中国不同产品类型物联网电信服务规模预测（2017-2021年）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物联网电信服务不同应用分析</w:t>
      </w:r>
      <w:r>
        <w:rPr>
          <w:rFonts w:hint="eastAsia"/>
        </w:rPr>
        <w:br/>
      </w:r>
      <w:r>
        <w:rPr>
          <w:rFonts w:hint="eastAsia"/>
        </w:rPr>
        <w:t>　　2.1 从不同应用，物联网电信服务主要包括如下几个方面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工业生产、自动化</w:t>
      </w:r>
      <w:r>
        <w:rPr>
          <w:rFonts w:hint="eastAsia"/>
        </w:rPr>
        <w:br/>
      </w:r>
      <w:r>
        <w:rPr>
          <w:rFonts w:hint="eastAsia"/>
        </w:rPr>
        <w:t>　　　　2.1.2 车载信息系统</w:t>
      </w:r>
      <w:r>
        <w:rPr>
          <w:rFonts w:hint="eastAsia"/>
        </w:rPr>
        <w:br/>
      </w:r>
      <w:r>
        <w:rPr>
          <w:rFonts w:hint="eastAsia"/>
        </w:rPr>
        <w:t>　　　　2.1.3 运输、物流跟踪和交通管理</w:t>
      </w:r>
      <w:r>
        <w:rPr>
          <w:rFonts w:hint="eastAsia"/>
        </w:rPr>
        <w:br/>
      </w:r>
      <w:r>
        <w:rPr>
          <w:rFonts w:hint="eastAsia"/>
        </w:rPr>
        <w:t>　　　　2.1.4 能源、公用事业</w:t>
      </w:r>
      <w:r>
        <w:rPr>
          <w:rFonts w:hint="eastAsia"/>
        </w:rPr>
        <w:br/>
      </w:r>
      <w:r>
        <w:rPr>
          <w:rFonts w:hint="eastAsia"/>
        </w:rPr>
        <w:t>　　　　2.1.5 智能医疗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全球市场不同应用物联网电信服务规模对比（2021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全球不同应用物联网电信服务规模及预测（2017-2021年）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全球不同应用物联网电信服务规模及市场份额（2017-2021年）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全球不同应用物联网电信服务规模预测（2017-2021年）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中国不同应用物联网电信服务规模及预测（2017-2021年）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中国不同应用物联网电信服务规模及市场份额（2017-2021年）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中国不同应用物联网电信服务规模预测（2017-2021年）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全球物联网电信服务主要地区分析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全球主要地区物联网电信服务市场规模分析：2021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全球主要地区物联网电信服务规模及份额（2017-2021年）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全球主要地区物联网电信服务规模及份额预测（2017-2021年）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北美物联网电信服务市场规模及预测（2017-2021年）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欧洲物联网电信服务市场规模及预测（2017-2021年）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中国物联网电信服务市场规模及预测（2017-2021年）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亚太物联网电信服务市场规模及预测（2017-2021年）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南美物联网电信服务市场规模及预测（2017-2021年）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全球物联网电信服务主要企业分析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全球主要企业物联网电信服务规模及市场份额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全球主要企业总部、主要市场区域、进入物联网电信服务市场日期、提供的产品及服务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全球物联网电信服务主要企业竞争态势及未来趋势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全球物联网电信服务第一梯队、第二梯队和第三梯队企业及市场份额（2021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2022年全球排名前五和前十物联网电信服务企业市场份额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物联网电信服务全球领先企业SWOT分析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全球主要物联网电信服务企业采访及观点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中国物联网电信服务主要企业分析</w:t>
      </w:r>
      <w:r>
        <w:rPr>
          <w:rFonts w:hint="eastAsia"/>
        </w:rPr>
        <w:br/>
      </w:r>
      <w:r>
        <w:rPr>
          <w:rFonts w:hint="eastAsia"/>
        </w:rPr>
        <w:t>　　5.1 中国物联网电信服务规模及市场份额（2017-2021年）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中国物联网电信服务Top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物联网电信服务主要企业概况分析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重点企业（11）基本信息、物联网电信服务生产基地、总部、竞争对手及市场地位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物联网电信服务行业动态分析</w:t>
      </w:r>
      <w:r>
        <w:rPr>
          <w:rFonts w:hint="eastAsia"/>
        </w:rPr>
        <w:br/>
      </w:r>
      <w:r>
        <w:rPr>
          <w:rFonts w:hint="eastAsia"/>
        </w:rPr>
        <w:t>　　7.1 物联网电信服务发展历史、现状及趋势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物联网电信服务发展机遇、挑战及潜在风险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物联网电信服务当前及未来发展机遇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物联网电信服务发展的推动因素、有利条件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物联网电信服务发展面临的主要挑战及风险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物联网电信服务市场不利因素分析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蜂窝移动网络主要企业列表</w:t>
      </w:r>
      <w:r>
        <w:rPr>
          <w:rFonts w:hint="eastAsia"/>
        </w:rPr>
        <w:br/>
      </w:r>
      <w:r>
        <w:rPr>
          <w:rFonts w:hint="eastAsia"/>
        </w:rPr>
        <w:t>　　表2 物联网低功耗广域网络主要企业列表</w:t>
      </w:r>
      <w:r>
        <w:rPr>
          <w:rFonts w:hint="eastAsia"/>
        </w:rPr>
        <w:br/>
      </w:r>
      <w:r>
        <w:rPr>
          <w:rFonts w:hint="eastAsia"/>
        </w:rPr>
        <w:t>　　表3 窄带物联网主要企业列表</w:t>
      </w:r>
      <w:r>
        <w:rPr>
          <w:rFonts w:hint="eastAsia"/>
        </w:rPr>
        <w:br/>
      </w:r>
      <w:r>
        <w:rPr>
          <w:rFonts w:hint="eastAsia"/>
        </w:rPr>
        <w:t>　　表4 基于无线电频率主要企业列表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全球市场不同产品类型物联网电信服务规模（百万美元）及增长率对比（2021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表6 全球不同产品类型物联网电信服务规模列表（百万美元）&amp;（2017-2021年）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2017-2021年全球不同产品类型物联网电信服务规模市场份额列表</w:t>
      </w:r>
      <w:r>
        <w:rPr>
          <w:rFonts w:hint="eastAsia"/>
        </w:rPr>
        <w:br/>
      </w:r>
      <w:r>
        <w:rPr>
          <w:rFonts w:hint="eastAsia"/>
        </w:rPr>
        <w:t>　　表8 全球不同产品类型物联网电信服务规模（百万美元）预测（2017-2021年）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2017-2021年全球不同产品类型物联网电信服务规模市场份额预测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中国不同产品类型物联网电信服务规模（百万美元）&amp;（2017-2021年）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2017-2021年中国不同产品类型物联网电信服务规模市场份额列表</w:t>
      </w:r>
      <w:r>
        <w:rPr>
          <w:rFonts w:hint="eastAsia"/>
        </w:rPr>
        <w:br/>
      </w:r>
      <w:r>
        <w:rPr>
          <w:rFonts w:hint="eastAsia"/>
        </w:rPr>
        <w:t>　　表12 中国不同产品类型物联网电信服务规模（百万美元）预测（2017-2021年）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2017-2021年中国不同产品类型物联网电信服务规模市场份额预测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全球市场不同应用物联网电信服务规模（百万美元）及增长率对比（2021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表15 全球不同应用物联网电信服务规模（2017-2021年）&amp;（百万美元）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全球不同应用物联网电信服务规模市场份额（2017-2021年）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全球不同应用物联网电信服务规模（百万美元）预测（2017-2021年）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表18 全球不同应用物联网电信服务规模市场份额预测（2017-2021年）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中国不同应用物联网电信服务规模（百万美元）&amp;（2017-2021年）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中国不同应用物联网电信服务规模市场份额（2017-2021年）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中国不同应用物联网电信服务规模（百万美元）预测（2017-2021年）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中国不同应用物联网电信服务规模市场份额预测（2017-2021年）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全球主要地区物联网电信服务规模（百万美元）：2021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表24 全球主要地区物联网电信服务规模份额（2017-2021年）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全球主要地区物联网电信服务规模及份额（2017-2021年）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全球主要地区物联网电信服务规模列表预测（2017-2021年）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全球主要地区物联网电信服务规模及份额列表预测（2017-2021年）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全球主要企业物联网电信服务规模（百万美元）&amp;（2017-2021年）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全球主要企业物联网电信服务规模份额对比（2017-2021年）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全球主要企业进入物联网电信服务市场日期，及提供的产品和服务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全球物联网电信服务市场投资、并购等现状分析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全球主要物联网电信服务企业采访及观点</w:t>
      </w:r>
      <w:r>
        <w:rPr>
          <w:rFonts w:hint="eastAsia"/>
        </w:rPr>
        <w:br/>
      </w:r>
      <w:r>
        <w:rPr>
          <w:rFonts w:hint="eastAsia"/>
        </w:rPr>
        <w:t>　　表34 中国主要企业物联网电信服务规模（百万美元）列表（2017-2021年）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表35 2017-2021年中国主要企业物联网电信服务规模份额对比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重点企业（11）公司信息、总部、物联网电信服务市场地位以及主要的竞争对手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重点企业（11）物联网电信服务产品及服务介绍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重点企业（11）物联网电信服务收入（百万美元）及毛利率（2017-2021年）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表80市场投资情况</w:t>
      </w:r>
      <w:r>
        <w:rPr>
          <w:rFonts w:hint="eastAsia"/>
        </w:rPr>
        <w:br/>
      </w:r>
      <w:r>
        <w:rPr>
          <w:rFonts w:hint="eastAsia"/>
        </w:rPr>
        <w:t>　　表81 物联网电信服务未来发展方向</w:t>
      </w:r>
      <w:r>
        <w:rPr>
          <w:rFonts w:hint="eastAsia"/>
        </w:rPr>
        <w:br/>
      </w:r>
      <w:r>
        <w:rPr>
          <w:rFonts w:hint="eastAsia"/>
        </w:rPr>
        <w:t>　　表82 物联网电信服务当前及未来发展机遇</w:t>
      </w:r>
      <w:r>
        <w:rPr>
          <w:rFonts w:hint="eastAsia"/>
        </w:rPr>
        <w:br/>
      </w:r>
      <w:r>
        <w:rPr>
          <w:rFonts w:hint="eastAsia"/>
        </w:rPr>
        <w:t>　　表83 物联网电信服务发展的推动因素、有利条件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物联网电信服务发展面临的主要挑战及风险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物联网电信服务发展的阻力、不利因素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全球市场物联网电信服务市场规模，2021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2017-2021年全球物联网电信服务市场规模（百万美元）及未来趋势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2017-2021年中国物联网电信服务市场规模（百万美元）及未来趋势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全球蜂窝移动网络规模（百万美元）及增长率（2017-2021年）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物联网低功耗广域网络产品图片</w:t>
      </w:r>
      <w:r>
        <w:rPr>
          <w:rFonts w:hint="eastAsia"/>
        </w:rPr>
        <w:br/>
      </w:r>
      <w:r>
        <w:rPr>
          <w:rFonts w:hint="eastAsia"/>
        </w:rPr>
        <w:t>　　图7 全球物联网低功耗广域网络规模（百万美元）及增长率（2017-2021年）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窄带物联网产品图片</w:t>
      </w:r>
      <w:r>
        <w:rPr>
          <w:rFonts w:hint="eastAsia"/>
        </w:rPr>
        <w:br/>
      </w:r>
      <w:r>
        <w:rPr>
          <w:rFonts w:hint="eastAsia"/>
        </w:rPr>
        <w:t>　　图9 全球窄带物联网规模（百万美元）及增长率（2017-2021年）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基于无线电频率产品图片</w:t>
      </w:r>
      <w:r>
        <w:rPr>
          <w:rFonts w:hint="eastAsia"/>
        </w:rPr>
        <w:br/>
      </w:r>
      <w:r>
        <w:rPr>
          <w:rFonts w:hint="eastAsia"/>
        </w:rPr>
        <w:t>　　图11 全球基于无线电频率规模（百万美元）及增长率（2017-2021年）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全球不同产品类型物联网电信服务市场份额（2017&amp;2021年）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图13 全球不同产品类型物联网电信服务市场份额预测（2017&amp;2021年）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中国不同产品类型物联网电信服务市场份额（2017&amp;2021年）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中国不同产品类型物联网电信服务市场份额预测（2017&amp;2021年）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工业生产、自动化</w:t>
      </w:r>
      <w:r>
        <w:rPr>
          <w:rFonts w:hint="eastAsia"/>
        </w:rPr>
        <w:br/>
      </w:r>
      <w:r>
        <w:rPr>
          <w:rFonts w:hint="eastAsia"/>
        </w:rPr>
        <w:t>　　图17 车载信息系统</w:t>
      </w:r>
      <w:r>
        <w:rPr>
          <w:rFonts w:hint="eastAsia"/>
        </w:rPr>
        <w:br/>
      </w:r>
      <w:r>
        <w:rPr>
          <w:rFonts w:hint="eastAsia"/>
        </w:rPr>
        <w:t>　　图18 运输、物流跟踪和交通管理</w:t>
      </w:r>
      <w:r>
        <w:rPr>
          <w:rFonts w:hint="eastAsia"/>
        </w:rPr>
        <w:br/>
      </w:r>
      <w:r>
        <w:rPr>
          <w:rFonts w:hint="eastAsia"/>
        </w:rPr>
        <w:t>　　图19 能源、公用事业</w:t>
      </w:r>
      <w:r>
        <w:rPr>
          <w:rFonts w:hint="eastAsia"/>
        </w:rPr>
        <w:br/>
      </w:r>
      <w:r>
        <w:rPr>
          <w:rFonts w:hint="eastAsia"/>
        </w:rPr>
        <w:t>　　图20 智能医疗</w:t>
      </w:r>
      <w:r>
        <w:rPr>
          <w:rFonts w:hint="eastAsia"/>
        </w:rPr>
        <w:br/>
      </w:r>
      <w:r>
        <w:rPr>
          <w:rFonts w:hint="eastAsia"/>
        </w:rPr>
        <w:t>　　图21 其他</w:t>
      </w:r>
      <w:r>
        <w:rPr>
          <w:rFonts w:hint="eastAsia"/>
        </w:rPr>
        <w:br/>
      </w:r>
      <w:r>
        <w:rPr>
          <w:rFonts w:hint="eastAsia"/>
        </w:rPr>
        <w:t>　　图22 全球不同应用物联网电信服务市场份额2017&amp;2021</w:t>
      </w:r>
      <w:r>
        <w:rPr>
          <w:rFonts w:hint="eastAsia"/>
        </w:rPr>
        <w:br/>
      </w:r>
      <w:r>
        <w:rPr>
          <w:rFonts w:hint="eastAsia"/>
        </w:rPr>
        <w:t>　　图23 全球不同应用物联网电信服务市场份额预测2022&amp;2028</w:t>
      </w:r>
      <w:r>
        <w:rPr>
          <w:rFonts w:hint="eastAsia"/>
        </w:rPr>
        <w:br/>
      </w:r>
      <w:r>
        <w:rPr>
          <w:rFonts w:hint="eastAsia"/>
        </w:rPr>
        <w:t>　　图24 中国不同应用物联网电信服务市场份额2017&amp;2021</w:t>
      </w:r>
      <w:r>
        <w:rPr>
          <w:rFonts w:hint="eastAsia"/>
        </w:rPr>
        <w:br/>
      </w:r>
      <w:r>
        <w:rPr>
          <w:rFonts w:hint="eastAsia"/>
        </w:rPr>
        <w:t>　　图25 中国不同应用物联网电信服务市场份额预测2022&amp;2028</w:t>
      </w:r>
      <w:r>
        <w:rPr>
          <w:rFonts w:hint="eastAsia"/>
        </w:rPr>
        <w:br/>
      </w:r>
      <w:r>
        <w:rPr>
          <w:rFonts w:hint="eastAsia"/>
        </w:rPr>
        <w:t>　　图26 全球主要地区物联网电信服务规模市场份额（2021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北美物联网电信服务市场规模及预测（2017-2021年）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欧洲物联网电信服务市场规模及预测（2017-2021年）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中国物联网电信服务市场规模及预测（2017-2021年）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亚太物联网电信服务市场规模及预测（2017-2021年）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南美物联网电信服务市场规模及预测（2017-2021年）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全球物联网电信服务第一梯队、第二梯队和第三梯队企业及市场份额（2021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图33 2022年全球物联网电信服务Top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图34 物联网电信服务全球领先企业SWOT分析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2022年中国排名前三和前五物联网电信服务企业市场份额</w:t>
      </w:r>
      <w:r>
        <w:rPr>
          <w:rFonts w:hint="eastAsia"/>
        </w:rPr>
        <w:br/>
      </w:r>
      <w:r>
        <w:rPr>
          <w:rFonts w:hint="eastAsia"/>
        </w:rPr>
        <w:t>　　图36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图38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图40 全球主要国家GDP占比</w:t>
      </w:r>
      <w:r>
        <w:rPr>
          <w:rFonts w:hint="eastAsia"/>
        </w:rPr>
        <w:br/>
      </w:r>
      <w:r>
        <w:rPr>
          <w:rFonts w:hint="eastAsia"/>
        </w:rPr>
        <w:t>　　图41 全球主要国家工业GDP比重</w:t>
      </w:r>
      <w:r>
        <w:rPr>
          <w:rFonts w:hint="eastAsia"/>
        </w:rPr>
        <w:br/>
      </w:r>
      <w:r>
        <w:rPr>
          <w:rFonts w:hint="eastAsia"/>
        </w:rPr>
        <w:t>　　图42 全球主要国家农业GDP比重</w:t>
      </w:r>
      <w:r>
        <w:rPr>
          <w:rFonts w:hint="eastAsia"/>
        </w:rPr>
        <w:br/>
      </w:r>
      <w:r>
        <w:rPr>
          <w:rFonts w:hint="eastAsia"/>
        </w:rPr>
        <w:t>　　图43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图46 主要国家研发投入规模</w:t>
      </w:r>
      <w:r>
        <w:rPr>
          <w:rFonts w:hint="eastAsia"/>
        </w:rPr>
        <w:br/>
      </w:r>
      <w:r>
        <w:rPr>
          <w:rFonts w:hint="eastAsia"/>
        </w:rPr>
        <w:t>　　图47 全球主要国家人均GDP</w:t>
      </w:r>
      <w:r>
        <w:rPr>
          <w:rFonts w:hint="eastAsia"/>
        </w:rPr>
        <w:br/>
      </w:r>
      <w:r>
        <w:rPr>
          <w:rFonts w:hint="eastAsia"/>
        </w:rPr>
        <w:t>　　图48 全球主要国家股市市值对比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4f89a72eb4174" w:history="1">
        <w:r>
          <w:rPr>
            <w:rStyle w:val="Hyperlink"/>
          </w:rPr>
          <w:t>2022-2028年全球与中国物联网电信服务行业发展调研及趋势分析报告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4f89a72eb4174" w:history="1">
        <w:r>
          <w:rPr>
            <w:rStyle w:val="Hyperlink"/>
          </w:rPr>
          <w:t>https://www.20087.com/8/89/WuLianWangDianXinFuWuDeQianJingQuShi.html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3752a3be14038" w:history="1">
      <w:r>
        <w:rPr>
          <w:rStyle w:val="Hyperlink"/>
        </w:rPr>
        <w:t>2022-2028年全球与中国物联网电信服务行业发展调研及趋势分析报告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WuLianWangDianXinFuWuDeQianJingQuShi.html" TargetMode="External" Id="Ra564f89a72eb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WuLianWangDianXinFuWuDeQianJingQuShi.html" TargetMode="External" Id="R4e83752a3be1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2022-02-23T06:58:00Z</dcterms:created>
  <dcterms:modified xsi:type="dcterms:W3CDTF">2022-02-23T07:58:00Z</dcterms:modified>
  <dc:subject>2022-2028年全球与中国物联网电信服务行业发展调研及趋势分析报告</dc:subject>
  <dc:title>2022-2028年全球与中国物联网电信服务行业发展调研及趋势分析报告</dc:title>
  <cp:keywords>2022-2028年全球与中国物联网电信服务行业发展调研及趋势分析报告</cp:keywords>
  <dc:description>2022-2028年全球与中国物联网电信服务行业发展调研及趋势分析报告</dc:description>
</cp:coreProperties>
</file>